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CC" w:rsidRDefault="007D19C7">
      <w:pPr>
        <w:spacing w:after="0"/>
        <w:ind w:left="-1439" w:right="10528"/>
      </w:pPr>
      <w:r>
        <w:rPr>
          <w:noProof/>
        </w:rPr>
        <w:drawing>
          <wp:anchor distT="0" distB="0" distL="114300" distR="114300" simplePos="0" relativeHeight="251665408" behindDoc="0" locked="0" layoutInCell="1" allowOverlap="1">
            <wp:simplePos x="0" y="0"/>
            <wp:positionH relativeFrom="column">
              <wp:posOffset>273471</wp:posOffset>
            </wp:positionH>
            <wp:positionV relativeFrom="paragraph">
              <wp:posOffset>3138536</wp:posOffset>
            </wp:positionV>
            <wp:extent cx="3262630" cy="2387600"/>
            <wp:effectExtent l="0" t="0" r="0" b="0"/>
            <wp:wrapThrough wrapText="bothSides">
              <wp:wrapPolygon edited="0">
                <wp:start x="0" y="0"/>
                <wp:lineTo x="0" y="21370"/>
                <wp:lineTo x="21440" y="21370"/>
                <wp:lineTo x="214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6).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2630" cy="238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0310" cy="10692130"/>
                <wp:effectExtent l="0" t="0" r="2540" b="0"/>
                <wp:wrapTopAndBottom/>
                <wp:docPr id="11704" name="Group 11704"/>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6" name="Rectangle 6"/>
                        <wps:cNvSpPr/>
                        <wps:spPr>
                          <a:xfrm>
                            <a:off x="393192" y="9266590"/>
                            <a:ext cx="63589" cy="218738"/>
                          </a:xfrm>
                          <a:prstGeom prst="rect">
                            <a:avLst/>
                          </a:prstGeom>
                          <a:ln>
                            <a:noFill/>
                          </a:ln>
                        </wps:spPr>
                        <wps:txbx>
                          <w:txbxContent>
                            <w:p w:rsidR="00852D92" w:rsidRDefault="00852D92">
                              <w:r>
                                <w:t xml:space="preserve"> </w:t>
                              </w:r>
                            </w:p>
                          </w:txbxContent>
                        </wps:txbx>
                        <wps:bodyPr horzOverflow="overflow" vert="horz" lIns="0" tIns="0" rIns="0" bIns="0" rtlCol="0">
                          <a:noAutofit/>
                        </wps:bodyPr>
                      </wps:wsp>
                      <wps:wsp>
                        <wps:cNvPr id="7" name="Rectangle 7"/>
                        <wps:cNvSpPr/>
                        <wps:spPr>
                          <a:xfrm>
                            <a:off x="457200" y="9492417"/>
                            <a:ext cx="1241194" cy="156920"/>
                          </a:xfrm>
                          <a:prstGeom prst="rect">
                            <a:avLst/>
                          </a:prstGeom>
                          <a:ln>
                            <a:noFill/>
                          </a:ln>
                        </wps:spPr>
                        <wps:txbx>
                          <w:txbxContent>
                            <w:p w:rsidR="00852D92" w:rsidRDefault="00852D92">
                              <w:r>
                                <w:rPr>
                                  <w:color w:val="059F7D"/>
                                  <w:w w:val="111"/>
                                  <w:sz w:val="16"/>
                                </w:rPr>
                                <w:t>Policy</w:t>
                              </w:r>
                              <w:r>
                                <w:rPr>
                                  <w:color w:val="059F7D"/>
                                  <w:spacing w:val="-2"/>
                                  <w:w w:val="111"/>
                                  <w:sz w:val="16"/>
                                </w:rPr>
                                <w:t xml:space="preserve"> </w:t>
                              </w:r>
                              <w:r>
                                <w:rPr>
                                  <w:color w:val="059F7D"/>
                                  <w:w w:val="111"/>
                                  <w:sz w:val="16"/>
                                </w:rPr>
                                <w:t>Name:</w:t>
                              </w:r>
                              <w:r>
                                <w:rPr>
                                  <w:color w:val="059F7D"/>
                                  <w:spacing w:val="23"/>
                                  <w:w w:val="111"/>
                                  <w:sz w:val="16"/>
                                </w:rPr>
                                <w:t xml:space="preserve"> </w:t>
                              </w:r>
                              <w:r>
                                <w:rPr>
                                  <w:color w:val="059F7D"/>
                                  <w:spacing w:val="17"/>
                                  <w:w w:val="111"/>
                                  <w:sz w:val="16"/>
                                </w:rPr>
                                <w:t xml:space="preserve"> </w:t>
                              </w:r>
                              <w:r>
                                <w:rPr>
                                  <w:color w:val="059F7D"/>
                                  <w:spacing w:val="22"/>
                                  <w:w w:val="111"/>
                                  <w:sz w:val="16"/>
                                </w:rPr>
                                <w:t xml:space="preserve"> </w:t>
                              </w:r>
                              <w:r>
                                <w:rPr>
                                  <w:color w:val="059F7D"/>
                                  <w:spacing w:val="17"/>
                                  <w:w w:val="111"/>
                                  <w:sz w:val="16"/>
                                </w:rPr>
                                <w:t xml:space="preserve">  </w:t>
                              </w:r>
                              <w:r>
                                <w:rPr>
                                  <w:color w:val="059F7D"/>
                                  <w:spacing w:val="22"/>
                                  <w:w w:val="111"/>
                                  <w:sz w:val="16"/>
                                </w:rPr>
                                <w:t xml:space="preserve"> </w:t>
                              </w:r>
                              <w:r>
                                <w:rPr>
                                  <w:color w:val="059F7D"/>
                                  <w:spacing w:val="17"/>
                                  <w:w w:val="111"/>
                                  <w:sz w:val="16"/>
                                </w:rPr>
                                <w:t xml:space="preserve"> </w:t>
                              </w:r>
                              <w:r>
                                <w:rPr>
                                  <w:color w:val="059F7D"/>
                                  <w:spacing w:val="22"/>
                                  <w:w w:val="111"/>
                                  <w:sz w:val="16"/>
                                </w:rPr>
                                <w:t xml:space="preserve"> </w:t>
                              </w:r>
                              <w:r>
                                <w:rPr>
                                  <w:color w:val="059F7D"/>
                                  <w:spacing w:val="17"/>
                                  <w:w w:val="111"/>
                                  <w:sz w:val="16"/>
                                </w:rPr>
                                <w:t xml:space="preserve"> </w:t>
                              </w:r>
                              <w:r>
                                <w:rPr>
                                  <w:color w:val="059F7D"/>
                                  <w:spacing w:val="18"/>
                                  <w:w w:val="111"/>
                                  <w:sz w:val="16"/>
                                </w:rPr>
                                <w:t xml:space="preserve"> </w:t>
                              </w:r>
                            </w:p>
                          </w:txbxContent>
                        </wps:txbx>
                        <wps:bodyPr horzOverflow="overflow" vert="horz" lIns="0" tIns="0" rIns="0" bIns="0" rtlCol="0">
                          <a:noAutofit/>
                        </wps:bodyPr>
                      </wps:wsp>
                      <wps:wsp>
                        <wps:cNvPr id="8" name="Rectangle 8"/>
                        <wps:cNvSpPr/>
                        <wps:spPr>
                          <a:xfrm>
                            <a:off x="1389624" y="9492417"/>
                            <a:ext cx="1294544" cy="156920"/>
                          </a:xfrm>
                          <a:prstGeom prst="rect">
                            <a:avLst/>
                          </a:prstGeom>
                          <a:ln>
                            <a:noFill/>
                          </a:ln>
                        </wps:spPr>
                        <wps:txbx>
                          <w:txbxContent>
                            <w:p w:rsidR="00852D92" w:rsidRDefault="00852D92">
                              <w:r>
                                <w:rPr>
                                  <w:w w:val="122"/>
                                  <w:sz w:val="16"/>
                                </w:rPr>
                                <w:t>RSE</w:t>
                              </w:r>
                              <w:r>
                                <w:rPr>
                                  <w:spacing w:val="17"/>
                                  <w:w w:val="122"/>
                                  <w:sz w:val="16"/>
                                </w:rPr>
                                <w:t xml:space="preserve"> </w:t>
                              </w:r>
                              <w:r>
                                <w:rPr>
                                  <w:w w:val="122"/>
                                  <w:sz w:val="16"/>
                                </w:rPr>
                                <w:t>Policy</w:t>
                              </w:r>
                              <w:r>
                                <w:rPr>
                                  <w:spacing w:val="17"/>
                                  <w:w w:val="122"/>
                                  <w:sz w:val="16"/>
                                </w:rPr>
                                <w:t xml:space="preserve"> </w:t>
                              </w:r>
                              <w:r>
                                <w:rPr>
                                  <w:w w:val="122"/>
                                  <w:sz w:val="16"/>
                                </w:rPr>
                                <w:t>Primary</w:t>
                              </w:r>
                              <w:r>
                                <w:rPr>
                                  <w:spacing w:val="23"/>
                                  <w:w w:val="122"/>
                                  <w:sz w:val="16"/>
                                </w:rPr>
                                <w:t xml:space="preserve"> </w:t>
                              </w:r>
                            </w:p>
                          </w:txbxContent>
                        </wps:txbx>
                        <wps:bodyPr horzOverflow="overflow" vert="horz" lIns="0" tIns="0" rIns="0" bIns="0" rtlCol="0">
                          <a:noAutofit/>
                        </wps:bodyPr>
                      </wps:wsp>
                      <wps:wsp>
                        <wps:cNvPr id="9" name="Rectangle 9"/>
                        <wps:cNvSpPr/>
                        <wps:spPr>
                          <a:xfrm>
                            <a:off x="2679201" y="9492417"/>
                            <a:ext cx="45618" cy="156920"/>
                          </a:xfrm>
                          <a:prstGeom prst="rect">
                            <a:avLst/>
                          </a:prstGeom>
                          <a:ln>
                            <a:noFill/>
                          </a:ln>
                        </wps:spPr>
                        <wps:txbx>
                          <w:txbxContent>
                            <w:p w:rsidR="00852D92" w:rsidRDefault="00852D92">
                              <w:r>
                                <w:rPr>
                                  <w:sz w:val="16"/>
                                </w:rPr>
                                <w:t xml:space="preserve"> </w:t>
                              </w:r>
                            </w:p>
                          </w:txbxContent>
                        </wps:txbx>
                        <wps:bodyPr horzOverflow="overflow" vert="horz" lIns="0" tIns="0" rIns="0" bIns="0" rtlCol="0">
                          <a:noAutofit/>
                        </wps:bodyPr>
                      </wps:wsp>
                      <wps:wsp>
                        <wps:cNvPr id="10" name="Rectangle 10"/>
                        <wps:cNvSpPr/>
                        <wps:spPr>
                          <a:xfrm>
                            <a:off x="3136355" y="9492417"/>
                            <a:ext cx="45618" cy="156920"/>
                          </a:xfrm>
                          <a:prstGeom prst="rect">
                            <a:avLst/>
                          </a:prstGeom>
                          <a:ln>
                            <a:noFill/>
                          </a:ln>
                        </wps:spPr>
                        <wps:txbx>
                          <w:txbxContent>
                            <w:p w:rsidR="00852D92" w:rsidRDefault="00852D92">
                              <w:r>
                                <w:rPr>
                                  <w:sz w:val="16"/>
                                </w:rPr>
                                <w:t xml:space="preserve"> </w:t>
                              </w:r>
                            </w:p>
                          </w:txbxContent>
                        </wps:txbx>
                        <wps:bodyPr horzOverflow="overflow" vert="horz" lIns="0" tIns="0" rIns="0" bIns="0" rtlCol="0">
                          <a:noAutofit/>
                        </wps:bodyPr>
                      </wps:wsp>
                      <wps:wsp>
                        <wps:cNvPr id="11" name="Rectangle 11"/>
                        <wps:cNvSpPr/>
                        <wps:spPr>
                          <a:xfrm>
                            <a:off x="3593510" y="9492417"/>
                            <a:ext cx="1365165" cy="156920"/>
                          </a:xfrm>
                          <a:prstGeom prst="rect">
                            <a:avLst/>
                          </a:prstGeom>
                          <a:ln>
                            <a:noFill/>
                          </a:ln>
                        </wps:spPr>
                        <wps:txbx>
                          <w:txbxContent>
                            <w:p w:rsidR="00852D92" w:rsidRDefault="00852D92">
                              <w:r>
                                <w:rPr>
                                  <w:color w:val="00B050"/>
                                  <w:w w:val="121"/>
                                  <w:sz w:val="16"/>
                                </w:rPr>
                                <w:t>Date</w:t>
                              </w:r>
                              <w:r>
                                <w:rPr>
                                  <w:color w:val="00B050"/>
                                  <w:spacing w:val="17"/>
                                  <w:w w:val="121"/>
                                  <w:sz w:val="16"/>
                                </w:rPr>
                                <w:t xml:space="preserve"> </w:t>
                              </w:r>
                              <w:r>
                                <w:rPr>
                                  <w:color w:val="00B050"/>
                                  <w:w w:val="121"/>
                                  <w:sz w:val="16"/>
                                </w:rPr>
                                <w:t>of</w:t>
                              </w:r>
                              <w:r>
                                <w:rPr>
                                  <w:color w:val="00B050"/>
                                  <w:spacing w:val="17"/>
                                  <w:w w:val="121"/>
                                  <w:sz w:val="16"/>
                                </w:rPr>
                                <w:t xml:space="preserve"> </w:t>
                              </w:r>
                              <w:r>
                                <w:rPr>
                                  <w:color w:val="00B050"/>
                                  <w:w w:val="121"/>
                                  <w:sz w:val="16"/>
                                </w:rPr>
                                <w:t>Last</w:t>
                              </w:r>
                              <w:r>
                                <w:rPr>
                                  <w:color w:val="00B050"/>
                                  <w:spacing w:val="23"/>
                                  <w:w w:val="121"/>
                                  <w:sz w:val="16"/>
                                </w:rPr>
                                <w:t xml:space="preserve"> </w:t>
                              </w:r>
                              <w:r>
                                <w:rPr>
                                  <w:color w:val="00B050"/>
                                  <w:w w:val="121"/>
                                  <w:sz w:val="16"/>
                                </w:rPr>
                                <w:t>Review:</w:t>
                              </w:r>
                            </w:p>
                          </w:txbxContent>
                        </wps:txbx>
                        <wps:bodyPr horzOverflow="overflow" vert="horz" lIns="0" tIns="0" rIns="0" bIns="0" rtlCol="0">
                          <a:noAutofit/>
                        </wps:bodyPr>
                      </wps:wsp>
                      <wps:wsp>
                        <wps:cNvPr id="12" name="Rectangle 12"/>
                        <wps:cNvSpPr/>
                        <wps:spPr>
                          <a:xfrm>
                            <a:off x="4620674" y="9492417"/>
                            <a:ext cx="937173" cy="156920"/>
                          </a:xfrm>
                          <a:prstGeom prst="rect">
                            <a:avLst/>
                          </a:prstGeom>
                          <a:ln>
                            <a:noFill/>
                          </a:ln>
                        </wps:spPr>
                        <wps:txbx>
                          <w:txbxContent>
                            <w:p w:rsidR="00852D92" w:rsidRDefault="00852D92">
                              <w:r>
                                <w:rPr>
                                  <w:spacing w:val="17"/>
                                  <w:w w:val="121"/>
                                  <w:sz w:val="16"/>
                                </w:rPr>
                                <w:t xml:space="preserve"> </w:t>
                              </w:r>
                              <w:r>
                                <w:rPr>
                                  <w:w w:val="121"/>
                                  <w:sz w:val="16"/>
                                </w:rPr>
                                <w:t>January</w:t>
                              </w:r>
                              <w:r>
                                <w:rPr>
                                  <w:spacing w:val="22"/>
                                  <w:w w:val="121"/>
                                  <w:sz w:val="16"/>
                                </w:rPr>
                                <w:t xml:space="preserve"> </w:t>
                              </w:r>
                              <w:r>
                                <w:rPr>
                                  <w:w w:val="121"/>
                                  <w:sz w:val="16"/>
                                </w:rPr>
                                <w:t>2024</w:t>
                              </w:r>
                            </w:p>
                          </w:txbxContent>
                        </wps:txbx>
                        <wps:bodyPr horzOverflow="overflow" vert="horz" lIns="0" tIns="0" rIns="0" bIns="0" rtlCol="0">
                          <a:noAutofit/>
                        </wps:bodyPr>
                      </wps:wsp>
                      <wps:wsp>
                        <wps:cNvPr id="13" name="Rectangle 13"/>
                        <wps:cNvSpPr/>
                        <wps:spPr>
                          <a:xfrm>
                            <a:off x="5327780" y="9512732"/>
                            <a:ext cx="37190" cy="125742"/>
                          </a:xfrm>
                          <a:prstGeom prst="rect">
                            <a:avLst/>
                          </a:prstGeom>
                          <a:ln>
                            <a:noFill/>
                          </a:ln>
                        </wps:spPr>
                        <wps:txbx>
                          <w:txbxContent>
                            <w:p w:rsidR="00852D92" w:rsidRDefault="00852D92">
                              <w:r>
                                <w:rPr>
                                  <w:rFonts w:ascii="Arial" w:eastAsia="Arial" w:hAnsi="Arial" w:cs="Arial"/>
                                  <w:sz w:val="16"/>
                                </w:rPr>
                                <w:t xml:space="preserve"> </w:t>
                              </w:r>
                            </w:p>
                          </w:txbxContent>
                        </wps:txbx>
                        <wps:bodyPr horzOverflow="overflow" vert="horz" lIns="0" tIns="0" rIns="0" bIns="0" rtlCol="0">
                          <a:noAutofit/>
                        </wps:bodyPr>
                      </wps:wsp>
                      <wps:wsp>
                        <wps:cNvPr id="14" name="Rectangle 14"/>
                        <wps:cNvSpPr/>
                        <wps:spPr>
                          <a:xfrm>
                            <a:off x="457100" y="9650937"/>
                            <a:ext cx="1261822" cy="156920"/>
                          </a:xfrm>
                          <a:prstGeom prst="rect">
                            <a:avLst/>
                          </a:prstGeom>
                          <a:ln>
                            <a:noFill/>
                          </a:ln>
                        </wps:spPr>
                        <wps:txbx>
                          <w:txbxContent>
                            <w:p w:rsidR="00852D92" w:rsidRDefault="00852D92">
                              <w:r>
                                <w:rPr>
                                  <w:color w:val="059F7D"/>
                                  <w:w w:val="119"/>
                                  <w:sz w:val="16"/>
                                </w:rPr>
                                <w:t>Policy</w:t>
                              </w:r>
                              <w:r>
                                <w:rPr>
                                  <w:color w:val="059F7D"/>
                                  <w:spacing w:val="7"/>
                                  <w:w w:val="119"/>
                                  <w:sz w:val="16"/>
                                </w:rPr>
                                <w:t xml:space="preserve"> </w:t>
                              </w:r>
                              <w:r>
                                <w:rPr>
                                  <w:color w:val="059F7D"/>
                                  <w:w w:val="119"/>
                                  <w:sz w:val="16"/>
                                </w:rPr>
                                <w:t>Owner:</w:t>
                              </w:r>
                              <w:r>
                                <w:rPr>
                                  <w:color w:val="059F7D"/>
                                  <w:spacing w:val="13"/>
                                  <w:w w:val="119"/>
                                  <w:sz w:val="16"/>
                                </w:rPr>
                                <w:t xml:space="preserve"> </w:t>
                              </w:r>
                              <w:r>
                                <w:rPr>
                                  <w:color w:val="059F7D"/>
                                  <w:spacing w:val="17"/>
                                  <w:w w:val="119"/>
                                  <w:sz w:val="16"/>
                                </w:rPr>
                                <w:t xml:space="preserve">  </w:t>
                              </w:r>
                              <w:r>
                                <w:rPr>
                                  <w:color w:val="059F7D"/>
                                  <w:spacing w:val="12"/>
                                  <w:w w:val="119"/>
                                  <w:sz w:val="16"/>
                                </w:rPr>
                                <w:t xml:space="preserve"> </w:t>
                              </w:r>
                              <w:r>
                                <w:rPr>
                                  <w:color w:val="059F7D"/>
                                  <w:spacing w:val="17"/>
                                  <w:w w:val="119"/>
                                  <w:sz w:val="16"/>
                                </w:rPr>
                                <w:t xml:space="preserve"> </w:t>
                              </w:r>
                              <w:r>
                                <w:rPr>
                                  <w:color w:val="059F7D"/>
                                  <w:spacing w:val="-7"/>
                                  <w:w w:val="119"/>
                                  <w:sz w:val="16"/>
                                </w:rPr>
                                <w:t xml:space="preserve"> </w:t>
                              </w:r>
                              <w:r>
                                <w:rPr>
                                  <w:color w:val="059F7D"/>
                                  <w:spacing w:val="12"/>
                                  <w:w w:val="119"/>
                                  <w:sz w:val="16"/>
                                </w:rPr>
                                <w:t xml:space="preserve"> </w:t>
                              </w:r>
                              <w:r>
                                <w:rPr>
                                  <w:color w:val="059F7D"/>
                                  <w:spacing w:val="17"/>
                                  <w:w w:val="119"/>
                                  <w:sz w:val="16"/>
                                </w:rPr>
                                <w:t xml:space="preserve"> </w:t>
                              </w:r>
                              <w:r>
                                <w:rPr>
                                  <w:color w:val="059F7D"/>
                                  <w:spacing w:val="18"/>
                                  <w:w w:val="119"/>
                                  <w:sz w:val="16"/>
                                </w:rPr>
                                <w:t xml:space="preserve"> </w:t>
                              </w:r>
                            </w:p>
                          </w:txbxContent>
                        </wps:txbx>
                        <wps:bodyPr horzOverflow="overflow" vert="horz" lIns="0" tIns="0" rIns="0" bIns="0" rtlCol="0">
                          <a:noAutofit/>
                        </wps:bodyPr>
                      </wps:wsp>
                      <wps:wsp>
                        <wps:cNvPr id="15" name="Rectangle 15"/>
                        <wps:cNvSpPr/>
                        <wps:spPr>
                          <a:xfrm>
                            <a:off x="1402016" y="9650937"/>
                            <a:ext cx="1192847" cy="156920"/>
                          </a:xfrm>
                          <a:prstGeom prst="rect">
                            <a:avLst/>
                          </a:prstGeom>
                          <a:ln>
                            <a:noFill/>
                          </a:ln>
                        </wps:spPr>
                        <wps:txbx>
                          <w:txbxContent>
                            <w:p w:rsidR="00852D92" w:rsidRDefault="00852D92">
                              <w:proofErr w:type="spellStart"/>
                              <w:r>
                                <w:rPr>
                                  <w:w w:val="115"/>
                                  <w:sz w:val="16"/>
                                </w:rPr>
                                <w:t>Headteacher</w:t>
                              </w:r>
                              <w:proofErr w:type="spellEnd"/>
                              <w:r>
                                <w:rPr>
                                  <w:spacing w:val="15"/>
                                  <w:w w:val="115"/>
                                  <w:sz w:val="16"/>
                                </w:rPr>
                                <w:t xml:space="preserve"> </w:t>
                              </w:r>
                              <w:r>
                                <w:rPr>
                                  <w:spacing w:val="17"/>
                                  <w:w w:val="115"/>
                                  <w:sz w:val="16"/>
                                </w:rPr>
                                <w:t xml:space="preserve"> </w:t>
                              </w:r>
                              <w:r>
                                <w:rPr>
                                  <w:spacing w:val="12"/>
                                  <w:w w:val="115"/>
                                  <w:sz w:val="16"/>
                                </w:rPr>
                                <w:t xml:space="preserve"> </w:t>
                              </w:r>
                              <w:r>
                                <w:rPr>
                                  <w:spacing w:val="17"/>
                                  <w:w w:val="115"/>
                                  <w:sz w:val="16"/>
                                </w:rPr>
                                <w:t xml:space="preserve"> </w:t>
                              </w:r>
                              <w:r>
                                <w:rPr>
                                  <w:spacing w:val="12"/>
                                  <w:w w:val="115"/>
                                  <w:sz w:val="16"/>
                                </w:rPr>
                                <w:t xml:space="preserve"> </w:t>
                              </w:r>
                              <w:r>
                                <w:rPr>
                                  <w:spacing w:val="17"/>
                                  <w:w w:val="115"/>
                                  <w:sz w:val="16"/>
                                </w:rPr>
                                <w:t xml:space="preserve"> </w:t>
                              </w:r>
                              <w:r>
                                <w:rPr>
                                  <w:spacing w:val="12"/>
                                  <w:w w:val="115"/>
                                  <w:sz w:val="16"/>
                                </w:rPr>
                                <w:t xml:space="preserve"> </w:t>
                              </w:r>
                              <w:r>
                                <w:rPr>
                                  <w:spacing w:val="17"/>
                                  <w:w w:val="115"/>
                                  <w:sz w:val="16"/>
                                </w:rPr>
                                <w:t xml:space="preserve"> </w:t>
                              </w:r>
                              <w:r>
                                <w:rPr>
                                  <w:spacing w:val="18"/>
                                  <w:w w:val="115"/>
                                  <w:sz w:val="16"/>
                                </w:rPr>
                                <w:t xml:space="preserve"> </w:t>
                              </w:r>
                            </w:p>
                          </w:txbxContent>
                        </wps:txbx>
                        <wps:bodyPr horzOverflow="overflow" vert="horz" lIns="0" tIns="0" rIns="0" bIns="0" rtlCol="0">
                          <a:noAutofit/>
                        </wps:bodyPr>
                      </wps:wsp>
                      <wps:wsp>
                        <wps:cNvPr id="16" name="Rectangle 16"/>
                        <wps:cNvSpPr/>
                        <wps:spPr>
                          <a:xfrm>
                            <a:off x="2679101" y="9650937"/>
                            <a:ext cx="45618" cy="156920"/>
                          </a:xfrm>
                          <a:prstGeom prst="rect">
                            <a:avLst/>
                          </a:prstGeom>
                          <a:ln>
                            <a:noFill/>
                          </a:ln>
                        </wps:spPr>
                        <wps:txbx>
                          <w:txbxContent>
                            <w:p w:rsidR="00852D92" w:rsidRDefault="00852D92">
                              <w:r>
                                <w:rPr>
                                  <w:sz w:val="16"/>
                                </w:rPr>
                                <w:t xml:space="preserve"> </w:t>
                              </w:r>
                            </w:p>
                          </w:txbxContent>
                        </wps:txbx>
                        <wps:bodyPr horzOverflow="overflow" vert="horz" lIns="0" tIns="0" rIns="0" bIns="0" rtlCol="0">
                          <a:noAutofit/>
                        </wps:bodyPr>
                      </wps:wsp>
                      <wps:wsp>
                        <wps:cNvPr id="17" name="Rectangle 17"/>
                        <wps:cNvSpPr/>
                        <wps:spPr>
                          <a:xfrm>
                            <a:off x="3136255" y="9650937"/>
                            <a:ext cx="45618" cy="156920"/>
                          </a:xfrm>
                          <a:prstGeom prst="rect">
                            <a:avLst/>
                          </a:prstGeom>
                          <a:ln>
                            <a:noFill/>
                          </a:ln>
                        </wps:spPr>
                        <wps:txbx>
                          <w:txbxContent>
                            <w:p w:rsidR="00852D92" w:rsidRDefault="00852D92">
                              <w:r>
                                <w:rPr>
                                  <w:sz w:val="16"/>
                                </w:rPr>
                                <w:t xml:space="preserve"> </w:t>
                              </w:r>
                            </w:p>
                          </w:txbxContent>
                        </wps:txbx>
                        <wps:bodyPr horzOverflow="overflow" vert="horz" lIns="0" tIns="0" rIns="0" bIns="0" rtlCol="0">
                          <a:noAutofit/>
                        </wps:bodyPr>
                      </wps:wsp>
                      <wps:wsp>
                        <wps:cNvPr id="18" name="Rectangle 18"/>
                        <wps:cNvSpPr/>
                        <wps:spPr>
                          <a:xfrm>
                            <a:off x="3593409" y="9650937"/>
                            <a:ext cx="1367172" cy="156920"/>
                          </a:xfrm>
                          <a:prstGeom prst="rect">
                            <a:avLst/>
                          </a:prstGeom>
                          <a:ln>
                            <a:noFill/>
                          </a:ln>
                        </wps:spPr>
                        <wps:txbx>
                          <w:txbxContent>
                            <w:p w:rsidR="00852D92" w:rsidRDefault="00852D92">
                              <w:r>
                                <w:rPr>
                                  <w:color w:val="00B050"/>
                                  <w:w w:val="116"/>
                                  <w:sz w:val="16"/>
                                </w:rPr>
                                <w:t>Date</w:t>
                              </w:r>
                              <w:r>
                                <w:rPr>
                                  <w:color w:val="00B050"/>
                                  <w:spacing w:val="7"/>
                                  <w:w w:val="116"/>
                                  <w:sz w:val="16"/>
                                </w:rPr>
                                <w:t xml:space="preserve"> </w:t>
                              </w:r>
                              <w:r>
                                <w:rPr>
                                  <w:color w:val="00B050"/>
                                  <w:w w:val="116"/>
                                  <w:sz w:val="16"/>
                                </w:rPr>
                                <w:t>of</w:t>
                              </w:r>
                              <w:r>
                                <w:rPr>
                                  <w:color w:val="00B050"/>
                                  <w:spacing w:val="12"/>
                                  <w:w w:val="116"/>
                                  <w:sz w:val="16"/>
                                </w:rPr>
                                <w:t xml:space="preserve"> </w:t>
                              </w:r>
                              <w:r>
                                <w:rPr>
                                  <w:color w:val="00B050"/>
                                  <w:w w:val="116"/>
                                  <w:sz w:val="16"/>
                                </w:rPr>
                                <w:t>Next</w:t>
                              </w:r>
                              <w:r>
                                <w:rPr>
                                  <w:color w:val="00B050"/>
                                  <w:spacing w:val="13"/>
                                  <w:w w:val="116"/>
                                  <w:sz w:val="16"/>
                                </w:rPr>
                                <w:t xml:space="preserve"> </w:t>
                              </w:r>
                              <w:r>
                                <w:rPr>
                                  <w:color w:val="00B050"/>
                                  <w:w w:val="116"/>
                                  <w:sz w:val="16"/>
                                </w:rPr>
                                <w:t>Review:</w:t>
                              </w:r>
                              <w:r>
                                <w:rPr>
                                  <w:color w:val="00B050"/>
                                  <w:spacing w:val="15"/>
                                  <w:w w:val="116"/>
                                  <w:sz w:val="16"/>
                                </w:rPr>
                                <w:t xml:space="preserve"> </w:t>
                              </w:r>
                            </w:p>
                          </w:txbxContent>
                        </wps:txbx>
                        <wps:bodyPr horzOverflow="overflow" vert="horz" lIns="0" tIns="0" rIns="0" bIns="0" rtlCol="0">
                          <a:noAutofit/>
                        </wps:bodyPr>
                      </wps:wsp>
                      <wps:wsp>
                        <wps:cNvPr id="19" name="Rectangle 19"/>
                        <wps:cNvSpPr/>
                        <wps:spPr>
                          <a:xfrm>
                            <a:off x="4620573" y="9650937"/>
                            <a:ext cx="892638" cy="156920"/>
                          </a:xfrm>
                          <a:prstGeom prst="rect">
                            <a:avLst/>
                          </a:prstGeom>
                          <a:ln>
                            <a:noFill/>
                          </a:ln>
                        </wps:spPr>
                        <wps:txbx>
                          <w:txbxContent>
                            <w:p w:rsidR="00852D92" w:rsidRDefault="00852D92">
                              <w:r>
                                <w:rPr>
                                  <w:spacing w:val="12"/>
                                  <w:w w:val="118"/>
                                  <w:sz w:val="16"/>
                                </w:rPr>
                                <w:t xml:space="preserve"> </w:t>
                              </w:r>
                              <w:r>
                                <w:rPr>
                                  <w:w w:val="118"/>
                                  <w:sz w:val="16"/>
                                </w:rPr>
                                <w:t>January</w:t>
                              </w:r>
                              <w:r>
                                <w:rPr>
                                  <w:spacing w:val="17"/>
                                  <w:w w:val="118"/>
                                  <w:sz w:val="16"/>
                                </w:rPr>
                                <w:t xml:space="preserve"> </w:t>
                              </w:r>
                              <w:r>
                                <w:rPr>
                                  <w:w w:val="118"/>
                                  <w:sz w:val="16"/>
                                </w:rPr>
                                <w:t>2025</w:t>
                              </w:r>
                            </w:p>
                          </w:txbxContent>
                        </wps:txbx>
                        <wps:bodyPr horzOverflow="overflow" vert="horz" lIns="0" tIns="0" rIns="0" bIns="0" rtlCol="0">
                          <a:noAutofit/>
                        </wps:bodyPr>
                      </wps:wsp>
                      <wps:wsp>
                        <wps:cNvPr id="20" name="Rectangle 20"/>
                        <wps:cNvSpPr/>
                        <wps:spPr>
                          <a:xfrm>
                            <a:off x="5291166" y="9671252"/>
                            <a:ext cx="37190" cy="125742"/>
                          </a:xfrm>
                          <a:prstGeom prst="rect">
                            <a:avLst/>
                          </a:prstGeom>
                          <a:ln>
                            <a:noFill/>
                          </a:ln>
                        </wps:spPr>
                        <wps:txbx>
                          <w:txbxContent>
                            <w:p w:rsidR="00852D92" w:rsidRDefault="00852D92">
                              <w:r>
                                <w:rPr>
                                  <w:rFonts w:ascii="Arial" w:eastAsia="Arial" w:hAnsi="Arial" w:cs="Arial"/>
                                  <w:sz w:val="16"/>
                                </w:rPr>
                                <w:t xml:space="preserve"> </w:t>
                              </w:r>
                            </w:p>
                          </w:txbxContent>
                        </wps:txbx>
                        <wps:bodyPr horzOverflow="overflow" vert="horz" lIns="0" tIns="0" rIns="0" bIns="0" rtlCol="0">
                          <a:noAutofit/>
                        </wps:bodyPr>
                      </wps:wsp>
                      <wps:wsp>
                        <wps:cNvPr id="21" name="Rectangle 21"/>
                        <wps:cNvSpPr/>
                        <wps:spPr>
                          <a:xfrm>
                            <a:off x="456998" y="9809457"/>
                            <a:ext cx="1245475" cy="156920"/>
                          </a:xfrm>
                          <a:prstGeom prst="rect">
                            <a:avLst/>
                          </a:prstGeom>
                          <a:ln>
                            <a:noFill/>
                          </a:ln>
                        </wps:spPr>
                        <wps:txbx>
                          <w:txbxContent>
                            <w:p w:rsidR="00852D92" w:rsidRDefault="00852D92">
                              <w:r>
                                <w:rPr>
                                  <w:color w:val="059F7D"/>
                                  <w:w w:val="123"/>
                                  <w:sz w:val="16"/>
                                </w:rPr>
                                <w:t>Date</w:t>
                              </w:r>
                              <w:r>
                                <w:rPr>
                                  <w:color w:val="059F7D"/>
                                  <w:spacing w:val="7"/>
                                  <w:w w:val="123"/>
                                  <w:sz w:val="16"/>
                                </w:rPr>
                                <w:t xml:space="preserve"> </w:t>
                              </w:r>
                              <w:r>
                                <w:rPr>
                                  <w:color w:val="059F7D"/>
                                  <w:w w:val="123"/>
                                  <w:sz w:val="16"/>
                                </w:rPr>
                                <w:t>First</w:t>
                              </w:r>
                              <w:r>
                                <w:rPr>
                                  <w:color w:val="059F7D"/>
                                  <w:spacing w:val="13"/>
                                  <w:w w:val="123"/>
                                  <w:sz w:val="16"/>
                                </w:rPr>
                                <w:t xml:space="preserve"> </w:t>
                              </w:r>
                              <w:r>
                                <w:rPr>
                                  <w:color w:val="059F7D"/>
                                  <w:w w:val="123"/>
                                  <w:sz w:val="16"/>
                                </w:rPr>
                                <w:t>Issued:</w:t>
                              </w:r>
                              <w:r>
                                <w:rPr>
                                  <w:color w:val="059F7D"/>
                                  <w:spacing w:val="18"/>
                                  <w:w w:val="123"/>
                                  <w:sz w:val="16"/>
                                </w:rPr>
                                <w:t xml:space="preserve">  </w:t>
                              </w:r>
                            </w:p>
                          </w:txbxContent>
                        </wps:txbx>
                        <wps:bodyPr horzOverflow="overflow" vert="horz" lIns="0" tIns="0" rIns="0" bIns="0" rtlCol="0">
                          <a:noAutofit/>
                        </wps:bodyPr>
                      </wps:wsp>
                      <wps:wsp>
                        <wps:cNvPr id="22" name="Rectangle 22"/>
                        <wps:cNvSpPr/>
                        <wps:spPr>
                          <a:xfrm>
                            <a:off x="1395749" y="9829773"/>
                            <a:ext cx="998429" cy="125742"/>
                          </a:xfrm>
                          <a:prstGeom prst="rect">
                            <a:avLst/>
                          </a:prstGeom>
                          <a:ln>
                            <a:noFill/>
                          </a:ln>
                        </wps:spPr>
                        <wps:txbx>
                          <w:txbxContent>
                            <w:p w:rsidR="00852D92" w:rsidRDefault="00852D92">
                              <w:r>
                                <w:rPr>
                                  <w:rFonts w:ascii="Arial" w:eastAsia="Arial" w:hAnsi="Arial" w:cs="Arial"/>
                                  <w:color w:val="231F20"/>
                                  <w:sz w:val="16"/>
                                </w:rPr>
                                <w:t>September 2021</w:t>
                              </w:r>
                            </w:p>
                          </w:txbxContent>
                        </wps:txbx>
                        <wps:bodyPr horzOverflow="overflow" vert="horz" lIns="0" tIns="0" rIns="0" bIns="0" rtlCol="0">
                          <a:noAutofit/>
                        </wps:bodyPr>
                      </wps:wsp>
                      <wps:wsp>
                        <wps:cNvPr id="23" name="Rectangle 23"/>
                        <wps:cNvSpPr/>
                        <wps:spPr>
                          <a:xfrm>
                            <a:off x="2148840" y="9811315"/>
                            <a:ext cx="56697" cy="174584"/>
                          </a:xfrm>
                          <a:prstGeom prst="rect">
                            <a:avLst/>
                          </a:prstGeom>
                          <a:ln>
                            <a:noFill/>
                          </a:ln>
                        </wps:spPr>
                        <wps:txbx>
                          <w:txbxContent>
                            <w:p w:rsidR="00852D92" w:rsidRDefault="00852D92">
                              <w:r>
                                <w:rPr>
                                  <w:rFonts w:ascii="Arial" w:eastAsia="Arial" w:hAnsi="Arial" w:cs="Arial"/>
                                  <w:b/>
                                  <w:sz w:val="20"/>
                                </w:rPr>
                                <w:t xml:space="preserve"> </w:t>
                              </w:r>
                            </w:p>
                          </w:txbxContent>
                        </wps:txbx>
                        <wps:bodyPr horzOverflow="overflow" vert="horz" lIns="0" tIns="0" rIns="0" bIns="0" rtlCol="0">
                          <a:noAutofit/>
                        </wps:bodyPr>
                      </wps:wsp>
                      <wps:wsp>
                        <wps:cNvPr id="11701" name="Rectangle 11701"/>
                        <wps:cNvSpPr/>
                        <wps:spPr>
                          <a:xfrm>
                            <a:off x="7168988" y="9953003"/>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11699" name="Rectangle 11699"/>
                        <wps:cNvSpPr/>
                        <wps:spPr>
                          <a:xfrm>
                            <a:off x="7098835" y="9953003"/>
                            <a:ext cx="94665" cy="160036"/>
                          </a:xfrm>
                          <a:prstGeom prst="rect">
                            <a:avLst/>
                          </a:prstGeom>
                          <a:ln>
                            <a:noFill/>
                          </a:ln>
                        </wps:spPr>
                        <wps:txbx>
                          <w:txbxContent>
                            <w:p w:rsidR="00852D92" w:rsidRDefault="00852D92">
                              <w:r>
                                <w:rPr>
                                  <w:rFonts w:ascii="Arial" w:eastAsia="Arial" w:hAnsi="Arial" w:cs="Arial"/>
                                  <w:sz w:val="20"/>
                                </w:rPr>
                                <w:t>1</w:t>
                              </w:r>
                            </w:p>
                          </w:txbxContent>
                        </wps:txbx>
                        <wps:bodyPr horzOverflow="overflow" vert="horz" lIns="0" tIns="0" rIns="0" bIns="0" rtlCol="0">
                          <a:noAutofit/>
                        </wps:bodyPr>
                      </wps:wsp>
                      <wps:wsp>
                        <wps:cNvPr id="25" name="Rectangle 25"/>
                        <wps:cNvSpPr/>
                        <wps:spPr>
                          <a:xfrm>
                            <a:off x="393192" y="10071262"/>
                            <a:ext cx="63589" cy="218738"/>
                          </a:xfrm>
                          <a:prstGeom prst="rect">
                            <a:avLst/>
                          </a:prstGeom>
                          <a:ln>
                            <a:noFill/>
                          </a:ln>
                        </wps:spPr>
                        <wps:txbx>
                          <w:txbxContent>
                            <w:p w:rsidR="00852D92" w:rsidRDefault="00852D92">
                              <w:r>
                                <w:t xml:space="preserve"> </w:t>
                              </w:r>
                            </w:p>
                          </w:txbxContent>
                        </wps:txbx>
                        <wps:bodyPr horzOverflow="overflow" vert="horz" lIns="0" tIns="0" rIns="0" bIns="0" rtlCol="0">
                          <a:noAutofit/>
                        </wps:bodyPr>
                      </wps:wsp>
                      <wps:wsp>
                        <wps:cNvPr id="15650" name="Shape 15650"/>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009975"/>
                          </a:fillRef>
                          <a:effectRef idx="0">
                            <a:scrgbClr r="0" g="0" b="0"/>
                          </a:effectRef>
                          <a:fontRef idx="none"/>
                        </wps:style>
                        <wps:bodyPr/>
                      </wps:wsp>
                      <pic:pic xmlns:pic="http://schemas.openxmlformats.org/drawingml/2006/picture">
                        <pic:nvPicPr>
                          <pic:cNvPr id="14859" name="Picture 14859"/>
                          <pic:cNvPicPr/>
                        </pic:nvPicPr>
                        <pic:blipFill>
                          <a:blip r:embed="rId9"/>
                          <a:stretch>
                            <a:fillRect/>
                          </a:stretch>
                        </pic:blipFill>
                        <pic:spPr>
                          <a:xfrm>
                            <a:off x="0" y="124968"/>
                            <a:ext cx="7543800" cy="9768840"/>
                          </a:xfrm>
                          <a:prstGeom prst="rect">
                            <a:avLst/>
                          </a:prstGeom>
                        </pic:spPr>
                      </pic:pic>
                      <wps:wsp>
                        <wps:cNvPr id="29" name="Rectangle 29"/>
                        <wps:cNvSpPr/>
                        <wps:spPr>
                          <a:xfrm>
                            <a:off x="0" y="25673"/>
                            <a:ext cx="96027"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0" name="Rectangle 30"/>
                        <wps:cNvSpPr/>
                        <wps:spPr>
                          <a:xfrm>
                            <a:off x="70104" y="25673"/>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1" name="Rectangle 31"/>
                        <wps:cNvSpPr/>
                        <wps:spPr>
                          <a:xfrm>
                            <a:off x="393192" y="171977"/>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2" name="Rectangle 32"/>
                        <wps:cNvSpPr/>
                        <wps:spPr>
                          <a:xfrm>
                            <a:off x="393192" y="318299"/>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3" name="Rectangle 33"/>
                        <wps:cNvSpPr/>
                        <wps:spPr>
                          <a:xfrm>
                            <a:off x="393192" y="464621"/>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4" name="Rectangle 34"/>
                        <wps:cNvSpPr/>
                        <wps:spPr>
                          <a:xfrm>
                            <a:off x="393192" y="610943"/>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5" name="Rectangle 35"/>
                        <wps:cNvSpPr/>
                        <wps:spPr>
                          <a:xfrm>
                            <a:off x="2194505" y="610943"/>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6" name="Rectangle 36"/>
                        <wps:cNvSpPr/>
                        <wps:spPr>
                          <a:xfrm>
                            <a:off x="393192" y="754194"/>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7" name="Rectangle 37"/>
                        <wps:cNvSpPr/>
                        <wps:spPr>
                          <a:xfrm>
                            <a:off x="393192" y="900516"/>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8" name="Rectangle 38"/>
                        <wps:cNvSpPr/>
                        <wps:spPr>
                          <a:xfrm>
                            <a:off x="393192" y="1046838"/>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39" name="Rectangle 39"/>
                        <wps:cNvSpPr/>
                        <wps:spPr>
                          <a:xfrm>
                            <a:off x="393192" y="1193160"/>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0" name="Rectangle 40"/>
                        <wps:cNvSpPr/>
                        <wps:spPr>
                          <a:xfrm>
                            <a:off x="393192" y="1339482"/>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1" name="Rectangle 41"/>
                        <wps:cNvSpPr/>
                        <wps:spPr>
                          <a:xfrm>
                            <a:off x="393192" y="1485804"/>
                            <a:ext cx="797334"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2" name="Rectangle 42"/>
                        <wps:cNvSpPr/>
                        <wps:spPr>
                          <a:xfrm>
                            <a:off x="393192" y="1632126"/>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3" name="Rectangle 43"/>
                        <wps:cNvSpPr/>
                        <wps:spPr>
                          <a:xfrm>
                            <a:off x="5446752" y="1632126"/>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4" name="Rectangle 44"/>
                        <wps:cNvSpPr/>
                        <wps:spPr>
                          <a:xfrm>
                            <a:off x="393192" y="1778448"/>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5" name="Rectangle 45"/>
                        <wps:cNvSpPr/>
                        <wps:spPr>
                          <a:xfrm>
                            <a:off x="1088191" y="1778448"/>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6" name="Rectangle 46"/>
                        <wps:cNvSpPr/>
                        <wps:spPr>
                          <a:xfrm>
                            <a:off x="1789207" y="1778448"/>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7" name="Rectangle 47"/>
                        <wps:cNvSpPr/>
                        <wps:spPr>
                          <a:xfrm>
                            <a:off x="393192" y="1924770"/>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8" name="Rectangle 48"/>
                        <wps:cNvSpPr/>
                        <wps:spPr>
                          <a:xfrm>
                            <a:off x="2807190" y="1924770"/>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49" name="Rectangle 49"/>
                        <wps:cNvSpPr/>
                        <wps:spPr>
                          <a:xfrm>
                            <a:off x="393192" y="2071092"/>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50" name="Rectangle 50"/>
                        <wps:cNvSpPr/>
                        <wps:spPr>
                          <a:xfrm>
                            <a:off x="393192" y="2212772"/>
                            <a:ext cx="37190" cy="125742"/>
                          </a:xfrm>
                          <a:prstGeom prst="rect">
                            <a:avLst/>
                          </a:prstGeom>
                          <a:ln>
                            <a:noFill/>
                          </a:ln>
                        </wps:spPr>
                        <wps:txbx>
                          <w:txbxContent>
                            <w:p w:rsidR="00852D92" w:rsidRDefault="00852D92">
                              <w:r>
                                <w:rPr>
                                  <w:rFonts w:ascii="Arial" w:eastAsia="Arial" w:hAnsi="Arial" w:cs="Arial"/>
                                  <w:sz w:val="16"/>
                                </w:rPr>
                                <w:t xml:space="preserve"> </w:t>
                              </w:r>
                            </w:p>
                          </w:txbxContent>
                        </wps:txbx>
                        <wps:bodyPr horzOverflow="overflow" vert="horz" lIns="0" tIns="0" rIns="0" bIns="0" rtlCol="0">
                          <a:noAutofit/>
                        </wps:bodyPr>
                      </wps:wsp>
                      <wps:wsp>
                        <wps:cNvPr id="51" name="Rectangle 51"/>
                        <wps:cNvSpPr/>
                        <wps:spPr>
                          <a:xfrm>
                            <a:off x="393192" y="2328645"/>
                            <a:ext cx="37190" cy="125742"/>
                          </a:xfrm>
                          <a:prstGeom prst="rect">
                            <a:avLst/>
                          </a:prstGeom>
                          <a:ln>
                            <a:noFill/>
                          </a:ln>
                        </wps:spPr>
                        <wps:txbx>
                          <w:txbxContent>
                            <w:p w:rsidR="00852D92" w:rsidRDefault="00852D92">
                              <w:r>
                                <w:rPr>
                                  <w:rFonts w:ascii="Arial" w:eastAsia="Arial" w:hAnsi="Arial" w:cs="Arial"/>
                                  <w:sz w:val="16"/>
                                </w:rPr>
                                <w:t xml:space="preserve"> </w:t>
                              </w:r>
                            </w:p>
                          </w:txbxContent>
                        </wps:txbx>
                        <wps:bodyPr horzOverflow="overflow" vert="horz" lIns="0" tIns="0" rIns="0" bIns="0" rtlCol="0">
                          <a:noAutofit/>
                        </wps:bodyPr>
                      </wps:wsp>
                      <wps:wsp>
                        <wps:cNvPr id="52" name="Rectangle 52"/>
                        <wps:cNvSpPr/>
                        <wps:spPr>
                          <a:xfrm>
                            <a:off x="393192" y="2448833"/>
                            <a:ext cx="517594"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53" name="Rectangle 53"/>
                        <wps:cNvSpPr/>
                        <wps:spPr>
                          <a:xfrm>
                            <a:off x="4508011" y="2448833"/>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54" name="Rectangle 54"/>
                        <wps:cNvSpPr/>
                        <wps:spPr>
                          <a:xfrm>
                            <a:off x="393192" y="2595155"/>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55" name="Rectangle 55"/>
                        <wps:cNvSpPr/>
                        <wps:spPr>
                          <a:xfrm>
                            <a:off x="393192" y="2741477"/>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56" name="Rectangle 56"/>
                        <wps:cNvSpPr/>
                        <wps:spPr>
                          <a:xfrm>
                            <a:off x="393192" y="2907716"/>
                            <a:ext cx="487215" cy="125742"/>
                          </a:xfrm>
                          <a:prstGeom prst="rect">
                            <a:avLst/>
                          </a:prstGeom>
                          <a:ln>
                            <a:noFill/>
                          </a:ln>
                        </wps:spPr>
                        <wps:txbx>
                          <w:txbxContent>
                            <w:p w:rsidR="00852D92" w:rsidRDefault="00852D92">
                              <w:r>
                                <w:rPr>
                                  <w:rFonts w:ascii="Arial" w:eastAsia="Arial" w:hAnsi="Arial" w:cs="Arial"/>
                                  <w:sz w:val="16"/>
                                </w:rPr>
                                <w:t xml:space="preserve">             </w:t>
                              </w:r>
                            </w:p>
                          </w:txbxContent>
                        </wps:txbx>
                        <wps:bodyPr horzOverflow="overflow" vert="horz" lIns="0" tIns="0" rIns="0" bIns="0" rtlCol="0">
                          <a:noAutofit/>
                        </wps:bodyPr>
                      </wps:wsp>
                      <wps:wsp>
                        <wps:cNvPr id="57" name="Rectangle 57"/>
                        <wps:cNvSpPr/>
                        <wps:spPr>
                          <a:xfrm>
                            <a:off x="2508504" y="2887745"/>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58" name="Rectangle 58"/>
                        <wps:cNvSpPr/>
                        <wps:spPr>
                          <a:xfrm>
                            <a:off x="393168" y="3034067"/>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59" name="Rectangle 59"/>
                        <wps:cNvSpPr/>
                        <wps:spPr>
                          <a:xfrm>
                            <a:off x="393168" y="3180389"/>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60" name="Rectangle 60"/>
                        <wps:cNvSpPr/>
                        <wps:spPr>
                          <a:xfrm>
                            <a:off x="393168" y="3326711"/>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61" name="Rectangle 61"/>
                        <wps:cNvSpPr/>
                        <wps:spPr>
                          <a:xfrm>
                            <a:off x="393192" y="3476302"/>
                            <a:ext cx="39444" cy="133363"/>
                          </a:xfrm>
                          <a:prstGeom prst="rect">
                            <a:avLst/>
                          </a:prstGeom>
                          <a:ln>
                            <a:noFill/>
                          </a:ln>
                        </wps:spPr>
                        <wps:txbx>
                          <w:txbxContent>
                            <w:p w:rsidR="00852D92" w:rsidRDefault="00852D92">
                              <w:r>
                                <w:rPr>
                                  <w:rFonts w:ascii="Arial" w:eastAsia="Arial" w:hAnsi="Arial" w:cs="Arial"/>
                                  <w:sz w:val="17"/>
                                </w:rPr>
                                <w:t xml:space="preserve"> </w:t>
                              </w:r>
                            </w:p>
                          </w:txbxContent>
                        </wps:txbx>
                        <wps:bodyPr horzOverflow="overflow" vert="horz" lIns="0" tIns="0" rIns="0" bIns="0" rtlCol="0">
                          <a:noAutofit/>
                        </wps:bodyPr>
                      </wps:wsp>
                      <wps:wsp>
                        <wps:cNvPr id="62" name="Rectangle 62"/>
                        <wps:cNvSpPr/>
                        <wps:spPr>
                          <a:xfrm>
                            <a:off x="646176" y="3813639"/>
                            <a:ext cx="253568" cy="857334"/>
                          </a:xfrm>
                          <a:prstGeom prst="rect">
                            <a:avLst/>
                          </a:prstGeom>
                          <a:ln>
                            <a:noFill/>
                          </a:ln>
                        </wps:spPr>
                        <wps:txbx>
                          <w:txbxContent>
                            <w:p w:rsidR="00852D92" w:rsidRDefault="00852D92">
                              <w:r>
                                <w:rPr>
                                  <w:rFonts w:ascii="Arial" w:eastAsia="Arial" w:hAnsi="Arial" w:cs="Arial"/>
                                  <w:color w:val="009975"/>
                                  <w:sz w:val="108"/>
                                </w:rPr>
                                <w:t xml:space="preserve"> </w:t>
                              </w:r>
                            </w:p>
                          </w:txbxContent>
                        </wps:txbx>
                        <wps:bodyPr horzOverflow="overflow" vert="horz" lIns="0" tIns="0" rIns="0" bIns="0" rtlCol="0">
                          <a:noAutofit/>
                        </wps:bodyPr>
                      </wps:wsp>
                      <wps:wsp>
                        <wps:cNvPr id="63" name="Rectangle 63"/>
                        <wps:cNvSpPr/>
                        <wps:spPr>
                          <a:xfrm>
                            <a:off x="646176" y="4655115"/>
                            <a:ext cx="253568" cy="857334"/>
                          </a:xfrm>
                          <a:prstGeom prst="rect">
                            <a:avLst/>
                          </a:prstGeom>
                          <a:ln>
                            <a:noFill/>
                          </a:ln>
                        </wps:spPr>
                        <wps:txbx>
                          <w:txbxContent>
                            <w:p w:rsidR="00852D92" w:rsidRDefault="00852D92">
                              <w:r>
                                <w:rPr>
                                  <w:rFonts w:ascii="Arial" w:eastAsia="Arial" w:hAnsi="Arial" w:cs="Arial"/>
                                  <w:color w:val="009975"/>
                                  <w:sz w:val="108"/>
                                </w:rPr>
                                <w:t xml:space="preserve"> </w:t>
                              </w:r>
                            </w:p>
                          </w:txbxContent>
                        </wps:txbx>
                        <wps:bodyPr horzOverflow="overflow" vert="horz" lIns="0" tIns="0" rIns="0" bIns="0" rtlCol="0">
                          <a:noAutofit/>
                        </wps:bodyPr>
                      </wps:wsp>
                      <wps:wsp>
                        <wps:cNvPr id="64" name="Rectangle 64"/>
                        <wps:cNvSpPr/>
                        <wps:spPr>
                          <a:xfrm>
                            <a:off x="134112" y="4330268"/>
                            <a:ext cx="145792" cy="448931"/>
                          </a:xfrm>
                          <a:prstGeom prst="rect">
                            <a:avLst/>
                          </a:prstGeom>
                          <a:ln>
                            <a:noFill/>
                          </a:ln>
                        </wps:spPr>
                        <wps:txbx>
                          <w:txbxContent>
                            <w:p w:rsidR="00852D92" w:rsidRDefault="00852D92">
                              <w:r>
                                <w:rPr>
                                  <w:rFonts w:ascii="Arial" w:eastAsia="Arial" w:hAnsi="Arial" w:cs="Arial"/>
                                  <w:b/>
                                  <w:color w:val="009975"/>
                                  <w:sz w:val="52"/>
                                </w:rPr>
                                <w:t xml:space="preserve"> </w:t>
                              </w:r>
                            </w:p>
                          </w:txbxContent>
                        </wps:txbx>
                        <wps:bodyPr horzOverflow="overflow" vert="horz" lIns="0" tIns="0" rIns="0" bIns="0" rtlCol="0">
                          <a:noAutofit/>
                        </wps:bodyPr>
                      </wps:wsp>
                      <wps:wsp>
                        <wps:cNvPr id="65" name="Rectangle 65"/>
                        <wps:cNvSpPr/>
                        <wps:spPr>
                          <a:xfrm>
                            <a:off x="387096" y="4835402"/>
                            <a:ext cx="134993" cy="415677"/>
                          </a:xfrm>
                          <a:prstGeom prst="rect">
                            <a:avLst/>
                          </a:prstGeom>
                          <a:ln>
                            <a:noFill/>
                          </a:ln>
                        </wps:spPr>
                        <wps:txbx>
                          <w:txbxContent>
                            <w:p w:rsidR="00852D92" w:rsidRDefault="00852D92">
                              <w:r>
                                <w:rPr>
                                  <w:rFonts w:ascii="Arial" w:eastAsia="Arial" w:hAnsi="Arial" w:cs="Arial"/>
                                  <w:b/>
                                  <w:color w:val="009975"/>
                                  <w:sz w:val="48"/>
                                </w:rPr>
                                <w:t xml:space="preserve"> </w:t>
                              </w:r>
                            </w:p>
                          </w:txbxContent>
                        </wps:txbx>
                        <wps:bodyPr horzOverflow="overflow" vert="horz" lIns="0" tIns="0" rIns="0" bIns="0" rtlCol="0">
                          <a:noAutofit/>
                        </wps:bodyPr>
                      </wps:wsp>
                      <wps:wsp>
                        <wps:cNvPr id="66" name="Rectangle 66"/>
                        <wps:cNvSpPr/>
                        <wps:spPr>
                          <a:xfrm>
                            <a:off x="1813560" y="6816602"/>
                            <a:ext cx="134993" cy="415677"/>
                          </a:xfrm>
                          <a:prstGeom prst="rect">
                            <a:avLst/>
                          </a:prstGeom>
                          <a:ln>
                            <a:noFill/>
                          </a:ln>
                        </wps:spPr>
                        <wps:txbx>
                          <w:txbxContent>
                            <w:p w:rsidR="00852D92" w:rsidRDefault="00852D92">
                              <w:r>
                                <w:rPr>
                                  <w:rFonts w:ascii="Arial" w:eastAsia="Arial" w:hAnsi="Arial" w:cs="Arial"/>
                                  <w:b/>
                                  <w:color w:val="009975"/>
                                  <w:sz w:val="48"/>
                                </w:rPr>
                                <w:t xml:space="preserve"> </w:t>
                              </w:r>
                            </w:p>
                          </w:txbxContent>
                        </wps:txbx>
                        <wps:bodyPr horzOverflow="overflow" vert="horz" lIns="0" tIns="0" rIns="0" bIns="0" rtlCol="0">
                          <a:noAutofit/>
                        </wps:bodyPr>
                      </wps:wsp>
                      <wps:wsp>
                        <wps:cNvPr id="67" name="Rectangle 67"/>
                        <wps:cNvSpPr/>
                        <wps:spPr>
                          <a:xfrm>
                            <a:off x="387096" y="7151882"/>
                            <a:ext cx="134993" cy="415677"/>
                          </a:xfrm>
                          <a:prstGeom prst="rect">
                            <a:avLst/>
                          </a:prstGeom>
                          <a:ln>
                            <a:noFill/>
                          </a:ln>
                        </wps:spPr>
                        <wps:txbx>
                          <w:txbxContent>
                            <w:p w:rsidR="00852D92" w:rsidRDefault="00852D92">
                              <w:r>
                                <w:rPr>
                                  <w:rFonts w:ascii="Arial" w:eastAsia="Arial" w:hAnsi="Arial" w:cs="Arial"/>
                                  <w:b/>
                                  <w:color w:val="009975"/>
                                  <w:sz w:val="48"/>
                                </w:rPr>
                                <w:t xml:space="preserve"> </w:t>
                              </w:r>
                            </w:p>
                          </w:txbxContent>
                        </wps:txbx>
                        <wps:bodyPr horzOverflow="overflow" vert="horz" lIns="0" tIns="0" rIns="0" bIns="0" rtlCol="0">
                          <a:noAutofit/>
                        </wps:bodyPr>
                      </wps:wsp>
                      <wps:wsp>
                        <wps:cNvPr id="68" name="Rectangle 68"/>
                        <wps:cNvSpPr/>
                        <wps:spPr>
                          <a:xfrm>
                            <a:off x="517101" y="6487141"/>
                            <a:ext cx="4367202" cy="415677"/>
                          </a:xfrm>
                          <a:prstGeom prst="rect">
                            <a:avLst/>
                          </a:prstGeom>
                          <a:ln>
                            <a:noFill/>
                          </a:ln>
                        </wps:spPr>
                        <wps:txbx>
                          <w:txbxContent>
                            <w:p w:rsidR="00852D92" w:rsidRDefault="00852D92">
                              <w:r>
                                <w:rPr>
                                  <w:rFonts w:ascii="Arial" w:eastAsia="Arial" w:hAnsi="Arial" w:cs="Arial"/>
                                  <w:b/>
                                  <w:color w:val="009975"/>
                                  <w:sz w:val="48"/>
                                </w:rPr>
                                <w:t xml:space="preserve">RSE Primary Policy </w:t>
                              </w:r>
                            </w:p>
                          </w:txbxContent>
                        </wps:txbx>
                        <wps:bodyPr horzOverflow="overflow" vert="horz" lIns="0" tIns="0" rIns="0" bIns="0" rtlCol="0">
                          <a:noAutofit/>
                        </wps:bodyPr>
                      </wps:wsp>
                      <wps:wsp>
                        <wps:cNvPr id="69" name="Rectangle 69"/>
                        <wps:cNvSpPr/>
                        <wps:spPr>
                          <a:xfrm>
                            <a:off x="3669792" y="7577929"/>
                            <a:ext cx="112697" cy="381037"/>
                          </a:xfrm>
                          <a:prstGeom prst="rect">
                            <a:avLst/>
                          </a:prstGeom>
                          <a:ln>
                            <a:noFill/>
                          </a:ln>
                        </wps:spPr>
                        <wps:txbx>
                          <w:txbxContent>
                            <w:p w:rsidR="00852D92" w:rsidRDefault="00852D92">
                              <w:r>
                                <w:rPr>
                                  <w:rFonts w:ascii="Arial" w:eastAsia="Arial" w:hAnsi="Arial" w:cs="Arial"/>
                                  <w:color w:val="009975"/>
                                  <w:sz w:val="48"/>
                                </w:rPr>
                                <w:t xml:space="preserve"> </w:t>
                              </w:r>
                            </w:p>
                          </w:txbxContent>
                        </wps:txbx>
                        <wps:bodyPr horzOverflow="overflow" vert="horz" lIns="0" tIns="0" rIns="0" bIns="0" rtlCol="0">
                          <a:noAutofit/>
                        </wps:bodyPr>
                      </wps:wsp>
                      <wps:wsp>
                        <wps:cNvPr id="70" name="Rectangle 70"/>
                        <wps:cNvSpPr/>
                        <wps:spPr>
                          <a:xfrm>
                            <a:off x="134112" y="7894990"/>
                            <a:ext cx="63589" cy="218738"/>
                          </a:xfrm>
                          <a:prstGeom prst="rect">
                            <a:avLst/>
                          </a:prstGeom>
                          <a:ln>
                            <a:noFill/>
                          </a:ln>
                        </wps:spPr>
                        <wps:txbx>
                          <w:txbxContent>
                            <w:p w:rsidR="00852D92" w:rsidRDefault="00852D92">
                              <w:r>
                                <w:t xml:space="preserve"> </w:t>
                              </w:r>
                            </w:p>
                          </w:txbxContent>
                        </wps:txbx>
                        <wps:bodyPr horzOverflow="overflow" vert="horz" lIns="0" tIns="0" rIns="0" bIns="0" rtlCol="0">
                          <a:noAutofit/>
                        </wps:bodyPr>
                      </wps:wsp>
                      <wps:wsp>
                        <wps:cNvPr id="71" name="Rectangle 71"/>
                        <wps:cNvSpPr/>
                        <wps:spPr>
                          <a:xfrm>
                            <a:off x="522089" y="6984477"/>
                            <a:ext cx="4777333" cy="643052"/>
                          </a:xfrm>
                          <a:prstGeom prst="rect">
                            <a:avLst/>
                          </a:prstGeom>
                          <a:ln>
                            <a:noFill/>
                          </a:ln>
                        </wps:spPr>
                        <wps:txbx>
                          <w:txbxContent>
                            <w:p w:rsidR="00852D92" w:rsidRDefault="007D19C7">
                              <w:pPr>
                                <w:rPr>
                                  <w:rFonts w:ascii="Arial" w:eastAsia="Arial" w:hAnsi="Arial" w:cs="Arial"/>
                                  <w:b/>
                                  <w:sz w:val="36"/>
                                </w:rPr>
                              </w:pPr>
                              <w:r>
                                <w:rPr>
                                  <w:rFonts w:ascii="Arial" w:eastAsia="Arial" w:hAnsi="Arial" w:cs="Arial"/>
                                  <w:b/>
                                  <w:sz w:val="36"/>
                                </w:rPr>
                                <w:t>Hillingdon Grange School</w:t>
                              </w:r>
                            </w:p>
                            <w:p w:rsidR="007D19C7" w:rsidRDefault="007D19C7">
                              <w:r>
                                <w:t>Yiewsley Grange, Upton Grange, Syon Grange, Colne Grange</w:t>
                              </w:r>
                            </w:p>
                          </w:txbxContent>
                        </wps:txbx>
                        <wps:bodyPr horzOverflow="overflow" vert="horz" lIns="0" tIns="0" rIns="0" bIns="0" rtlCol="0">
                          <a:noAutofit/>
                        </wps:bodyPr>
                      </wps:wsp>
                      <wps:wsp>
                        <wps:cNvPr id="72" name="Rectangle 72"/>
                        <wps:cNvSpPr/>
                        <wps:spPr>
                          <a:xfrm>
                            <a:off x="134112" y="8468299"/>
                            <a:ext cx="101245" cy="311758"/>
                          </a:xfrm>
                          <a:prstGeom prst="rect">
                            <a:avLst/>
                          </a:prstGeom>
                          <a:ln>
                            <a:noFill/>
                          </a:ln>
                        </wps:spPr>
                        <wps:txbx>
                          <w:txbxContent>
                            <w:p w:rsidR="00852D92" w:rsidRDefault="00852D92">
                              <w:r>
                                <w:rPr>
                                  <w:rFonts w:ascii="Arial" w:eastAsia="Arial" w:hAnsi="Arial" w:cs="Arial"/>
                                  <w:b/>
                                  <w:sz w:val="36"/>
                                </w:rPr>
                                <w:t xml:space="preserve"> </w:t>
                              </w:r>
                            </w:p>
                          </w:txbxContent>
                        </wps:txbx>
                        <wps:bodyPr horzOverflow="overflow" vert="horz" lIns="0" tIns="0" rIns="0" bIns="0" rtlCol="0">
                          <a:noAutofit/>
                        </wps:bodyPr>
                      </wps:wsp>
                      <wps:wsp>
                        <wps:cNvPr id="73" name="Rectangle 73"/>
                        <wps:cNvSpPr/>
                        <wps:spPr>
                          <a:xfrm>
                            <a:off x="134112" y="8791311"/>
                            <a:ext cx="101245" cy="311758"/>
                          </a:xfrm>
                          <a:prstGeom prst="rect">
                            <a:avLst/>
                          </a:prstGeom>
                          <a:ln>
                            <a:noFill/>
                          </a:ln>
                        </wps:spPr>
                        <wps:txbx>
                          <w:txbxContent>
                            <w:p w:rsidR="00852D92" w:rsidRDefault="00852D92">
                              <w:r>
                                <w:rPr>
                                  <w:rFonts w:ascii="Arial" w:eastAsia="Arial" w:hAnsi="Arial" w:cs="Arial"/>
                                  <w:b/>
                                  <w:sz w:val="36"/>
                                </w:rPr>
                                <w:t xml:space="preserve"> </w:t>
                              </w:r>
                            </w:p>
                          </w:txbxContent>
                        </wps:txbx>
                        <wps:bodyPr horzOverflow="overflow" vert="horz" lIns="0" tIns="0" rIns="0" bIns="0" rtlCol="0">
                          <a:noAutofit/>
                        </wps:bodyPr>
                      </wps:wsp>
                      <wps:wsp>
                        <wps:cNvPr id="74" name="Rectangle 74"/>
                        <wps:cNvSpPr/>
                        <wps:spPr>
                          <a:xfrm>
                            <a:off x="134112" y="9025798"/>
                            <a:ext cx="63589" cy="218738"/>
                          </a:xfrm>
                          <a:prstGeom prst="rect">
                            <a:avLst/>
                          </a:prstGeom>
                          <a:ln>
                            <a:noFill/>
                          </a:ln>
                        </wps:spPr>
                        <wps:txbx>
                          <w:txbxContent>
                            <w:p w:rsidR="00852D92" w:rsidRDefault="00852D92">
                              <w:r>
                                <w:t xml:space="preserve"> </w:t>
                              </w:r>
                            </w:p>
                          </w:txbxContent>
                        </wps:txbx>
                        <wps:bodyPr horzOverflow="overflow" vert="horz" lIns="0" tIns="0" rIns="0" bIns="0" rtlCol="0">
                          <a:noAutofit/>
                        </wps:bodyPr>
                      </wps:wsp>
                      <wps:wsp>
                        <wps:cNvPr id="75" name="Rectangle 75"/>
                        <wps:cNvSpPr/>
                        <wps:spPr>
                          <a:xfrm>
                            <a:off x="134112" y="9243521"/>
                            <a:ext cx="89083" cy="295279"/>
                          </a:xfrm>
                          <a:prstGeom prst="rect">
                            <a:avLst/>
                          </a:prstGeom>
                          <a:ln>
                            <a:noFill/>
                          </a:ln>
                        </wps:spPr>
                        <wps:txbx>
                          <w:txbxContent>
                            <w:p w:rsidR="00852D92" w:rsidRDefault="00852D92">
                              <w:r>
                                <w:rPr>
                                  <w:rFonts w:ascii="Tahoma" w:eastAsia="Tahoma" w:hAnsi="Tahoma" w:cs="Tahoma"/>
                                  <w:b/>
                                  <w:sz w:val="36"/>
                                </w:rPr>
                                <w:t xml:space="preserve"> </w:t>
                              </w:r>
                            </w:p>
                          </w:txbxContent>
                        </wps:txbx>
                        <wps:bodyPr horzOverflow="overflow" vert="horz" lIns="0" tIns="0" rIns="0" bIns="0" rtlCol="0">
                          <a:noAutofit/>
                        </wps:bodyPr>
                      </wps:wsp>
                      <wps:wsp>
                        <wps:cNvPr id="76" name="Rectangle 76"/>
                        <wps:cNvSpPr/>
                        <wps:spPr>
                          <a:xfrm>
                            <a:off x="1210056" y="9243521"/>
                            <a:ext cx="89083" cy="295279"/>
                          </a:xfrm>
                          <a:prstGeom prst="rect">
                            <a:avLst/>
                          </a:prstGeom>
                          <a:ln>
                            <a:noFill/>
                          </a:ln>
                        </wps:spPr>
                        <wps:txbx>
                          <w:txbxContent>
                            <w:p w:rsidR="00852D92" w:rsidRDefault="00852D92">
                              <w:r>
                                <w:rPr>
                                  <w:rFonts w:ascii="Tahoma" w:eastAsia="Tahoma" w:hAnsi="Tahoma" w:cs="Tahoma"/>
                                  <w:b/>
                                  <w:sz w:val="36"/>
                                </w:rPr>
                                <w:t xml:space="preserve"> </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10"/>
                          <a:stretch>
                            <a:fillRect/>
                          </a:stretch>
                        </pic:blipFill>
                        <pic:spPr>
                          <a:xfrm>
                            <a:off x="742950" y="2428670"/>
                            <a:ext cx="2215515" cy="845820"/>
                          </a:xfrm>
                          <a:prstGeom prst="rect">
                            <a:avLst/>
                          </a:prstGeom>
                        </pic:spPr>
                      </pic:pic>
                    </wpg:wgp>
                  </a:graphicData>
                </a:graphic>
              </wp:anchor>
            </w:drawing>
          </mc:Choice>
          <mc:Fallback>
            <w:pict>
              <v:group id="Group 11704" o:spid="_x0000_s1026" style="position:absolute;left:0;text-align:left;margin-left:0;margin-top:0;width:595.3pt;height:841.9pt;z-index:251658240;mso-position-horizontal-relative:page;mso-position-vertical-relative:page" coordsize="75603,1069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NzTDTQwAALGHAAAOAAAAZHJzL2Uyb0RvYy54bWzkXWuP&#10;47YV/V6g/8Hw9+yIpEhJxs4GRbZZBCiaRZL+AI1GfqCyJciax/bX91xSojwSJ5Hd1nLBBdYj03qR&#10;h5e89+jw6uP3r/ti8ZzXx115uF+yD8FykR+y8nF32Nwv//Hbj9/Fy8WxSQ+PaVEe8vvlt/y4/P7T&#10;n//08aVa5bzclsVjXi9wksNx9VLdL7dNU63u7o7ZNt+nxw9llR/w47qs92mDr/Xm7rFOX3D2fXHH&#10;g0DdvZT1Y1WXWX48ovSz+XH5SZ9/vc6z5uf1+pg3i+J+iXtr9GetPx/o8+7Tx3S1qdNqu8va20gv&#10;uIt9ujvgovZUn9MmXTzVu9Gp9rusLo/luvmQlfu7cr3eZbmuA2rDgkFtvtTlU6Xrslm9bCrbTGja&#10;QTtdfNrs789f68XuEdixKAiXi0O6B0z6ygtThCZ6qTYr7Pmlrn6tvtZtwcZ8o1q/rus9/UV9Fq+6&#10;cb/Zxs1fm0WGwkiqQDBgkOE3FqiEM9G2f7YFSKMDs+1f/+jQu+7Sd3SH9oZeKnSmY99ex/+svX7d&#10;plWuYThSK7Ttpbq2+gWdLD1sinyhqDvRxbGXbajj6og2c7SSSARL+HKB5ki4UjJpW6NrMCVknJjm&#10;4iyORExntzVOV1V9bL7k5X5BG/fLGrehu2D6/LdjY3btdqGrFwf6PJQ/7orC/EolaLjuBmmreX14&#10;bevwUD5+Q1W3Zf2vn2Hg66J8uV+W7daSbB4XpV+Xi+KnA5qYzKvbqLuNh26jboofSm2E5jb+8tSU&#10;652+T7qwuVp7P8DOtOP/HMRoDGJ0FoihjDAMGRDDhIdMH56uOhAZilgCu9K9XqLXa5SvAKMx6q4y&#10;XqCJucYMX71JaqOZbJJMxIniQIts0g1nEspwNji5V3Bi8BvCmXQNMGmE5SqCvbH34QylYug089im&#10;6OrihW3SzD9EE2XtZDMJTsEE5kR5o3CGXV38gBNWNYKTdU0wDU6ZCEnd4t3BVijJFPCexz5lVxs/&#10;AIUnOgLUzjeTAA0VD1T0O7NnIiIWibnwtN65H3iinUd42ilnEp5S8CiKWwOVjEdC94feuQWcCFqM&#10;eXIZhfrna7m21k/3A06Y1QhOO+VMghOhCutCFSUDGCMNcD2ajMMZ4hgG5hlurafuB56Y1kZ42hln&#10;Ep4sDODcgoag+dMJKOiFOESIOw+g1lf3A1AHHwRwzvFvKVxhXbjiAnTWcKV31v3A00ENGXJnMptA&#10;8Qrv4pXbw9N6637g6SCHEPufY58CAUsYgJV4d8AVCg7ubDMos+66H4g6+CFmJ51JUyhFLJIikvcQ&#10;jcHMg3ifaQZl1l/3AlBQ4yOfyNDlk4dcyRPGVOcTRYzLWwpZmHXY/cDTwRFxO+tMM1A8MUlgf2Sf&#10;cQDufRSzgI6PZqOImPXY/QDUwREhYDxnDmUiAVHQzqExTyKMvm+iUMAdcvyuY5arkwq9x+4HoA6S&#10;iNtJZ5KFchbGcdiSRDFjwthETytIpZIuBo1CGesx8FokUe+xe4EnCTYcg64pPsdMI6biJG4H3kSK&#10;IBiYaRgJ0TG5Cr/qSPdqqFq/3RNUMQmOXSM4Oig+C9UAmIr2AZoL1SSEDqUde6+Pqq2MF6hyBwOI&#10;snPwPFEQgdmFt6sG3u5cEiKtPelddy/wZBIUT2elWjK2MEXnIGrm0YEQ7F3l3Ml4mz0ZMRgR+p0A&#10;DGrERyMFQ9m228peD90mScZ+VxhZpQ0dRyelzQUUYPZmticqPtphD23Yb6XetRlo+XCf/a/F4XQv&#10;ezp4+J0yqtuj+1vp853ueSofxMm7Hbu/5gDTlmfs+vb6OC/VWUvubDug8LSliwM1CS6UpdCurovU&#10;KPD2uwai1mK3RxPxKMBDF/QBfZ8jwd2x+Vbk1GjF4Zd8DbvR8kkqONabhx+KevGckmpO/zPyvqLa&#10;pm1pe9521/YaOA8dv4bOz56S6UMHp0wSRE7mztqd6bhcq2btkYE5MmvvxkhnIUBFpTsBLWpmD9JX&#10;Lg+NPf4A2a++CMXwbW1p04wJdHX6phV/1S5b4X8rc8XWSLb5x3JgHNU81fmyPcl+0jn2af3Pp+o7&#10;KHIB9O5hV+yab1pdjLrTTR2ev+4y0nDSF3jFnWI2jKWdl7EHXXgBdxiFqFe3Lx1J1aTvb070UOwq&#10;EmNSk9F2e8to4YG411FrIxz+XGZP+/zQGCV0naP/QYZ93O6q43JRr/L9Qw5hb/3Tow660aWaOm8y&#10;dOmud2StTtT+oO+yvzG653fUq6118TBR2hvrHf5IhiKmB40UwiWR0uGB6WadTrjTpU6Srup7Mneh&#10;N3FTV1KHUhw6fEiHMtRlMiFlmolLNYpzVcC7sOjqrlbPwngxNUNnPsLRaM8n44i4itTx6NEOLGcN&#10;hnoCxg8sHfGtOI9UPHWboWCJBpzivGha9sUPNB2MolEZTbbMEzQF9CsmJO5no3nR9IvwJ0ZoOF+i&#10;7Jz58gTNUOHxXOu5dMsp5kXTRud+2KZDciZsh55EDp+gqRge39wSicitOMcPNB10E6jAc2yTYyGT&#10;DHAeeEG3B6dfelAQ7uOh1vboc40TIRstUkNnuJWJ0y+GH1LcMZq2Q5+LZhIEWDdxS2jamNmPodYh&#10;NTOrdy9xahF3qtgcfiPG2YfOfsDpYIGE7dHnGidWAwumBgz/rG5tHz17ASdpFYZBCsrOcYRO3Fom&#10;RBLGg8du88JpBTl+wOngg8LL+SCw9zGIvjeeUJRA7IBgSEuSrs7V9gG0H3g6GCGzsOyiyVMJjsfi&#10;b/Gc1zxtBO0HnA5KyNAAk+FEvgUVQcdLYSe7PTxtDO0Hng5SCPkwLp09sb40DAfPD+c1TxtD+wGn&#10;gxUKbY+e5NuyII5ZglmYzPP28LRRtB94Omih0HbpaXhGWPQSgJC4TTz9IoZo9e4oWLFdehKep8EK&#10;ElRF0U3FnjaO9sM8HcyQmf4me0M8htCTsi6Qed4cnn0g7QeeDmoIi1su9IYw6uIh2S1xCX0g7QWc&#10;vX63TyCHskvhROQZYTXwGy5h1pQpfRztB5wOakheTA1xwWNlfOOeh58XTiut8ANOBzNklvdOnjxP&#10;fCGOuDM23FoPp2SRtMk6r8709XG0H3g6qCFpu/Qk3xZyhDhgJvZ0Ajorl9AH0n7g6aCG5MXUEJeJ&#10;ZEie8mb2nBdOG0f7AaeDGjJ4XDTcRiFD7HlLcNow2g84HcyQtD160mh7OnsmQYQ1wgM444hj9fdM&#10;S/f7ONoPPB3MkMmOMdk8OWZP2a1qiOMIq/MHgM65yLuPo/3A00ENSUt2TrZPLMYiZkgEyFSlbmm4&#10;7eNoP+B0MENmXeBk86ThtoOTxQFS09+QdfZxtBdwQrA14uGNiOsiOAVSPSJsuR3fto+j/YDTwQyp&#10;i5khEUZKBEOiLwnteyKQKkXpwBYrpS9aAnvG21t06oU+jPYDTgczZFJhTLZOrDVikckbJ2J6z8Bg&#10;sOVSSBqMSQMWI2WgWQhzNTxtGO0Hng5myBjQJXiGSko2zEo1M55WYuEHng5mSNkuPcm3ZQLvUTIa&#10;sFBgsB0mHWBIDUgv0yL7BLML14lm16vZpw2k/cDTQQ0hbxQafLJ9ijgKEjPehkhJhVTmb70h4J0k&#10;GAY0nsijY6ijq+HpFzdECVOHKhOUnYMnw6SJF/zp4FPFSMF6Y4DaSNoPA3WQQ4YNuMRAIyZZPFzj&#10;MLOBWpGFH3g6yCEzA07GE482u3cLqDCOmJF29I8+Q+Qu5zDamUbcPpj2A1AHPaRsn57kEQnKq9q+&#10;PzSSETYHIQv8JZt5FTFNYN73cq0ptA+nvQAUqsrRFGqUlpMt9MTFhQQX7s9AqDlrMsc+nPYDTgdB&#10;FJ1HEEnOA3p/LwIShZzWjoefyH1NGVPIxVWhCAwHdzX7tEoLPwB1UERGm3eJfcZYkj3KNITpleMJ&#10;msZTIOWyeXpzNTxtPO0Hng6KyKTYuwhPvHgJkA1C0HnxtPG0H3g6KCK8SvKsELSniJIAbw7AeyNw&#10;eO/hzjt/2nDaDzgdDJFJNnuJeWKZg5DDVGBxEsTt7MkTySPt/V5ttPWLIKInI0OCCGVnWSdHinII&#10;jsgfukE8b4YfopS7+P9/kwSZ3g9rusbXNgMyStAxqB6IY1E4f/rjllu2WY7/C+mP8bLbhJaLoDfz&#10;EAsDhqvqOJRw0K8abzDGa09MNvxLxydnDmRkzt6sXjaVfs6xqdNqu8s+p016+h3bL9Uq5+W2LB7z&#10;+tO/AQAA//8DAFBLAwQUAAYACAAAACEA5nv3NM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x2hBPnfo3uPQNZFvDvLhucMVAAD//wMAUEsDBBQABgAIAAAAIQBTrTJL3gAA&#10;AAcBAAAPAAAAZHJzL2Rvd25yZXYueG1sTI9BS8NAEIXvgv9hGcGb3cRiiGk2pRT1VARbQXqbZqdJ&#10;aHY2ZLdJ+u/deqmX4Q1veO+bfDmZVgzUu8aygngWgSAurW64UvC9e39KQTiPrLG1TAou5GBZ3N/l&#10;mGk78hcNW1+JEMIuQwW1910mpStrMuhmtiMO3tH2Bn1Y+0rqHscQblr5HEWJNNhwaKixo3VN5Wl7&#10;Ngo+RhxX8/ht2JyO68t+9/L5s4lJqceHabUA4Wnyt2O44gd0KALTwZ5ZO9EqCI/4v3n14tcoAXEI&#10;KknnKcgil//5i18AAAD//wMAUEsDBAoAAAAAAAAAIQBO7YaT/nABAP5wAQAUAAAAZHJzL21lZGlh&#10;L2ltYWdlMS5wbmeJUE5HDQoaCgAAAA1JSERSAAAJqwAADIUIBgAAAJijXK4AAAABc1JHQgCuzhzp&#10;AAAABGdBTUEAALGPC/xhBQAAAAlwSFlzAAAuIwAALiMBeKU/dgAA/6VJREFUeF7s3X+0XXV9J3y+&#10;R/8jkgx/IAgzCcVIeYaW8GvUTh8SAV3tIJAUWxRZ3JhWoyg1WjPVWkgiWp1GIUhB0VVMXBRljTRB&#10;YNqlgElWn1GGX0HpUAwMyfOAofyRSSD8Z8/32ftz9h6T29zcc869+95z73m91vru9/e7SW7Oj31+&#10;5LDPO0cBAAAAAAAAAABA01KVAAAAAAAAQJdyzouq6bwqQ70/pXTI/oMsGJWNKC7HjjKLy7Evdvxr&#10;8d8Lo//7eL8PAAD61qoSAAAAAAAAAAAAGqNZDQAAAAAAgKFzmGa0JeWm2B/rlFL894PWZ5Q5hPZX&#10;GY1rxe0RjWvF7VE3s+0alZrZAAAYk2Y1AAAAAAAAAAAAGqdZDQAAAAAAgBkv57ygmtZZN6XVDWqx&#10;f4gb0qba6Ea2Q5rY6ma2IreWCQDAcNCsBgAAAAAAAAAAQOM0qwEAAAAAADDwcs7RlFY4pDEtpVTv&#10;n1slM1Bxfz5ZTaNprW5eK9TraGQDAGBm06wGAAAAAAAAAABA4zSrAQAAAAAAMO1GN6cdlIurZLjt&#10;LzfFcRJNa4W6cW1LlZrXAABmAM1qAAAAAAAAAAAANE6zGgAAAAAAAI3LOS+qMhrTUkpLyyxoTmPC&#10;iuNqd5nFcVU3r0XjWqFuYNsXKwAAppVmNQAAAAAAAAAAABqnWQ0AAAAAAIBJUzenFVk3p0WmlObH&#10;CqZBcTzeU03rprVoXityV5kAAEwNzWoAAAAAAAAAAAA0TrMaAAAAAAAAPRvdnHZQzq0SBl5xHD9Z&#10;TTeWG41rAADN0qwGAAAAAAAAAABA4zSrAQAAAAAAMKac86Iql8eOqkEtpTQ/VjALFcf7PWXWTWuF&#10;unFtX6wAAOiLZjUAAAAAAAAAAAAap1kNAAAAAACAsklqXpV1g1pkSumMWMFw219l3bS2sdwUj4+t&#10;sQIAoCua1QAAAAAAAAAAAGicZjUAAAAAAIAhlHNeUk3rJrWRKoEuFY+j3dV0Q7lJKdWNa/vKBADg&#10;UJrVAAAAAAAAAAAAaJxmNQAAAAAAgCGQc44GtSJXlZlSOqNMYFLtr3JLlWvLTfF42xUrAIAhp1kN&#10;AAAAAAAAAACAxmlWAwAAAAAAmEVyzvOqaTSoHZRzqwSm3rYq66a1rbECABgymtUAAAAAAAAAAABo&#10;nGY1AAAAAACAGSznvKCaRmNTYWmVmtRgQBWP291lppTqprWNZQIAzHaa1QAAAAAAAAAAAGicZjUA&#10;AAAAAIAZ5DBNaiNVAjOUpjUAYFhoVgMAAAAAAAAAAKBxmtUAAAAAAAAGmCY1GD6a1gCA2UqzGgAA&#10;AAAAAAAAAI3TrAYAAAAAADBAcs7zqqwblT5eJjC8DmpaW1XlljIBAGYazWoAAAAAAAAAAAA0TrMa&#10;AAAAAADANKqb1ArRmHRQzq0SYLRtVdYNjFtjBQAw4DSrAQAAAAAAAAAA0DjNagAAAAAAANMg57y8&#10;yroZaX6ZAH3YVGX9fLIrVgAAA0azGgAAAAAAAAAAAI3TrAYAAAAAADAFcs6LqumGKhdXCTBZ9ldZ&#10;P89EppT2xQoAYJppVgMAAAAAAAAAAKBxmtUAAAAAAAAakHOeV+XaMlNKHy8TYKoUzz+7yyyef5ZX&#10;ubVMAIDpolkNAAAAAAAAAACAxmlWAwAAAAAAmEQ556XVdGOVc6sEmFbF89M9ZaaUVlW5q0wAgKmi&#10;WQ0AAAAAAAAAAIDGaVYDAAAAAACYgJzzgmpaN6ktrhJgUO0vN8Xz19oyW63WhjIBAJqmWQ0AAAAA&#10;AAAAAIDGaVYDAAAAAADoQ7vdXlVmSimaiQpzqwSYabZVubzcFM9ru2IFADDJNKsBAAAAAAAAAADQ&#10;OM1qAAAAAAAAXcg5z6umW6pcXCXAbLG/3BTPd9EY2Wq1NpQJADBZNKsBAAAAAAAAAADQOM1qAAAA&#10;AAAAR5BzXlpNN1Y5t0qAWa14/runzJTS8ir3lQkA0C/NagAAAAAAAAAAADROsxoAAAAAAMBBcs7z&#10;qumGKkeqBBhW+6usG9a2xAoAoEea1QAAAAAAAAAAAGicZjUAAAAAAIBCznlRlRvLTCmdUSYAhyqe&#10;J28qs9VqrYodAABd0qwGAAAAAAAAAABA4zSrAQAAAAAAQy3nvLyafqtKALpQPH8+WWZKaWmVu8oE&#10;ABiLZjUAAAAAAAAAAAAap1kNAAAAAAAYKjnnedV0Q5UjVQLQn/1V1g1rW2MFADCKZjUAAAAAAAAA&#10;AAAap1kNAAAAAAAYCjnnBVVuKTOldEaZAEy6deWmeJ5dGysAgIpmNQAAAAAAAAAAABqnWQ0AAAAA&#10;AJjVcs5Lqmk0qhXmVglAszZVuarcpJT2xQoAGFqa1QAAAAAAAAAAAGicZjUAAAAAAGBWyjkvr6bf&#10;qhKAaVA8Hz9ZZkppaZW7ygQAho9mNQAAAAAAAAAAABqnWQ0AAAAAAJhVcs4bq+lIlQAMhv1VLik3&#10;KaUdsQIAhoZmNQAAAAAAAAAAABqnWQ0AAAAAAJjRcs7zqoxGtZTSpWUCMLDqhrVV5aZ43q4bMQGA&#10;WU6zGgAAAAAAAAAAAI3TrAYAAAAAAMxIBzWqbS0zpXRGmQDMOB+oUssaAMxymtUAAAAAAAAAAABo&#10;nGY1AAAAAABgRsk5L6oy2nc0qgHMHsVz+01ltlqtVbEDAJhVNKsBAAAAAAAAAADQOM1qAAAAAADA&#10;jFA3qhW2Vjm3SgBmn03lJqW0PFYAwKygWQ0AAAAAAAAAAIDGaVYDAAAAAAAGmkY1gKGmYQ0AZhHN&#10;agAAAAAAAAAAADROsxoAAAAAADCQNKoBcBANawAwC2hWAwAAAAAAAAAAoHGa1QAAAAAAgIGiUQ2A&#10;I9CwBgAzmGY1AAAAAAAAAAAAGqdZDQAAAAAAGAga1QDogYY1AJiBNKsBAAAAAAAAAADQOM1qAAAA&#10;AADAtNKoBsAEaFgDgBlEsxoAAAAAAAAAAACN06wGAAAAAABMC41qAEwiDWsAMANoVgMAAAAAAAAA&#10;AKBxmtUAAAAAAIAppVENgAZpWAOAAaZZDQAAAAAAAAAAgMZpVgMAAAAAAKZEznlBNd1RpUY1AJqi&#10;YQ0ABpBmNQAAAAAAAAAAABqnWQ0AAAAAAGhUznlelVvLTCmdUSYANK147flEma1Wa0PsAACmlWY1&#10;AAAAAAAAAAAAGqdZDQAAAAAAaIRGNQAGyAfKTfFatDFWAMC00KwGAAAAAAAAAABA4zSrAQAAAAAA&#10;jcg51+01I1UCwHQ7s9yklHbECgCYUprVAAAAAAAAAAAAaJxmNQAAAAAAYFK12+0NZaaUPh47AGBw&#10;7K9ySbnRsAYAU0uzGgAAAAAAAAAAAI3TrAYAAAAAAEyKnPPyavqtKgFgIBWvWU+WmVKqG9b2lQkA&#10;NEuzGgAAAAAAAAAAAI3TrAYAAAAAAExIznlRNX2iSgCYKbaVm7phDQBolmY1AAAAAAAAAAAAGqdZ&#10;DQAAAAAA6EvOeUE13VHl3CoBYEYpXtNuKrPVaq2KHQBAIzSrAQAAAAAAAAAA0DjNagAAAAAAQF/a&#10;7XY0qqWUzogdADDzfaDcFK9tG2MFAEwqzWoAAAAAAAAAAAA0TrMaAAAAAADQk5xz3TYzUiUAzBb7&#10;q1xSblJK0SIKAEwOzWoAAAAAAAAAAAA0TrMaAAAAAADQlZzz8mr6rSoBYFYqXvOeLDOlVDes7SsT&#10;AJgYzWoAAAAAAAAAAAA0TrMaAAAAAABwRDnnRdV0a5VzqwSAWa14DbynzFartTR2AAATolkNAAAA&#10;AAAAAACAxmlWAwAAAAAADivnPK/KaFRLKZ1RJgAMoQ+Um+K1cGOsAIC+aFYDAAAAAAAAAACgcZrV&#10;AAAAAACAw2q32xvKTCl9PHYAwPDaX+WSclO8Nu6IFQDQE81qAAAAAAAAAAAANE6zGgAAAAAAcIic&#10;89JqurlKAKBQvEY+WWar1VoUOwCAnmhWAwAAAAAAAAAAoHGa1QAAAAAAgJBznldNd1U5t0oA4FDr&#10;yk1KaW2sAICuaFYDAAAAAAAAAACgcZrVAAAAAACA0G63t5SZUro0dgAA43lHuSleO7fGCgA4Is1q&#10;AAAAAAAAAAAANE6zGgAAAAAADLmc89JqurlKAKALxWvo7jJTSouq3FcmAHB4mtUAAAAAAAAAAABo&#10;nGY1AAAAAAAYUjnnedV0V5VzqwQAelC8pt5UZqvVWhU7AIDD0qwGAAAAAAAAAABA4zSrAQAAAADA&#10;kGq321vKTCldGjsAgIk6s9wUr607YgUAHEKzGgAAAAAAAAAAAI3TrAYAAAAAAEMm57y0mm6uEgCY&#10;BMVr7JNltlqtRbEDADiEZjUAAAAAAAAAAAAap1kNAAAAAACGRM55XpU7ykwpzS8TAJhcxWvtJ8ps&#10;tVobYgcAEDSrAQAAAAAAAAAA0DjNagAAAAAAMCRyzmur6ZoqAYBm7K9yUblJKe2KFQAMOc1qAAAA&#10;AAAAAAAANE6zGgAAAAAAzHI55wXV9PkqAYApULwG31Nmq9VaGjsAYMhpVgMAAAAAAAAAAKBxmtUA&#10;AAAAAGCWyzlvraaLqwQAptY7yk1KqX5NBoChpFkNAAAAAAAAAACAxmlWAwAAAACAWSrnvKSa/qhK&#10;AGAaFK/JT5bZarUWxQ4AGFKa1QAAAAAAAAAAAGicZjUAAAAAAJil2u32rjJTSvNjBwAw3T5QborX&#10;5o2xAoAho1kNAAAAAAAAAACAxmlWAwAAAACAWabdbq8qM6V0Y+wAAAbF/ioXlJvitXpfrABgSGhW&#10;AwAAAAAAAAAAoHGa1QAAAAAAYJbIOc+rpruqnFslADBY1pWblNLaWAHAkNCsBgAAAAAAAAAAQOM0&#10;qwEAAAAAwCyRc67bWdZUCQAMpv1VLig3KaV9sQKAWU6zGgAAAAAAAAAAAI3TrAYAAAAAADNcznle&#10;Nd1V5dwqAYABVryG31Rmq9VaFTsAYJbTrAYAAAAAAAAAAEDjNKsBAAAAAMAMl3NeW03XVAkAzCwn&#10;l5uUUt2SCgCzkmY1AAAAAAAAAAAAGqdZDQAAAAAAZqic87xqWrewzK0SAJhZNpWblNLyWAHALKVZ&#10;DQAAAAAAAAAAgMZpVgMAAAAAgBkq57y2mq6pEgCY2U4uNymlujUVAGYVzWoAAAAAAAAAAAA0TrMa&#10;AAAAAADMMDnnedW0bl2ZWyUAMIMVr/E3ldlqtVbFDgCYZTSrAQAAAAAAAAAA0DjNagAAAAAAMMPk&#10;nNdW0zVVAgCzw/4qF5SblNK+WAHALKFZDQAAAAAAAAAAgMZpVgMAAAAAgBki5zyvmu6qcm6VAMDs&#10;sq7cpJTqNlUAmBU0qwEAAAAAAAAAANA4zWoAAAAAADBD5JyXV9NvVQkAzE77y01KqW5VBYBZQbMa&#10;AAAAAAAAAAAAjdOsBgAAAAAAM0S73d5VZkppfuwAAGa7D5Sb4rV/Y6wAYIbTrAYAAAAAAAAAAEDj&#10;NKsBAAAAAMCAyzkvraabqwQAhkDxHmB3ma1Wa0HsAIAZTrMaAAAAAAAAAAAAjdOsBgAAAAAAAy7n&#10;vLWaLq4SABgu7yg3KaX6PQEAzEia1QAAAAAAAAAAAGicZjUAAAAAABhQOecF1fT5KgGAIVS8J7in&#10;zFartTR2AMAMpVkNAAAAAAAAAACAxmlWAwAAAACAAdVutzeUmVL6eOwAAIbdyeWmeG+wK1YAMMNo&#10;VgMAAAAAAAAAAKBxmtUAAAAAAGBA5Zz3VdO5VQIAw21duUkprY0VAMwwmtUAAAAAAAAAAABonGY1&#10;AAAAAAAYMDnn5dX0W1VyBDt3Ph+59aEfR/74vz8RuePxpyP37n0lcizHHntM5KKzTot8+2+dGbnk&#10;/LdHLlx4ciTNeOLxpyIffeSnkRdfcmHk8SccFwnArxTvEXaX2Wq1FsQOAJhhNKsBAAAAAAAAAADQ&#10;OM1qAAAAAAAwYNrt9pYyU0qXxg4OUTdx3XzTpsiHHng4sinnX/jWyGs+PhJ55lmnR9Kdl/a8HPnY&#10;Yz+LfOAH/xC57UePRI5uvtt8762RbmeAI3pHuSneK2yNFQDMEJrVAAAAAAAAAAAAaJxmNQAAAAAA&#10;GBA55wXV9PkqOchX1n8j8uYNd0ROl5EVSyPXXf/JSA61c2fn8P3wH3028rlnX4jslmY1gK5EvWhK&#10;aXmsAGCG0KwGAAAAAAAAAABA4zSrAQAAAADAgGi326vKTCndGDsIK0ZWRz70wMORg+Lsc0+L3HTH&#10;DZFz5hwdOeyeePypyGUXXx3ZK81qAF3ZX2W0shbvHfbFCgAGnGY1AAAAAAAAAAAAGqdZDQAAAAAA&#10;BkS73d5RZkrpjNgx5NZc22ks23T7lshBNbJiaeS66z8ZOew0qwFMqQ+Um+K9w8ZYAcCA06wGAAAA&#10;AAAAAABA4zSrAQAAAADANMs5L6qmT1Q51LZvezjyqitWR07UscceE7norNMiazsefzpy795XIifq&#10;ltvWRF707gsih5VmNYCpU7yHuKfMVqvVqfkEgAGnWQ0AAAAAAAAAAIDGaVYDAAAAAIBp1m63N5SZ&#10;Uvp47BhyFyy+IvK5Z1+I7NUpbz4p8pOr/zByvKazuslt3XU3Rfb759YNbo//7L7IYTXTm9Xqy/+L&#10;X/xzJ1/s5GjnnPubkXPecHTkwoUnR06Xl/a8HLmnykcf+WnkaG868Y2dfFMnZ1qDXX09f/7z5yOf&#10;+afnImv19Tv77N+IPP6E4yL7Nd7tWh8H03077tzZuT32/KJzOUffLrX68p5Q3S4TvX36deDAa5E7&#10;q/uxfryVxnrMnfrrp0S+oXrMaV/8V/5NuSneS+yLFQAMKM1qAAAAAAAAAAAANE6zGgAAAAAATLN2&#10;u72rzJTS/NgxpO6/78HIj65cF9mrulHtnvu/GTlnTqd9p1t108/IlZ+MfOyRpyN7dcttayLHa3T7&#10;5m13Rn7hc1+P7Nb5F7418vZN6yO7tWJkdeRDD3Sa5Lr12es+HPnBlZ3Gu1q/P2+y9dvEVjeobdn8&#10;g8hNt2+J7FfdrHfx0vMjP3L1lZGT3VxVH6f33dt5vHzz69+N7LcRsDayYmnk0mXvipxoa1W/x/eu&#10;F7dXs466MeyLn+/cz70eb/Xj5ZqPj0SOd73q56Eb1v91ZLe3a33/f+RjncfJ+95/aWSvz0PjqZve&#10;vnbrHZH3bnkocu/eVyJ71WsTZb/qBsvNd/99lZ3beTIsu6xzmS98129HNnUdZoAPlJvivcTGWAHA&#10;gNKsBgAAAAAAAAAAQOM0qwEAAAAAwDTJOS+opp3qoCH3iT/uNKr127jTb8PWaHXj1rKLr47sVd3y&#10;c+NXOw1rY9GsNjm6vd/rRrJr/+zLkZPZ7HQkY91+vaqbqVZ97PrIfpu0ulUfx9f/xacie20I6/f4&#10;/smj34t87LGfRV77mRsjJ+v6jm4+nKxGxdHOPve0yE133BA50Ya1r6z/RuTNGzqNak2pL/eX1n86&#10;cuHCkyN7Vd+uf/zRtZFT+TxRt8V9+cY/i5zoa8JMUbynuKfMVqvVqUkEgAGlWQ0AAAAAAAAAAIDG&#10;aVYDAAAAAIBp0m63V5WZUupUBw25BSeeV816UzcB3b3ltsjJMtHmsF0vbq9mh6dZbXKM16zWVHNW&#10;r0ZWdMqO1l3fuRzduv++TgPcR1d2mgenWr8NYf0e31/6cqfJ7S//otMk1lSDXN3g9l+++LXIppr2&#10;+r3fp7OZrHTsscdE3vW3N0d227A2KI+3g41u05vtivcUzgEAYKBpVgMAAAAAAAAAAKBxzqoGAAAA&#10;AIBp0m63d5SZUjojdgypJx5/KnLZxVdH9qpuYnrv+y6JnCzf/c73Iz/9qS9H9mq8xi/NapNjvNt5&#10;UC5n7dt3du638xZ37sexbN/WubxXXdG5/NOt1+Ou3+O7bvRqqlGtdsqbT4p87tkXIptWN7kdf8Jx&#10;keNZc22nyW7T7Vsip0t9f2z/8V2R4zXrDdrjrdRU++YAW1ZuivcW03vwAMAYNKsBAAAAAAAAAADQ&#10;OCerAQAAAADAFMs5zytH2ag27K1qpVdffS1Gv0499ddiTLaJ/txf/OKfYzA97r/vwRhlw9NktDyV&#10;DVN1y9RErLvuphhjOXDgtRirPnZ9jImarMtd34717dqUslGt6Va1UtmoNlWtaqV7v/9AjPGUTZPl&#10;KBvVJtKqVt/vZSNeOfo9Dur747av/U2Msby05+UY/T7e6stXjmWXXRCjbHUsxzWrroxRNqTVLWnd&#10;qH/9pjtuiDFEllYDAAaSk9UAAAAAAAAAAABoXKoSAAAAAACYIjnn5dX0W1UOtW/edmfkFz739che&#10;/eTR70Uef8JxkZOlbLcqnX7q70b2qmwEKn1w5RWRo/V7vcuWpNLtm9ZHdmvFyOrIXluPxroeO3c+&#10;H3lgVCveM8/8r8hPf+rLkb360pc/Fdltq93Ct5wcOWfO0ZG1CxZ3Lm+/7Vn15Xj3xRdE1j9/+7bO&#10;7bfx9s5x10+LVOmHWzdFLlzYufy1737n+5H93n5lI1Xp6muuiqx/fn08b9v6k8iPrlwX2atT3nxS&#10;5IPbOsfvWCb6uK7VTVq/f/lFkW960xsjN9/991VOTstb3Tr2/qsuiTz3P3RKL5/5p+civ3vnfZH9&#10;Hk/1/XLjV9dEjqXfx2l9+Tf81bWR5y3uPE+MtubaTsNYr61t9c/f/uO7Ikc/3vo9bkf/3NLonz1a&#10;2eBW+tqtd0SOvi7jXdbZrniPsbvMVqu1IHYAwIDRrAYAAAAAAAAAAEDjNKsBAAAAAMAUyzlvrKYj&#10;VQ61iTYw7XpxezVrxoITz6tmvZntzWpjeeLxpyKXXXx1ZK8233tr5JlnnR7Zq4n++desujLyT1Z/&#10;KHIsdVPZeW+/PHLv3lcixzK6IWx0Y1vtsqUrIx975OnIbvXaJjXRx9237+wcf2M1eE3059e316Y7&#10;Ok1gY12fiTbR1W65rdN4dtG7O/fLaPX9felFH4zstWFtvMdt3Rb2tnPeE9mr8e6P0fptHhzrz5ms&#10;46nU7XWo3X9fp13v2s/cGHnX394cObq1cAidWW5SSjtiBQADQrMaAAAAAAAAAAAAjXOyGgAAAAAA&#10;TL2l1QAm2aOP/DRGr8pmsnKs/Mj7Y4ynbPoqx8VLz49RKxvByvGlL38qxk8e/V6Mu7fcFuO977sk&#10;Rv37a2VzVznKRrVeW9VK13/xEzFG/9yxlE155TjlzSfF6NUz//RcjKbc8rXrY4x3fZYseVuMfo2s&#10;WBqjbFQbq1WtVF+O3z7vnBiT7bHHfhajV8suuyBG2UbWSyPZBz/83hi9Gut+f8Mxc2L066orVv+f&#10;Uba+leMr678RY/u2h2Ps3Pl8jNHq+65sFSxH2aimVS1aXJeUo1oCwMBwshoAAAAAAAAAAACNS1UC&#10;AAAAAAANyzkvqqZPVEnhm7fdGfmFz309sldPPfN3kd20SfVjwYnnVbPefPa6D0eW7VWH0+/1Pv/C&#10;TnvS7ZvWR3ZrxcjqyIceeDiyW+Ndj9GeePypyGUXXx3Zq8333hp55lmnR/bqE3+8LnLz3Q9Gdqvf&#10;2/WlPS9Xs47jTziumvVmordb2d5W6vXPb+r26vf4LtvtSo//7L7IbvX7OL3ltjWRR2pVO1hTj9t+&#10;f27dijd/wYmR3dq//5XIXlv8yha30o1f7dxutbrx7J1LRiKnQn2bvv23zoy8+JILI/t9DM42xXuO&#10;e8pstVqaXAEYKJrVAAAAAAAAAAAAaJyT1QAAAAAAYIrknJeUo1pSedOJb4zRr50/fz7GZCubruq2&#10;q3684Zg5MZha+/cfiNGrsp2pbmjqRdnidPCYLv3++f/Xv18YY1AsOuu0GFPlTW8qnn+KMVM99+wL&#10;McrGxF5G2ajWa6taaazH18KFJ8co287qxrOm1delbKMrx9vOeU+MNdfeEOPAgddiDKuU0pJyVEsA&#10;GBhOVgMAAAAAAAAAAKBxTlYDAAAAAICpUzacaDkZZaLNRr/4xT/HmGwT/bmnnvprMQCGxVdvWRvj&#10;7HNPizEdNt2+JcbIlZ+MMcTmliPnvKgcnV0AMP2crAYAAAAAAAAAAEDjnKwGAAAAAABTJKW0pBzV&#10;ksrCt5wco18P/OAfYky2//HwkzH6NdHrNdl2PP50DA7vlVcOxADG9u9PXxhjLHPmHB1j0x03xPjs&#10;dR+Oceyxx8SYSo898nSM737n+zGGVc55STmqJQBMOyerAQAAAAAAAAAA0LhUJQAAAAAA0JCc84Jq&#10;+nyVHMZlS1dGlk04/fjJo9+LPP6E4yL79dKelyPfds57Int19rmnRd695bbIsXzztjsjv/C5r0d2&#10;6/wL3xp5+6b1kd1acOJ51aw3ZStS6YMrr4gczxOPPxW57OKrI3u1+d5bI8886/TIXn3ij9dFbr77&#10;wchu9Xu7HjjwWidf7WS/x99Eb7cfbt0UuXBhb21+K0ZWRz70wMOR3Vp22QWRN351TeRoM+X47vV4&#10;a+p69ftzR1YsjVy67F2RTTuhOr57Pc7rx8m2rT+JrFsr/2H7o5HPPftCZBO6fU6erYr3IPeU2Wq1&#10;OgcLAEwzzWoAAAAAAAAAAAA0TrMaAAAAAAA0LOe8vJp+q0oO47vf+X7kpz/15che9dvINFq/zVy1&#10;L335U5Hvfd8lkWPpt0np2GOPiXz8Z/dFjmeijV0zrVltorfr9h/fFTlnztGR4xl93J7y5pMi/9O7&#10;l0ResvSdkd02nvXbENbtcVerm67Oe/vlkXv3vhLZrfGOC81qhxrvem3f1mm2u+qKTtNdtyb6vLdz&#10;Z6fws9dGvvHUP/f7W34Y+SerPxQ5lvp4LO38eef3PvrITyP//u+2Rfbbulnb9eL2ajZ09peblNK8&#10;WAHANNOsBgAAAAAAAAAAQOM0qwEAAAAAQMPa7faGMlNKH48dHNZEm55qyy67IPJPP/ORyONPOC5y&#10;LPWfe+2fdZqx+m1U67WZq9+Gptp4jVD19br0og9GPvfsC5G9mupmtWtWXRk5XhPTWOpGp3cuGYns&#10;VX383PjVNZFj6fX2Hd24tvIj748cfZysGOk0az30QKdpq1v18ffffnB75HjH/Zprb4jcdPuWyF79&#10;cOumyLEauTSrHWq861UfT6ef+ruRvZro47Q+fi5een7kBRf+x8jzFncud7fGelyMrFgaufpPV0Z2&#10;21x4sK+s/0bkzRvuiOzVEDer1eLBWrwX2RUrAJgmmtUAAAAAAAAAAABonGY1AAAAAABoWLvd3lFm&#10;SumM2MERTbRxbLS60ejtv3VmZO3H//2JyF4brMbSa7PRd7/z/chPf6rT6Navs889LfJ3fndxZO1r&#10;f9W5HfttqKv1er0m2hBVN5B9cvUfRi5e8rbI2uOPdRqhNt/995FjNaBdsLhzefttlKuboJYue1dk&#10;3bxVN1J9/nM3Rz72yNORvRqr0ev++zrNfh9duS6yV/XxsOKP/iCyvv327Hk58vtbfhjZbztVff88&#10;uK1zfI1Fs9qhur1en/jjzv3eb8Nj/Xg959zfjBx9vbZv6zzfrfrY9ZHjPT+Mblz7yNWd5sOxmvsu&#10;W9ppThvrcTHW47ubprXxfvZYuj1mh8CyclO8F+mvThEAJolmNQAAAAAAAAAAABqnWQ0AAAAAABqW&#10;C9WUHvTbojPV6iaru7fcFtmtuqFr2cVXRw6qXpvVav02XfXqJ49+L3J001PdIHXVFasjB0W3LU8T&#10;bYZryrfv7DSDnbe40xQ2Fs1qh+r2eu3c+XzkO5eMRA6KumFt+4/vihzdhLbm2hsiN93eX2lXffsc&#10;zkTbL+uWxHXXfzJyiEVtX0ppbawAYJpoVgMAAAAAAAAAAKBxmtUAAAAAAKAhOedF1fSJKunBgQOv&#10;RY5c2WnDGbSGtbpp6L/94PbI0c1e3ZqqBq368u7d+0pkt/ptVvvEH0eJz1Gb734wsinjNWNNtPFp&#10;snXbTFY3bF3+e9dE9nq/TbZe26k0qx2q1+vV75/TlC99+VOR733fJZG1l/a8HPmf3rUicrqP04NN&#10;1nP0LLKt3KSUlsQKAKaJZjUAAAAAAAAAAAAap1kNAAAAAAAaknNeXk2/VSV9GLSGtbPPPS3ylq9d&#10;HznRtp7vfuf7kZ/+1JcjJ1vdLnT9Fz8R+dGVncazbvXbrFY3g71zyUhkU7q9fNPdsNZrM1nt/vs6&#10;zXTXfubGyKlurur3cmtWO1S/12umHLd1w9pHP3Jt5CA0Yd5y25rIi959QSRH7S83KaV5sQKAaaJZ&#10;DQAAAAAAAAAAgMZpVgMAAAAAgIbknNdW0069C5Oibjb62l91summqbqZ7CMf6zR39dow1q3JblCq&#10;L/ddf3tz5IFXOw11yy6+OrJb/Tar1epmsF4b3brV6+WbquNndKPdRNud6qa6T6/+UmRTzVWTdbxr&#10;VjtUv9ertn3bw5GrPtZpdGz6uP3Pf/ahyPe+75LIXk3183Spvuwb/qrT7nbe4s5tzr/yb8pNSmlf&#10;rABgimlWAwAAAAAAAAAAoHGa1QAAAAAAoCE5563VdHGVTKIDBzpNYdu2/iTygR/8Q+TmuztNXv2q&#10;G5De9Tv/d+S7L+40Ys2Zc3Rk0+oGpZtuvD2y2watulXo4qXnR67+05WR9eWub6/TT/3dyG5NtFmt&#10;9tKelyO/dusdkfdueSiy18alZZd17o8L3/Xbkf02ltW3x333do6X/3rX/ZH9Npadfe5pkb9/+UWR&#10;TR839XGy+e6/j9z2o0cie70968v9O7/beZq6+JILI48/4bjIfmlWO9REm9VqM+24Het5ut/j9WBT&#10;/ZibRd5RblJK9XsUAJhSmtUAAAAAAAAAAABonGY1AAAAAABoSLvd3lVmSml+7GBK1U1ee6ocy5w3&#10;dFp4Fi48OXLQ1M1EO3/+fORog375x7NzZ+d6HXi1cz1Hm67r98TjT1WzI+u2kWuqjHd71gbtcjM5&#10;Ztpx2+3zdGmmP9cNipzzJ8pstVobYgcATDHNagAAAAAAAAAAADROsxoAAAAAADQkF6opAMC0K96a&#10;3FRmq9VaFTsAYIppVgMAAAAAAAAAAKBxTlYDAAAAAIBJlnNeUo5qCQAwEFJKi8pRLQFgyjlZDQAA&#10;AAAAAAAAgMY5WQ0AAAAAACbfvGoAAAyMnPOCclRLAJhyTlYDAAAAAAAAAACgcU5WAwAAAACAybeo&#10;GgAAAyOlNL8c1RIAppyT1QAAAAAAAAAAAGick9UAAAAAAGCS5ZznlaNaAgAMlOJ9yoJyVEsAmDJO&#10;VgMAAAAAAAAAAKBxTlYDAAAAAIBJllJaVI5qCQAwaMpWNc1qAEw5J6sBAAAAAAAAAADQuFQlAAAA&#10;AAAwSXLOW6vp4ioZIgcOvBa5/r/cFnnvloci9+59JXK0ZZddEHn1NVdFLlx4ciQANGhZuUkpbYkV&#10;AEwRzWoAAAAAAAAAAAA0TrMaAAAAAABMslyopgyhFSOrIx964OHIbh177DGRj//svkgAaNC6cpNS&#10;WhsrAJgimtUAAAAAAAAAAABonGY1AAAAAACYZJrV+vPSnpcj7/3+A5GD7uJLLow8/oTjImsLTjyv&#10;mvVn8723Rp551umRDIadO5+PfOzRn0W+932XRALMUJrVAJgWmtUAAAAAAAAAAABonGY1AAAAAACY&#10;JDnnBdW0U8FET554/KnIZRdfHTnoxmpA06w2Mx048Frktq0/ifwfDz8Z+Q/bH4187tkXImu7Xtxe&#10;zQBmnuI9yz1ltlqtpbEDAKaIZjUAAAAAAAAAAAAap1kNAAAAAAAmSc55STX9UZX0QLNah2a1qVEf&#10;b5//3M2Rjz3ydGS3NKsBM9y2cpNSqt+7AMCU0KwGAAAAAAAAAABA45ysBgAAAAAAMIlGViyN0auz&#10;zz0tRtmoplWteY8+8tMYZaNar61qAABAf5ysBgAAAAAAAAAAQONSlQAAAAAAwATlnJdU0x9VSQ+e&#10;ePypyGUXXx056Dbfe2vk6Ba0Awdei/zO39wT+eP//kTkQw88HFkrW9RKp//GqZGr/3Rl5Jw5R0fS&#10;rG/edmfkFz739che7XpxezUDmHmK9yy7y2y1WgtiBwBMEc1qAAAAAAAAAAAANE6zGgAAAAAATJKc&#10;89pquqZKejBbmtWYGTSrARx1VCpUUwCYEprVAAAAAAAAAAAAaJyzpAEAAAAAYJJoVpuYiTar1U1n&#10;U2XhW06OnDPn6MiZ7qU9L0fuqXK0yWqQq+/nbjXVXKdZDUCzGgBTT7MaAAAAAAAAAAAAjXOWNAAA&#10;AAAATBLNahMz0Wa1QWm66rex6/wL3xp5+6b1kWPp9+ePvn127nw+8ouf7zTSPfTAw5Fj6fby1e6/&#10;78HIu//r30eO9/PHc/a5p0X+/uUXRS5Z8rbI4084LnIsC048r5pNL01swCDSrAbAVNOsBgAAAAAA&#10;AAAAQOOcrAYAAAAAADBEyga7clz+e9fEKBvPumk9+7f/7oQYYymb2spxweIrYnx05boY3f788Tz2&#10;yNMxPv2pL8d42znviVE2zdVtcwAAwGBzshoAAAAAAAAAAACNc7IaAAAAAADAEHhpz8sx/nDk0zH2&#10;7n0lRrdOOun4GKNt3/ZwjHcuGYnx3LMvxJgqX/jc12NctnRljAMHXosBAAAMHierAQAAAAAAAAAA&#10;0DgnqwEAAAAAAAyB9793VYxeG9VqbzrxjTFqdYPZqo9dH2O6PfbI0zHuu/fBGACML+e8oBzVEgAa&#10;52Q1AAAAAAAAAAAAGpeqBAAAAAAAJijnvLaarqmSHjzx+FORyy6+OrJXm++9tZpNroVvOTlyzpyj&#10;I8fzzdvujPzC574e2a3zL3xr5O2b1keOpd+fP1H17XvmWadHTvRyHHvsMZGLzjotcrSHHni4mnVn&#10;ZMXSyHXXfzKytuDE86rZ9Nr14vZqBjBQ3lFuUkpbYwUADdOsBgAAAAAAAAAAQOM0qwEAAAAAwCRp&#10;t9tbykwpXRo76MlEm9WaMrpRbDwzvVmtvhy7d70Y+dyzL0T+cOumyIULO01zK0ZWR/bagFb//K/e&#10;0ikiHKux7sCB1yK3bf1J5LWfuTFy795XImvLLrsg8savHr7QsD6uRtuy+QeRm26Ph23Pem3y6/b4&#10;AZhimtUAmFKa1QAAAAAAAAAAAGicZjUAAAAAAJgkOee6lWRxlfRAs9rUNqudfe5pkX9+3TWRY12/&#10;uuFsdAPaRJvVxrueo9WXY+TKT0bWNt1xQ+RYDW1jmejtuOvF7dUMYEbTrAbAlNKsBgAAAAAAAAAA&#10;QOOcrAYAAAAAADBEyka1cpSNZOUoG9WO1BpXNpb12lp2JGUTWznO+o13x1hz7Q0xtm97OMZLe16O&#10;MVp9OerLXY/JvnwAAEBznKwGAAAAAAAAAABA45ysBgAAAAAAk2drNWBg3fK162NMtJHs3/67E2L0&#10;a+/eV2Jsun1LjKuuWB3jbee8J0bdvLZiZHWMr6z/Row9e16OoVENAABmHierAQAAAAAAAAAA0Dgn&#10;qwEAAAAAAAyBU958UozjTzguxkRdedWyGE2pm9ceeuDhGDdvuCPGO5eMxLhg8RUxnnj8qRgAAMDg&#10;c7IaAAAAAAAAAAAAjUtVAgAAAAAAE5RzXltN11RJD+p2rGUXXx3Zq89e9+FqNrkuvuTCyG7byL55&#10;252RX/jc1yO7df6Fb428fdP6yLE0/fN7df99D0Z+dOW6yOny7Ts71+u8xZ3rOZ5+b8farhe3VzOA&#10;mSsVqikATAnNagAAAAAAAAAAADTOWdIAAAAAADBJNKtNzESb1Qal6WrYmtVq27c9HLnuupsin3v2&#10;hcipcuyxx0Ru//FdkXPmHB05Fs1qAJrVAJh6mtUAAAAAAAAAAABonJPVAAAAAAAAmLDzFr81xoPb&#10;7ozx7TvXxxhZsTTGKW8+KUZT9u59Jca2rT+JAQAADB4nqwEAAAAAAAAAANA4J6sBAAAAAAAwYfff&#10;92CMnTufj1E3ra27/pMx6sa1p575uxib7701xmev+3CMZZddEGOifvHiP8cAAAAGj5PVAAAAAAAA&#10;AAAAaJyT1QAAAAAAAOjbE48/FeOjK9fFuPz3rolRN6yNNmfO0THOPOv0GB9ceUWMG7+6JsZPHv1e&#10;jGOPPSbGoNq+7eEYAABA95ysBgAAAAAAAAAAQOOcrAYAAAAAAJNnRzVg1qub0/5w5NMxanv3vhLj&#10;nUtGYnxl/TdivLTn5RjjefXAazGaduqvnxKjXxtv/16MsRrk6sa5b952ZwyAAbO/GgAwpZysBgAA&#10;AAAAAAAAQONSlQAAAAAAwATlnJdU0x9VSQ/KFqrSsouvjuzVrhe3V7PpVbdofeFzX4/s1vkXvjXy&#10;9k3rI8fS9M8fz4Gq9Wzkyk9GPvbI05HdOvvc0yJ/6z+eHVn7x6d2Ru54vPPzyna2fvxw66bIhQtP&#10;jhzLRI+30Y499pjI0Ze7vr53b7ktEmBAbCs3KaX6vQsATAnNagAAAAAAAAAAADTOyWoAAAAAAAB0&#10;7b57H4xRNqr12qpWqn/fzRvuOGQ89MDDMcpmsn5a1crmuHKUjWrjtaqVzjzr9BhlI1rdijYRY13u&#10;fm8nAACYjZysBgAAAAAAAAAAQOOcrAYAAAAAAJNnXzVg1nrv+y6J8dnrPhxjutXNaJ/586tj9Ooj&#10;H7siRtN27nw+BgAADDMnqwEAAAAAAAAAANA4J6sBAAAAAMAkSSntKEe1hFntgyuviLH53ltjnH/h&#10;W2NMlbPPPS3GXX97c4yFC0+O0av6eoysWBqjKQdefS0GwIDYWg0AmFJOVgMAAAAAAAAAAKBxqUoA&#10;AAAAAGCS5EI1pQdPPP5U5LKLr47s1a4Xt1ez6fXN2+6M/MLnvh7ZrbqV7PZN6yPH0vTPn6j6ftyy&#10;+QeR9255KHLv3lci+1W2qJVW/NEfRF707gsiJ9v99z0YecP6v4587tkXIns1VZcXoE/ryk1KaW2s&#10;AGCKaFYDAAAAAAAAAACgcZrVAAAAAABgkrXb7R1lppTOiB3AUS/teTlyT5XPPPO/Il995UBk7dRf&#10;PyXyDW84OnLhW06OnDOns55qoy/3o4/8NLL2phPf2Mk3dXK6Ly9Alz5Qbor3KhtjBQBTRLMaAAAA&#10;AAAAAAAAjdOsBgAAAAAAkyznvLWaLq4SAGCQvKPcpJTq9ywAMCU0qwEAAAAAAAAAANA4J6sBAAAA&#10;AMDk21UNAIBBtK8aADClnKwGAAAAAAAAAABA45ysBgAAAAAAk0+zGgAwsFJKO8pRLQFgyjhZDQAA&#10;AAAAAAAAgMY5WQ0AAAAAACafZjUAYBDtrwYATAsnqwEAAAAAAAAAANA4J6sBAAAAAMDk06wGAAyi&#10;HdUAgGnhZDUAAAAAAAAAAAAa52Q1AAAAAACYfFpLAIBBpP0VgGnlZDUAAAAAAAAAAAAa52Q1AAAA&#10;AACYZCmlfeWolgAAg0KzGgDTyslqAAAAAAAAAAAANM7JagAAAAAA0Jxt1QAAGARbqwEA08LJagAA&#10;AAAAAAAAADQuVQkAAAAAAEyynPPGajpSJQ3aufP5yMce/Vnk0//z2cj/7//dEzmef3/6wsgTTzo+&#10;8uxzfiNy4cKTIwFgFogXtZTSrlgBwBTTrAYAAAAAAAAAAEDjNKsBAAAAAEBD2u32qjJTSjfGDibV&#10;/fc9GHnD+r+OfO7ZFyIn29nnnha54o/+IPKid18QCQAzTfGexDkCAEwrzWoAAAAAAAAAAAA0zlnT&#10;AAAAAADQkJzzkmr6oyqZgCcefyryU5/4i8immtTGc/6Fb4386i1rI+fMOToSAAbYtnKTUqrfmwDA&#10;tNCsBgAAAAAAAAAAQOM0qwEAAAAAQENyzvOq6f+ukj7cf9+DkR9duS5yUJx97mmRm+64IVLDGgCD&#10;qnhPclOZrVZrVewAgGmiWQ0AAAAAAAAAAIDGaVYDAAAAAICGtdvtXWWmlObHDroyqI1qo9UNa3dv&#10;uS0SAAbQB8pN8V5kY6wAYJpoVgMAAAAAAAAAAKBxmtUAAAAAAKBhOee6xWSkSo7gpT0vR/6nd62I&#10;3Lv3lchB99nrPhz5wZVXRALAADmz3KSUdsQKAKaJZjUAAAAAAAAAAAAap1kNAAAAAAAa1m63V5WZ&#10;UroxdnBEK0ZWRz70wMOR/Vp22QVV/k7kWWefHjlnztGRdYPbY4/9LPKG9X8d+dyzL0T26thjj4nc&#10;/uO7Ius/Z6odOPBa5M6fPx9ZO/OszvVvyhOPP1XNDrXwLSdHTtftweGNvr/mvKFz/yxc2Lm/gNml&#10;eA/i3AAABoJmNQAAAAAAAAAAABrn7GkAAAAAAGhYznlJNf1RlRzGzp2dJrB3LhmJ7Nctt62JvOjd&#10;nWa1btWNZCNXfjLysUeejuzW+Re+NfIvvtRphjv+hOMix1I3yHXrst/vNMSNvl7bt3Ua6G668fbI&#10;8S73D7duiuy1Qatu4tqy+QeR9255KHLv3lcix1M3zy1+x7mRF77rtyN7vZ/G8pX134j8x6d2RnZr&#10;rNt1PL3ef7XP/PnVkePd/pN1fNSPq1tv/nbk5rsfjBxP3Ux41fLLIptu5gMas63cpJTq9yIAMK00&#10;qwEAAAAAAAAAANA4zWoAAAAAADBFcqGachhrrr0hctPtWyJ79dnrPhz5wZVXRPbrpT0vR77tnPdE&#10;jlY3hL3/qks6eeXSyPGa1EZbcOJ51aw716y6MvJPVn8ost/ba/O9t0aO15RVN3J98fOdX//QA50G&#10;t8l2yptPilzzuY9Hnre401DXq7qJrNfL2e9x0+v9V+v29u/154++Hvff12lQ++jKdZETNfr4A2aM&#10;eBJIKa2NFQBMM81qAAAAAAAAAAAANE6zGgAAAAAATJGc89ZqurhKDnLB4k4j1HPPvhDZrbqZ68Ft&#10;d0ZOlrq57JX9r0Ze+K7fjrzo3RdETlSvzVnnX9hpHLvs938nst/GrKee+bvIOXOOjhxtshu5enXL&#10;bWsie72dh71ZbdllndurPk6buv9GVnSaBNdd/8lIYOC9o9yklOr3IAAwrTSrAQAAAAAAAAAA0DjN&#10;agAAAAAAMEVyzmuraac6ivDSnpcj33bOeyJ7dc2qKyP/ZPWHImeKXpuzzj73tMjnn3sxcu/eVyJ7&#10;tevF7dXsUE88/lTksouvjpxuvTasDXuzWt0w+L+r46Lf46Nb375zfeR5izuNf8BgSoVqCgADQbMa&#10;AAAAAAAAAAAAjXOyGgAAAAAATJ2t1eAge/a8HKNf5/6HM2LMdo898nSMsjGrn9asspmtbmc72IED&#10;r8X4w5FPxxgUH125LkbZvFe37zG25559IUa/x0ev1l13UwxgYG2rBgAMFCerAQAAAAAAAAAA0Dgn&#10;qwEAAAAAwBRJKW0tR7Wk8ugjP43RrxPedFwMjmzu3GNijPadv7knxkQb2265bU2MH27dFOPbd66P&#10;seyyC2L062u33hGD/tS3f33/bL731hgjK5bG6Ffd5LZz5/MxgIGjzRWAgeRkNQAAAAAAAAAAABqX&#10;qgQAAAAAAKZIu93eUmZK6dLYMeS+edudkV/43Ncje7Xrxe3V7Mjq9qcvfv7WyKZ85s+vjly48OTI&#10;sSw48bxqNjF1a9lVyy+LPPOs0yNrBw68Frlnz8uRoy/XBYuviCxbsnpx7LGdlrbtP74rcs6coyPH&#10;ctnSlZGPPfJ0ZK+eeubvIsf6c1aMrI586IGHI7v12es+HPnBlZ3boVv93n9lq1lp9P002kSPj2tW&#10;XRn5J6s/FDmW737n+5Gf/tSXI3vV7Z8DTLl3lBuNrgAMGs1qAAAAAAAAAAAANE6zGgAAAAAATLF2&#10;u72qzJTSjbFjyE1Vs9oTjz8VueziTvNZU6aqOWtkxdLIddd/MrJXddPcO5eMRPbqltvWRF707k6z&#10;23gm+ud9+871kectfmvkaJrVOk5580mR99z/zcjxGu9q/TbsnX9h5/64fVPn/gGm3f5yU7zHmBcr&#10;ABgwmtUAAAAAAAAAAABonJPVAAAAAABgiqWUtpSjWkJPyiarcpSNav22qpX2/OLlGP0qG9W6bVUr&#10;LVx4coyy+atu/+rFM//0XAyO7L1XvDtG2ajWbataqf59vdrx+NMxgMGQc95ajmoJAAPHyWoAAAAA&#10;AAAAAAA0zslqAAAAAAAwxVJKu8qRc95djmr30HrDMXNi9OuJx5+KMSze/ltnxpiofpvKjj32mBj9&#10;mr/gxBi9euWVAzE4snPO/c0Yver3cbh37ysxgMGgvRWAQedkNQAAAAAAAAAAABrnZDUAAAAAAJg+&#10;ZfPJ0LefnHrqr8Xo16uvvhZjWPTbnDVZFp11Woyp9o9P7YxBMyb6OAQGhvcWAAw0J6sBAAAAAAAA&#10;AADQOCerAQAAAADANEkpbSxHtRxaJ5xwXIx+PfjA/xNjPAvfcnKMzffe2tPgULt3vRhjqv3bf3dC&#10;jOm2c+fzMWabYWsohNkm5/xkOYr3FfvKUe0GgIHjZDUAAAAAAAAAAAAa52Q1AAAAAACYJimlHeUo&#10;pvurMZSOP+G4GKe8+aQYvbp3y0MxDhx4LcZY5sw5OsaZZ53e1ZjzhuLXF2O2etOJb4zRq+eefSHG&#10;VDvppONjTLcDrxbH2QA3kP3iF/8co1fP/NNzMXp17LHHxACmXdnUOvRtrQAMPierAQAAAAAAAAAA&#10;0DgnqwEAAAAAwPTbUo2h9tvnnROjV3v3vhLjtq/9TYzJsvWhH8eYrd70pjfG6NfOnc/H6FbdfPfQ&#10;Aw/H6FW/TXDjeeWVAzG69egjP40xqB74wT/E6NX//MedMXq16KzTYnTrpT0vx3ji8acOGcDEpJS2&#10;lKNaAsDAcrIaAAAAAAAAAAAAjUtVAgAAAAAA0yTnvLSabq5yKNXtSssuvjqyX1/68qci3/u+SyJ7&#10;df99D0Z+dOW6yF5tvvfWyDPPOj1yLAtOPK+a9abbn9+ts37j3ZFlO10vzr/wrZG3b1ofOZ6vrP9G&#10;5M0b7ojs1U8e/V7k8SccFznaipHVkb22tp3y5pMiH9x2Z+RYyla40nlvvzyy19ur1vTxUfv2nZ37&#10;5bzFnftpLHU73juXjET26ppVV0b+yeoPRY5W//wvfr5zvce7f8b7ecChivcQT5bZarUWxQ4AGHCa&#10;1QAAAAAAAAAAAGicZjUAAAAAABgQ7XZ7V5kppfmxY0j125A1Wt2Y9cEPvzfy1FN/LXK0X/zinyPv&#10;/q9/HznRP3emNautufaGyE23b4nsVd2EtfIj74+cM+foyNp3v/P9yE9/6suRvTr73NMi795yW+RY&#10;Jnrc1H/O719+UWR9vLz6aqdRbd11N0U+9+wLkf2aqma1Y489JvL6L34icvGSt0XW90/dZPiHI5+O&#10;7LcpbqwGt7qJ7tKLPhjZ6+2mYQ26k3OOB3mr1doQOwBgwGlWAwAAAAAAAAAAoHGa1QAAAAAAYEC0&#10;2+1oRUkpfTx2DKmdO5+PfOeSkciZZqY1q7205+XIt53znsiJOv/CTsPWRBvqamM1d432lfXfiLx5&#10;wx2Rg2qqmtWaVje3Pf6z+yJH276tc/9fdUWn8a5X4/184P84udwU7x2inRUABp1mNQAAAAAAAAAA&#10;ABrnZDUAAAAAABgQKaWN5aiWQ2vhwpNj3HLbmhg06/gTjovx2es+HGOiyka1yWhVW3bZBTHKRrXx&#10;WtVK5/6HM2JMlbL5q27/Gkb/+c8+FGMsz/zTczH6tXfvKzGAw8s531OOslFNqxoAM4mT1QAAAAAA&#10;AAAAAGhcqhIAAAAAABgQ7XY7GlJSSvNjx5C7/74HIz+6cl3kVCvbvUqb7+5cjvFsvvfWyDPPOj1y&#10;LAtOPK+a9abbn9+vNdfeELnp9i2RU+3sc0+L3HRH53LMmXN0ZLcuW7oy8rFHno6cbHWb2vuvuiTy&#10;5g13RHar6ePj/As7LXST0W53OPXPv33T+sixTNbjdteL26sZMMoHyo1GVgBmGs1qAAAAAAAAAAAA&#10;NE6zGgAAAAAADJh2u72qzJTSjbGDsH1bpylq3XU3RT737AuRTRlZsTRy9Z92mrouveiDkeP9uTO9&#10;Wa32zdvujPzC574e2bTRt3evjWq1nTufj7z8966J3Lv3lciJqhvV7vrbmyO3PvTjyF5vn6k6PrZs&#10;/kHkZDXk9dp499KelyPfds57IntVNxre+NU1kcD/sb/cFO8R5sUKAGYYzWoAAAAAAAAAAAA0TrMa&#10;AAAAAAAMmJxz3Zbyv6vkIAcOvBZ5370PRn7z69+NnGjTWt0cteKP/iDyond3mp1qK0ZWRz70QKfh&#10;bSyzpVmtVjdkfe3WOyLv3fJQ5EQby+rmrKuWXxY52denblj74uc7t9d499tYzr/wrZF/8aXO/X/8&#10;CcdF9ts8N9XHx1fWfyPy5g2d+69bdZPcRz52ReQHV3ayV/ff13mcXvuZTlHkeMdNrw1uMIQ2lZuU&#10;0vJYAcAMo1kNAAAAAAAAAACAxmlWAwAAAACAAZVz3lhNR6rkCOoGsJ//vNOo9cw/PRc5ljed+MbI&#10;s8/+jci6MWssdVPXgVc7zW5jWfiWkyPHa4R64vGnqllvuv35Tasv/zPP/K/IV185EDmWc879zcjp&#10;uvz18fHYYz+L/MWL/xw5WrfHRf3z9lTZrW6v/2Q379WNhNu2/iRyrOt/6q+fEnnW2Z3fP1n303h/&#10;fv3nnre402QHjOnMcpNS2hErAJhhNKsBAAAAAAAAAADQOM1qAAAAAAAwoHLOS6rpj6oEhsRkN6sB&#10;M1vxnuDJMlut1qLYAQAzlGY1AAAAAAAAAAAAGudkNQAAAAAAGFAppa3lyDnvLke1GwAYMsX7gQ3l&#10;qJYAMGM5WQ0AAAAAAAAAAIDGOVkNAAAAAAAGXEppbTmqJQAwPPaXo3gfsLEcnV0AMHM5WQ0AAAAA&#10;AAAAAIDGOVkNAAAAAAAG35ZqRLtKuQMAGAobqgEAs4KT1QAAAAAAAAAAAGick9UAAAAAAGDApZT2&#10;laOYalcBgOGysRoAMCs4WQ0AAAAAAAAAAIDGOVkNAAAAAABmDu0qADAcNpUjpbSrHJ1dADDzOVkN&#10;AAAAAAAAAACAxjlZDQAAAAAAZoiD2lWibSV2AgCz0dpqAMCs4mQ1AAAAAAAAAAAAGpeqBAAAAAAA&#10;Zoic84Jq+nyVwCyzYmR1NevNZ/786siFC0+OBGaW4jX+njJbrdbS2AEAs4xmNQAAAAAAAAAAABqn&#10;WQ0AAAAAAGaonPPGajpSJQAws72j3KSUtsYKAGYZzWoAAAAAAAAAAAA0TrMaAAAAAADMUDnnBdX0&#10;+SoBgJlpW7lJKS2JFQDMUprVAAAAAAAAAAAAaJxmNQAAAAAAmOFyzhur6UiVAMDM8o5yk1LaGisA&#10;mKU0qwEAAAAAAAAAANA4zWoAAAAAADDD5ZwXVNPnqwQAZoZt5SaltCRWADDLaVYDAAAAAAAAAACg&#10;cZrVAAAAAABglsg5b6ymI1UCAIPt5HKTUtoVKwCY5TSrAQAAAAAAAAAA0DjNagAAAAAAMEvknBdU&#10;0+erBAAG06Zyk1JaHisAGBKa1QAAAAAAAAAAAGicZjUAAAAAAJhl2u32hjJTSh+PHQDAoDm53BSv&#10;1btiBQBDQrMaAAAAAAAAAAAAjdOsBgAAAAAAs0zOeV41rdta5lYJAEyvdeUmpbQ2VgAwZDSrAQAA&#10;AAAAAAAA0DjNagAAAAAAMEvlnOvWljVVAgDTY3+VC8pNSmlfrABgyGhWAwAAAAAAAAAAoHGa1QAA&#10;AAAAYJZrt9u7ykwpzY8dAMBU+0C5KV6LN8YKAIaUZjUAAAAAAAAAAAAap1kNAAAAAABmuZzzkmr6&#10;oyoBgClQvAY/WWar1VoUOwBgyGlWAwAAAAAAAAAAoHGa1QAAAAAAYEi02+0tZaaULo0dAEDT3lFu&#10;itferbECgCGnWQ0AAAAAAAAAAIDGaVYDAAAAAIAhkXNeUE13VDm3SgBgcm0qNyml5bECAIJmNQAA&#10;AAAAAAAAABqnWQ0AAAAAAIZMznltNV1TJQAwOfZXGW2mKaV9sQIAgmY1AAAAAAAAAAAAGqdZDQAA&#10;AAAAhlS73d5RZkrpjNgBAEzUsnJTvLZuiRUAcAjNagAAAAAAAAAAADROsxoAAAAAAAypnPOiavpE&#10;lQBAf7aVm5TSklgBAIelWQ0AAAAAAAAAAIDGaVYDAAAAAIAhl3NeW03XVAkAdGd/ldFWmlLaFSsA&#10;4LA0qwEAAAAAAAAAANA4zWoAAAAAAEBot9s7ykwpnRE7AIAjyjl/osxWq7UhdgAAR6RZDQAAAAAA&#10;AAAAgMZpVgMAAAAAAELOeVE1faJKAOAwitfMe8pstVpLYwcA0BXNagAAAAAAAAAAADROsxoAAAAA&#10;AHCInPPaarqmSgCgY3+VC8pNSmlfrACArmhWAwAAAAAAAAAAoHGa1QAAAAAAgMPKOW+tpourBIBh&#10;t6zcpJS2xAoA6IlmNQAAAAAAAAAAABqnWQ0AAAAAADisnPOCarqjyrlVAsBQKV4Tbyqz1Wqtih0A&#10;QF80qwEAAAAAAAAAANA4zWoAAAAAAMAR5ZyXVtPNVQLAUCheA58sM6W0pMp9ZQIA/dGsBgAAAAAA&#10;AAAAQOM0qwEAAAAAAF1pt9sbykwpfTx2AMDstb/KulFtR6wAgAnRrAYAAAAAAAAAAEDjNKsBAAAA&#10;AAA9abfb0S6TUjojdgDA7POBclO81m2MFQAwKTSrAQAAAAAAAAAA0DjNagAAAAAAQE9yzguqaTSs&#10;FeZWCQAzWvEad1OZrVZrVewAACaVZjUAAAAAAAAAAAAap1kNAAAAAADoS855STX9UZUAMFNtKzcp&#10;pfq1DQBogGY1AAAAAAAAAAAAGqdZDQAAAAAAmJB2u72qzJTSjbEDAGaInPPuMovXsEVV7isTAGiG&#10;ZjUAAAAAAAAAAAAap1kNAAAAAACYFDnnjdV0pEoAGFT7q1xSblJKO2IFADRKsxoAAAAAAAAAAACN&#10;06wGAAAAAABMqna7He00KaUzYgcADJ4PlJvitapuBQUApoBmNQAAAAAAAAAAABqnWQ0AAAAAAJhU&#10;Oed5VW4tU8MaAIOieG36RJmtVmtD7AAAppRmNQAAAAAAAAAAABqnWQ0AAAAAAGhEznlRNY2GtcLc&#10;KgFgqm0qNyml5bECAKaFZjUAAAAAAAAAAAAap1kNAAAAAABolIY1AKaRRjUAGCCa1QAAAAAAAAAA&#10;AGicZjUAAAAAAGBK5JyXVtPNVQJAI4rXnCfLTCktqXJfmQDA9NKsBgAAAAAAAAAAQOM0qwEAAAAA&#10;AFMq57y8mn6rSgCYFBrVAGCwaVYDAAAAAAAAAACgcZrVAAAAAACAaaFhDYDJolENAGYGzWoAAAAA&#10;AAAAAAA0TrMaAAAAAAAwrTSsAdAvjWoAMLNoVgMAAAAAAAAAAKBxmtUAAAAAAICBoGENgB7sr7Ju&#10;VNsRKwBgoGlWAwAAAAAAAAAAoHGa1QAAAAAAgIGiYQ2AI9CoBgAzmGY1AAAAAAAAAAAAGqdZDQAA&#10;AAAAGEga1gCoFa8JT5aZUlpa5a4yAYCZRbMaAAAAAAAAAAAAjdOsBgAAAAAADDQNawDD66BGtSVV&#10;7isTAJiZNKsBAAAAAAAAAADQOM1qAAAAAADAjKBhDWB4aFQDgNlJsxoAAAAAAAAAAACN06wGAAAA&#10;AADMKAc1rG2ocm6VAMxwGtUAYHbTrAYAAAAAAAAAAEDjNKsBAAAAAAAzUs55UTXdWqWGNYCZaVOV&#10;pVXlRqMaAMxOmtUAAAAAAAAAAABonGY1AAAAAABgRqsb1orcUmZKaX6ZAAy8aFQrnreXxwoAmPU0&#10;qwEAAAAAAAAAANA4zWoAAAAAAMCskHOeV+XWMlNKZ5QJwMD5QLkpnqc3xgoAGBqa1QAAAAAAAAAA&#10;AGicZjUAAAAAAGBWqRvWChuqHKkSgOmxv8rl5SaltCVWAMDQ0awGAAAAAAAAAABA4zSrAQAAAAAA&#10;s1rOeW01XVMlAFOgeP7dXWZKaWmVO8oEAIaXZjUAAAAAAAAAAAAap1kNAAAAAAAYCjnnaPYpbKxy&#10;bpUATK5tVdaNavtiBQAMPc1qAAAAAAAAAAAANE6zGgAAAAAAMFRyzouqjIa1lNIZZQIwMcXz6k1l&#10;tlqtVbEDAGAUzWoAAAAAAAAAAAA0TrMaAAAAAAAwlHLO86qsG9YuLROAru2vcnm5KZ5Ht8QKAGAM&#10;mtUAAAAAAAAAAABonGY1AAAAAACAQrvdXlVmSunG2AHAYeWcnyyzeL5cWuWuMgEAxqNZDQAAAAAA&#10;AAAAgMZpVgMAAAAAADhIznlRlRvLTCmdUSbAsCueF28qs9VqRRMlAECvNKsBAAAAAAAAAADQOM1q&#10;AAAAAAAAh5Fznlfl2jJTSh8vE2CI7K9yabkpnge3xgoAoE+a1QAAAAAAAAAAAGicZjUAAAAAAIAu&#10;5JyjWaiwscq5VQLMKsXz3T1lppSWV7mvTACAidKsBgAAAAAAAAAAQOM0qwEAAAAAAPQg5zyvymhY&#10;SyldWibADLa/yrpJbUusAAAmmWY1AAAAAAAAAAAAGqdZDQAAAAAAYAJyzkuraTStFeZWCTDQiuev&#10;e8pMKdWNavvKBABoimY1AAAAAAAAAAAAGqdZDQAAAAAAYBLknOdVubbMlNLHywQYFMXz0+4yi+en&#10;VVVuKRMAYKpoVgMAAAAAAAAAAKBxmtUAAAAAAAAakHNeUuWGMlNKZ5QJMNWK56Gbyiyeh+rmx31l&#10;AgBMNc1qAAAAAAAAAAAANE6zGgAAAAAAwBTIOUejUWFVlXOrBJhs26qM55uU0o5YAQBMM81qAAAA&#10;AAAAAAAANE6zGgAAAAAAwBTKOc+rphuqHKkSoC/F88ruMlNK0eBY5MYyAQAGjWY1AAAAAAAAAAAA&#10;GqdZDQAAAAAAYBrlnBdV07ppbXGVAGPZX2X9vBGZUtoXKwCAAaVZDQAAAAAAAAAAgMZpVgMAAAAA&#10;ABggOeclVW4sM6U0v0yAwqYqV5UbTWoAwEyjWQ0AAAAAAAAAAIDGaVYDAAAAAAAYYDnn5VWuLVPT&#10;GgyVukmtfvzvihUAwAylWQ0AAAAAAAAAAIDGaVYDAAAAAACYQTStwaymSQ0AmNU0qwEAAAAAAAAA&#10;ANA4zWoAAAAAAAAzmKY1mNE0qQEAQ0WzGgAAAAAAAAAAAI3TrAYAAAAAADCL5JyXVtNVVS6uEpg+&#10;+6vcUOXGcqNJDQAYNprVAAAAAAAAAAAAaJxmNQAAAAAAgFks57yomtZNayNVAg0pHne7q2k0qaWU&#10;6ia1fWUCAAwrzWoAAAAAAAAAAAA0TrMaAAAAAADAEMk5L6imy8tNsY5MKc0vE+hd8Ti6p8yDGtS2&#10;lAkAwKE0qwEAAAAAAAAAANA4zWoAAAAAAACUzVBLq6yb1i4tE/iV4vGxu8y6Qa1QN6ntihUAAEek&#10;WQ0AAAAAAAAAAIDGaVYDAAAalXNeUk3H0+2vq/X660dbVOXcKofdtir7tbXKbu2ocl+VY4lfl1Ia&#10;79cBAACTrPj73Lwqo2mtUDeunRErmN32V7nl4CyO/3oNwAx1xfy/jM+G0+tTvNc5jCN+9pyPygvK&#10;TEelyO5Vvy+15seyYTm3ow20+BN7av8srl/8+uL6jff7DvuZ8C9/+cv4fXft/ozWUQ5LsxoAAAAA&#10;AAAAAACN06wGAACzXM6db2sVRn/Lq/7WWN0wNtpYvy/UPzelNCXfAoPDKY7D+HZgcRyO9S29ev9Y&#10;/32shrf49Uf4uQAAMLSK9+Hx98iDGteWlht/P2QmK47ne8o8qDmtblLT9A0wTS6dvyY+w57z+jmj&#10;P8M+pPnsCE1nnQa1lPzrGgOgeK2tW0vrz2TDEZrcDmluO/DLA/H77tm9zmvzDKdZDQAAAAAAAAAA&#10;gMZpVgMAgGmWcx6r4eywzWb1N9hTSvXvq9W/37fEoDmH//ZfzvFtvuJx2dX+Qqx9Qx8AgNmk/vtq&#10;kXXjWrSeFO97z4gVTK/4+1xxfEZLS3FcalADaNjoZrT2Ue1Yt45qdd4z/KtGtPpf82hpa2VcxWv6&#10;k9U0XsNz/ZlrtS6Ot1gXx1us/+a51Yc0tTF9NKsBAAAAAAAAAADQOM1qAADQp5xzfEO8Vn+DPFWN&#10;Z8U6sljXjWe1eq0BDRhtW5W1XQdn8bwS3wIsnlc0tQEAMGMU72OjJaXIpbHjV41rl8YKJlFxnO2u&#10;pnVj2ugmNQD6dMX8v+w0or2+89o+VkNa8Zy7uEwYRMV7hUP+9Yzi+I3PXovjt/4sNt47/PKXv4z1&#10;Xbs/U+9nkmhWAwAAAAAAAAAAoHGa1QAAGDq5akAr1A1osU5VI1ohvv1VZ/Hf64a0M8oEGHR1k0Dx&#10;vHXYRrbR68JYjW0AANC44v1pNK0VObp5zd/DOZxoQymOl2g9KRzSnFak9hOALl0+/4vxGfjrX//6&#10;+jPxzr8mkqt/HSR1PiP3mgzx3iP+VYyxmtgO/PJAfLZ6z+51/vWLcWhWAwAAAAAAAAAAoHGa1QAA&#10;mHFyzqObzw5pRhu9LtRNanOrBODIoqmgcNgmttHrgmY2AAAmXfG+c/Tf6zttL7/KxVUyixT3e90U&#10;HS0lxTr+nlGv/b0DYHx1Y1rr9a14DW0d1clC/Rpaf4buM3OYZMV7l0M+Wy3Ee5j2Ue1Yt3/Zybt2&#10;f2Zo22A1qwEAAAAAAAAAANA4zWoAAEybXDWgFepvSse3uupvTqeU4r8ftD6jTAAGW/G8XTchxLcD&#10;i3XdhBANbIX4NmFBIxsAABN20OcL9ecIdVvMIfsL2mOmUXG/PFlN4+8JB/09oP77wei/NwAwyqXz&#10;18Rn5XNeP6d+bRvdOlq/BnrNgwFXvDfqNLDl6r1QOrSJ7cAvD8T6nt3rZt17I81qAAAAAAAAAAAA&#10;NE6zGgAAE5ar5rNCfGvroG8wj25MW1BmsX9+mQBwsOJ14rCNbIXRzQv1OhIAALox1ucXhfrzinq/&#10;hvcj67SAVE1oxe01ujG5znp/3ZwGwDgun//FeE163ete12lKS53P1tNRndcor00wfIr3WtFOm+s2&#10;2uoz03/5l3+J9V27PzPjPiPVrAYAAAAAAAAAAEDjNKsBAHCIXLWfFersfIPrV+tSPV9cJQBMp21V&#10;1t8irHN0E1u9BgCArtVNa4W6ia1Wf2Yy2lj7a1PyeUpxuQ9pLj6M0e+fa6P3j25OA6BPV8z/y05D&#10;2uvq14rUybpBLaW5sQboUs7teM/3q+a1Tg5y85pmNQAAAAAAAAAAABqnWQ0AYJbroilNSxoAQ6V4&#10;bXyymsa3Cg9qiOh8+/BX+wfuW4cAAADA4Lp8/hfj8/bXve51hzamHZWWRmpOA6bYWM1rr/3La1vK&#10;vGf3umjRnUqa1QAAAAAAAAAAAGicZjUAgBkq5xzfyCpyUeyoGtJSSvW6Tt/UAoCJ2VZuitfcuoHt&#10;kEa2IutGNgAAAGAIvO+U/9JpSjuqVTWn5ao5rTW/TICZov5XKOrmtXTUUdG49jfPrW7sM0/NagAA&#10;AAAAAAAAADROsxoAwIDIOc+rpnUj2ljNaWfECgAYKMVr9u5qWjeu1U1sh2SxP5rZAAAAgMF0+fwv&#10;xufxr3/d66IxrfjbfKdBrZUujSXALJdz3t+ZdBrX8lE5Gtf+5V/+JdZ37f5M359xalYDAAAAAAAA&#10;AACgcZrVAAAalnOOb2AV6oa0Q5rTCvV6bpUAwOzW+VbirxrX4tuIBQ1sAAAAMIWumP+Xnc/nX5+W&#10;l5GOytGkllJrfpkAHF7O+clqGo1r+Zed5rU7d//n+jPOMWlWAwAAAAAAAAAAoHGa1QAA+pRznldN&#10;RzekaUwDACaDBjYAAACYBO875b90GtOOSodmSj6/B5hEObd3Rx6VomktVc1rf/Pc6vqzTc1qAAAA&#10;AAAAAAAANE+zGgDAGHLOdUNaZLGum9IiU0rzYwUAML2iga14rxLfTizeoxy2ia3Yvy9WAAAAMEtp&#10;UAMYTDnnzmeYR+UtmtUAAAAAAAAAAABonGY1AGDojG5IO2gdDWoppTNiBQAwixTveZ4s8wjNa/V+&#10;AAAAGGga1ABmLs1qAAAAAAAAAAAANE6zGgAw6+ScoyGtEFk3p6WU6v2+WQUA8K/tr3J089roBrZ9&#10;sQIAAICGXTH/Lzv/Msrrj1pVhgY1gJlPsxoAAAAAAAAAAACN06wGAMwYOed51bRuTDukQS2ldEas&#10;AABoTPEe7MlqGo1rxXuw0c1ru2IFAAAAXbp8/hcXlPm617++alDLVYNaa36ZAMwemtUAAAAAAAAA&#10;AABonGY1AGBg5Jzjm1OFQxrTiv2LytScBgAw+Ir3brvLPKhx7ZDUvAYAADC8Lp2/Jv4FlaNfd3TV&#10;nJY6TWo+/wcYGprVAAAAAAAAAAAAaJxmNQBgyhyhOS0ypTS/TAAAZi/NawAAAMPj/aes7/x/gKPy&#10;8jLTUaluVJtbJgDDR7MaAAAAAAAAAAAAjdOsBgBMGs1pAABMlOY1AACAmefS+WvmlTnndUdHg9pR&#10;6ahVEanl/wsAcAjNagAAAAAAAAAAADROsxoA0LWcc3wzqlA3py0tN5rTAACYKprXAAAApt/7T1nf&#10;+ZdVjsrRpNZKrZEyAWA8mtUAAAAAAAAAAABonGY1AOBfqZvSiozmtELdnHZGrAAAYEAV72GfrKZ1&#10;09ro5rV9sQIAAGBcl85fE//iytGvOzr+f0Hxd6pVVfr/BQD0RbMaAAAAAAAAAAAAjdOsBgBDKOe8&#10;qMq6Ma1uUFtcJQAAzFbb/n/27i/GzvO+E/s8R8MKDhnNBLbl/LF0xhzHgQNjSW+xQW6yZHrR3pXs&#10;TYVwipIOsIuiFxWNhgyEAuXwSjWZwhRg5CYtNAKWDLTbIsN0u7lYtKGS7SbZTSBy4diJ4pE4YpTY&#10;sgVzlKEFLUbn1/d5znsUmqYk/pln5pzzfj7A73zf92HiAM4M5wzP73xPm6PGtdX80DwnvlruAAAA&#10;Ouyp/rMLOR+ZnR02qM3MnCiZ0lxOAHhYmtUAAAAAAAAAAACoTrMaAEyhiJhvL0eNaaVB7bYmtX5O&#10;AADgfRttlqa1xqh5rWTzHPp6uQMAAJgiS4vnh68fzERpUOul3vGcAFCLZjUAAAAAAAAAAACq06wG&#10;ABMsIg62l6VBrbkvmVI6kBMAANgezXPta+3lqGmtNLA1OWpgAwAAGHvH9p8rDWrN7zKjPJQTAHaK&#10;ZjUAAAAAAAAAAACq06wGAGMsIubby9KY1jjc5uh+rk0AAGB3bLRZmtYao6a1UfPazXIHAACwC/6+&#10;SW1meZi9fk4A2C2a1QAAAAAAAAAAAKhOsxoAjIGIWGizNKallEbNaYfaBAAAJlDzHP9ae7mSH5rn&#10;+qV5rcmrOQEAALbDkf6Z8kkt+2b3nSwHMzMlm989fEILAGNFsxoAAAAAAAAAAADVaVYDgB0UEYfb&#10;HDWnjZrU+uUOAADohOZ3gvX2cjU/3Na4Vu4BAAA+jCY1ACaVZjUAAAAAAAAAAACq06wGANsoIso7&#10;mRqlQa3xQw1qDe9oAgAAPsxGfmh+t7izaW3UwHaz3AEAAJ2iSQ2AaaFZDQAAAAAAAAAAgOo0qwHA&#10;A7itQa00pjX3JVNKR3ICAADU0Pzucbm9/KHmtSav5wQAAKaDJjUAppVmNQAAAAAAAAAAAKrTrAYA&#10;HyIiFtocNaeVbBxqEwAAYNc1v7Ncay9X8oPGNQAAmCya1ADoCs1qAAAAAAAAAAAAVKdZDQAadzao&#10;NU7kh5TSgXIHAAAwgUaNa6Omtcaoce1quQMAAHaFJjUAukqzGgAAAAAAAAAAANVpVgOgUzSoAQAA&#10;lN+J1tvLUdPaSpsa1wAAoKKlxfPL7aUmNQA6SbMaAAAAAAAAAAAA1WlWA2AqaVADAAC4fxrXAABg&#10;ex3bf659fWKmNKql1OvnBICu0qwGAAAAAAAAAABAdZrVAJhoGtQAAADqu61x7UJ+aH7nGjWvXc8J&#10;AAAMLS2eP9xejp47e70CAG6jWQ0AAAAAAAAAAIDqNKsBMBEiYr7N0pzW0KAGAACwy5rf0a61lyv5&#10;QeMaAABd81T/2fIJMLOzs6PnxIdyAgB3p1kNAAAAAAAAAACA6jSrATBWRg1qjaP5obkvmVI6khMA&#10;AIDxN2pca36Xu1AOZmZGjWs3yx0AAEyoI/0z5XWMvbN7y3PdXuodzwkA3BvNagAAAAAAAAAAAFSn&#10;WQ2AXTVqTmvyRE4NagAAANOr+d3vcs7md7/StNbQuAYAwERY2n/uZLlIaXkYaa7cAwD3RbMaAAAA&#10;AAAAAAAA1WlWA2BHRMTB9nL4zqOZmdKo1vDOIwAAgO7aaPPOprXRPQAA7IqlxfOHh1exkh9T6vXL&#10;LQDwUDSrAQAAAAAAAAAAUJ1mNQC2VUQstJcn8kNzXzKl5B1HAAAA3JPmd8n19nLUtHahzes5AQBg&#10;uz3Vf7a8vjH7yOzwuWcvHckJAGwvzWoAAAAAAAAAAABUp1kNgAcSEfPt5dE2S4Na41CbAAAAsK2a&#10;30WvtZcr+SGlNMqbOQEA4H4tLZ5fbi9P5ofmueVcuQMAqtCsBgAAAAAAAAAAQHWa1QC4JxFxuL0c&#10;NagdbxMAAAB2VfM76+WctzWtreYEAIA7LS2eb1/viPa5Y69fbgGAHaFZDQAAAAAAAAAAgOo0qwHw&#10;QyJiob0sDWrNfcmUkncWAQAAMCk28kPzO+2oae1Cm9dzAgDQHUf6Z+Zz7p3dW54T9lLPJ8cAwC7S&#10;rAYAAAAAAAAAAEB1mtUAOm7UnNYY5aE2AQAAYKo0vwNfyzlqWmus5ofm/ma5AwBgahzbf270yTGj&#10;lt25nADA7tKsBgAAAAAAAAAAQHWa1QA6IiIOtjl6J9GoSc07iQAAAOiqjTZLw1pj1LpxtdwBADAx&#10;nuo/u5BzdnZ2JWfznM4nyQDAGNKsBgAAAAAAAAAAQHWa1QCmTETMt5dH80NzfzJnSulATgAAAODD&#10;Nb9Lr7eXo6a1UTvHzZwAAIyPpf3nyusgzZO15WEknygDAGNMsxoAAAAAAAAAAADVaVYDmHARcbC9&#10;HL5zqG1Ua3jnEAAAAGyvF9ocNa1dKXcAAOyYY/1z5XWRNPt++61PlgGACaJZDQAAAAAAAAAAgOo0&#10;qwFMiIiYby9Lc1pzX5rUvGMIAAAAdkfzu/l6e3khPzS/o4/aPW7mBABg+ywtnl/O2TzXOlMOAICJ&#10;pFkNAAAAAAAAAACA6jSrAYypiFhoc9SgdiJnY65NAAAAYLxstLna5qhx7Wq5AwDgnj3Vf7a8TjI7&#10;O1ueWzXPqXzSDABMAc1qAAAAAAAAAAAAVKdZDWBMRMSoOW2Uh9oEAAAAJljzO/+1nCmlUdPaSk4A&#10;AH7U0v5z5RNnmidNy8NIPnEGAKaIZjUAAAAAAAAAAACq06wGsMMiYqG9LA1qo0a1lFI/JwAAADD1&#10;NvJDRJSGtdsa167nBADoiqf6z5bXTGZnZ99vnm2eE/nkGQCYYprVAAAAAAAAAAAAqE6zGkBlEXG4&#10;vSwNao3jbQIAAAC8LyIu57ytae1KTgCAafMri185mrM30xs1zc7lBACmn2Y1AAAAAAAAAAAAqtOs&#10;BrDNIqI0qDV5MmdK6UBOAAAAgPsREes5U0rL5WBmZjU/NPc3yx0AwIQ40j8zn3Pv7N7SINtLPZ9C&#10;AwAdpVkNAAAAAAAAAACA6jSrATygiFhoL0uTWqM0qTXm2gQAAADYThv5ISJWcqaUSjNJk9dzAgCM&#10;m2P9cwdzptlRQ2yvnxMA6C7NagAAAAAAAAAAAFSnWQ3gHkVEefdPY9SgdrxNAAAAgF0TEZdz3ta0&#10;diUnAMBuWdp/rryWknq9r5YDAICWZjUAAAAAAAAAAACq06wG8AEi4kR7OcpDbQIAAACMrYi4lvO2&#10;prWVnAAAtRzpn5nPuW9232rO5vmH11QAgLvSrAYAAAAAAAAAAEB1mtWAzouI8m6fxtH80Nwv50wp&#10;9XMCAAAATLKIWM95W8PaqHHtZrkDAHhAS4vnD7eXo0a1uXIHAPABNKsBAAAAAAAAAABQnWY1oHMi&#10;YqG9PNHmyTa92wcAAADogo02SwNKY9Qyf73cAQB8hKX958prK6nX+2o5AAC4R5rVAAAAAAAAAAAA&#10;qE6zGjD1bmtSK+8SbhxvEwAAAIC/90KbK/khpXSl3AEAnXekf2Y+575H9g2fJ/TSkZwAAPdLsxoA&#10;AAAAAAAAAADVaVYDpk5EHG4vR01qh9oEAAAA4N691OaF/JBSWi13AEBnHOufO5gzzc6U5wEp9fo5&#10;AQAelGY1AAAAAAAAAAAAqtOsBky8iDjRXo5SkxoAAADANouI9ZwppdJm3+RKTgBg+hzbf6685tL8&#10;vB81rM7lBAB4WJrVAAAAAAAAAAAAqE6zGjBxRk1qTY7exdvPCQAAAMDOGTWtNUaNK6VprcmbOQGA&#10;yXNs8Vz5ed5LvePlAICP1PxudK29vKffhWImrudMM6nkdmv+8xdyNv/5JT9a+z+fel53Z0doVgMA&#10;AAAAAAAAAKA6zWrA2IqI+fbyZH4YNappUgMAAAAYSxttlqa1UWpaA4DxdaR/prwWs29235Wczc/t&#10;AzkBpklEvNReFjEzczVn+tEmtPJ34Z02tzbL//zl9bOd/N3mqf6zpXltdnb2h5raBjOD8jOkN9M7&#10;WA5aH9Ts1vyMOdRe0nGa1QAAAAAAAAAAAKhOsxowNu5sUrst59oEAAAAYHLc2bS2kh9SStfLHQCw&#10;a471z5UWnDQ7s1oy9XyqDTC23m9Gi7YJLQ2b0Zo/aO9TuY+t4f2l9dPDP2es/f3PojTcE4gYNrSl&#10;9n5m5nCb5V775/TQrAYAAAAAAAAAAEB1mtWAXaNJDQAAAKCTXmhzOT9oWgOAnXNs/7kTOZufv6X5&#10;tEmvyQA7JiJG7cvDJrQ2U8Twd4K2IW1za7Pk5fWzw+Y0uM1T/WcXcs7OzpYcNbJFSuU+zcwMG9ra&#10;9LNu/GhWAwAAAAAAAAAAoDrNasCOiYjhZnP7rtnG8TYBAAAA6C5NawBQ2dLi+dHP2TPlAGAbRcS1&#10;4cVM25A2bExrXMkPmtLYTT/SxDYzc7g8RtvAlobNbCn1+uWe6jSrAQAAAAAAAAAAUJ1mNaAaTWoA&#10;AAAAPABNawDwkI70z8zn3Du790LOXup5jQa4bxGD9eFFGjal3dGYdnHtVEmYBqOfnftm9w0b136k&#10;gW143/yOOlfueWCa1QAAAAAAAAAAAKhOsxqwbTSpAQAAAFCBpjUAuEe3tcKUtqPm5+aBnAB3ExHX&#10;SrZNac1BaU577733yv2L68947g13eKr/bNmLeOSRR4bNa6PGtbaJLaVePycfTLMaAAAAAAAAAAAA&#10;1WlWAx6YJjUAAAAAdoGmNQC4w7H+uYM50+zMakmtLkDjzua0mBmU/MHWD0peXj97MyewfTSvfTTN&#10;agAAAAAAAAAAAFSnWQ24Z5rUAAAAABhDmtYA6KylxfPD1paZUaNamit3QCdEDNZLts1pzUXJW+/d&#10;Kn8naE6D8XNn81qaSUdzvt/A1oGf5ZrVAAAAAAAAAAAAqE6zGvCBNKkBAAAAMIE0rQEw9Y7tP3ci&#10;Z6/Xe74cAFMtIq61Fysl3hs2qF1aP301JzA9jvXPHSwXs6n8rE8z7zeuHcg5DTSrAQAAAAAAAAAA&#10;UJ1mNeB9mtQAAAAAmEKa1gCYGkuL50c/z86UA2CqxCAul5yJ1Zy33rtV8vL62Zs5ge56qv9s2eeY&#10;feSRo+VgJg0b13rpSLmdIJrVAAAAAAAAAAAAqE6zGnRYRMy3lxfa1KQGAAAAwLTTtAbAxDm2eG4l&#10;Zy/1vJYDEywiNkq2zWmj/O21Xy8JcL+O9M+UvY+9j+wtjWtpJg1zjBvXNKsBAAAAAAAAAABQnWY1&#10;6JDbmtRO3pFzbQIAAABA12haA2DsvN+SMru3fDqORjWYLBrUgN02zo1rmtUAAAAAAAAAAACoTrMa&#10;TDFNagAAAABw3862WZpsUko3yx0A7IBRC8q+2X1XcjY/hw7kBMZbDOJyybZB7dKrp1dyAoybH2lc&#10;S+lEm4dy7gTNagAAAAAAAAAAAFSnWQ2mUEQst5ea1AAAAADgwWy0WRrWRqlpDYAaNKrBZIiIa+1F&#10;aU7bfO9WycvrZz1HBCbaU/1nF3LOPvJIaVybScN9k5R6/XK/jTSrAQAAAAAAAAAAUJ1mNZgCEVE+&#10;Q3jUqJZS2vbNVgAAAADouNK0Nvo3uF6vN2pcA4AH9n6Lyezsak6NajAemud8w+d+MzOlOW1ma9ik&#10;dmn99NVyD9ARx/rnDpaL2bZpbSaV5rXmOcsDf8KfZjUAAAAAAAAAAACq06wGEygiyqZqk+Xdm5rU&#10;AAAAAGBnRcR6zpTS6NMOhq0bAHAPRi0laTZdKfkQ7STAw2ue273U5rBB7dXTntsB3MWR/pn5nHsf&#10;2TtqWBs2rt1HO6xmNQAAAAAAAAAAAKrTrAYTICIOt5flXZqNQ20CAAAAAGPgtqa1E22WphwAuJ1G&#10;NdhdzXO2jZIzM6U57b2trfJJVi+uP3M9JwAPZvQcZ2Z2Zti0NpNGzWs/8lxHsxoAAAAAAAAAAADV&#10;aVaDMRQRC+3l6LPQNakBAAAAwGR5qc3yaQma1gC6TaMa7I6IQWm/jRg+J7v13q3VnJfXz97MCUAd&#10;R/pn5nPue2RvaR+fSW3jWur1NasBAAAAAAAAAABQnWY1GAMRUTZKG+Uz0RvH2wQAAAAApsMLbY6a&#10;1q6XOwCmmkY12FkxiMvlIg1fd724dkq7LcAY+ZXFrxzVrAYAAAAAAAAAAEB1mtVgF9zWpFY+k/e2&#10;9G4aAAAAAOiAiHguZ0pp1LR2MycA00GjGuyMQQxKe+17W++V51Qvrj+jvRZgzGlWAwAAAAAAAAAA&#10;oDrNarCDIuJEe1k+I73hXTQAAAAA0G0bbZZ/Mxw1rQEwmTSqQR0R8UPPmTa3NkteXj+rnRZgwmhW&#10;AwAAAAAAAAAAoDrNalBRRBxucyVnSqmfEwAAAADgbiJiPWdK6WSbqzkBGG8a1WB7aVIDmF6a1QAA&#10;AAAAAAAAAKhOsxpso4hYaC9Lk1rjUJsAAAAAAA/ipTaX80NKw8YeAMaDRjXYHhGD0i4bMXzOc+u9&#10;W6VdVpMawPTRrAYAAAAAAAAAAEB1mtXgIUTEfJujdzU+nRMAAAAAoJIX2hz9m+T1cgfAjtKoBg/n&#10;zia1S6+eHn1yFQBTTrMaAAAAAAAAAAAA1WlWgwcwGAxO5kwplU3/hnfLAAAAAAA7aaPNC7dnSulm&#10;uQOgCo1q8GAi4oeeu2xubZa8vH7WcxeAjtGsBgAAAAAAAAAAQHWa1eAeRMThNstnpaeU+jkBAAAA&#10;AMZBRKznHH0aRJPl3zIB2B4a1eD+aFID4INoVgMAAAAAAAAAAKA6zWpwFxGx0F6O3n14qE0AAAAA&#10;gEnwUpsn80NK6Wq5A+C+aFSD+zOIeC7nra3N0vaqSQ2AO2lWAwAAAAAAAAAAoDrNatCIiPn2srzL&#10;sHGmTQAAAACAafBCm6OmNS0nAB/iqf6z5VN4ZmdnSzOlRjW4u0EMynOM97beK01qL64/cz0nAHwQ&#10;zWoAAAAAAAAAAABUp1mNTouIE+3lhTa9KwYAAAAAmGYb+SEiSvtJr9cb/dsoAI0j/TPl03j2ze67&#10;kjOldCAnMNQ8h3ipvSzPJS6unSrfKwBwrzSrAQAAAAAAAAAAUJ1mNTolIg62l6N3Cx5qEwAAAACg&#10;cyLiWs6U0sk2taMAnaRRDe4uYrA+zGGT2qVXT6/kBIAHpVkNAAAAAAAAAACA6jSrMdUiorwLpsmy&#10;6Z9SejonAAAAAAA/KiIu57ytae16ToBppVEN7q55TnA25+bWZvnEqsvrZ2/mBICHpVkNAAAAAAAA&#10;AACA6jSrMZUGg8HoXX+lUa0x1yYAAAAAAB9to83SpnLbv7UCTJWl/edXc6ZeOlIOoKMi4qWcW1tb&#10;J3K+uP6MdlUAqtCsBgAAAAAAAAAAQHWa1ZgKEXGwvSzv8mscahMAAAAAgIcUEes5U0qlbaXJKzkB&#10;JtWxxXMrOXupd7wcQMdEDMrP9sFMlE+s+u21Xy8tgwBQm2Y1AAAAAAAAAAAAqtOsxkSKiPk2l3Om&#10;lJ7OCQAAAABAfRFxOedtTWs3cwKMu6XF86PXls6UA+iYQcRzOW9tbZbvhcvrZ/0MB2BHaVYDAAAA&#10;AAAAAACgOs1qTJSIKO/Sa1xoc65NAAAAAAB23kZ+GH0KRq/XG/3bLcBYObb/XHmNqfl76vlyAB3R&#10;/Iy+VnJr+DrrpfXTV3MCwG7RrAYAAAAAAAAAAEB1mtUYaxGx0F6utHmoTQAAAAAAxsyovSWlVNpb&#10;mtTeAuyqX1n8ytGcj6RHfqccwJRrfhaX1tNGaTu9uHaqtJ8CwLjQrAYAAAAAAAAAAEB1mtUYKxEx&#10;316ebPNMmwAAAAAATJiIeC5nSqm0ujR5MydAbcf65w7mTLPpSsmU5nLCtGp+5r6Uc2trq7Sbvrj+&#10;zPWcADBuNKsBAAAAAAAAAABQnWY1xkJEHG5zJWdKqZ8TAAAAAICpsNFmaXtJKa2WO4BtdqR/pnyK&#10;z77ZfaVVSqMa0yoihj9bI0p76cVXT18o9wAw5jSrAQAAAAAAAAAAUJ1mNXZFRJR3tdzWpHYkJwAA&#10;AAAAnfBSm6OmtdKABPCgbmtUu5Kz+XvlQE6YNhFRfoZubW2Vn6Evrj/jZygAE0WzGgAAAAAAAAAA&#10;ANVpVmNHRUTZ8G+MPjN9rk0AAAAAALpnIz9ExHLOXq83+rdjgPuytP/8as7U82k+TKfmZ+XZnBfX&#10;TpWfmQAwqTSrAQAAAAAAAAAAUJ1mNaqKiIX2cqXNQ20CAAAAAMAPiYhrOVNK5VM6mryaE+CDHFs8&#10;XxoZeyk9XQ5gSox+JsbW8JOrLq2f9jMRgKmgWQ0AAAAAAAAAAIDqNKtRRUSMPiv9TJsAAAAAAHC/&#10;zrZZmpNSSjfLHdB5x/afK21TvV7v+XIAU2IQ8VzOW1ub5fXWy+tn/ewDYKpoVgMAAAAAAAAAAKA6&#10;zWpsi4g42OZKzpTSgZwAAAAAAPCwImI9Z0qpNCk1eSUn0D3H+ufKa1K9Pb2XywFMuOZn3EbOwcyg&#10;/Iz77bVfX80JANNKsxoAAAAAAAAAAADVaVbjgUTEfJvls9JTSk/nBAAAAACA2iLiuZwppdG/Ud/M&#10;CUyvI/0z5bWpfbP7rudsvu/ncsKkan6WvZRza2urNKq9uP5M+doGgGmnWQ0AAAAAAAAAAIDqNKtx&#10;XyLicJsrOVNK/ZwAAAAAALALNtosrTQppdVyB0ydpcXzV3M23+cHygFMqIg4m/Pi2qnSDgoAXaNZ&#10;DQAAAAAAAAAAgOo0q/GhImK+zbLZn1J6OicAAAAAAIybiLicM6U0alq7mROYXMcWz5VP++ml3vFy&#10;ABOm+dlUWkAHM4Pys+m3135dCygAnaZZDQAAAAAAAAAAgOo0q3FXEXG4zfJulZRSPycAAAAAAEyA&#10;0mLTGDWsabGBCXNs/7ny/dvr9Z4vBzBhIuJazq2traM5X1x/5npOAOg6zWoAAAAAAAAAAABUp1mN&#10;IiLm21zOmVJ6OicAAAAAAEy6iLicM6U0alq7mRMYP8f65w7m7O3pvVwOYMIMYvBCzktrp8vPHADg&#10;h2lWAwAAAAAAAAAAoDrNah0XEYfbXMmZUurnBAAAAACAKbTR5qhhbbXcAbvuSP9M+RSgfbP7ruds&#10;vj/ncsKkGAwGX8p56dXT5XVXAODuNKsBAAAAAAAAAABQnWa1jomI8q6UJpdzppSezgkAAAAAAF0T&#10;EZdzppRGTWs3cwI7b2nx/JWczffhoXIAY675GVLaOmNr+ElWl9ZPX80JAHw4zWoAAAAAAAAAAABU&#10;p1mtIyKGG/1Nls9ITyn1cwIAAAAAADOlHacxalhbLXdAdUuL50efBnSmHMCYi4hrOTe3Nsvrr5fX&#10;z2rlBID7oFkNAAAAAAAAAACA6jSrTamImG9z9G6Up3MCAAAAAAAfLiIu50wpjZrWtObANltaPF9a&#10;qZrvr98vBzDmBjF4IeetrVsnc2pUA4AHo1kNAAAAAAAAAACA6jSrTZmIKO9CaXIlZ0qpnxMAAAAA&#10;ALhvG22OGtZWyx3wwI70z5RPB9o3u+96zub7ai4njKuIOJvz4tqp8olWAMDD0awGAAAAAAAAAABA&#10;dZrVpsRgMLiQM6X0dDkAAAAAAAC2VUQ8lzOlVNp1mryZE7h3S4vnr+Rsvn8OlQMYM83f9aVVs8mT&#10;OS+9erp8ohUAsD00qwEAAAAAAAAAAFCdZrUJFREH2yyb/CmlAzkBAAAAAIC6ImI9Z0rpRJulKQr4&#10;YEuL50eNhGfKAYyZ9xvVtuJwzkvrp6/mBAC2l2Y1AAAAAAAAAAAAqtOsNmEiorzrpOFdJwAAAAAA&#10;MAYi4rmcvV7vZDkA3re0eL60VKWUfr8cwJhp/g6/VnIrSlumRjUAqEuzGgAAAAAAAAAAANVpVhtz&#10;EbHQXq60eahNAAAAAABgjIzaeVJKpZ2nSe08dNaR/pn5nPtm95bvg5R6/ZwwLkZ/Z29ubZb2v8vr&#10;Z2/mBADq0qwGAAAAAAAAAABAdZrVxlTE8DPRGxfanGsTAAAAAACYABHx5Zy9Xm/0b/3QGUv7z6/m&#10;TL10pBzAmIhBXM65+d5meT1WoxoA7CzNagAAAAAAAAAAAFSnWW1MRET53P4mV3Km5F0mAAAAAAAw&#10;JV5q82h+SClp8WFqLe0/dzJn6vW+Wg5gTAxi8ELOS2unR59wBQDsAs1qAAAAAAAAAAAAVKdZbZdF&#10;xOH2snxuf2OuTQAAAAAAYLpstFlafVJKo9cGYOI91X92Iefs7OzVnM3Xt9e8GAsa1QBgvGhWAwAA&#10;AAAAAAAAoDrNartkMBhcyJlSerocAAAAAAAAXVPafhon80NK6Wa5gwm0tHh+1Kh2oBzALovB4Ms5&#10;L756urwuCwCMB81qAAAAAAAAAAAAVKdZbYdExME2V3J6VwkAAAAAAJBFxHrOlNLRNktDFUyCpcXz&#10;yzmbr9sz5QB22WAw+FLOS6+eLq/LAgDjRbMaAAAAAAAAAAAA1WlWqywiTrSXo89Cn2sTAAAAAADg&#10;R0TEl3P2er3Rawswdo71z5VPFert6b1cDmCXaVQDgMmgWQ0AAAAAAAAAAIDqNKtts4iYb7Ns7KeU&#10;juQEAAAAAAC4Ty+1eTQ/pJRuljsYA0uL56/mbL4uD5QD2CUa1QBgsmhWAwAAAAAAAAAAoDrNatsk&#10;Isrn8je5mjOl1M8JAAAAAADwkDbaHDWsXSl3sAuWFs8v52y+Ds+UA9glGtUAYDJpVgMAAAAAAAAA&#10;AKA6zWoPKSLKu0ca3j0CAAAAAABUFxHP5ez1eifLAeyAY/1z5VOGent6L5cD2CUa1QBgsmlWAwAA&#10;AAAAAAAAoDrNavcpIubby9U2D7UJAAAAAACwYyLiWs6U0tE2r+eEGpYWz1/N2XydHSgHsMM0qgHA&#10;dNCsBgAAAAAAAAAAQHWa1e5RRBxuL0eNanNtAgAAAAAA7KaNNk/kh5TS6LUMeGhLi+eXczZfV2fK&#10;AewwjWoAMF00qwEAAAAAAAAAAFCdZrWPEBHl3SIN7xYBAAAAAADGXkQ8lzOlNGrEupkT7sex/rmD&#10;OXt7ei+XA9hhGtUAYDppVgMAAAAAAAAAAKA6zWp3iIj59nK1zUNtAgAAAAAATIyIuJYzpXSizas5&#10;4V4sLZ4vXy/N182BcgA7RKMaAEw3zWoAAAAAAAAAAABUp1mtFRGH28tRo9pcmwAAAAAAAJNso82T&#10;+SGlpK2ID7S0/9zw66TX+2o5gB0Qg8GX28uZi6+evtBeAgBTSLMaAAAAAAAAAAAA1XW+WS0iltvL&#10;M20CAAAAAABMsxfyQ0rpRLmDxlP9Zxdyzs7OXs3ZfH34FCKqG8Sg/H10ae20v48AoCM0qwEAAAAA&#10;AAAAAFBd55rVImK+vVxt81CbAAAAAAAAnRER13KmlI62eT0n3bS0eP5KzubrwGtnVKdRDQC6S7Ma&#10;AAAAAAAAAAAA1XWmWS0iDreXo0Y1n7MPAAAAAAAwM7PRZmk4SimNXkuhA35l8SulWe+R9MjvlAOo&#10;SKMaAKBZDQAAAAAAAAAAgOqmvlltMBiczJlS+mo5AAAAAAAA4ANFxHM5e71eeY2F6XSkf2Y+577Z&#10;vVdzptTr54Qamr9XruXc3Nosn4Z1ef3szZwAQPdoVgMAAAAAAAAAAKC6qWtWi4jyLpAmV3KmlI7k&#10;BAAAAAAA4L681ObR/JBS0oQ0RY4tnr+Qs5fS0+UAKtCoBgDcSbMaAAAAAAAAAAAA1U1Ns1pEHGxz&#10;NWdKyefqAwAAAAAAPLyNNkcNa1fKHRPpWP9ceU2tt6f3cjmACiKi/L2xtbVVvt5eXH/mek4AAM1q&#10;AAAAAAAAAAAAVDfxzWoRcaK9LJ+r35hrEwAAAAAAgG0WEV/O2ev1Rq/NMEGWFs+XZryU0qFyANto&#10;1KgWW3E456X101dzAgCMaFYDAAAAAAAAAACguoltVouIlfbyeJsAAAAAAADsnBfaPJkfUko3yx1j&#10;6dj+c+XTinq93vPlACoYDAZfynnp1dOj13IBAH6IZjUAAAAAAAAAAACqm5hmtYiYb3P0OfoHcgIA&#10;AAAAALB7IuJazpRSae5q8mpOxsOR/pnyGtu+2b3l/y8p9fo5YTvFYPDlnBdfPX2hHAAAfADNagAA&#10;AAAAAAAAAFQ39s1qEXGwvSyNao25NgEAAAAAABgfG22OGtZWyx27amnx/HLO5v8fZ8oBbKNBDF7I&#10;eWntdPm+BwD4KJrVAAAAAAAAAAAAqG5sm9UiYrR9/3ybAAAAAAAATI6z+SGlVJq92FlP9Z9dyLln&#10;z57XygFso4i4lvPi2qnRp2QBANwTzWoAAAAAAAAAAABUNzbNahEx315eaPN4mwAAAAAAAEyoiLic&#10;M6VUPlWnyZs5qWtp//nVnKmXjpQD2AYRg/Wcm1u3SqPa5fWzvp8BgPuiWQ0AAAAAAAAAAIDqdr1Z&#10;bdSo1uSVnCmlAzkBAAAAAACYHhFxLedtDWtXc7K9lhbPH87Z/Pf7++UAtkHz/btRcivK19el9dO+&#10;fwGAB6JZDQAAAAAAAAAAgOp2rVktIsrnmDdKo1pjrk0AAAAAAACmV2loaowa1lbLHdtiafH86NOM&#10;DpUD2AaDweBLOS+9enqlHAAAPCDNagAAAAAAAAAAAFS3481qEVHeJdN4vk0AAAAAAAC662x+SCkt&#10;lzseyLH958prcL1ez2twbJtBxHM5L62dOlkOAAAekmY1AAAAAAAAAAAAqtuxZrWIGH1++fE2AQAA&#10;AAAAYOSFNkuDU0rpZrnjniwtnrueM6VevxzAQ4iIl3JeXDt1uBwAAGwTzWoAAAAAAAAAAABUV61Z&#10;LSLm28vVNg+1CQAAAAAAAHcVEddyppSOtlkaw7i7pcXzyzmb/57OlAN4CM3330bOza3NhZyX189q&#10;OAQAtpVmNQAAAAAAAAAAAKrb9ma1iDjYZmlUSyn5XHwAAAAAAADuV2l4ahzODymlq+WO4kj/TPmU&#10;o32z+0rzXPPfz1xOeBgR8cs5L66dulIOAAC2mWY1AAAAAAAAAAAAqtu2ZrWIONperrTp3RsAAAAA&#10;AABsly/lh5TS6LWoTltaPL+cs/nv40w5gIcQEWdzXlw7Vb6uAABq0awGAAAAAAAAAABAdQ/drDYY&#10;DE7mTCl9tRwAAAAAAABAJRHxXM5er1deo+qap/rPLuScnZ29mjOl5NOOeGDN99NLOS+unTpcDgAA&#10;KtOsBgAAAAAAAAAAQHUP3KwWESvt5fE2AQAAAAAAYEdExOWcKaUTbd7MOe2OLZ4rr9H1Us9rdDyw&#10;5vtnI+fm1mZp6ru8frYT3z8AwO7TrAYAAAAAAAAAAEB199ysFhHzbV7JmVI6kBMAAAAAAAB2S0Rc&#10;y5lSOtrm9ZzT5qn+s6UBa8+ePa+VA3gIzffNL+e8uHaqvPYLALBTNKsBAAAAAAAAAABQ3Uc2q0XE&#10;wTZXc6aU+jkBAAAAAABgjGy0eTg/pJSulrspcWzx3ErOXuodLwfwAAYRz+W8tHbqZDkAANhhmtUA&#10;AAAAAAAAAACo7gOb1SKifK5/o7xLozHXJgAAAAAAAIy7L+WHlNLota6J9FT/2YWce/bsea0cwAOI&#10;iGs5L66dKp+qBQCwWzSrAQAAAAAAAAAAUN2PNKtFxIn28vk2AQAAAAAAYFKdzQ8ppeVyN2GOLZ4r&#10;zXC91DteDuA+RMRGya04nPPS+umrOQEAdotmNQAAAAAAAAAAAKp7v1ktIkaf1+9dGQAAAAAAAEyb&#10;F/JDSmn0KUNj7an+sws59+zZ81o5gAcQg8GXc1589fSFcgAAsMs0qwEAAAAAAAAAAFBdGgwGq+Ui&#10;pSPlBAAAAAAAAKZURFzLmVI63ObNnOPm2OK58qlIvdTzqUjct+br/KWcF9dOla9zAIBxoVkNAAAA&#10;AAAAAACA6lI02msAAAAAAADohNsa1k60eTXnbnuq/+xCzj179rxWDuA+NF/XGzm3trYO5nxx/Znr&#10;OQEAxoVmNQAAAAAAAAAAAKrTrAYAAAAAAECXlSaqxuH8sNsNa8cWz63k7KXe8XIA9+G9eO+/yvnb&#10;a7++Wg4AAMaMZjUAAAAAAAAAAACq06wGAAAAAAAAf+9L+SGlVBrOdspT/WcXcu7Zs+e1cgD3IQZx&#10;OefFV08dLQcAAGNKsxoAAAAAAAAAAADVWVYDAAAAAACAv/d8nsFgcDLP8Ki+R2YfWc7T3sI9iYiN&#10;PFvvbZ3M0x4DAIwty2oAAAAAAAAAAABUl6LRXgMAAAAAAAA/7IX8kFI6Ue622ZH+mfmc+2b3Xc/Z&#10;/N+Zywn3IgaDL+e8+OrpC+UAAGDMaVYDAAAAAAAAAACgOs1qAAAAAAAA8BEi4nLOUcNakzdzPqyl&#10;xfPLOZv/vDPlAO5B8/X4Us6La6cOlwMAgAmhWQ0AAAAAAAAAAIDqNKsBAAAAAADAPYqIazlTSqXR&#10;6kEb1o70z8zn3De773rO5j9nLid8mObrbyPn1tbWwZwvrj9Tvn4AACaFZjUAAAAAAAAAAACq06wG&#10;AAAAAAAA9+m2hrUTbV7Nea+O7T9X/vd6vd7z5QDuQfN1dzbnxbVTy+UAAGDCaFYDAAAAAAAAAACg&#10;Os1qAAAAAAAA8OA22jycH+61YW1p8dz1nCn1+uUAPkTEYD3nxbXTC+UAAGBCaVYDAAAAAAAAAACg&#10;Os1qAAAAAAAA8PBGDWtH80NK6Uq5u8Ox/edO5Oz1es+XA7gHEfHLOS+unbrr1xUAwKTQrAYAAAAA&#10;AAAAAEB1mtUAAAAAAABg+30pP6SUVspda2nxfGnGas4PlQP4EIMYvJDz0trp0sgHADDpNKsBAAAA&#10;AAAAAABQnWY1AAAAAAAAqKc0rP03n/2N6zlTSr+fEz5MRGzk3NzaXMh5ef3szZwAAJNOsxoAAAAA&#10;AAAAAADVaVYDAAAAAACAyv7X//7/XMt59V9fXywH8CFiMPhyzouvnr5QDgAApoRmNQAAAAAAAAAA&#10;AKrTrAYAAAAAAACVvPXtt0ue/KXfKgkfJmKwnvPi2umFcgAAMGU0qwEAAAAAAAAAAFCdZTUAAAAA&#10;AACo5N/+398oA/cmnRgOAMB0sqwGAAAAAAAAAABAdSka7TUAAAAAAACwjf7H//x/K/nmaxsl4W4i&#10;4qWcF9dOHS4HAABTSrMaAAAAAAAAAAAA1VlWAwAAAAAAgG32R7/3zTK5UU2rGh9la2vrRJ72FgBg&#10;allWAwAAAAAAAAAAoLoUjfYaAAAAAAAA2AZf+Sf/ouTXr7xeEu5mEPFczktrp06WAwCAKadZDQAA&#10;AAAAAAAAgOo0qwEAAAAAAMA2eevbb5c8+Uu/VRLuJiI2cm5ubS7kvLx+9mZOAIBpp1kNAAAAAAAA&#10;AACA6jSrAQAAAAAAwDZ58asvlfyXv/mnJeFuIuJszotrp5bLAQBAR2hWAwAAAAAAAAAAoDrNagAA&#10;AAAAALBN/rtf+FrJW99/tyTcLmKwnnNz69bBnJfXz97MCQDQFZrVAAAAAAAAAAAAqE6zGgAAAAAA&#10;ADykP/q9b5b8zf/hX5WEuxkMBl/KeenV0yvlAACgYzSrAQAAAAAAAAAAUJ1mNQAAAAAAAHhIX/kn&#10;/6Lk16+8XhJuFzFYz3lx7fRCOQAA6CjNagAAAAAAAAAAAFRnWQ0AAAAAAAAe0FvffrtMblTTqsYH&#10;iZhZztPeAgB0lmU1AAAAAAAAAAAAqkvRaK8BAAAAAACA+/B//e9/XPKf/y//X0m4XcRgPefFtdML&#10;5QAAoOM0qwEAAAAAAAAAAFCdZTUAAAAAAAB4QFde/HoZuJuImeU87S0AQOdZVgMAAAAAAAAAAKC6&#10;FI32GgAAAAAAALgH1/7w1ZK/8au/UxJuFzFYz3lx7fRCOQAAoNCsBgAAAAAAAAAAQHWW1QAAAAAA&#10;AOA+/dnvf6sM3E3EzHKe9hYAgJZlNQAAAAAAAAAAAKpL0WivAQAAAAAAgA/xzua7Jb/8n/1WyVvf&#10;H95DFjFYz3lx7fRCOQAA4IdoVgMAAAAAAAAAAKA6y2oAAAAAAABwj67+4atlcqOaVjXuFDGznKe9&#10;BQDgDpbVAAAAAAAAAAAAqC5Fo70GAAAAAAAAPsTXfu13S/7J5b8qCVnEYD3nxbXTC+UAAIC70qwG&#10;AAAAAAAAAABAdZbVAAAAAAAA4CO8s/lumdyoplWNO0XMLOdpbwEA+ACW1QAAAAAAAAAAAKjOshoA&#10;AAAAAAB8hH/7r75RBm4XERt5br13azVPewwAwAewrAYAAAAAAAAAAEB1KRrtNQAAAAAAAHAX//N/&#10;/c9Kvvbyd0pCFhFnc15cO7VcDgAA+FCa1QAAAAAAAAAAAKjOshoAAAAAAAB8gLe+/XaZ3KimVY2R&#10;iNjIs7m1eSFPewwAwEewrAYAAAAAAAAAAEB1KRrtNQAAAAAAAHCb/+efv1xy5X/6f0tCNojBCzkv&#10;rZ0+UQ4AALgnmtUAAAAAAAAAAACozrIaAAAAAAAAfICX/o8/LwO3e2/rveU87S0AAPfIshoAAAAA&#10;AAAAAADVpWi01wAAAAAAAEDjrW+/XfLkL/1WScgi4qWcF9dOHS4HAADcF81qAAAAAAAAAAAAVGdZ&#10;DQAAAAAAAO5w9Q/WysDtBjODC3naWwAA7pNlNQAAAAAAAAAAAKpL0WivAQAAAAAAgMbXfu13S/7J&#10;5b8qSbdFDNZzXlw7vVAOAAB4IJrVAAAAAAAAAAAAqM6yGgAAAAAAALTe2Xy3TG5U06rG+2LmQhkA&#10;AB6KZTUAAAAAAAAAAACqs6wGAAAAAAAArat/+GoZuN3me7dW8rS3AAA8IMtqAAAAAAAAAAAAVJei&#10;0V4DAAAAAABAp33t13635J9c/quSdNsgBi/kvLR2+kQ5AADgoWhWAwAAAAAAAAAAoDrLagAAAAAA&#10;AND6+h+8XgayNJNW8rS3AAA8JMtqAAAAAAAAAAAAVJei0V4DAAAAAABAJ137w1dL/sav/k5Jui1i&#10;sJ7z4trphXIAAMC20KwGAAAAAAAAAABAdZbVAAAAAAAA6Ly/+NMbZaCImQtlAADYVpbVAAAAAAAA&#10;AAAAqM6yGgAAAAAAAJ33737vr8pAtvnerZU87S0AANvEshoAAAAAAAAAAADVpWi01wAAAAAAANAp&#10;b3377ZInf+m3StJtMYjLOS++eupoOQAAYFtpVgMAAAAAAAAAAKA6y2oAAAAAAAB01tU/WCsD2SAN&#10;VvK0twAAbDPLagAAAAAAAAAAAFSXotFeAwAAAAAAQKd87dd+t+SfXP6rknRTRGzkvLh2ar4cAABQ&#10;hWY1AAAAAAAAAAAAqrOsBgAAAAAAQGflRjWtasTMzEqe9hYAgEosqwEAAAAAAAAAAFCdZTUAAAAA&#10;AAA655Wrb5SBYitWygAAUJVlNQAAAAAAAAAAAKpL0WivAQAAAAAAoBNe/OpLJf/lb/5pSbopYrCe&#10;8+La6YVyAABAVZrVAAAAAAAAAAAAqM6yGgAAAAAAAJ3z5390owzdFjNpNU97CwBAZZbVAAAAAAAA&#10;AAAAqM6yGgAAAAAAAJ3xzua7ZV57+Ttl6LitWCkDAMCOsKwGAAAAAAAAAABAdSka7TUAAAAAAABM&#10;tWt/+GrJ3/jV3ylJN0UM1nNeXDu9UA4AANgRmtUAAAAAAAAAAACozrIaAAAAAAAAnfEXf3qjDN0W&#10;M2k1T3sLAMAOsawGAAAAAAAAAABAdZbVAAAAAAAA6Iw//6MbZei4rVgpAwDAjrKsBgAAAAAAAAAA&#10;QHUpGu01AAAAAAAATKV3Nt8t+U+/+LWSdFPEYD3nxbXTC+UAAIAdpVkNAAAAAAAAAACA6iyrAQAA&#10;AAAAMPVeefmNMnRbzKTVPO0tAAA7zLIaAAAAAAAAAAAA1VlWAwAAAAAAYOq9/sqbZei2NDOzmqe9&#10;BQBgh1lWAwAAAAAAAAAAoDrLagAAAAAAAEy9b/zxjTJ008fm/pPI88++9Ws387THAADsMMtqAAAA&#10;AAAAAAAAVGdZDQAAAAAAgKn39Suvl6GbfvG//LmUJyJW2pnP0/4xAAA7xLIaAAAAAAAAAAAA1VlW&#10;AwAAAAAAYGq9cvWNMnTb5//RE2VSSgfyRMSVdjSsAQDsIMtqAAAAAAAAAAAAVGdZDQAAAAAAgKl1&#10;45U3y9BtB39pf5mRUcNac3mhHQAAdoBlNQAAAAAAAAAAAKqzrAYAAAAAAMDU+ua/u1GGbvrMFz9V&#10;5mP7Hi1zF8fzRMRKnuERAAC1WFYDAAAAAAAAAACgOstqAAAAAAAATK3X/sObZeimf/RffLbMPSgN&#10;a4PB4GSe4REAANvNshoAAAAAAAAAAADVpWi01wAAAAAAADAV3tl8t+Q//eLXStJNz/7ef1vy05/9&#10;ZMn78KX8kFJaKXcAAGwLzWoAAAAAAAAAAABUZ1kNAAAAAACAqXPjW98rQzft/YlHy+RGtQdoVcue&#10;zxMRB/MMjwAAeFiW1QAAAAAAAAAAAKjOshoAAAAAAABT5y//7EYZuukL//jJMtvgSh4NawAA28Oy&#10;GgAAAAAAAAAAANVZVgMAAAAAAGDqrH/zzTJ00+d/4Yky22AuT0SstDOfZ/hHAADcL8tqAAAAAAAA&#10;AAAAVGdZDQAAAAAAgKnz2n94swzd9HP/8NNltktK6UCeiLiSpz0GAOA+WVYDAAAAAAAAAACgOstq&#10;AAAAAAAATI13Nt8t8+ZrG2Xolr0/8WiZT3/2k2W2220Nayt52mMAAO6RZTUAAAAAAAAAAACqs6wG&#10;AAAAAADA1Ljxre+VoZu+8I+fLLMDjueJiOU8wyMAAD6KZTUAAAAAAAAAAACqs6wGAAAAAADA1PjL&#10;P7tRhm76/C88UWYHnckTESfyDI8AAPggltUAAAAAAAAAAACozrIaAAAAAAAAU+O7b7xdhm76uX/4&#10;6TK74Pk8EXEwz/AIAIA7WVYDAAAAAAAAAACgOstqAAAAAAAATI3v3tgoQzd9+rOfLLOLruSJiIU8&#10;wyMAAEYsqwEAAAAAAAAAAFCdZTUAAAAAAACmxtevvF6GbvnC4SfLjIG5PBGx2s58nuEfAQBgWQ0A&#10;AAAAAAAAAIDqLKsBAAAAAAAw8f76W98tQzf9/C8+UWZcpJQO5ImIlTztMQBA51lWAwAAAAAAAAAA&#10;oDrLagAAAAAAAEy8t/7278rQTU9+7vEy4yaldCTPYDC4kKc9BgDoLMtqAAAAAAAAAAAAVGdZDQAA&#10;AAAAgIn3+itvlqGbPv2znygzrlJKT+eJiBN52mMAgM6xrAYAAAAAAAAAAEB1ltUAAAAAAACYeN99&#10;4+0ydMvjn5kr8/GffKzMBHg+T0QczDM8AgDoDstqAAAAAAAAAAAAVGdZDQAAAAAAgIn33RsbZeiW&#10;z/yDx8tMoCt5ImIhz/AIAGD6WVYDAAAAAAAAAACgOstqAAAAAAAATLyvX3m9DN3S//zjZSbQXJ6I&#10;WG1nPs/wjwAAppdlNQAAAAAAAAAAAKqzrAYAAAAAAMDEemfz3TJ005Ofe7zMpEopHcjTXF5oBwBg&#10;qllWAwAAAAAAAAAAoDrLagAAAAAAAEysG9/6Xhm66dM/+4kyU+B4nsFgcDLP8AgAYPpYVgMAAAAA&#10;AAAAAKA6y2oAAAAAAABMrLf+9u0ydMven3i0zMd/8rEy0yKl9NU8EXE0T3sMADA1LKsBAAAAAAAA&#10;AABQnWU1AAAAAAAAJtb3/majDN3ymQOfKjPFVvJExME8wyMAgMlnWQ0AAAAAAAAAAIDqLKsBAAAA&#10;AAAwsda/+WYZumXh5x8vM8Xm8kREblfLM59n+EcAAJPLshoAAAAAAAAAAADVWVYDAAAAAABgYt3a&#10;eLcM3fKJn3mszLRLKR3IM2pYa48BACaWZTUAAAAAAAAAAACqs6wGAAAAAADAxHrt2nfK0C1PfO7x&#10;Ml2RUjqSJyKW87THAAATx7IaAAAAAAAAAAAA1VlWAwAAAAAAYGLd+v67ZeiWJz77iTIddCZPRBzN&#10;MzwCAJgcltUAAAAAAAAAAACozrIaAAAAAAAAE+evv/XdMnTTx/Y9WqbDVvJExEKe4REAwPizrAYA&#10;AAAAAAAAAEB1ltUAAAAAAACYOD/Y/I9l6JYvHH6yDDNzeSJitZ35PMM/AgAYX5bVAAAAAAAAAAAA&#10;qM6yGgAAAAAAABPnrb99uwzdsnfu0TIMpZQO5GkuL7QDADDWLKsBAAAAAAAAAABQnWU1AAAAAAAA&#10;Js73/majDN3S//zjZfgRx/MMBoOTeYZHAADjx7IaAAAAAAAAAAAA1VlWAwAAAAAAYOL84O13y9At&#10;n/jpuTLcXUrpq3ki4mCe9hgAYGxYVgMAAAAAAAAAAKA6y2oAAAAAAABMnOvfeLMM3fLxn3qsDB/p&#10;Sp6ImM8zPAIA2H2W1QAAAAAAAAAAAKjOshoAAAAAAAAwEZ747CfK8JHm2lltBwBgLFhWAwAAAAAA&#10;AAAAoDrLagAAAAAAAEyc1659pwzd8rF9j5bhnh3KMxgMLuQZHgEA7B7LagAAAAAAAAAAAFRnWQ0A&#10;AAAAAICJc+v775ahGx7/zFwZHkxK6ek8EXE0T3sMALDjLKsBAAAAAAAAAABQnWU1AAAAAAAAYKw9&#10;3p8rw0NbyRMRC3mGRwAAO8eyGgAAAAAAAAAAANVZVgMAAAAAAGBivHL1jTJ0y965R8vw0HI93VxE&#10;rOYZHgEA7BzLagAAAAAAAAAAAFRnWQ0AAAAAAAAYa/3PP16G7ZFSOpBnMBhcyNMeAwBUZ1kNAAAA&#10;AAAAAACA6iyrAQAAAAAAAHRQSunpPBFxNE97DABQjWU1AAAAAAAAAAAAqrOsBgAAAAAAwMS48cqb&#10;ZeiWJz/3eBmqWckTEQt5hkcAANvPshoAAAAAAAAAAADVWVYDAAAAAABgYvzg794tQ7d87McfLUM1&#10;c3kiYjXP8AgAYPtZVgMAAAAAAAAAAKA6y2oAAAAAAAAAzKSUDuQZDAYX8rTHAADbxrIaAAAAAAAA&#10;AAAA1VlWAwAAAAAAAMba5w7+TBl2Rkrp6TwRcTRPewwA8NAsqwEAAAAAAAAAAFCdZTUAAAAAAAAm&#10;xjf++EYZYEes5ImIhTzDIwCAB2dZDQAAAAAAAAAAgOosqwEAAAAAAABwN3N5ImI1z/AIAODBWVYD&#10;AAAAAAAAAACgOstqAAAAAAAAwFj6zBc/VYbdlVI6kGcwGFzI0x4DANw3y2oAAAAAAAAAAABUZ1kN&#10;AAAAAAAAGEt75x4tw3hIKT2dJyIO52mPAQDumWU1AAAAAAAAAAAAqrOsBgAAAAAAAMD9WM0TEfN5&#10;hkcAAB/NshoAAAAAAAAAAADVWVYDAAAAAABgYnz9yutlgF01105pWMsHAAD3wrIaAAAAAAAAAAAA&#10;1VlWAwAAAAAAAMbSJ5+YK8PYOpRnMBiczDM8AgD4YJbVAAAAAAAAAAAAqM6yGgAAAAAAADCWPvkz&#10;j5VhvKWUvponIg7maY8BAH6EZTUAAAAAAAAAAACqs6wGAAAAAAAAwEOLiJV25vO0xwAA77OsBgAA&#10;AAAAAAAAQHWW1QAAAAAAAAB4aCmlA3kiYjlPewwA8D7LagAAAAAAAAAAAFRnWQ0AAAAAAACAbZNS&#10;ejpPRBzN0x4DAFhWAwAAAAAAAAAAoD7LagAAAAAAAADUsJInIubzDI8AgC6zrAYAAAAAAAAAAEB1&#10;ltUAAAAAAAAAqGGundV2AICOs6wGAAAAAAAAAABAdZbVAAAAAAAAAKjpUJ7BYHAyz/AIAOgiy2oA&#10;AAAAAAAAAABUZ1kNAAAAAACAsffK1TfK0C2f+Om5MkyHlNJynog4mKc9BgA6xLIaAAAAAAAAAAAA&#10;1VlWAwAAAAAAAMbSx3/qsTJMjVyTNxcRK3mGRwBAl1hWAwAAAAAAAAAAoDrLagAAAAAAAADsmJTS&#10;gTwRsZynPQYAOsCyGgAAAAAAAAAAANVZVgMAAAAAAABgN5zJExGHRzM8BgCmlWU1AAAAAAAAAAAA&#10;qrOsBgAAAAAAAMCuiYiV22Y+T/tHAMCUsawGAAAAAAAAAABAdZbVAAAAAAAAANg1KaX+aCJiOU/7&#10;RwDAlLGsBgAAAAAAAAAAQHWW1QAAAAAAAICx9M7fvVuG7kgpPZ0nIg7naY8BgClhWQ0AAAAAAAAA&#10;AIDqLKsBAAAAAAAw9p747CfK0C2vv/JmGTppNU9EzOcZHgEAk86yGgAAAAAAAAAAANVZVgMAAAAA&#10;AGDsfWzfo2WAzpjLExEreYZHAMCks6wGAAAAAAAAAABAdZbVAAAAAAAAABhLKaUjeSLiaJ72GACY&#10;UJbVAAAAAAAAAAAAqM6yGgAAAAAAAADjbiVPRMznGR4BAJPGshoAAAAAAAAAAADVWVYDAAAAAAAA&#10;YNzN5YmI3K6WW9YAgAlkWQ0AAAAAAAAAAIDqLKsBAAAAAAAAMBFSSkfyRMTRPO0xADAhLKsBAAAA&#10;AAAAAABQnWU1AAAAAAAAACbNSp6ImM8zPAIAxp1lNQAAAAAAAAAAAKqzrAYAAAAAAACMpR+8/W4Z&#10;uIu5PBGR29VyyxoAMAEsqwEAAAAAAAAAAFCdZTUAAAAAAABgLF3/xptl4IOklI7kiYijedpjAGBM&#10;WVYDAAAAAAAAAACgOstqAAAAAAAATIzPfPFTZQDusJInIubzDI8AgHFjWQ0AAAAAAAAAAIDqLKsB&#10;AAAAAAAwMfbOPVoG4A5zeSIit6vlljUAYAxZVgMAAAAAAAAAAKA6y2oAAAAAAAAATIWU0pE8EXE4&#10;T3sMAIwJy2oAAAAAAAAAAABUZ1kNAAAAAAAAGEtfv/J6GbhfEbHSznye9hgA2GWW1QAAAAAAAAAA&#10;AKjOshoAAAAAAAAAUyWl1M8TEct52mMAYJdZVgMAAAAAAAAAAKA6y2oAAAAAAABMjIWff7wMwL1I&#10;KT2dJyIO52mPAYBdYlkNAAAAAAAAAACA6iyrAQAAAAAAMDF+7LFHy9Atf/2t75aBBxURK3naWwBg&#10;l1hWAwAAAAAAAAAAoDrLagAAAAAAAMBY+8HmfywDDyql1M8TEct52mMAYIdZVgMAAAAAAAAAAKA6&#10;y2oAAAAAAAAAdMWZPBFxMM/wCADYKZbVAAAAAAAAAAAAqM6yGgAAAAAAABPj5/7TJ8rQLX/5ZzfK&#10;wDa60A4AsIMsqwEAAAAAAAAAAFCdZTUAAAAAAAAAuuZQnsFgcDLP8AgAqM2yGgAAAAAAAAAAANVZ&#10;VgMAAAAAAADG2nffeLsMbLeU0nKeiFjI0x4DAJVYVgMAAAAAAAAAAKA6y2oAAAAAAABMjCc++4ky&#10;dMt3b2yUgQrm8kTEhTzDIwCgFstqAAAAAAAAAAAAVGdZDQAAAAAAgInxsX2PlqFbbm28WwZqSSkd&#10;yRMRR/O0xwDANrOsBgAAAAAAAAAAQHWW1QAAAAAAAICx9trL3ykDtUXEhXbm87THAMA2sawGAAAA&#10;AAAAAABAdZbVAAAAAAAAmDhfOPxkGYDtlFLq54mI5TztMQCwTSyrAQAAAAAAAAAAUJ1lNQAAAAAA&#10;AGAivHL1jTJQW0rp6TwRcTBPewwAPCTLagAAAAAAAAAAAFRnWQ0AAAAAAICJ88kn5srQLe/83btl&#10;YAddaAcA2AaW1QAAAAAAAAAAAKjOshoAAAAAAAAT55M/81gZuuX1V94sAzvoUJ7BYHAyz/AIAHhQ&#10;ltUAAAAAAAAAAACozrIaAAAAAAAAE+fHfvzRMnTLD95+twzstJTScp6ImM/THgMA98myGgAAAAAA&#10;AAAAANVZVgMAAAAAAGDiPPG5x8vQLde/8WYZ2AVz7VxoBwB4AJbVAAAAAAAAAAAAqM6yGgAAAAAA&#10;ADARXrv2nTKwi47niYjDeYZHAMC9sqwGAAAAAAAAAABAdZbVAAAAAAAAmDifO/gzZeiWW99/twzs&#10;toi4kKe9BQDukWU1AAAAAAAAAAAAqrOsBgAAAAAAAEyUV66+UQZ2S0rpQJ7BYHAyT3sMAHwEy2oA&#10;AAAAAAAAAABUZ1kNAAAAAACAifWFw0+WoVve+tu3y8BuSykt54mI+TztMQDwASyrAQAAAAAAAAAA&#10;UJ1lNQAAAAAAAGCifO9vNsrAGJhr50I7AMCHsKwGAAAAAAAAAABAdZbVAAAAAAAAmFg//4tPlKFb&#10;vvHHN8rAGDmeJyIO5xkeAQB3sqwGAAAAAAAAAABAdZbVAAAAAAAAmFg/9uOPlqFb3lzfKAPjJiIu&#10;5GlvAYA7WFYDAAAAAAAAAACgOstqAAAAAAAATKwnPvd4Gbrlzdc2yryz+W4ZGBcppQN5BoPByTzt&#10;MQDQsqwGAAAAAAAAAABAdZbVAAAAAAAAmFgf/8kfL0M33fjW98rAuEkpLeeJiPk87TEAdJ5lNQAA&#10;AAAAAAAAAKqzrAYAAAAAAMDE+vhPPlaGbrrxyptlYAzN5YmI3K62PDwCACyrAQAAAAAAAAAAUJ1l&#10;NQAAAAAAACbeZ774qTJ0y/pffLcMjKuU0tN5IuJgnvYYADrLshoAAAAAAAAAAADVWVYDAAAAAABg&#10;4j3+5GNl6JbrX3+zDEyAC+0AQKdZVgMAAAAAAAAAAKA6y2oAAAAAAABMvP7nHy9Dt7z28nfKvLP5&#10;bhkYY4fyRMTRPMMjAOgey2oAAAAAAAAAAABUZ1kNAAAAAACAifeJn54rQzfd+Nb3ysC4i4gLedpb&#10;AOgcy2oAAAAAAAAAAABUZ1kNAAAAAACAiffxn3qsDN30l392owyMu5RSP09ELOdpjwGgMyyrAQAA&#10;AAAAAAAAUJ1lNQAAAAAAACbe5w7+TBm6af2bb5aBCXIyT0TM5xkeAcD0s6wGAAAAAAAAAABAdZbV&#10;AAAAAAAAmBqPf2auDN3y9T94vQxMkPwXVZ4L7QBAJ1hWAwAAAAAAAAAAoDrLagAAAAAAAEyNz/yD&#10;x8vQLbe+/26Zt779dhmYIMfzRMTBPMMjAJheltUAAAAAAAAAAACozrIaAAAAAAAAU6P/+cfL0E2v&#10;vPxGGZhAF9oBgKlmWQ0AAAAAAAAAAIDqLKsBAAAAAAAwNZ783ONl6KZv/vsbZWACHcoTEUfzDI8A&#10;YPpYVgMAAAAAAAAAAKA6y2oAAAAAAABMjU//7CfK0E1//m9eLwOTKiIu5GlvAWDqWFYDAAAAAAAA&#10;AACgOstqAAAAAAAATI2P/+RjZfb+xKNl6JY3X9so89a33y4Dkyal1M8zGAxO5mmPAWBqWFYDAAAA&#10;AAAAAACgOstqAAAAAAAATJ3PHPhUGbrplZffKAOTKqW0nCci5vO0xwAw8SyrAQAAAAAAAAAAUJ1l&#10;NQAAAAAAAKbOz//iE2Xopm/++xtlYILNtXOyHQCYCpbVAAAAAAAAAAAAqM6yGgAAAAAAAFPnyc89&#10;XoZu+vN/83oZmAJn8kTEQp7hEQD/Pzt3H6xled+Lfl2PzjBuGF7GLXoGIyyjnGOjx8VpmmhTK5qO&#10;GdxJrJ2DmqQmaKI9x93xSLUmNtGiJvUlpjEea/cOykZJPQKdGkgiIxMFQo2aJpvFSGI3ogsIzCAc&#10;hpeBctaMep91/55nWVReF+ta63me+/OZua7v/bsAJ2F0/fWbL63LshoAAAAAAAAAAADZWVYDAAAA&#10;AACg7Zx65n+MQzVt7dkVZ/uW3XGgDcxqHABoaZbVAAAAAAAAAAAAyM6yGgAAAAAAAG3nxFNGxxk5&#10;bkQcqqn7Z6/HgTbwpfIURdFVnvoTALQey2oAAAAAAAAAAABkZ1kNAAAAAACAttV57slxqKZXf/Hb&#10;ONBGHmwcAGhJltUAAAAAAAAAAADIzrIaAAAAAAAAbet3zvtQHKrp5UWvxYE2cmF5iqKYWp76EwC0&#10;DstqAAAAAAAAAAAAZGdZDQAAAAAAgLb1P//uh+JQbatXvhEH2sisxgGAlmJZDQAAAAAAAAAAgOws&#10;qwEAAAAAANC2PnTGf4xDtf3rL38bB9rIheUpimJGeepPAND8LKsBAAAAAAAAAACQXSr6NL4BAAAA&#10;AACgLd1xxQ8ie1a9GUm1jO8cE/mdpV+JhHZRFMWGMmu12qR4AIAmp1kNAAAAAAAAAACA7CyrAQAA&#10;AAAA0PY+cv6H4lBNW3t2xdm0blscaBcppYnlKYpiRnkazwDQtCyrAQAAAAAAAAAAkJ1lNQAAAAAA&#10;ANreaf/L+DhU2//475viQLspimJW44wtT+MZAJqOZTUAAAAAAAAAAACys6wGAAAAAABA25s8ZUIc&#10;qm3FP/46DrSblNLE8vR93tQ4ANCULKsBAAAAAAAAAACQXSr6NL4BAAAAAACgrd18yaORW3t2RVJN&#10;D668LvLEU0ZHQhvp/+E2qbxSSjtjAoAmoVkNAAAAAAAAAACA7CyrAQAAAAAAUBkf+YPT4lBt3T97&#10;PQ60oTGNc1PjAEBTsawGAAAAAAAAAABAdpbVAAAAAAAAqIyzfu9Dcai2Ff/46zjQxqJZrSiKseWp&#10;PwHA8LOsBgAAAAAAAAAAQHaW1QAAAAAAAKiMyVMmxKHaela9GWf7lt1xoA2NKU9RFLPKU38CgOFn&#10;WQ0AAAAAAAAAAIDsLKsBAAAAAABQGSeeMjrO+M4xcai27p+9HgfaVUrp/ypPURSTytN4BoBhY1kN&#10;AAAAAAAAAACA7CyrAQAAAAAAUDkf+YPT4lBtK/7x13GgAmY1DgAMK8tqAAAAAAAAAAAAZJeKPo1v&#10;AAAAAAAAqITVK9+IfODapyOptgdXXhd54imjI6GNdZZXSml9TAAwxDSrAQAAAAAAAAAAkJ1lNQAA&#10;AAAAACpn8pQJcaDU/bPX40AFzGocABgWltUAAAAAAAAAAADILhV9Gt8AAAAAAABQKXdc8YPInlVv&#10;RlJN4zvHRH5n6VcioQI6yyultD4mABgimtUAAAAAAAAAAADIzrIaAAAAAAAAlfV7nzojDtW2tWdX&#10;nE3rtsWBCpjVOAAwpCyrAQAAAAAAAAAAkF0q+jS+AQAAAAAAoFL6W7Rum/ZEJNV20dXnRF57xyWR&#10;UAGd5ZVSWh8TAGSmWQ0AAAAAAAAAAIDsNKsBAAAAAABQef/Hxx6O3LujN5JqGjluROR/+cWfR0IF&#10;PF5eKaUZMQFAZprVAAAAAAAAAAAAyM6yGgAAAAAAAJX3sU9PjkO1lc165XlxyatxoAK+VJ6iKCaV&#10;p/4EAPlYVgMAAAAAAAAAACA7y2oAAAAAAABU3lm/96E4UPrZP62JAxUyq3EAICvLagAAAAAAAAAA&#10;AGSXij6NbwAAAAAAAKikfXt6I6+f8nAklB5ceV3kiaeMjoQK6CyvlNL6mABgkGlWAwAAAAAAAAAA&#10;IDvLagAAAAAAAFTeCaNGxDl76mlxoPTzn/wmDlTIrMYBgCwsqwEAAAAAAAAAAJBdKvo0vgEAAAAA&#10;AKDSnluwKnLu15+PpNpGjhsR+V9+8eeRUCGd5ZVSWh8TAAwSzWoAAAAAAAAAAABkZ1kNAAAAAAAA&#10;Grr+8MNxoLR3R2+cF5e8GgcqZFbjAMCgsqwGAAAAAAAAAABAdqno0/gGAAAAAAAA+txxxQ8ie1a9&#10;GUm1nT31tMivzp4eCRXSWV4ppfUxAcAx0qwGAAAAAAAAAABAdpbVAAAAAAAA4H1+71NnxIHSmuUb&#10;42xaty0OVMisxgGAQWFZDQAAAAAAAAAAgOxS0afxDQAAAAAAAPTpb8+6bdoTkVC66OpzIq+945JI&#10;qJDO8koprY8JAAZIsxoAAAAAAAAAAADZaVYDAAAAAACAg7j5kkcjt/bsioTS91f9eeQJo0ZEQrsr&#10;iuJ7ZdZqtZviAQAGSLMaAAAAAAAAAAAA2VlWAwAAAAAAgIP42LQz48D+fjp/VRyoipTSjPIURTG2&#10;PI1nADhqltUAAAAAAAAAAADILhV9Gt8AAAAAAADAfjat2xZ527QnIqE0vnNM5HeWfiUSKuTO8kop&#10;zYoJAI6SZjUAAAAAAAAAAACy06wGAAAAAAAAh3HzJY9Gbu3ZFQmlGx66NPL8aWdFQgX0/xCcVF4p&#10;pZ0xAcAR0qwGAAAAAAAAAABAdpbVAAAAAAAA4DA+Nu3MOLC/f/zuC3GgQsY0zk2NAwBHxbIaAAAA&#10;AAAAAAAA2aWiT+MbAAAAAAAAOIDtW3ZH3nTB7EjY3+0Lr4qc3DUhEipgV3mllMbGBABHSLMaAAAA&#10;AAAAAAAA2VlWAwAAAAAAgMM48ZTRcTqnnBwH9vf03/08DlTImPIURTGjPPUnADg8y2oAAAAAAAAA&#10;AABkl4o+jW8AAAAAAADgEJ5bsCpy7tefj4T93b7wqsjJXRMiod0VRbGhzFqtNikeAOAwNKsBAAAA&#10;AAAAAACQnWY1AAAAAAAAOELbt+yOvOmC2ZGwv7Onnhb51dnTI6FCrimvlNLcmADgIDSrAQAAAAAA&#10;AAAAkJ1mNQAAAAAAADhKD9+yOPLlRa9Fwv5uX3hV5OSuCZHQ7oqiWF1mrVbrigcAOAjNagAAAAAA&#10;AAAAAGRnWQ0AAAAAAACO0u9+8sw4cCBP/93P40BVpJTOLU9RFFPL03gGgA+wrAYAAAAAAAAAAEB2&#10;qejT+AYAAAAAAACOwL49vZEzL54duXdHfYb93b7wqsjJXRMioQJWlFdKSbsaAAekWQ0AAAAAAAAA&#10;AIDsNKsBAAAAAADAAM25a2nksnmvRML+zp56WuRXZ0+PhAqZUl4ppe6YAKBBsxoAAAAAAAAAAADZ&#10;aVYDAAAAAACAAVrbvTny7ulPRcKB3L7wqsjJXRMioQIeL6+U0oyYAKBBsxoAAAAAAAAAAADZaVYD&#10;AAAAAACAY3TzJY9Gbu3ZFQn7O3vqaZFfnT09Eiqks7xSSutjAqDyNKsBAAAAAAAAAACQnWY1AAAA&#10;AAAAOEbPLVgVOffrz0fCgdy+8KrIyV0TIqHdFUXxvTJrtdpN8QBA5WlWAwAAAAAAAAAAIDvNagAA&#10;AAAAAHCM9u3pjbx+ysORcCBnTz0t8quzp0dCBexq5KTySintjAmAytKsBgAAAAAAAAAAQHaa1QAA&#10;AAAAAGCQzLlraeSyea9EwoHc8NClkedPOysS2l1RFDPLrNVqD8YDAJWlWQ0AAAAAAAAAAIDsNKsB&#10;AAAAAADAIFnbvTny7ulPRcKBjO8cE/mdpV+JhHZXFMWGMmu12qR4AKCyNKsBAAAAAAAAAACQnWY1&#10;AAAAAAAAGGQ3X/Jo5NaeXZFwIDO+dXHkJ6+YEgkVcE15pZTmxgRA5WhWAwAAAAAAAAAAIDvNagAA&#10;AAAAADDInluwKnLu15+PhAMZOW5E5Hefvy7yhFH1GdrYivJKKU2NCYDK0awGAAAAAAAAAABAdprV&#10;AAAAAAAAYJDt29Mbef2UhyPhUK742iciP/Pl8yKhAi4qr5TS8pgAqAzNagAAAAAAAAAAAGSnWQ0A&#10;AAAAAAAymXPX0shl816JhEN5cOV1kSeeMjoS2tjj5ZVSmhETAJWhWQ0AAAAAAAAAAIDsNKsBAAAA&#10;AABAJpvWbYu8bdoTkXAoZ089LfKrs6dHQgV0lldKaX1MALQ9zWoAAAAAAAAAAABkp1kNAAAAAAAA&#10;MrvvuoWRa5ZvjIRDuX3hVZGTuyZEQhu7s7xSSrNiAqDtaVYDAAAAAAAAAAAgO81qAAAAAAAAkNmL&#10;S16NfOTGZyLhUMZ3jon8ztKvREIb21VeKaWxMQHQ9jSrAQAAAAAAAAAAkJ1mNQAAAAAAABgiN1/y&#10;aOTWnigTgkO64mufiPzMl8+LhDZ2TXmllObGBEDb0qwGAAAAAAAAAABAdprVAAAAAAAAYIg8t2BV&#10;5NyvPx8JhzJy3IjIby3+YuSJp4yOhHZTFMXqMmu1Wlc8ANC2NKsBAAAAAAAAAACQnWY1AAAAAAAA&#10;GCL79vRGzrx4duTeHfUZDuXjl50Z+ecPfDYS2thF5ZVSWh4TAG1HsxoAAAAAAAAAAADZaVYDAAAA&#10;AACAITb/uysif/zILyPhSNwy5/LIcy84PRLa0OPllVKaERMAbUezGgAAAAAAAAAAANlpVgMAAAAA&#10;AIAhtn3L7sibLpgdCUdifOeYyG/+09WRJ4waEQltqLO8UkrrYwKgbWhWAwAAAAAAAAAAIDvNagAA&#10;AAAAADBM5ty1NHLZvFci4Uh8+oaPRl4588JIaEN3lldKaVZMALQNzWoAAAAAAAAAAABkp1kNAAAA&#10;AAAAhsn2Lbsjb7pgdiQcjdsXXhU5uWtCJLSLoig2lFmr1SbFAwBtQ7MaAAAAAAAAAAAA2WlWAwAA&#10;AAAAgGH28C2LI19e9FokHInxnWMiv7P0K5HQhq4pr5TS3JgAaHma1QAAAAAAAAAAAMhOsxoAAAAA&#10;AAAMs7XdmyPvnv5UJByNK772icjPfPm8SGgjK8orpTQ1JgBanmY1AAAAAAAAAAAAstOsBgAAAAAA&#10;AE3ivusWRq5ZvjESjsY9S74YeeoZJ0VCG+ksr5TS+pgAaFma1QAAAAAAAAAAAMhOsxoAAAAAAAA0&#10;ibXdmyPvnv5UJByNziknR9614E8joY08Xl4ppRkxAdCyNKsBAAAAAAAAAACQnWY1AAAAAAAAaDL3&#10;Xbcwcs3yjZFwND59w0cjr5x5YSS0gV2NnFReKaWdMQHQcjSrAQAAAAAAAAAAkJ1mNQAAAAAAAGgy&#10;a7s3R949/alIGIjbF14VOblrQiS0gWvKK6U0NyYAWo5mNQAAAAAAAAAAALLTrAYAAAAAAABN6r7r&#10;FkauWb4xEo7G+M4xkd/8p6sjTxg1IhJaVVEUq8us1Wpd8QBAy9GsBgAAAAAAAAAAQHaa1QAAAAAA&#10;AKBJre3eHHn39KciYSAuuvqcyGvvuCQS2sCU8kopdccEQMvQrAYAAAAAAAAAAEB2mtUAAAAAAACg&#10;yd133cLINcs3RsJA3DLn8shzLzg9ElrY4+WVUpoREwAtQ7MaAAAAAAAAAAAA2WlWAwAAAAAAgCa3&#10;tntz5N3Tn4qEgRg5bkTktxZ/MfLEU0ZHQgva1chJ5ZVS2hkTAE1PsxoAAAAAAAAAAADZaVYDAAAA&#10;AACAFnHfdQsj1yzfGAkD0Tnl5Mi7FvxpJLSwa8orpTQ3JgCanmY1AAAAAAAAAAAAstOsBgAAAAAA&#10;AC1ibffmyLunPxUJx+LTN3w08sqZF0ZCqymKYnWZtVqtKx4AaHqa1QAAAAAAAAAAAMhOsxoAAAAA&#10;AAC0mDl3LY1cNu+VSDgWt8y5PPLcC06PhBY0pbxSSt0xAdC0NKsBAAAAAAAAAACQnWY1AAAAAAAA&#10;aDHbt+yOvOmC2ZFwLEaOGxH5rcVfjDzxlNGR0EIeL6+U0oyYAGhamtUAAAAAAAAAAADITrMaAAAA&#10;AAAAtKg5dy2NXDbvlUg4Fp1TTo68a8GfRkIL2VVeKaWxMQHQtDSrAQAAAAAAAAAAkJ1mNQAAAAAA&#10;AGhR+/b0Rs68eHbk3h31GY7Fp2/4aOSVMy+MhBZyTXmllObGBEDT0awGAAAAAAAAAABAdprVAAAA&#10;AAAAoMX96LGXIhfc+0IkDIYbHro08vxpZ0VCC1hRXimlqTEB0HQ0qwEAAAAAAAAAAJCdZjUAAAAA&#10;AABocfv29EbOvHh25N4d9RmOxchxIyK/8eSVkaeecVIktIDO8koprY8JgKahWQ0AAAAAAAAAAIDs&#10;NKsBAAAAAABAm3hxyauRj9z4TCQMhvGdYyK/+U9XR54wqt64Bk3szvJKKc2KCYCmoVkNAAAAAAAA&#10;AACA7DSrAQAAAAAAQJu544ofRPasejMSBsPZU0+L/Ors6ZHQrIqi2FBmrVabFA8ANA3NagAAAAAA&#10;AAAAAGSnWQ0AAAAAAADazNruzZF3T38qEgbTRVefE3ntHZdEQhO7qLxSSstjAmDYaVYDAAAAAAAA&#10;AAAgO81qAAAAAAAA0KYevmVx5MuLXouEwXTDQ5dGnj/trEhoQo+XV0ppRkwADDvNagAAAAAAAAAA&#10;AGSnWQ0AAAAAAADa1PYtuyNvumB2JORw+8KrIid3TYiEJjSuvFJKO2MCYNhoVgMAAAAAAAAAACA7&#10;zWoAAAAAAADQ5n702EuRC+59IRIG08hxIyK/8eSVkaeecVIkNJFryiulNDcmAIaNZjUAAAAAAAAA&#10;AACy06wGAAAAAAAAbW7fnt7Ib/zJvMitPbsiYTB1Tjk58rY50yNPGFVvXIMmsKK8UkpTYwJg2GhW&#10;AwAAAAAAAAAAIDvNagAAAAAAAFARq1e+EfnAtU9HQg4a1mhineWVUlofEwBDTrMaAAAAAAAAAAAA&#10;2WlWAwAAAAAAgIq577qFkWuWb4yEHC66+pzIa++4JBKawJ3llVKaFRMAQ06zGgAAAAAAAAAAANlp&#10;VgMAAAAAAICK2b5ld+RNF8yOhJw0rNEsiqLYUGatVpsUDwAMOc1qAAAAAAAAAAAAZKdZDQAAAAAA&#10;ACrqR4+9FLng3hciIacZ37o48pNXTImEYRT/EqaUumMCYMhoVgMAAAAAAAAAACA7zWoAAAAAAABQ&#10;cTdf8mjk1p5dkZDTDQ9dGnn+tLMiYRg8Xl4ppRkxATBkNKsBAAAAAAAAAACQnWY1AAAAAAAAqLi1&#10;3Zsj757+VCQMBQ1rDKOokUwpjY0JgCGjWQ0AAAAAAAAAAIDsNKsBAAAAAAAAYc5dSyOXzXslEobC&#10;PUu+2Pjq6Dj1jJMaXzAkLi+vlNIPYwIgO81qAAAAAAAAAAAAZKdZDQAAAAAAAAj79vRGzrx4duTe&#10;HfUZcho5bkTjq6PjG09eGalhjSHyeHmllGbEBEB2mtUAAAAAAAAAAADITrMaAAAAAAAA8B6rV74R&#10;+cC1T0fCUOlvWdOwxhAbV14ppZ0xAZCNZjUAAAAAAAAAAACy06wGAAAAAAAAHNDDtyyOfHnRa5Ew&#10;VDSsMcSuKa+U0tyYAMhGsxoAAAAAAAAAAADZaVYDAAAAAAAADmjfnt7ImRfPjty7oz7DUNGwxlAo&#10;imJRmbVa7Y/jAYBsNKsBAAAAAAAAAACQnWY1AAAAAAAA4JBWr3wj8oFrn46EoaZhjSEyrrxSSjtj&#10;AmDQaVYDAAAAAAAAAAAgO81qAAAAAAAAwBF5+JbFkS8vei0ShpqGNXIqimJmmbVa7cF4AGDQaVYD&#10;AAAAAAAAAAAgO81qAAAAAAAAwBHZt6c3cubFsyP37qjPMNQ0rJFDURSry6zVal3xAMCg06wGAAAA&#10;AAAAAABAdprVAAAAAAAAgKOyeuUbkQ9c+3QkDBcNa2TSWV4ppfUxATBoNKsBAAAAAAAAAACQnWY1&#10;AAAAAAAAYEAevmVx5MuLXouE4aJhjcFUFMXMMmu12oPxAMCg0awGAAAAAAAAAABAdprVAAAAAAAA&#10;gAHZt6c3cubFsyP37qjPMFw0rDEYiqJYXWatVuuKBwAGjWY1AAAAAAAAAAAAstOsBgAAAAAAAByT&#10;td2bI++e/lQkNIsbHro08vxpZ0XCUeosr5TS+pgAOGaa1QAAAAAAAAAAAMhOsxoAAAAAAAAwKOZ/&#10;d0Xkjx/5ZSQ0Cw1rDERRFDPLrNVqD8YDAMdMsxoAAAAAAAAAAADZaVYDAAAAAAAABsW+Pb2R91y7&#10;MLJn1ZuR0CxmfOviyE9eMSUSDqUoitVl1mq1rngA4JhpVgMAAAAAAAAAACA7zWoAAAAAAADAoNq0&#10;blvkbdOeiIRmc9HV50Ree8clkXAYneWVUlofEwADplkNAAAAAAAAAACA7DSrAQAAAAAAAFk8t2BV&#10;5NyvPx8Jzaa/Ye1zf3Fh5AmjRkTC/oqimFlmrVZ7MB4AGDDNagAAAAAAAAAAAGSnWQ0AAAAAAADI&#10;6uFbFke+vOi1SGg2nVNOjrxtzvRIDWvsryiK1WXWarWueABgwDSrAQAAAAAAAAAAkJ1mNQAAAAAA&#10;ACCrfXt6I7/xJ/Mit/bsioRm09+wdv3ffCry1DNOioSGzvJKKa2PCYCjplkNAAAAAAAAAACA7DSr&#10;AQAAAAAAAENibffmyLunPxUJzWrkuBGR33jyykgNa5SKophZZq1WezAeADhqmtUAAAAAAAAAAADI&#10;TrMaAAAAAAAAMKR+9NhLkQvufSESmt0ND10aef60syKppqIoVpdZq9W64gGAo6ZZDQAAAAAAAAAA&#10;gOw0qwEAAAAAAADD4uFbFke+vOi1SGh2n77ho5FXzrwwksrqLK+U0vqYADhimtUAAAAAAAAAAADI&#10;TrMaAAAAAAAAMCz27emN/MafzIvc2rMrEprd2VNPi7zxu5+NPGHUiEiqoSiKmWXWarUH4wGAI6ZZ&#10;DQAAAAAAAAAAgOw0qwEAAAAAAADDatO6bZG3TXsiElrF+M4xkTMfuSzy1DNOiqTtrSivlNLUmAA4&#10;YprVAAAAAAAAAAAAyE6zGgAAAAAAANAUXlzyauQjNz4TCa1i5LgRkV+685OR5087K5K2N668Uko7&#10;YwLgsDSrAQAAAAAAAAAAkJ1mNQAAAAAAAKCpzLlraeSyea9EQqv59A0fjbxy5oWRtK1ryiulNDcm&#10;AA5LsxoAAAAAAAAAAADZaVYDAAAAAAAAmtIdV/wgsmfVm5HQajqnnBx525zpkSeMGhFJeyiKYlGZ&#10;tVrtj+MBgMPSrAYAAAAAAAAAAEB2mtUAAAAAAACAprR9y+7Ir3/2ici9O3ojodWMHFdvVPuL718e&#10;OblrQiTtIfVpfAJwGJrVAAAAAAAAAAAAyE6zGgAAAAAAANDUNq3bFnnbtHrDGrS6K772icjPfPm8&#10;SFpeVOallH4YEwAHpVkNAAAAAAAAAACA7DSrAQAAAAAAAC3hxSWvRj5y4zOR0OrOnnpa5Ffu/lTk&#10;iaeMjqTlPF5eKaUZMQFwUJrVAAAAAAAAAAAAyE6zGgAAAAAAANBS5ty1NHLZvFciodWNHDci8v/8&#10;zqWR515weiQtY1d5pZTGxgTAQWlWAwAAAAAAAAAAIDvNagAAAAAAAEBLuu+6hZFrlm+MhHZx0dXn&#10;RH7uLy6MPGFUvXmNpjelvFJK3TEB8AGa1QAAAAAAAAAAAMhOsxoAAAAAAADQkvbt6Y2859p6w1rP&#10;qjcjoV2M7xwT+Wf3T4uc3DUhkuZUFMX3yqzVajfFAwAfoFkNAAAAAAAAAACA7DSrAQAAAAAAAC1t&#10;07ptkd/8/PzIvTvqjWvQbq742iciP/Pl8yJpLkVRbCizVqtNigcAPkCzGgAAAAAAAAAAANlpVgMA&#10;AAAAAADaQn/D2m3TnoiEdtU55eTI6//mU5GnnnFSJE2js7xSSutjAuBdmtUAAAAAAAAAAADITrMa&#10;AAAAAAAA0FZeXPJq5CM3PhMJ7e6Kr30i8jNfPi+S4VUUxcwya7Xag/EAwLs0qwEAAAAAAAAAAJCd&#10;ZjUAAAAAAACgLf3osZciF9z7QiS0u84pJ0de/zefijz1jJMiGXIryiulNDUmAN6lWQ0AAAAAAAAA&#10;AIDsNKsBAAAAAAAAbW3OXUsjl817JRKq4tM3fDTys9edF3nCqBGRDJlx5ZVS2hkTAJrVAAAAAAAA&#10;AAAAyE+zGgAAAAAAAFAJ9123MHLN8o2RUBXjO8dE/tn90yInd02IJLvLyyul9MOYANCsBgAAAAAA&#10;AAAAQH6a1QAAAAAAAIBK2LenN/Kea+sNaz2r3oyEqvn4ZWdGfu6WqZEnnjI6kkH3eHmllGbEBIBm&#10;NQAAAAAAAAAAAPLTrAYAAAAAAABUioY1qBs5bkTk9Fs+EfnJK6ZEMjiKothQZq1WmxQPAGhWAwAA&#10;AAAAAAAAID/NagAAAAAAAEAlbVq3LfKbn58fuXdHvXENqmp855jIP7t/WuTkrgmRHLOorEspdccE&#10;UGGa1QAAAAAAAAAAAMhOsxoAAAAAAABQaRrW4MA+ftmZkZ+7ZWrkiaeMjuSo3VleKaVZMQFUmGY1&#10;AAAAAAAAAAAAstOsBgAAAAAAANBHwxoc2hVf+0TkH105JfKEUSMiOawV5ZVSqlfUAVSYZjUAAAAA&#10;AAAAAACy06wGAAAAAAAAsJ/VK9+IfODapyOB9xo5rt6o9qU7Pxl5/rSzIjmsceWVUtoZE0AFaVYD&#10;AAAAAAAAAAAgO81qAAAAAAAAAAfw4pJXIx+58ZlI4MDGd46J/LP7p0VO7poQyQdcXl4ppR/GBFBB&#10;mtUAAAAAAAAAAADITrMaAAAAAAAAwCFoWIOjc/bU0yIv/8+/H6lp7V2Pl1dKaUZMABWkWQ0AAAAA&#10;AAAAAIDsNKsBAAAAAAAAHAENazAw/U1rX/jq1MhTzzgpsmqKothQZq1WmxQPABWkWQ0AAAAAAAAA&#10;AIDsNKsBAAAAAAAAHAUNa3BsLrr6nMjLrj8v8sRTRkdWyJTySil1xwRQIZrVAAAAAAAAAAAAyE6z&#10;GgAAAAAAAMAAaFiDwVG1prWiKGaWWavVHowHgArRrAYAAAAAAAAAAEB2mtUAAAAAAAAAjoGGNRhc&#10;/U1rf/DZj0RO7poQ2S6KolhUZq1W++N4AKgQzWoAAAAAAAAAAABkp1kNAAAAAAAAYBBoWIM8zp56&#10;WuTl//n3I9ulaS31aXwCVIZmNQAAAAAAAAAAALLTrAYAAAAAAAAwiDSsQV79TWt/+CdnR54/7azI&#10;FnRReaWUlscEUAGa1QAAAAAAAAAAAMhOsxoAAAAAAABABhrWYGiM7xwTeelXfjfy9y/9ncgTRo2I&#10;bGJ3lldKaVZMAG3usol/PVazGgAAAAAAAAAAANlpVgMAAAAAAADISMMaDK2R4+qNahd97pzIP/rc&#10;lMgTTxkd2SyKolhdZq1W64oHgDbz+Yn313++Hd9xUxm1VPuSZjUAAAAAAAAAAACy06wGAAAAAAAA&#10;MAQ0rMHw+vhlZ0ZecNnZkedecHpkExhXXimlnTEBtKjPn37/jDL7fp7154Vl7k+zGgAAAAAAAAAA&#10;ANlpVgMAAAAAAAAYQhrWoDmM7xwTOfXKetPa7/+n34k88ZTRkUPo8vJKKf0wJoAmd+XEeyaVedzx&#10;x99UZuro6G9Sq/9gPQTNagAAAAAAAAAAAGSnWQ0AAAAAAABgGKxe+Ubk399cb1jbu6M3EhheH7/s&#10;zMgLLqs3rp17wemRuRRF8b0ya7VaNBQBNJvPn35/f3Naf15Y5kBoVgMAAAAAAAAAACA7zWoAAAAA&#10;AAAAw2jTum2R3/z8/EgNa9BcxneOifzYtHrj2h99bkrkiaeMjjxWRVGsLrNWq3XFA8Aw+fzE++s/&#10;h47viKbH1JH+ODKl+g/CQaBZDQAAAAAAAAAAgOw0qwEAAAAAAAA0AQ1r0Fo6p5wceeH//pHIrj/8&#10;cOQxNK51lldKaX1MAJlcOfGeSWUef9xx0ZzWkRpNaqk2MeaMNKsBAAAAAAAAAACQnWY1AAAAAAAA&#10;gCbS37D2/b96NrJn1ZuRQGv4+GVnRv7uJ+vZdcHpkSeMGhF5CNeUV0ppbkwAx+iDDWppRj3SuTEP&#10;A81qAAAAAAAAAAAAZKdZDQAAAAAAAKAJ7dvTG3nPtQsjNaxBazuCxrXHyys1mo8AjlQzNqgdjGY1&#10;AAAAAAAAAAAAstOsBgAAAAAAANDE+hvWHpq5OHLN8o2RQHvob1z78P/6P+0o8/E7nvvfypy/4bb1&#10;ZQL0a6UGtYPRrAYAAAAAAAAAAEB2mtUAAAAAAAAAWsicu5ZGLpv3SiTQnoqiWB3Z0bE8Ht4q5pbx&#10;5IZbu2MG2tYXPvztqWX2/fcfDWqpo6hnqk0ss5VpVgMAAAAAAAAAACA7zWoAAAAAAAAALehHj70U&#10;ueDeFyKBaiiKYldkR/HD+kO9ee3tt9+OnL/htvVlAs3ryon3TCrzuOOOiwa11JGiOa3voz6nNCbm&#10;NqRZDQAAAAAAAAAAgOw0qwEAAAAAAAC0sBeXvBr5yI3PRALVVhTF6siOeuNa0fFO5L+99W+Rizbc&#10;ubNMIJ/LJv712DL/w/H/4T3NaamjvzmtNrHMKtKsBgAAAAAAAAAAQHaa1QAAAAAAAADawNruzZF/&#10;e/3TkXt39EYC7E/zGhy7KyfeM6nM4447LprSOlLqini3OS2dWyYfpFkNAAAAAAAAAACA7DSrAQAA&#10;AAAAALSRTeu2RX7/r56N7Fn1ZiTAkSiKdzZENprXUtHRHfPb9fnJDbfGDO3sCx/+dr0xrSiiMa3v&#10;v4RGg1p9Tqk2MWaOmmY1AAAAAAAAAAAAstOsBgAAAAAAANCG9u3pjbzn2oWRGtaAwVQUxYrIjnrz&#10;Wt9DZEppfZn/8PpfRhMbNJP3N6YVqaPelNaRGo1p6dwyyUezGgAAAAAAAAAAANlpVgMAAAAAAACo&#10;gDl3LY1cNu+VSIChUBTF6vpHRzSudaR6E9s7He/Um9jeqjexPbnh1npDGxyFz0+8v96Qdnwxqcxa&#10;Ry3mvn/f6pk64l1jWvPQrAYAAAAAAAAAAEB2mtUAAAAAAAAAKuTFJa9GPnLjM5EAzeTdJraOjp2N&#10;XB53UdTnlKKB7a233opGtvkbbqs3ttHS+hvS0vFpbDwURaMZrTF3dEytR71BLaXaxBhpOZrVAAAA&#10;AAAAAAAAyE6zGgAAAAAAAEAFre3eHPm31z8duXdHbyRAKyqKYlfjM5rXOopGM1tqzA3vdLwTc62j&#10;1t/cFv7h9b+sN7hxVL7w4W83Gs/q+v5+owmt7++33oz2797z+/rUm9RSGhMTlaFZDQAAAAAAAAAA&#10;gOw0qwEAAAAAAABU2PYtuyO/d+PiyJ5Vb0YCEI1tKxqfB3O0jWxZG9wO0Wx2QEVHR/z+1Gg6O4D6&#10;r6d0bkxwjDSrAQAAAAAAAAAAkJ1mNQAAAAAAAAA69u3pjfx//rZeIrRs3iuRAACDRbMaAAAAAAAA&#10;AAAA2WlWAwAAAAAAAOADXlzyauQjNz4TCQBwrDSrAQAAAAAAAAAAkJ1mNQAAAAAAAAAOatO6bZHf&#10;vWFR5NaeXZEAAEdLsxoAAAAAAAAAAADZaVYDAAAAAAAA4LD27emNfGjm4sg1yzdGAgAcKc1qAAAA&#10;AAAAAAAAZKdZDQAAAAAAAICj9qPHXopccO8LkQAAh6NZDQAAAAAAAAAAgOw0qwEAAAAAAAAwYGu7&#10;N0f+7fVPR+7d0RsJAPB+mtUAAAAAAAAAAADITrMaAAAAAAAAAMds3556o9pDMxdHrlm+MRIAoJ9m&#10;NQAAAAAAAAAAALLTrAYAAAAAAADAoHtuwarIuV9/PhIAQLMaAAAAAAAAAAAA2WlWAwAAAAAAACCb&#10;Teu2RX7/r56N7Fn1ZiQAUD2a1QAAAAAAAAAAAMhOsxoAAAAAAAAA2e3b0xu5ePZLkT9+5JeRAEB1&#10;aFYDAAAAAAAAAAAgO81qAAAAAAAAAAy51SvfiPz7m5+JLO3dUW9fAwDak2Y1AAAAAAAAAAAAstOs&#10;BgAAAAAAAMCw2bfn39vUHpv1bOTLi16LBADai2Y1AAAAAAAAAAAAstOsBgAAAAAAAEBTeXHJq5GP&#10;//VzkXt3/Hv7GgDQujSrAQAAAAAAAAAAkJ1mNQAAAAAAAACa0vYtuyMfvf3ZyDXLN0YCAK1JsxoA&#10;AAAAAAAAAADZaVYDAAAAAAAAoCU8t2BV5MIHXojcu6M3EgBoDZrVAAAAAAAAAAAAyE6zGgAAAAAA&#10;AAAtZfuW3ZGP3v5s5JrlGyMBgOamWQ0AAAAAAAAAAIDsNKsBAAAAAAAA0NJWr3wj8u9vfiZy747e&#10;SACguWhWAwAAAAAAAAAAIDvNagAAAAAAAAC0hX176o1qj816NvLlRa9FAgDNQbMaAAAAAAAAAAAA&#10;2WlWAwAAAAAAAKAtre3eHPlfb10SubVnVyQAMDw0qwEAAAAAAAAAAJCdZjUAAAAAAAAA2tq+Pb2R&#10;P52/KnLBvS9EAgBDS7MaAAAAAAAAAAAA2WlWAwAAAAAAAKBStm/ZHfno7c9Grlm+MRIAyEuzGgAA&#10;AAAAAAAAANlpVgMAAAAAAACg0lavfCPyibufj9zasysSABhcmtUAAAAAAAAAAADITrMaAAAAAAAA&#10;APTZt6c38qfzV0UuuPeFSABgcGhWAwAAAAAAAAAAIDvNagAAAAAAAABwANu37I589PZnI9cs3xgJ&#10;AAyMZjUAAAAAAAAAAACy06wGAAAAAAAAAEdgbffmyP9665LIrT27IgGAI6NZDQAAAAAAAAAAgOw0&#10;qwEAAAAAAADAADy3YFXkwgdeiNy7ozcSADgwzWoAAAAAAAAAAABkp1kNAAAAAAAAAI7Bvj31RrWf&#10;zq83rS24t960BgC8l2Y1AAAAAAAAAAAAstOsBgAAAAAAAACDaPuW3ZGLvv9S5LJ5r0QCQNVpVgMA&#10;AAAAAAAAACA7zWoAAAAAAAAAkFF/09qjtz8buWb5xkgAqBrNagAAAAAAAAAAAGSnWQ0AAAAAAAAA&#10;htDa7s2RT//dzyM1rQFQFZrVAAAAAAAAAAAAyE6zGgAAAAAAAAAMI01rAFSFZjUAAAAAAAAAAACy&#10;06wGAAAAAAAAAE1E0xoA7UqzGgAAAAAAAAAAANlpVgMAAAAAAACAJqZpDYB2oVkNAAAAAAAAAACA&#10;7DSrAQAAAAAAAEAL0bQGQKvSrAYAAAAAAAAAAEB2mtUAAAAAAAAAoIVpWgOgVWhWAwAAAAAAAAAA&#10;IDvNagAAAAAAAADQRvqb1v558a8jl817JRIAhptmNQAAAAAAAAAAALLTrAYAAAAAAAAAbWz7lt2R&#10;i77/UuQvfrw2cu+O3kgAGCqa1QAAAAAAAAAAAMhOsxoAAAAAAAAAVMi+PfVGtZ/OXxW5fP6ayK09&#10;uyIBIBfNagAAAAAAAAAAAGSnWQ0AAAAAAAAA6HhxyauRS/7bryJ7Vr0ZCQCDRbMaAAAAAAAAAAAA&#10;2WlWAwAAAAAAAAA+YG335sh/XvzryGXzXokEgIHSrAYAAAAAAAAAAEB2mtUAAAAAAAAAgMPavmV3&#10;5M9/8pvI5fPXRG7t2RUJAIejWQ0AAAAAAAAAAIDsNKsBAAAAAAAAAAO2euUbkSsX1ZvWXl70WiQA&#10;vJ9mNQAAAAAAAAAAALLTrAYAAAAAAAAADJrtW3ZH/vwnv4lcPr/euLa1Z1ckANWlWQ0AAAAAAAAA&#10;AIDsNKsBAAAAAAAAANmtXvlG5K+WrYtcNu+VSACqQ7MaAAAAAAAAAAAA2WlWAwAAAAAAAACG3L49&#10;vZHdjca1Jf/tV5E9q96MBKD9aFYDAAAAAAAAAAAgO81qAAAAAAAAAEDT2L5ld+TPf/KbyOXz10Ru&#10;7dkVCUDr0qwGAAAAAAAAAABAdprVAAAAAAAAAICmt2ndtsgXflRvXPvFktciNa4BtA7NagAAAAAA&#10;AAAAAGSnWQ0AAAAAAAAAaFka1wBaQ1G8s0GzGgAAAAAAAAAAANlpVgMAAAAAAAAA2o7GNYDhURTF&#10;6siOjuXx8FYxt4wnN9zarVkNAAAAAAAAAACA7DSrAQAAAAAAAACV0d+4tmrF65H/8uy6yJ5Vb0YC&#10;cGT6G9T6PqI57a233/5hmfM33La+zAPRrAYAAAAAAAAAAEB2mtUAAAAAAAAAgMrbvmV35NpVmyN/&#10;9dxrkS8vqidA1RRFsav+0bG8HkU0p+19e2/kog137izzaGhWAwAAAAAAAAAAIDvNagAAAAAAAAAA&#10;h7F65RuR//rL30b++sV69qx6MxKgVRVFsTqyo96gljo6ojntH17/y5gHk2Y1AAAAAAAAAAAAstOs&#10;BgAAAAAAAAAwQNu37I5cu2pz5Kv/Um9c+8WP10bu3dEbCTBciuKdDZGN5rS+j8i9b++NBrVFG+7c&#10;WeZQ0KwGAAAAAAAAAABAdprVAAAAAAAAAAAy2bRuW+T/+O+bIl/9Rb15bc3PNkZqXgOO1cGa095+&#10;++3I+RtuW19mM9CsBgAAAAAAAAAAQHaa1QAAAAAAAAAAhsn7m9c2/Gt9/vU/15vXtvbsigSqq5Wa&#10;0w5HsxoAAAAAAAAAAADZaVYDAAAAAAAAAGhS27fsjtz02v8b+a+//G3k+t9sjVyzvN7ABrSuoihW&#10;ND6jKe2djne6y/y3t/4t5kUb7txZZjvQrAYAAAAAAAAAAEB2mtUAAAAAAAAAAFrcpnXbIn/baGB7&#10;9V/qDWzbfrsrUgMbDL3+xrSioyOa0voe6vl2fX5yw631uUI0qwEAAAAAAAAAAJCdZjUAAAAAAAAA&#10;gIrob2Bb+H//831l/uonr/9/8dDRMbWRXeWVUhoTE/CuonhnQ/0rra9nx/LyeqfjnWhIS2/V36vY&#10;mHakNKsBAAAAAAAAAACQnWY1AAAAAAAAAICKKYpiZpm1Wu3BeHifyyb+9dgyRx0/KprW+v5AZJHS&#10;pDJTo4GtjyY2WtbBmtL6fmFnZErRkLbnrT2RizbcWX9nwDSrAQAAAAAAAAAAkJ1mNQAAAAAAAACA&#10;6rmzvFJKs2IaJF/48LenlvlOxzvRzFbrqNUb2TqKRiNbvZmt76U+p9rEGOEYvL8hrejoiCa01NER&#10;TWh9/z7W57fqv/7khltjZuhpVgMAAAAAAAAAACA7zWoAAAAAAAAAANWzorxSStGENtyunHhPNK0d&#10;f/zxkUXR37zW38T2rvf979XQ1sre34i2n+WNDP3NaLWOWjSlvfXWW/H752+47f1/jianWQ0AAAAA&#10;AAAAAIDsNKsBAAAAAAAAAFRPUzWrDbYvfPjbB/7/VRRdkSmNjWwoOjpiTh0d9V8/uPj1vr+3MTG1&#10;maIodjU+o8nsYPr+vuLX+/6+ounsXUVRn1N6z58v3qq/P7nh1kP+c2l/mtUAAAAAAAAAAADITrMa&#10;AAAAAAAAAEBFpT6NTzI6aNNbZv/w+l8ub3xCU9CsBgAAAAAAAAAAQHaa1QAAAAAAAAAAqmtceaWU&#10;dsYEkJFmNQAAAAAAAAAAALKzrAYAAAAAAAAAUF1djQOQnWU1AAAAAAAAAAAAsrOsBgAAAAAAAABQ&#10;XWMbByA7y2oAAAAAAAAAAABkZ1kNAAAAAAAAAKC6uhoHIDvLagAAAAAAAAAAAGRnWQ0AAAAAAAAA&#10;oLomNQ5AdpbVAAAAAAAAAAAAyM6yGgAAAAAAAABAdWlWA4aMZTUAAAAAAAAAAACys6wGAAAAAAAA&#10;AFBRRVFMKk9jBMjKshoAAAAAAAAAAADZpaJP4xsAAAAAAAAAgApKfRqfANloVgMAAAAAAAAAACA7&#10;y2oAAAAAAAAAABVXFMWk8jRGgCwsqwEAAAAAAAAAAJCdZTUAAAAAAAAAAMpWNc1qQFaW1QAAAAAA&#10;AAAAAMjOshoAAAAAAAAAAGMbByAby2oAAAAAAAAAAABkZ1kNAAAAAAAAAICuxgHIxrIaAAAAAAAA&#10;AAAA2VlWAwAAAAAAAACouKIoxpanMQJkYVkNAAAAAAAAAACA7CyrAQAAAAAAAABUXEqpqzyNESAL&#10;y2oAAAAAAAAAAABkZ1kNAAAAAAAAAACA7CyrAQAAAAAAAAAAkF0q+jS+AQAAAAAAAACosNSn8Qkw&#10;6DSrAQAAAAAAAAAAkJ1lNQAAAAAAAAAAALKzrAYAAAAAAAAAAEB2ltUAAAAAAAAAAAhFUXSVpzEC&#10;DCrLagAAAAAAAAAAAGRnWQ0AAAAAAAAAgH5jGwdg0FlWAwAAAAAAAAAAIDvLagAAAAAAAAAA9NOs&#10;BmRjWQ0AAAAAAAAAAIDsLKsBAAAAAAAAANCvq3EABp1lNQAAAAAAAAAAALKzrAYAAAAAAAAAAEB2&#10;ltUAAAAAAAAAAADIzrIaAAAAAAAAAAD9pjYOwKCzrAYAAAAAAAAAAEB2ltUAAAAAAAAAAADIzrIa&#10;AAAAAAAAAAAA2VlWAwAAAAAAAAAgFEUxqTyNEWBQWVYDAAAAAAAAAAAgu1T0aXwDAAAAAAAAAEBH&#10;6tP4BBg0mtUAAAAAAAAAAADIzrIaAAAAAAAAAAAA2VlWAwAAAAAAAAAAIDvLagAAAAAAAAAAvEdR&#10;FF3laYwAg8KyGgAAAAAAAAAAANlZVgMAAAAAAAAA4P3GNg7AoLGsBgAAAAAAAAAAQHaW1QAAAAAA&#10;AAAAAMjOshoAAAAAAAAAAADZWVYDAAAAAAAAAOD9pjYOwKCxrAYAAAAAAAAAAEB2ltUAAAAAAAAA&#10;AADIzrIaAAAAAAAAAAAA2VlWAwAAAAAAAADgPYqiGFuexggwKCyrAQAAAAAAAAAAkJ1lNQAAAAAA&#10;AAAA3iOl1FWexggwKCyrAQAAAAAAAAAAkJ1lNQAAAAAAAAAAALKzrAYAAAAAAAAAAEB2ltUAAAAA&#10;AAAAAADIzrIaAAAAAAAAAAAA2aWiT+MbAAAAAAAAAADelfo0PgGOmWY1AAAAAAAAAAAAsrOsBgAA&#10;AAAAAAAAQHaW1QAAAAAAAAAAAMjOshoAAAAAAAAAAADZWVYDAAAAAAAAAAAgO8tqAAAAAAAAAAAc&#10;UFEUU8vTGAGOiWU1AAAAAAAAAAAAsrOsBgAAAAAAAAAAQHaW1QAAAAAAAAAAAMjOshoAAAAAAAAA&#10;AADZWVYDAAAAAAAAAAAgO8tqAAAAAAAAAAAczKTGAThmltUAAAAAAAAAAADIzrIaAAAAAAAAAAAH&#10;o1kNGDSW1QAAAAAAAAAAAMjOshoAAAAAAAAAAADZWVYDAAAAAAAAAAAgO8tqAAAAAAAAAAAAZGdZ&#10;DQAAAAAAAAAAgOwsqwEAAAAAAAAAcEBFUXSVpzECHBPLagAAAAAAAAAAAGRnWQ0AAAAAAAAAgANK&#10;KY0tT2MEOCaW1QAAAAAAAAAAAMjOshoAAAAAAAAAAADZWVYDAAAAAAAAAAAgO8tqAAAAAAAAAAAA&#10;ZGdZDQAAAAAAAAAAgOxS0afxDQAAAAAAAAAA+9tVXimlsTEBHAPNagAAAAAAAAAAAGSnWQ0AAAAA&#10;AAAAgENKfRqfAAOmWQ0AAAAAAAAAAIDsLKsBAAAAAAAAAACQnWU1AAAAAAAAAAAAsrOsBgAAAAAA&#10;AAAAQHaW1QAAAAAAAAAAAMjOshoAAAAAAAAAAADZWVYDAAAAAAAAAAAgO8tqAAAAAAAAAAAcUlEU&#10;U8vTGAEGxLIaAAAAAAAAAAAA2VlWAwAAAAAAAAAAIDvLagAAAAAAAAAAAGRnWQ0AAAAAAAAAAIDs&#10;LKsBAAAAAAAAAACQnWU1AAAAAAAAAAAAsrOsBgAAAAAAAAAAQHaW1QAAAAAAAAAAAMjOshoAAAAA&#10;AAAAAADZWVYDAAAAAAAAAOCQiqLoKk9jBBgQy2oAAAAAAAAAAABkZ1kNAAAAAAAAAIBDSimNLU9j&#10;BBgQy2oAAAAAAAAAAABkZ1kNAAAAAAAAAACA7CyrAQAAAAAAAAAAkJ1lNQAAAAAAAAAAALKzrAYA&#10;AAAAAAAAAEB2ltUAAAAAAAAAAADIzrIaAAAAAAAAAAAA2VlWAwAAAAAAAAAAIDvLagAAAAAAAAAA&#10;AGRnWQ0AAAAAAAAAgMOZ1DgAA2ZZDQAAAAAAAAAAgOwsqwEAAAAAAAAAcDia1YBjZlkNAAAAAAAA&#10;AACA7CyrAQAAAAAAAAAAkJ1lNQAAAAAAAAAAALKzrAYAAAAAAAAAAEB2ltUAAAAAAAAAAADIzrIa&#10;AAAAAAAAAAAA2VlWAwAAAAAAAAAAIDvLagAAAAAAAAAAAGRnWQ0AAAAAAAAAAIDsLKsBAAAAAAAA&#10;AACQnWU1AAAAAAAAAAAAsrOsBgAAAAAAAAAAQHaW1QAAAAAAAAAAAMjOshoAAAAAAAAAAADZWVYD&#10;AAAAAAAAAAAgO8tqAAAAAAAAAAAcUlEUk8rTGAEGxLIaAAAAAAAAAAAA2aWiT+MbAAAAAAAAAAAO&#10;KvVpfAIcNc1qAAAAAAAAAAAAZGdZDQAAAAAAAAAAgOwsqwEAAAAAAAAAAJCdZTUAAAAAAAAAAACy&#10;s6wGAAAAAAAAAABAdpbVAAAAAAAAAAAAyM6yGgAAAAAAAAAAANlZVgMAAAAAAAAAACA7y2oAAAAA&#10;AAAAAABkZ1kNAAAAAAAAAACA7CyrAQAAAAAAAAAAkJ1lNQAAAAAAAAAAALKzrAYAAAAAAAAAAEB2&#10;ltUAAAAAAAAAAADIzrIaAAAAAAAAAAAA2VlWAwAAAAAAAAAAIDvLagAAAAAAAAAAAGRnWQ0AAAAA&#10;AAAAAIDsLKsBAAAAAAAAAACQnWU1AAAAAAAAAAAAsrOsBgAAAAAAAAAAQHaW1QAAAAAAAAAAAMjO&#10;shoAAAAAAAAAAADZWVYDAAAAAAAAAAAgO8tqAAAAAAAAAAAAZGdZDQAAAAAAAAAAgOwsqwEAAAAA&#10;AAAAAJCdZTUAAAAAAAAAAACys6wGAAAAAAAAAABAdpbVAAAAAAAAAAAAyM6yGgAAAAAAAAAAANlZ&#10;VgMAAAAAAAAAACA7y2oAAAAAAAAAAABkZ1kNAAAAAAAAAACA7CyrAQAAAAAAAAAAkJ1lNQAAAAAA&#10;AAAAALKzrAYAAAAAAAAAAEB2ltUAAAAAAAAAAADIzrIaAAAAAAAAAAAA2VlWAwAAAAAAAAAAIDvL&#10;agAAAAAAAAAAAGRnWQ0AAAAAAAAAAIDsLKsBAAAAAAAAAACQnWU1AAAAAAAAAAAAsrOsBgAAAAAA&#10;AAAAQHaW1QAAAAAAAAAAAMjOshoAAAAAAAAAAADZWVYDAAAAAAAAAAAgO8tqAAAAAAAAAAAAZGdZ&#10;DQAAAAAAAAAAgOwsqwEAAAAAAAAAAJCdZTUAAAAAAAAAAACys6wGAAAAAAAAAABAdpbVAAAAAAAA&#10;AAAAyM6yGgAAAAAAAAAAANlZVgMAAAAAAAAA4JCKolhdnsYIMCCW1QAAAAAAAAAAAMjOshoAAAAA&#10;AAAAAIeUUtpZnsYIMCCW1QAAAAAAAAAAAMjOshoAAAAAAAAAAADZWVYDAAAAAAAAAAAgO8tqAAAA&#10;AAAAAAAAZGdZDQAAAAAAAAAAgOwsqwEAAAAAAAAAAJCdZTUAAAAAAAAAAACys6wGAAAAAAAAAABA&#10;dpbVAAAAAAAAAAAAyM6yGgAAAAAAAAAAANlZVgMAAAAAAAAAACA7y2oAAAAAAAAAAABkZ1kNAAAA&#10;AAAAAACA7CyrAQAAAAAAAAAAkJ1lNQAAAAAAAAAAALKzrAYAAAAAAAAAwCEVRdFdnsYIMCCW1QAA&#10;AAAAAAAAAMjOshoAAAAAAAAAAIeUUtpZnsYIMCCW1QAAAAAAAAAAAMjOshoAAAAAAAAAAADZWVYD&#10;AAAAAAAAAAAgO8tqAAAAAAAAAAAAZGdZDQAAAAAAAAAAgOwsqwEAAAAAAAAAAJCdZTUAAAAAAAAA&#10;AACys6wGAAAAAAAAAABAdpbVAAAAAAAAAAAAyM6yGgAAAAAAAADw/7NzN9ZRHknbgL/qCEwGcgYi&#10;A8gAZwAZrDOADLwZQAYiA5HBKAMpg1EE9U33296z9hob0NTo+bmuc7q6q2O4zw1/KzOP/cwV4IcI&#10;qwEAAAAAAAAAAFBOWA0AAAAAAAAAgL8VEYd+5grwQ4TVAAAAAAAAAAAAKCesBgAAAAAAAAAAQDlh&#10;NQAAAAAAAAAAAMoJqwEAAAAAAAAAAFBOWA0AAAAAAAAAAIBywmoAAAAAAAAAAACUE1YDAAAAAAAA&#10;AACgnLAaAAAAAAAAAAAA5YTVAAAAAAAAAAAAKBd5Mt8AAAAAAAAAAPA/4mQ+AX6YZjUAAAAAAAAA&#10;AADKCasBAAAAAAAAAABQTlgNAAAAAAAAAACAcsJqAAAAAAAAAAAAlBNWAwAAAAAAAAAAoJywGgAA&#10;AAAAAAAAAOWE1QAAAAAAAAAAACgnrAYAAAAAAAAAwF/KzId+5grwJMJqAAAAAAAAAAAAlBNWAwAA&#10;AAAAAADgL0XEfT9zBXgSYTUAAAAAAAAAAADKCasBAAAAAAAAAABQTlgNAAAAAAAAAACAcsJqAAAA&#10;AAAAAAAAlBNWAwAAAAAAAAAAoJywGgAAAAAAAAAAX3M/D8CTCasBAAAAAAAAAABQTlgNAAAAAAAA&#10;AICv0awGnI2wGgAAAAAAAAAAAOWE1QAAAAAAAAAAACgnrAYAAAAAAAAAAEA5YTUAAAAAAAAAAADK&#10;CasBAAAAAAAAAABQTlgNAAAAAAAAAICvOcwD8GTCagAAAAAAAAAAAJQTVgMAAAAAAAAA4GuO8wA8&#10;mbAaAAAAAAAAAAAA5YTVAAAAAAAAAAAAKCesBgAAAAAAAAAAQDlhNQAAAAAAAAAAvuY4D8CTCasB&#10;AAAAAAAAAABQLvJkvgEAAAAAAAAA4D/iZD4BnkyzGgAAAAAAAAAAAOWE1QAAAAAAAAAAACgnrAYA&#10;AAAAAAAAAEA5YTUAAAAAAAAAAADKCasBAAAAAAAAAABQTlgNAAAAAAAAAIA/+zIPwNkIqwEAAAAA&#10;AAAAAFBOWA0AAAAAAAAAAIBywmoAAAAAAAAAAACUE1YDAAAAAAAAAACgnLAaAAAAAAAAAAAA5YTV&#10;AAAAAAAAAAD4s9t5AM5GWA0AAAAAAAAAAIBywmoAAAAAAAAAAACUE1YDAAAAAAAAAACgnLAaAAAA&#10;AAAAAAB/kJnHfuYKcBbCagAAAAAAAAAAAJQTVgMAAAAAAAAA4A8i4tDPXAHOQlgNAAAAAAAAAACA&#10;csJqAAAAAAAAAAAAlBNWAwAAAAAAAAAAoJywGgAAAAAAAAAAf3Y/D8DZCKsBAAAAAAAAAABQLvJk&#10;vgEAAAAAAAAA4P/FyXwCnI1mNQAAAAAAAAAAAMoJqwEAAAAAAAAAAFBOWA0AAAAAAAAAAIBywmoA&#10;AAAAAAAAAAyZedfPXAHOSlgNAAAAAAAAAACAcsJqAAAAAAAAAAAMEXHsZ64AZyWsBgAAAAAAAAAA&#10;QDlhNQAAAAAAAAAAhsw89jNXgLMSVgMAAAAAAAAAAKCcsBoAAAAAAAAAAENEHPqZK8BZCasBAAAA&#10;AAAAAABQTlgNAAAAAAAAAACAcsJqAAAAAAAAAAAAlBNWAwAAAAAAAADgd4d5AM5OWA0AAAAAAAAA&#10;AIBywmoAAAAAAAAAAPzuOA/A2QmrAQAAAAAAAAAAUE5YDQAAAAAAAACA393PA3B2wmoAAAAAAAAA&#10;AACUizyZbwAAAAAAAAAAdixO5hPg7DSrAQAAAAAAAAAAUE5YDQAAAAAAAACAx3kAygirAQAAAAAA&#10;AAAAUE5YDQAAAAAAAACAwzwAZYTVAAAAAAAAAAAAKCesBgAAAAAAAAAAQDlhNQAAAAAAAAAAAMoJ&#10;qwEAAAAAAAAAcDsPQBlhNQAAAAAAAAAAAMoJqwEAAAAAAAAAAFBOWA0AAAAAAAAAAIBywmoAAAAA&#10;AAAAANzOA1BGWA0AAAAAAAAAAIBywmoAAAAAAAAAAACUE1YDAAAAAAAAAACgXOTJfAMAAAAAAAAA&#10;sE8v+oiI49gACmhWAwAAAAAAAAAAoJxmNQAAAAAAAACAnYuT+QQoo1kNAAAAAAAAAACAcsJqAAAA&#10;AAAAAAA7lZl3/cwVoJSwGgAAAAAAAAAAAOWE1QAAAAAAAAAAdioijv3MFaCUsBoAAAAAAAAAAADl&#10;hNUAAAAAAAAAAHYqMw/9zBWglLAaAAAAAAAAAAAA5YTVAAAAAAAAAAB2KiKO/cwVoJSwGgAAAAAA&#10;AAAAAOWE1QAAAAAAAAAA9uswD0A5YTUAAAAAAAAAAADKCasBAAAAAAAAAOzXcR6AcsJqAAAAAAAA&#10;AAAAlIs8mW8AAAAAAAAAAHYkTuYToJxmNQAAAAAAAAAAAMoJqwEAAAAAAAAA7M/jPAAXI6wGAAAA&#10;AAAAAABAOWE1AAAAAAAAAID9OcwDcDHCagAAAAAAAAAAAJQTVgMAAAAAAAAA2JnMPPYzV4CLEFYD&#10;AAAAAAAAAACgnLAaAAAAAAAAAMDORMShn7kCXISwGgAAAAAAAAAAAOWE1QAAAAAAAAAA9ud+HoCL&#10;EVYDAAAAAAAAAACgnLAaAAAAAAAAAMD+aFYDLk5YDQAAAAAAAAAAgHKRJ/MNAAAAAAAAAMA+vOgj&#10;Io5jA7gAzWoAAAAAAAAAAACU06wGAAAAAAAAALAzcTKfABejWQ0AAAAAAAAAAIBywmoAAAAAAAAA&#10;APvxZR6AixNWAwAAAAAAAAAAoJywGgAAAAAAAADAftzPA3BxwmoAAAAAAAAAAACUE1YDAAAAAAAA&#10;ANgPzWrAsxFWAwAAAAAAAAAAoJywGgAAAAAAAADAfhzmAbg4YTUAAAAAAAAAAADKCasBAAAAAAAA&#10;AOzHcR6AixNWAwAAAAAAAAAAoFzkyXwDAAAAAAAAALBhcTKfABenWQ0AAAAAAAAAAIBywmoAAAAA&#10;AAAAABuXmQ/9zBXgWQirAQAAAAAAAAAAUE5YDQAAAAAAAABg4yLivp+5AjwLYTUAAAAAAAAAAADK&#10;CasBAAAAAAAAAGzf7TwAz0ZYDQAAAAAAAAAAgHLCagAAAAAAAAAA23c/D8CzEVYDAAAAAAAAAACg&#10;nLAaAAAAAAAAAMD2aVYDnp2wGgAAAAAAAAAAAOUiT+YbAAAAAAAAAIBtetFHRBzHBvAMNKsBAAAA&#10;AAAAAABQTrMaAAAAAAAAAMB2PfYRET+NDeAZaVYDAAAAAAAAAACgnLAaAAAAAAAAAMB2HeYBeHbC&#10;agAAAAAAAAAAAJQTVgMAAAAAAAAA2K7beQCenbAaAAAAAAAAAAAA5YTVAAAAAAAAAAC2634egGcn&#10;rAYAAAAAAAAAAEA5YTUAAAAAAAAAgO3SrAYshrAaAAAAAAAAAAAA5SJP5hsAAAAAAAAAgA2Jk/kE&#10;eHaa1QAAAAAAAAAAACgnrAYAAAAAAAAAsDGZ+dDPXAEWQVgNAAAAAAAAAACAcsJqAAAAAAAAAADb&#10;c5gHYDGE1QAAAAAAAAAAACgnrAYAAAAAAAAAsDERcehnrgCLIKwGAAAAAAAAAABAOWE1AAAAAAAA&#10;AIDt6a1qmtWARRFWAwAAAAAAAAAAoJywGgAAAAAAAADA9tzPA7AYwmoAAAAAAAAAAACUizyZbwAA&#10;AAAAAAAANiBO5hNgMTSrAQAAAAAAAAAAUE5YDQAAAAAAAABgO77MA7A4wmoAAAAAAAAAAACUE1YD&#10;AAAAAAAAANiIzDz0M1eARRFWAwAAAAAAAAAAoJywGgAAAAAAAADAdtzPA7A4wmoAAAAAAAAAAACU&#10;E1YDAAAAAAAAANiIiDj0M1eARRFWAwAAAAAAAAAAoFzkyXwDAAAAAAAAALBicTKfAIujWQ0AAAAA&#10;AAAAAIBywmoAAAAAAAAAACuXmXf9zBVgkYTVAAAAAAAAAAAAKCesBgAAAAAAAACwchFx6GeuAIsk&#10;rAYAAAAAAAAAAEA5YTUAAAAAAAAAgJXLzEM/cwVYJGE1AAAAAAAAAAAAygmrAQAAAAAAAACsXEQc&#10;+pkrwCIJqwEAAAAAAAAAAFAu8mS+AQAAAAAAAABYoTiZT4DF0qwGAAAAAAAAAABAOWE1AAAAAAAA&#10;AICVysy7fuYKsGjCagAAAAAAAAAAAJQTVgMAAAAAAAAAWKmIOPQzV4BFE1YDAAAAAAAAAACgnLAa&#10;AAAAAAAAAMBKZeahn7kCLJqwGgAAAAAAAAAAAOWE1QAAAAAAAAAAVioiDv3MFWDRhNUAAAAAAAAA&#10;AAAoF3ky3wAAAAAAAAAArEiczCfA4mlWAwAAAAAAAAAAoJywGgAAAAAAAADAymTmXT9zBVgFYTUA&#10;AAAAAAAAAADKCasBAAAAAAAAAKxMRBz6mSvAKgirAQAAAAAAAAAAUE5YDQAAAAAAAABgfW7nAVgN&#10;YTUAAAAAAAAAAADKCasBAAAAAAAAAKzPYR6A1RBWAwAAAAAAAAAAoFzkyXwDAAAAAAAAALACcTKf&#10;AKuhWQ0AAAAAAAAAAIBywmoAAAAAAAAAAOvxZR6A1RFWAwAAAAAAAAAAoJywGgAAAAAAAADAetzO&#10;A7A6wmoAAAAAAAAAAACUE1YDAAAAAAAAAFiPwzwAqyOsBgAAAAAAAAAAQLnIk/kGAAAAAAAAAGDZ&#10;XvQREcexAayIZjUAAAAAAAAAAADKaVYDAAAAAAAAAFi4zHzod2vtanwArJBmNQAAAAAAAAAAAMoJ&#10;qwEAAAAAAAAALFxE3PYzV4BVElYDAAAAAAAAAACgnLAaAAAAAAAAAMDCZeahn7kCrJKwGgAAAAAA&#10;AAAAAOUiT+YbAAAAAAAAAIBletlHRGhXA1ZLsxoAAAAAAAAAAADlNKsBAAAAAAAAACzXYx8R8dPY&#10;AFZMsxoAAAAAAAAAAADlhNUAAAAAAAAAAJbrMA/A6gmrAQAAAAAAAAAAUE5YDQAAAAAAAABguW7n&#10;AVg9YTUAAAAAAAAAAADKCasBAAAAAAAAACyXZjVgM4TVAAAAAAAAAAAAKBd5Mt8AAAAAAAAAACxI&#10;nMwnwOppVgMAAAAAAAAAAKCcsBoAAAAAAAAAwPJ8mQdgM4TVAAAAAAAAAAAAKCesBgAAAAAAAACw&#10;PLfzAGyGsBoAAAAAAAAAAADlhNUAAAAAAAAAAJbnMA/AZgirAQAAAAAAAAAAUC7yZL4BAAAAAAAA&#10;AFiGF31ExHFsABugWQ0AAAAAAAAAAIBymtUAAAAAAAAAABYiM+/63Vq7Hh8AG6JZDQAAAAAAAAAA&#10;gHLCagAAAAAAAAAAy3E7D8DmCKsBAAAAAAAAAABQTlgNAAAAAAAAAGAhIuK2n7kCbIqwGgAAAAAA&#10;AAAAAOUiT+YbAAAAAAAAAIDn9aKPiDiODWBDNKsBAAAAAAAAAABQTrMaAAAAAAAAAMAzy8y7frfW&#10;rscHwAZpVgMAAAAAAAAAAKCcsBoAAAAAAAAAwPO7nQdgs4TVAAAAAAAAAAAAKCesBgAAAAAAAADw&#10;zCLitp+5AmySsBoAAAAAAAAAAADlIk/mGwAAAAAAAACA5/Gij4g4jg1ggzSrAQAAAAAAAAAAUE6z&#10;GgAAAAAAAADAM8nMu3631q7HB8CGaVYDAAAAAAAAAACgnLAaAAAAAAAAAMAziYibfuYKsGnCagAA&#10;AAAAAAAAAJQTVgMAAAAAAAAAeD638wBsnrAaAAAAAAAAAAAA5SJP5hsAAAAAAAAAgAuKk/kE2DzN&#10;agAAAAAAAAAAAJQTVgMAAAAAAAAAuLwv8wDshrAaAAAAAAAAAAAA5YTVAAAAAAAAAAAuLDNv+pkr&#10;wC4IqwEAAAAAAAAAAFAu8mS+AQAAAAAAAAC4jJd9RMRhbAA7oFkNAAAAAAAAAACAcprVAAAAAAAA&#10;AAAu57GPiPhpbAA7olkNAAAAAAAAAACAcsJqAAAAAAAAAACXczMPwO4IqwEAAAAAAAAAAFBOWA0A&#10;AAAAAAAA4HJu5wHYHWE1AAAAAAAAAAAAykWezDcAAAAAAAAAALV+7iMi7scGsCOa1QAAAAAAAAAA&#10;ACinWQ0AAAAAAAAAoFhm3vW7tXY9PgB2SLMaAAAAAAAAAAAA5YTVAAAAAAAAAADq3c4DsFvCagAA&#10;AAAAAAAAAJQTVgMAAAAAAAAAKBYRt/3MFWCXhNUAAAAAAAAAAAAoF3ky3wAAAAAAAAAAFIiT+QTY&#10;Lc1qAAAAAAAAAAAAlBNWAwAAAAAAAAAokpmf+5krwK4JqwEAAAAAAAAAAFBOWA0AAAAAAAAAoM7t&#10;PAC7J6wGAAAAAAAAAABAuciT+QYAAAAAAAAA4Lx+7iMi7scGsGOa1QAAAAAAAAAAACinWQ0AAAAA&#10;AAAA4Mwy86HfrbWr8QGAZjUAAAAAAAAAAADqCasBAAAAAAAAAJzfzTwATMJqAAAAAAAAAAAAlIs8&#10;mW8AAAAAAAAAAM7jdR8RcTs2ADSrAQAAAAAAAAAAUE+zGgAAAAAAAADA+Tz2ERE/jQ2A/9CsBgAA&#10;AAAAAAAAQDlhNQAAAAAAAACAM8nM237mCsB/EVYDAAAAAAAAAACgnLAaAAAAAAAAAMCZRMRNP3MF&#10;4L8IqwEAAAAAAAAAAFAu8mS+AQAAAAAAAAB4mhd9RMRxbAD8h2Y1AAAAAAAAAAAAymlWAwAAAAAA&#10;AAB4osy863dr7Xp8APA/NKsBAAAAAAAAAABQTlgNAAAAAAAAAODpPs4DwFcIqwEAAAAAAAAAAFAu&#10;8mS+AQAAAAAAAAD4MS/7iIjD2AD4H5rVAAAAAAAAAAAAKKdZDQAAAAAAAADgB2XmQ79ba1fjA4Cv&#10;0qwGAAAAAAAAAABAOWE1AAAAAAAAAIAfdzMPAP9AWA0AAAAAAAAAAIBykSfzDQAAAAAAAADA93nd&#10;R0Tcjg2Ar9KsBgAAAAAAAAAAQDnNagAAAAAAAAAA3++xj4j4aWwA/CPNagAAAAAAAAAAAJQTVgMA&#10;AAAAAAAA+H438wDwjYTVAAAAAAAAAAAAKCesBgAAAAAAAADw/TSrAXwnYTUAAAAAAAAAAADKRZ7M&#10;NwAAAAAAAAAAf++xj4j4aWwAfDPNagAAAAAAAAAAAJQTVgMAAAAAAAAA+EaZedvPXAH4DsJqAAAA&#10;AAAAAAAAlBNWAwAAAAAAAAD4RhFx089cAfgOwmoAAAAAAAAAAACUizyZbwAAAAAAAAAA/t6LPiLi&#10;ODYAvplmNQAAAAAAAAAAAMppVgMAAAAAAAAA+AeZ+bnfrbU34wOA76ZZDQAAAAAAAAAAgHLCagAA&#10;AAAAAAAA/yAibvqZKwA/QFgNAAAAAAAAAACAcpEn8w0AAAAAAAAAwF970UdEHMcGwHfTrAYAAAAA&#10;AAAAAEA5zWoAAAAAAAAAAF+RmZ/73Vp7Mz4A+GGa1QAAAAAAAAAAACgnrAYAAAAAAAAA8BURcdPP&#10;XAF4AmE1AAAAAAAAAAAAykWezDcAAAAAAAAAAH/0oo+IOI4NgB+mWQ0AAAAAAAAAAIBymtUAAAAA&#10;AAAAAP4kMz/3u7X2ZnwA8GSa1QAAAAAAAAAAACgnrAYAAAAAAAAA8CcRcdPPXAE4A2E1AAAAAAAA&#10;AAAAykWezDcAAAAAAAAAAP/nRR8RcRwbAE+mWQ0AAAAAAAAAAIBymtUAAAAAAAAAAKbM/Nzv1tqb&#10;8QHA2WhWAwAAAAAAAAAAoJywGgAAAAAAAADAFBE3/cwVgDMSVgMAAAAAAAAAAKBc5Ml8AwAAAAAA&#10;AADs3Ys+IuI4NgDORrMaAAAAAAAAAAAA5TSrAQAAAAAAAAC7l5mf+91aezM+ADg7zWoAAAAAAAAA&#10;AACUE1YDAAAAAAAAAHYvIm76mSsABYTVAAAAAAAAAAAAKBd5Mt8AAAAAAAAAAHvzOO+rPiLiODYA&#10;zk6zGgAAAAAAAAAAAOU0qwEAAAAAAAAAe/apj4h4OzYAymhWAwAAAAAAAAAAoJywGgAAAAAAAACw&#10;ZzfzAFBMWA0AAAAAAAAAAIBykSfzDQAAAAAAAACwF499RMRPYwOgnGY1AAAAAAAAAAAAygmrAQAA&#10;AAAAAAB7dDMPABcirAYAAAAAAAAAAEC5yJP5BgAAAAAAAADYi5d9RMRhbACU06wGAAAAAAAAAABA&#10;Oc1qAAAAAAAAAMBuZOZDv1trV+MDgIvRrAYAAAAAAAAAAEA5YTUAAAAAAAAAYE9u5gHgwoTVAAAA&#10;AAAAAAAAKBd5Mt8AAAAAAAAAAFv3cx8RcT82AC5GsxoAAAAAAAAAAADlNKsBAAAAAAAAAJuXmXf9&#10;bq1djw8ALk6zGgAAAAAAAAAAAOU0qwEAAAAAAAAAe/Cuj4j4ODYALk6zGgAAAAAAAAAAAOU0qwEA&#10;AAAAAAAAe/Cij4g4jg2Ai9OsBgAAAAAAAAAAQDnNagAAAAAAAADAZmXm53631t6MDwCejWY1AAAA&#10;AAAAAAAAymlWAwAAAAAAAAC27Jc+IuJmbAA8G81qAAAAAAAAAAAAlNOsBgAAAAAAAABs0WMfEfHT&#10;2AB4dprVAAAAAAAAAAAAKCesBgAAAAAAAABsTmZ+7GeuACyAsBoAAAAAAAAAAADlIk/mGwAAAAAA&#10;AABgK172ERGHsQHw7DSrAQAAAAAAAAAAUE6zGgAAAAAAAACwGZl51+/W2vX4AGAxNKsBAAAAAAAA&#10;AABQTrMaAAAAAAAAALAl7/qIiI9jA2AxNKsBAAAAAAAAAABQTrMaAAAAAAAAALAlL/qIiOPYAFgM&#10;zWoAAAAAAAAAAACU06wGAAAAAAAAAGzBpz4i4u3YAFgczWoAAAAAAAAAAACU06wGAAAAAAAAAGzB&#10;6z4i4nZsACyOZjUAAAAAAAAAAADKaVYDAAAAAAAAAFYrMx/63Vq7Gh8ALJZmNQAAAAAAAAAAAMoJ&#10;qwEAAAAAAAAAqxURH/uZKwALJqwGAAAAAAAAAABAuciT+QYAAAAAAAAAWJuf+4iI+7EBsFia1QAA&#10;AAAAAAAAACinWQ0AAAAAAAAAWJ3M/Nzv1tqb8QHA4mlWAwAAAAAAAAAAoJxmNQAAAAAAAABgjX7p&#10;IyJuxgbA4mlWAwAAAAAAAAAAoJxmNQAAAAAAAABgNTLzod+ttavxAcBqaFYDAAAAAAAAAACgnLAa&#10;AAAAAAAAALAaEfGxn7kCsCLCagAAAAAAAAAAAJSLPJlvAAAAAAAAAICl+7mPiLgfGwCroVkNAAAA&#10;AAAAAACAcprVAAAAAAAAAIDFy8zP/W6tvRkfAKyOZjUAAAAAAAAAAADKaVYDAAAAAAAAANbglz4i&#10;4mZsAKyOZjUAAAAAAAAAAADKaVYDAAAAAAAAABYrMx/63Vq7Gh8ArJZmNQAAAAAAAAAAAMoJqwEA&#10;AAAAAAAAixURH/uZKwArJqwGAAAAAAAAAABAuciT+QYAAAAAAAAAWJoXfUTEcWwArJZmNQAAAAAA&#10;AAAAAMppVgMAAAAAAAAAluhTHxHxdmwArJ5mNQAAAAAAAAAAAMppVgMAAAAAAAAAluh1HxFxOzYA&#10;Vk+zGgAAAAAAAAAAAOU0qwEAAAAAAAAAi5GZD/1urV2NDwA2Q7MaAAAAAAAAAAAA5TSrAQAAAAAA&#10;AABL8q6PiPg4NgA2Q7MaAAAAAAAAAAAA5TSrAQAAAAAAAABL8Djvqz4i4jg2ADZDsxoAAAAAAAAA&#10;AADlNKsBAAAAAAAAAM8uM//d79bav8YHAJujWQ0AAAAAAAAAAIBymtUAAAAAAAAAgCX4uY+IuB8b&#10;AJujWQ0AAAAAAAAAAIBymtUAAAAAAAAAgOf0pY+IeDU2ADZLsxoAAAAAAAAAAADlNKsBAAAAAAAA&#10;AM/plz4i4mZsAGyWZjUAAAAAAAAAAADKaVYDAAAAAAAAAC4uMx/63Vq7Gh8AbJ5mNQAAAAAAAAAA&#10;AMppVgMAAAAAAAAAnsO7PiLi49gA2DzNagAAAAAAAAAAAJTTrAYAAAAAAAAAXNLjvK/6iIjj2ADY&#10;PM1qAAAAAAAAAAAAlNOsBgAAAAAAAABcTGb+u9+ttX+NDwB2Q7MaAAAAAAAAAAAA5TSrAQAAAAAA&#10;AACX9HMfEXE/NgB2Q7MaAAAAAAAAAAAA5TSrAQAAAAAAAACX8KmPiHg7NgB2R7MaAAAAAAAAAAAA&#10;5TSrAQAAAAAAAACX8LqPiLgdGwC7o1kNAAAAAAAAAACAcprVAAAAAAAAAIBKX/qIiFdjA2C3NKsB&#10;AAAAAAAAAABQTlgNAAAAAAAAAKj0cR4Adk5YDQAAAAAAAAAAgHKRJ/MNAAAAAAAAAHAWmfnQ79ba&#10;1fgAYPc0qwEAAAAAAAAAAFBOWA0AAAAAAAAAqPDbPAAwCKsBAAAAAAAAAABQLvJkvgEAAAAAAAAA&#10;nupx3ld9RMRxbADsnmY1AAAAAAAAAAAAymlWAwAAAAAAAADO6UMfEfF+bAAwaVYDAAAAAAAAAACg&#10;nGY1AAAAAAAAAOCcfu4jIu7HBgCTZjUAAAAAAAAAAADKaVYDAAAAAAAAAM7hUx8R8XZsAPAnmtUA&#10;AAAAAAAAAAAop1kNAAAAAAAAADiHn/uIiPuxAcCfaFYDAAAAAAAAAACgnGY1AAAAAAAAAOApWuJ4&#10;PgAAcOJJREFUvvQREa/GBgBfoVkNAAAAAAAAAACAcprVAAAAAAAAAICneN1HRNyODQC+QrMaAAAA&#10;AAAAAAAA5TSrAQAAAAAAAAA/4ksfEfFqbADwDzSrAQAAAAAAAAAAUE6zGgAAAAAAAADwI37pIyJu&#10;xgYA/0CzGgAAAAAAAAAAAOU0qwEAAAAAAAAA3ywzH/rdWrsaHwDwjTSrAQAAAAAAAAAAUE6zGgAA&#10;AAAAAADwPd71EREfxwYA30izGgAAAAAAAAAAAOU0qwEAAAAAAAAA/ygzH/rdWrsaHwDwnTSrAQAA&#10;AAAAAAAAUE6zGgAAAAAAAADwLd71EREfxwYA30mzGgAAAAAAAAAAAOU0qwEAAAAAAAAAX5WZD/1u&#10;rV2NDwD4QZrVAAAAAAAAAAAAKCesBgAAAAAAAAB8VUR87GeuAPDDhNUAAAAAAAAAAAAoF3ky3wAA&#10;AAAAAAAAv3uc91UfEXEcGwD8IM1qAAAAAAAAAAAAlNOsBgAAAAAAAAD8lQ99RMT7sQHAE2lWAwAA&#10;AAAAAAAAoJxmNQAAAAAAAADgvz3O+6qPiDiODQCeSLMaAAAAAAAAAAAA5TSrAQAAAAAAAAD/7UMf&#10;EfF+bABwJprVAAAAAAAAAAAAKKdZDQAAAAAAAADoHud91UdEHMcGAGeiWQ0AAAAAAAAAAIBymtUA&#10;AAAAAAAAgO5DHxHxfmwAcGaa1QAAAAAAAAAAACinWQ0AAAAAAAAA9u1x3ld9RMRxbABwZprVAAAA&#10;AAAAAAAAKKdZDQAAAAAAAAD27UMfEfF+bABQRLMaAAAAAAAAAAAA5TSrAQAAAAAAAMA+Pc77qo+I&#10;OI4NAIpoVgMAAAAAAAAAAKCcZjUAAAAAAAAA2KcPfUTE+7EBQDHNagAAAAAAAAAAAJTTrAYAAAAA&#10;AAAA+/I476s+IuI4NgAoplkNAAAAAAAAAACAcprVAAAAAAAAAGBfPvQREe/HBgAXolkNAAAAAAAA&#10;AACAcprVAAAAAAAAAGAfHud91UdEHMcGABeiWQ0AAAAAAAAAAIBymtUAAAAAAAAAYB8+9BER78cG&#10;ABemWQ0AAAAAAAAAAIBymtUAAAAAAAAAYNse533VR0QcxwYAF6ZZDQAAAAAAAAAAgHKa1QAAAAAA&#10;AABg2z70ERHvxwYAz0SzGgAAAAAAAAAAAOU0qwEAAAAAAADANj3O+6qPiDiODQCeiWY1AAAAAAAA&#10;AAAAymlWAwAAAAAAAIBt+tBHRLwfGwA8M81qAAAAAAAAAAAAlNOsBgAAAAAAAAAbkpkP/W6tXY0P&#10;AFgIzWoAAAAAAAAAAACU06wGAAAAAAAAANvyro+I+Dg2AFgIzWoAAAAAAAAAAACU06wGAAAAAAAA&#10;ABuQmQ/9bq1djQ8AWBjNagAAAAAAAAAAAJTTrAYAAAAAAAAA2/Cuj4j4ODYAWBjNagAAAAAAAAAA&#10;AJTTrAYAAAAAAAAAK5aZd/1urV2PDwBYKM1qAAAAAAAAAAAAlNOsBgAAAAAAAADr9rqPiLgdGwAs&#10;lGY1AAAAAAAAAAAAymlWAwAAAAAAAIB1+tJHRLwaGwAsnGY1AAAAAAAAAAAAymlWAwAAAAAAAIB1&#10;et1HRNyODQAWTrMaAAAAAAAAAAAA5TSrAQAAAAAAAMCKZObnfrfW3owPAFgJzWoAAAAAAAAAAACU&#10;06wGAAAAAAAAAOvycx8RcT82AFgJzWoAAAAAAAAAAACU06wGAAAAAAAAAOvwqY+IeDs2AFgZzWoA&#10;AAAAAAAAAACU06wGAAAAAAAAAMv2OO/rPiLifmwAsDKa1QAAAAAAAAAAACinWQ0AAAAAAAAAlu1D&#10;HxHxfmwAsFKa1QAAAAAAAAAAACinWQ0AAAAAAAAAlulx3ld9RMRxbACwUprVAAAAAAAAAAAAKKdZ&#10;DQAAAAAAAACW6V0fEfFxbACwcprVAAAAAAAAAAAAKKdZDQAAAAAAAAAWJDMf+t1auxofALARmtUA&#10;AAAAAAAAAAAop1kNAAAAAAAAAJbldR8RcTs2ANgIzWoAAAAAAAAAAACU06wGAAAAAAAAAMvwpY+I&#10;eDU2ANgYzWoAAAAAAAAAAACU06wGAAAAAAAAAMvwso+IOIwNADZGsxoAAAAAAAAAAADlNKsBAAAA&#10;AAAAwPP61EdEvB0bAGyUZjUAAAAAAAAAAADKaVYDAAAAAAAAgOfxOO/rPiLifmwAsFGa1QAAAAAA&#10;AAAAACinWQ0AAAAAAAAAnseHPiLi/dgAYOM0qwEAAAAAAAAAAFBOsxoAAAAAAAAAXFBmPvQ7Iq7n&#10;few3AGydZjUAAAAAAAAAAADKaVYDAAAAAAAAgMt610dEfBwbAOyEZjUAAAAAAAAAAADKaVYDAAAA&#10;AAAAgMv40kdEvBobAOyMZjUAAAAAAAAAAADKaVYDAAAAAAAAgMt43UdE3I4NAHZGsxoAAAAAAAAA&#10;AADlNKsBAAAAAAAAQK1PfUTE27EBwE5pVgMAAAAAAAAAAKCcZjUAAAAAAAAAqPE476s+IuI4NgDY&#10;Kc1qAAAAAAAAAAAAlNOsBgAAAAAAAAA1PvQREe/HBgA7p1kNAAAAAAAAAACAcprVAAAAAAAAAOCM&#10;MvOh3621q/EBAAya1QAAAAAAAAAAACinWQ0AAAAAAAAAzut1HxFxOzYAYNCsBgAAAAAAAAAAQDnN&#10;agAAAAAAAABwBpn5ud+ttTfjAwD4A81qAAAAAAAAAAAAlNOsBgAAAAAAAADn8XMfEXE/NgDgDzSr&#10;AQAAAAAAAAAAUE6zGgAAAAAAAAA8zYc+IuL92ACAv6RZDQAAAAAAAAAAgHKa1QAAAAAAAADgB2Tm&#10;Q78j4nrex34DAH9NsxoAAAAAAAAAAADlNKsBAAAAAAAAwI/5pY+IuBkbAPC3NKsBAAAAAAAAAABQ&#10;TrMaAAAAAAAAAHyfL31ExKuxAQDfRLMaAAAAAAAAAAAA5TSrAQAAAAAAAMC3eZz3dR8RcT82AOCb&#10;aFYDAAAAAAAAAACgnGY1AAAAAAAAAPg2H/qIiPdjAwC+i2Y1AAAAAAAAAAAAymlWAwAAAAAAAIC/&#10;kZkP/W6tXY0PAOCHaFYDAAAAAAAAAACgnGY1AAAAAAAAAPh7r/uIiNuxAQA/RLMaAAAAAAAAAAAA&#10;5TSrAQAAAAAAAMBfyMzP/W6tvRkfAMCTaFYDAAAAAAAAAACgnGY1AAAAAAAAAPijx3lf9RERx7EB&#10;AE+iWQ0AAAAAAAAAAIBymtUAAAAAAAAA4L9k5q/9bq39Nj4AgLPQrAYAAAAAAAAAAEA5zWoAAAAA&#10;AAAAcJKZd/1urV2PDwDgrDSrAQAAAAAAAAAAUE6zGgAAAAAAAAD8n5d9RMRhbADAWWlWAwAAAAAA&#10;AAAAoJxmNQAAAAAAAAB2LTP/3e/W2r/GBwBQQrMaAAAAAAAAAAAA5TSrAQAAAAAAALBLmfnQ74i4&#10;nvex3wBADc1qAAAAAAAAAAAAlNOsBgAAAAAAAMBeve4jIm7HBgCU0qwGAAAAAAAAAABAOc1qAAAA&#10;AAAAAOxKZn7ud2vtzfgAAC5CsxoAAAAAAAAAAADlNKsBAAAAAAAAsBeP877qIyKOYwMALkKzGgAA&#10;AAAAAAAAAOU0qwEAAAAAAACwF+/6iIiPYwMALkqzGgAAAAAAAAAAAOU0qwEAAAAAAACwdV/6iIhX&#10;YwMAnoVmNQAAAAAAAAAAAMppVgMAAAAAAABgqx7nfd1HRNyPDQB4FprVAAAAAAAAAAAAKKdZDQAA&#10;AAAAAIBNysxf+91a+218AADPSrMaAAAAAAAAAAAA5TSrAQAAAAAAALApmXnX79ba9fgAABZBsxoA&#10;AAAAAAAAAADlNKsBAAAAAAAAsDUv+4iIw9gAgEXQrAYAAAAAAAAAAEA5zWoAAAAAAAAAbMWHPiLi&#10;/dgAgEXRrAYAAAAAAAAAAEA5zWoAAAAAAAAArFpm3vW7tXY9PgCARdKsBgAAAAAAAAAAQDnNagAA&#10;AAAAAACs3cs+IuIwNgBgkTSrAQAAAAAAAAAAUE6zGgAAAAAAAABr9aGPiHg/NgBg0TSrAQAAAAAA&#10;AAAAUE6zGgAAAAAAAACrkpl3/W6tXY8PAGAVNKsBAAAAAAAAAABQTrMaAAAAAAAAAGvzso+IOIwN&#10;AFgFzWoAAAAAAAAAAACU06wGAAAAAAAAwFp86CMi3o8NAFgVzWoAAAAAAAAAAACU06wGAAAAAAAA&#10;wKJl5l2/W2vX4wMAWCXNagAAAAAAAAAAAJTTrAYAAAAAAADA0r3sIyIOYwMAVkmzGgAAAAAAAAAA&#10;AOU0qwEAAAAAAACwVB/6iIj3YwMAVk2zGgAAAAAAAAAAAOU0qwEAAAAAAACwKJl51+/W2vX4AAA2&#10;QbMaAAAAAAAAAAAA5TSrAQAAAAAAALAUj/N+1UdEHMYGAGyCZjUAAAAAAAAAAADKaVYDAAAAAAAA&#10;YBEy89d+t9Z+Gx8AwKZoVgMAAAAAAAAAAKCcZjUAAAAAAAAAntOXef+/iHg1nwDABmlWAwAAAAAA&#10;AAAAoJxmNQAAAAAAAACew+O8r+fdm9Xu5xMA2CDNagAAAAAAAAAAAJTTrAYAAAAAAADAc3jXR0R8&#10;HBsAsHma1QAAAAAAAAAAACinWQ0AAAAAAACAi8nMz/1urb0ZHwDAbmhWAwAAAAAAAAAAoJxmNQAA&#10;AAAAAAAu4XHeV31ExHFsAMBuaFYDAAAAAAAAAACgnGY1AAAAAAAAAC7hdR8RcTs2AGB3NKsBAAAA&#10;AAAAAABQTrMaAAAAAAAAAGUy89/9bq39a3wAALulWQ0AAAAAAAAAAIBymtUAAAAAAAAAOLvMvOt3&#10;RLya97HfAMB+aVYDAAAAAAAAAACgnGY1AAAAAAAAACq87CMiDmMDAHZPsxoAAAAAAAAAAADlNKsB&#10;AAAAAAAAcDaZ+Wu/W2u/jQ8AgEmzGgAAAAAAAAAAAOU0qwEAAAAAAABwDl/6iIhXYwMA+BPNagAA&#10;AAAAAAAAAJTTrAYAAAAAAADAUzzO+6qPiDiODQDgTzSrAQAAAAAAAAAAUE6zGgAAAAAAAABP8Usf&#10;EXEzNgCAr9CsBgAAAAAAAAAAQDnNagAAAAAAAAB8t8z8d79ba/8aHwAA/0CzGgAAAAAAAAAAAOU0&#10;qwEAAAAAAADwzTLzrt+ttevxAQDwjTSrAQAAAAAAAAAAUE6zGgAAAAAAAADf4nHer/qIiMPYAAC+&#10;kWY1AAAAAAAAAAAAymlWAwAAAAAAAOBbvOsjIj6ODQDgO2lWAwAAAAAAAAAAoJxmNQAAAAAAAAD+&#10;zqc+IuLt2AAAfpBmNQAAAAAAAAAAAMppVgMAAAAAAADgf2TmXb8j4tW8j/0GAPhRmtUAAAAAAAAA&#10;AAAop1kNAAAAAAAAgL/yso+IOIwNAOCJNKsBAAAAAAAAAABQTrMaAAAAAAAAAP+Rmb/2u7X22/gA&#10;ADgTzWoAAAAAAAAAAACU06wGAAAAAAAAQG9U+9zv1tqb8QEAcGaa1QAAAAAAAAAAACinWQ0AAAAA&#10;AABgxzLzod8RcT3vY78BAM5NsxoAAAAAAAAAAADlNKsBAAAAAAAA7NvLPiLiMDYAgCKa1QAAAAAA&#10;AAAAACinWQ0AAAAAAABghzLz13631n4bHwAAxTSrAQAAAAAAAAAAUE6zGgAAAAAAAMC+fOojIt6O&#10;DQDgQjSrAQAAAAAAAAAAUE6zGgAAAAAAAMAOZOZdvyPi1byP/QYAuBTNagAAAAAAAAAAAJTTrAYA&#10;AAAAAACwbY/z/r1R7TA2AIAL06wGAAAAAAAAAABAOc1qAAAAAAAAANv2ro+I+Dg2AIBnolkNAAAA&#10;AAAAAACAcprVAAAAAAAAALbpUx8R8XZsAADPTLMaAAAAAAAAAAAA5TSrAQAAAAAAAGxIZt71u7V2&#10;PT4AABZCsxoAAAAAAAAAAADlNKsBAAAAAAAAbMPjvEejWkTcjw0AYCE0qwEAAAAAAAAAAFBOsxoA&#10;AAAAAADANrzuIyJuxwYAsDCa1QAAAAAAAAAAACinWQ0AAAAAAABg3T70ERHvxwYAsFCa1QAAAAAA&#10;AAAAACinWQ0AAAAAAABghTLzc79ba2/GBwDAwmlWAwAAAAAAAAAAoJxmNQAAAAAAAIAVycy7fkfE&#10;q3kf+w0AsHSa1QAAAAAAAAAAACinWQ0AAAAAAABgHR7n/Xuj2mFsAAAroVkNAAAAAAAAAACAcprV&#10;AAAAAAAAANbhlz4i4mZsAAAro1kNAAAAAAAAAACAcprVAAAAAAAAAJbtQx8R8X5sAAArpVkNAAAA&#10;AID/397fAEt2HfaB3zs9Q5qfmrEoyfbGNia2LH/sZgcwSYEgZWFGztpbtlMAq9Zx4iTLYVbZrWS9&#10;JriWs47sDQGvymvJawvYcpyyayscxN5dZ8spAonkkuLIwEgQubTM5Yxj2QItUYDIXZkiQc4jKIAA&#10;Zvqk77nn3J53+525t/u9+z5/P1b1v89H3763GxzMoKf/DwAAAGBymtUAAAAAAAAAjqAY49NNzmaz&#10;h9MEAMAxp1kNAAAAAAAAAACAyWlWAwAAAAAAADhCYow3mgwhXMp5s0kAgONOsxoAAAAAAAAAAACT&#10;06wGAAAAAAAAcDRs5yyNatfTCADghNCsBgAAAAAAAAAAwOQ0qwEAAAAAAAAcDR9sbkIIT6URAMAJ&#10;o1kNAAAAAAAAAACAyWlWAwAAAAAAADhcjzU3IYRH0wgA4ITSrAYAAAAAAAAAAMDkNKsBAAAAAAAA&#10;HI4nm5sQwpU0AgA44TSrAQAAAAAAAAAAMDnNagAAAAAAAAAHKMZ4o8kQwqWcN5sEADjpNKsBAAAA&#10;AAAAAAAwOc1qAAAAAAAAAAdjO+eF5kajGgBw2mhWAwAAAAAAAAAAYHKa1QAAAAAAAAAOxn3NTQjh&#10;ehoBAJwymtUAAAAAAAAAAACYnGY1AAAAAAAAgGl9uLkJIVxNIwCAU0qzGgAAAAAAAAAAAJPTrAYA&#10;AAAAAAAwgRjjE03OZrNH0gQAwCmnWQ0AAAAAAAAAAIDJaVYDAAAAAAAA2EcxxqebnM1mD6cJAAAS&#10;zWoAAAAAAAAAAABMTrMaAAAAAAAAp87nX2rz79xoPyp7329LsfWHfldo78AGYow3mgwhXMp5s0kA&#10;AFqa1QAAAAAAAAAAAJicZjUAAAAAAABOvNKk9hOfa/MXXtr5EVlc/K/xF/9g2/XwG9+aAsbaznmh&#10;udGoBgCwO81qAAAAAAAAAAAATE6zGgAAAAAAACfO115t87++3uYv5Ga1pkOtvd29We0Dvy3F1v/y&#10;4pn2DtxdaVS71NyEEPI/cQAA7EazGgAAAAAAAAAAAJPTrAYAAAAAAMCxV5rUfvL5Nj/1hTZjaHOo&#10;Ua2//ue/92zKf+VbugPAbj7c3IQQrqYRAAB3pVkNAAAAAAAAAACAyWlWAwAAAAAA4Nj55htt/n8+&#10;1+ZPfb7NIoahBrWijPNMLlL73e9q80+/703tHbhDjPGjTc5ms8fTBAAAo2hWAwAAAAAAAAAAYHKa&#10;1QAAAAAAADjySpPaz/xym6VJ7dU8H3Mj2rIzrTSmFWW886OxZaPazv1l/gceaJvVfue36oAgebK5&#10;CSFcSSMAANbid9UAAAAAAAAAAABMTrMaAAAAAAAAR9ZzuUntx55vszSpFf1GtWpzWrde5HFuVCv6&#10;+7/trSm2/pPve0t7h9PqWnMTQriURgAAbESzGgAAAAAAAAAAAJPTrAYAAAAAAMCR8ZkvtvnjuUnt&#10;pVfa7BtqRFuulnGeyU1so/dn/9uLb0r53b/1bEpOhxjjjSZLo9oibzYJAMBmNKsBAAAAAAAAAAAw&#10;Oc1qAAAAAAAAHJrPv9Tm37neZq1JbbURrTW+Ua22XpRxmdm5/rY3t/mXLr815VvP5hPipNrOeaG5&#10;0agGALA/NKsBAAAAAAAAAAAwOc1qAAAAAAAAHJjSpPYTn2vz+a+0WRO7ArN+81lrsFktN6oV45vY&#10;2ujvf/i72oq1P/KduWqNk6Y0ql1qbkIIufMPAID9oFkNAAAAAAAAAACAyWlWAwAAAAAAYDK/+vU2&#10;P/HzbQ41qRX1RrUyLvrrrWWj2sj9ZZwfN7T/hy+/PeW3vlU3xAnzweYmhPBUGgEAsK/87hkAAAAA&#10;AAAAAIDJaVYDAAAAAABg33zt1TZ/8vk2P/WFNsdaNqK1Rjeq5Sa20fuz5ePX2//73nUm5X94f9uw&#10;xrH34eYmhHA1jQAAmIRmNQAAAAAAAAAAACanWQ0AAAAAAICNffONNp/6+TbXb1LLd7oGs9Jo1uo3&#10;pRW1RrSh/cv1rHt8yaKyv8znx/25+9+R8nd969mUHDuPNTchhEfTCACASWlWAwAAAAAAAAAAYHKa&#10;1QAAAAAAABitNKn9zC+3+VOfb/PVPD9Wv1Gt32C2HFfWc7NZMbi/jPPzjt7frWe9JrZvf2vbDfHD&#10;l86l5Nh4srkJIVxJIwAADoRmNQAAAAAAAAAAACanWQ0AAAAAAIBB/+BzbW7apFYMN6IVZZxnqo1o&#10;RW9/tnz8mvu79azXqFaU8b/1u96a8o9+Z5scWdeamxDCpTQCAOBAaVYDAAAAAAAAAABgcprVAAAA&#10;AAAAWPGZL7b548+3+dIrba5tpRGtVW0w68Z5ptqIVpRxmemtDzSirewv4zUb4N52NsXWf/I9vzHl&#10;t75VZ8RREmO80WRpVFvkzSYBADhYfpcMAAAAAAAAAADA5DSrAQAAAAAAsPXzX2rz//lP29y4SS2L&#10;uVFt2US28yOp/W4269ZXmtwG9mfLxw+sZ6vHb/Nfe9ebUv7Z7z6fksOlUQ0A4GjRrAYAAAAAAAAA&#10;AMDkNKsBAAAAAACcQp9/qc2f+Fybz3+lzb2qN6qVcdFb37dGtGJgf7eeDTaq9faXcaUB7s/8/nMp&#10;L37Hb0jJgdvOWRrVrqcRAACHSrMaAAAAAAAAAAAAk9OsBgAAAAAAcAr86tfb/MTPt7lfTWpFrWGs&#10;ayBLt40yzjOTN6pV1jc932z5+N33f/tb286IH/rAt6V869muco5paVQDADjCNKsBAAAAAAAAAAAw&#10;Oc1qAAAAAAAAJ9DXXm3zJ59v81NfaHO/xK4obPeGsX5TWVHmh5rNim5/b37ZqFayqOwv85Umtm49&#10;3Ta5+3z/eYv+/uKPXnhbyv/F7/mWlEzucnMTQng2jQAAOFI0qwEAAAAAAAAAADA5zWoAAAAAAAAn&#10;wDffaPOpn29zv5vUin6j2lDD2Mr6QKNa9XiVRrTq/m49G9mItlzN48HzLcq4tz8//off/+0pf+s7&#10;35SSfffh5iaEcDWNAAA4kjSrAQAAAAAAAAAAMDnNagAAAAAAAMdQaVL7mV9u86c+3+areX6/bdww&#10;lpvY1m4kK+MDa1TrrQ9e78B6r4Huf/wtZ1P+0AO/KSX7RqMaAMAxolkNAAAAAAAAAACAyWlWAwAA&#10;AAAAOEb+wefanLpJbXwjWlHGeabaiFaUcZnprY9uRCvyeLARrSjj3v7u8SP3d+O83mtU6+//E9/5&#10;LSkf+p1tsrHHmpsQwqNpBADAsaBZDQAAAAAAAAAAgMlpVgMAAAAAADjCPvPFNn/8+TZfeqXNqQw1&#10;g600iaXbRh5v2mw2usltOdNYPn5gPVs9fh5v+vxrNrG97Wz7RD/y/t+c8l1vPZuS0Z5sbkIIV9II&#10;AIBjRbMaAAAAAAAAAAAAk9OsBgAAAAAAcIQcdJNaUW9UK+Oit75vjWjFwP5uPRtsVOvtL+NNG+Cy&#10;1Ua13np13Ob/5F2/IeWff0/bsMYgjWoAACeAZjUAAAAAAAAAAAAmp1kNAAAAAADgEH3+pTZ/4nNt&#10;Pv+VNg/Kxg1jkzeqVdb3vRGtqOzvxnm92kDXqp5Pd7079/87v+dbU/6h3/4tKdkpxvh0k7PZ7OE0&#10;AQDAsaZZDQAAAAAAAAAAgMlpVgMAAAAAADhAh9+klu9UGsD6zWBFmd9rs1m/YWxofzfuHleUezvn&#10;q+dTaTZb3d9b765398cNHm+gie0dZ9sNf+WB35ryXW89m/K0izHeaDKEcCnnzSYBADjeNKsBAAAA&#10;AAAAAAAwOc1qAAAAAAAAE/raq23+5PNtfuoLbR60oYavlUaw/vpgo1plvdKIVt3frWejG9GKPB48&#10;36KMe/t7jWqD+7txXl/z9f7Xv/WtKf/j9/wrKU8rjWoAACebZjUAAAAAAAAAAAAmp1kNAAAAAABg&#10;Hx2VJrVi44ax3Aw2en+2fPya+8t69XxbK/v764PXO7C+dgNdkcd7fL3/d7/721L+4d9+PuVpoVEN&#10;AOB00KwGAAAAAAAAAADA5DSrAQAAAAAA7ME332jzZ365zZ/6fJuv5vkDN7oRrSjjPLNpI1q6Xege&#10;P3J/GW/YSNbNd4/vzXfj5Uxj5fhrN6rl8crr3aruz8q4f93vONse8K8+cE/Kb3vLm1KeVBrVAABO&#10;F81qAAAAAAAAAAAATE6zGgAAAAAAwBqOXJNatn4zWJHHGzab1Zvclo9oVMeDTWyt5bi3v/r8RW9/&#10;trzekfu7cV6f+PW++K1vS/mxd/+2lCfQds7SqHY9jQAAONE0qwEAAAAAAAAAADA5zWoAAAAAAAAj&#10;fOaLbf74822+9Eqbh63e8FXGRW9900ayMu4a0YqB/d16Ntio1ttfxgONZCv775hprDaq9dar47x/&#10;0+ff8PX+9373d6T8N3/7t6Y8ATSqAQCcYprVAAAAAAAAAAAAmJxmNQAAAAAAgF0c1Sa11Yau1nQN&#10;X731wUa1yvq+N6IVlf3dOK9XG+ha1fPprnfk/m6cZ6qv9/IRjdr4HW9quyf+0nvuSfnb3/GWlMeQ&#10;RjUAADSrAQAAAAAAAAAAMD3NagAAAAAAAAuff6nNn/hcm89/pc2jYt1msKLM77XZrN8wNrS/G3eP&#10;Kwb2d+vZ6Gaz3np3vbs/bvB4mzaxlfGmr3elie0739k2qv3V+39nymNEoxoAAB3NagAAAAAAAAAA&#10;AExOsxoAAAAAAMDCX/ypNl96pc2jYv2Gr956r2FsuVrZX8YH1ohW5PGmjWTZxtdb1jdtVFu53t56&#10;N17ONLrxyNf73/4d35Hy38p5hGlUAwBghWY1AAAAAAAAAAAAJqdZDQAAAAAAYOEzX2zz//7ZNg/b&#10;xg1juRls9P5s+fg195f16vm2Vvb317vHl/Wisr8b5/V9a0RrVfd34zwz+eu9+/qPvPt3pvy9v/Ht&#10;KY8QjWoAAFRpVgMAAAAAAAAAAGBymtUAAAAAAADu8J/9dJtfKP1QB2V0Q1dRxnmm19DVP05RPf5A&#10;w1h/vnt814jWqh6/G/fmu8fvnO8fp1g5fvX5W8vn2/m41de7tXL8ynr/efv7l6vlXm++93p38929&#10;nfPdeeTH/Za3vDnlE/d/V8q3nT2T8gj4YHMTQngqjQAA4A6a1QAAAAAAAAAAAJicZjUAAAAAAIA7&#10;fP6lNp/4ZJtTi7nha9mktfOjm+W4rBd5XG0Wq+wvM9Umt+UjGtVxrxmsWD1e0ds/ukluOdNYXu/I&#10;/d04rx/a611bL8q4zPTWK6/3H/j2b0n55/7135HyEH24uQkhXE0jAADYhWY1AAAAAAAAAAAAJqdZ&#10;DQAAAAAAYBd/41NtPv+VNvdbveGrjIve+qaNZGVcbfiq7O/Ws0rDV3V/GQ82ktXWW6uNagP7u3He&#10;P/j8RRnnmWPyev9Hv++elA/+lnelPEAa1QAAGE2zGgAAAAAAAAAAAJPTrAYAAAAAALCLX/16m3/5&#10;Wpt7ttLQ1ao2anXjPLN2w1dvfbDhq7K+aSNZttqIVlT2d+O8Xm2ga1XPZ2Qj2XK1t7/6ei8f0aiO&#10;N33+DV/vd549k/KvvPu7Ut7zjrelnJBGNQAA1qZZDQAAAAAAAAAAgMlpVgMAAAAAALiLv3u9zU99&#10;oc11bdwMVsaH1WzWNYMVA/v766Ob5Hrrm55vWT+s17vaxFb09mfLx6+5v1vP8uO/651vTfmX7/s9&#10;Kd+WG9f2kUY1AAA2plkNAAAAAAAAAACAyWlWAwAAAAAAuIuvvdrmD19r89U32hyyfsNXb33ThrF9&#10;augavb+Mu/NtDe6/Y6Zx8I1qeXxEGtFG7y/jgdf7j/6Wb0v5p3/v70i5DzSqAQCwZ5rVAAAAAAAA&#10;AAAAmJxmNQAAAAAAgBH+wefa/LHn26zZuGHssBq+qufbWtnfX+8eX9aLyv5unNfXbkTLuusdub8b&#10;55nJX+/aerZy/r31brycaaz7ev/g72ub1S795m9PuQGNagAA7BvNagAAAAAAAAAAAExOsxoAAAAA&#10;AMAI33yjzR/56TZfeqXNfjPYsuGqKOOdH8l0415DV79pq+jPd6sDDWP9+e7xlWawbj3dNsq4N19p&#10;+OqfZ9GfH9votnK8XiNa/3FlX/V4veft71+ulnu9+d7r3c1393bOd+dRud5uvbP7/PL9uvv+/vo7&#10;z7bdFX/t9/9rKS+8420pR9CoBgDAvtOsBgAAAAAAAAAAwOQ0qwEAAAAAAKzhM19s88nrbfabrYrl&#10;uKwXeVxtFiv7K+u9ZrHB/dny8UP7y3rR2199/qK3P1te78j93Tiv9xrsBven20YeDz5/UcZ5pnu9&#10;itq4zPTWj8jr/bvf8faUP3Lfv5ry7WfPptyFRjUAACajWQ0AAAAAAAAAAIDJaVYDAAAAAADYwP/l&#10;U+1HLL/w0s4Gq+UHL2WcZzZtyCrjasNXZX+3nm3a8NU1dLVW99fWW6uNZrX9Zb3I48HnL8o4zxz7&#10;17uynm4bZVxm8nigge5/9lu+I+Ujv+d3pbyDRjUAACanWQ0AAAAAAAAAAIDJaVYDAAAAAADYwOe/&#10;2n7E8qOfnKdcfuDSa7SqNnQVZVxmeuuDDV+V9a6hqzW4/46ZxnDDV29/N87rAw1f1fPprndof2W9&#10;2qhW2Z8tHz+0v6wXeXzMXu+/8Hu/K+X3/ebfpFENAIADo1kNAAAAAAAAAACAyWlWAwAAAAAA2IP/&#10;+sbtlM99YWdz1cZNW9VmsKK3P1s+fs39/fWV529V92eH1sRWxkf29a6tZ93jy0xvvRsvZxr79Xq/&#10;8fr8viY/+YcvX08TAAAwIc1qAAAAAAAAAAAATE6zGgAAAAAAwB587dX2o5a/9NO3Uv76rV6DVbpt&#10;lPFyptGNBxu6WisNWel2YaWhq1XdX8ZdQ1drcP8dM42Db1TL48kb0VrV45+Q13se59tNfn17+0KT&#10;Nz74wZtNAgDAFDSrAQAAAAAAAAAAMDnNagAAAAAAAPvgJ//F7ZRPf65tWFt+AJMbre6YaXTjTRu+&#10;jlhD1+D+dLvQXe/I/d04z0zeqFZZP66vdxkPnP/tebzW5M/+wT94KU0AAMAENKsBAAAAAAAAAAAw&#10;Oc1qAAAAAAAA++g//oevpfzKq7nRqjRbdU1W2UDD2Mr+Ml9pBuvW022Tu8+X5x3aX3Tn03tc0T/P&#10;bn83n7PXiNZ/XNm3XC/yuNcMNrR/ud4aajbrz3fn13vetc8/P354f2W92iRX2V+y18S2XG+tHq81&#10;n8+faPKTf/DfeCRNAADAPtKsBgAAAAAAAAAAwOQ0qwEAAAAAAOyjX/rqPOVf+VTbsNY1WI1syKo1&#10;Xg01sa3s78Z5pvr8RW9/NtRINng+vYavwf3ptpHHg89flHGe6V6voreeVZ//1LzevfVy3XH+4SY/&#10;efkPX00TAACwDzSrAQAAAAAAAAAAMDnNagAAAAAAABP4W59pm9U+86VbKZcfyFQarbpxWc9GN3z1&#10;1ruGrtbg/v54peGrtr+sF3k8+PxFGeeZTRvJyrh7vYqB/d16tvJ699Zr45XXq6iNy0we71sDXWv4&#10;/PPMwOv9Rnz9viZ/7vIfu54mAABgDzSrAQAAAAAAAAAAMDnNagAAAAAAABP46qvtRzB/8blXUr7y&#10;RmmsKh/NlHGRx5s2ZGXDDV+9/d04r2/a8LXSSNZa3V9ZrzZ8VfZ369no5y/y+MS83r316jjPdI8v&#10;dh/P43y7yVe3vnmhyRuXP3izSQAA2IRmNQAAAAAAAAAAACanWQ0AAAAAAGBCf/8XX0/5ic+9lrLa&#10;nDXYDNZajnv7V5rJWtX92aE1g5Vx9/ytwf1lptrEVvT2Z8vHD+2vrWcr71dvvRsvZxrH9fVe5I0m&#10;vxlfu9SkhjUAADahWQ0AAAAAAAAAAIDJaVYDAAAAAAA4AD/03K+nfOHrt1J2H9CsNHS1pmrIKvbe&#10;8FVbb62eTx5P3ojWqh7/yL/elfVqo1plf5nZ59c7xvmTTf6jS3/sSpoAAIA1aFYDAAAAAAAAAABg&#10;cprVAAAAAAAADsAvfrVtVPtPP/2NlMXajVejG7paK8evNnS1quezaSNZmZm8Ua2y3r1erbWf3+ud&#10;7dwf57cfa/LnLj/0aJoAAIARNKsBAAAAAAAAAAAwOc1qAAAAAAAAB+jJ/98rKa998bWUy8aqVrUJ&#10;q9Lw1d9fdA1YvccV3Xplvtvfa+jq7y/7lutFHnfP3+ofv7+/m9+nZrBieX475/vH6Va7ZrGd+5fj&#10;3de7+e7xxe77V47Xa2Lr5tNtk7vPd+M1X++V8+9d99D+2/P5h5v87y4/dDVNAADAXWhWAwAAAAAA&#10;AAAAYHKa1QAAAAAAAA7Qq7faj2b+7DM3U/76rXnKlQarPTZk9RvVBvd347zea/ga3J9uG3k8+PxF&#10;GeeZrtmr6K1n1efvNYMVg+dbZjZtdDvw17u33j1/a3B/Ge/T6/3G7fl9Td64/MHraQIAAHahWQ0A&#10;AAAAAAAAAIDJaVYDAAAAAAA4BP/k115P+dc+8/WUxcYNWWV93xrRWoP7y8ymjWRlvE8NX8PPX+Rx&#10;d72V9TtmGivHP22vd+1843y7iVvzW5eavHH5f65hDQCAFZrVAAAAAAAAAAAAmJxmNQAAAAAAgEP0&#10;V/5RKqTa+qdfbZvWugardNso450f6aw2XqVYGLm/jFcaulrV/Vn98QP7u/VspRGtVd1fxps2kmWH&#10;1qi2cr299d64v2/jRrR0u7DPr3fo5Vac32ji9fnLuWHtwzebBACAhmY1AAAAAAAAAAAAJqdZDQAA&#10;AAAA4BB99dXbKf/8z3415a/fmqdcfoDT3ltpwjqsZrAyrjRtVfeXmWoTW9Hb318fbBarrWcrzWK9&#10;9W68nGmcvNd7+YhGdbzyerWWjWrtP6+1hrVPP/gn7k1jAABY0KwGAAAAAAAAAADA5DSrAQAAAAAA&#10;HAE/9eIrKa/+85dTNl1W7e3Oj3L23vBVW2+t7C/jtRvRWsvHr7m/W88qDV/V/WVcvd7K/jtmGuNf&#10;78p6tVGtsr/MHLHXu9+cVs/ctFZet3j7ySY++b3/qytpDADAqaZZDQAAAAAAAAAAgMlpVgMAAAAA&#10;ADhC/s+f/ErKz3/9jZRd41W1oas1tiGrqO7vxnlm3xq+Kus5l6t5XJq5srWfv3v8yP3dOK8fm9e7&#10;t949f1HGZaayXnm9BxvU+vP5OP19pWHtue/9tzWsAQCcYprVAAAAAAAAAAAAmJxmNQAAAAAAgCPk&#10;iy+3jWr/0Se/nPLODqxGabxaNmW1VpqzBprB+vPL1TyuNG116+m20Zvftya2Yvf9/flutXv8zv3L&#10;8e7r3fzI51853qZNbGW85uvdP37/uof2d+PK9Q42qPUz3H3fLOfW/NaHm7j24IevpjEAAKeKZjUA&#10;AAAAAAAAAAAmp1kNAAAAAADgCPp//dLLKf/uL3495WBDVlnftOFrpZGst96NlzONbrxpI1m6XVh5&#10;/lZ1fzfOM5s2uuXnHb2/G+f1tV/v3vqmz7/vr3ebQ81o3fxAk9oyd9837xrWvl/DGgDAKaJZDQAA&#10;AAAAAAAAgMlpVgMAAAAAADjC/sKnvpTyl77+esqVhqwy7hq6WtVGrW6cZzZtJCvjwYav2npWafjq&#10;1mvj7nor63fMNFaOv2kDXRkf2de7tXL8yvnWG9FK9prR8nFG769lbmaL81sfbPIffu+/91SaAADg&#10;RNOsBgAAAAAAAAAAwOQ0qwEAAAAAABxhX3j5jZT/x0/+asplw1Ybg41alfV+09bQ/uV61jV89ea7&#10;e7vPb9xIlpXH9+er+7txXq80qtWPl608b2+9N+7v6zeiraxn1eNXrruM+/Pd4yuvd735rNKMlo8z&#10;uK+Xs4Fmtq0430556/VLTfyDy3/qehoDAHAiaVYDAAAAAAAAAABgcprVAAAAAAAAjoGnf6ktoPqv&#10;fulmyq45qzRUZctxWS/yuNK0Vd1fZlaa3Ab299e7ZrCijMvMwPraz99aXu/I/d04r1ea2IrB89n3&#10;13v5iEZ13L3eO9eXzWcjm9HCuH17bWQrDWvzW7c1rAEAnGCa1QAAAAAAAAAAAJicZjUAAAAAAIBj&#10;5Ac/9T+k/MWXX0tZVBu4Nm0kK+PBRrRW9fiVhq/q/jLetJGsjFca0YrK/nTbyONqo1plf5k5Yq/3&#10;StPZSvaazvLjR++v5ehGtpLt/tKwFm69kRrW/v7lj2pYAwA4QTSrAQAAAAAAAAAAMDnNagAAAAAA&#10;AMfIF15+PeWf+dQXUy4/6GnvLRu62qg2cHXj5Uxj+fiB9ZzL1TzeuBGttXz8yP3dOK9XG9Fa1fPZ&#10;9HrLzNqvd2+9e/6ijMtMZb3yeg81mK3M5+MM7qtm3p+PMxvaV11vc2tr/mJz+/Ibt+9t8trlj95s&#10;EgCA402zGgAAAAAAAAAAAJPTrAYAAAAAAHAMfeLzX0v5X/7iV1MONW116+m2UcZ5Zt+a2IqB/d16&#10;1j2+st6NlzONQ2tiK+NNX+9s4/OvvN7rNpiFsPu+0c1o+TwG9w1l5Ty24vxGE+GNm5eafPryYxrW&#10;AACOMc1qAAAAAAAAAAAATE6zGgAAAAAAwDH25/7bL6T8Fy9/M2Vp2Fp+AFTGOz8SGmroqu7v1rPu&#10;8SP3d+M8s2mj26aNZGV97Ua13vqmz7/vr3eb/UayajNapcFsNQf25fMYvb+2b+U4u+8rDWvxjZc1&#10;rAEAHGOa1QAAAAAAAAAAAJicZjUAAAAAAIBj7CvffCPln/nUiylfvtU2UpXGrc0bvmrrWaXhq1vv&#10;xsuZxsE3ohV53D1/a3B/mdm0Aa6MB1/v1srxK+e72kTWz7ENZpX9tRzZzDYbOF55PYb2LbPdVxrW&#10;br3xioY1AIBjSLMaAAAAAAAAAAAAk9OsBgAAAAAAcAL85K98LeXffP7XUq40dKXbha7hqzff3ds5&#10;3x2n0vDV378c9/b3nnepsr8b5/VKo1r9eK1+k1t/fTnefb7fiNY/r2LlfNPtQuW6l8+3c757fO95&#10;y72h5rGV+XycwX05q01nax5nJUc2sg0eN5/HVrydGtZef/01DWsAAMeIZjUAAAAAAAAAAAAmp1kN&#10;AAAAAADgBHnsM7+S8rNf/fWU/Wawcm91XGZ669XHl5mB9dyINnp/1m9EG9zfjfN6pYmtGDyf7vlb&#10;q/sr69XrrezPlo/fff/YJrPZPjeYjd5f27dynIH9texd1yznVpynhrVXX39DwxoAwDGgWQ0AAAAA&#10;AAAAAIDJaVYDAAAAAAA4QV65dTvlv/vcL6Z8OY+brq72dudHQ8txWc8qDV/V/WU82EhWlHFvfaUR&#10;rajsT7eNPN70+TdtgCvj7vUqBvZ361nv9R5sGjugBrPhrDSerZzP7vtWj9fbP/K6SsPar78+17AG&#10;AHCEaVYDAAAAAAAAAABgck2z2qP5/sdyAgAAAAAAcMx95ssvp/yLN34lZbXRq4xzg1UxuP+Omcby&#10;8SP3d+O8vtKoNrA/3S7k5x29vxvnme7xRW1cZnrr1ceXmcp65fUeahBbmc/HGdxXzZ0NZvXGs5HH&#10;7c5n7Hn09q1cT2VfJWO8nRrWvvH6dm5Ye0LDGgDAEaJZDQAAAAAAAAAAgMktv6MS45V89+M5AQAA&#10;AAAAOOae/Nyvpvx7v/KVlMVws9hypjHcLFZZ78bLmcahNbGVcff8rcH9ZSY/7+j92fLxu+9ft0Es&#10;hN33jW5Gy+cxuG8oK+exmgP7uvO5+77l9VX2lfc1N6xtvfaN1LD2pIY1AIAjQbMaAAAAAAAAAAAA&#10;k+u+c1LEGO/Nd5/NeS4nAAAAAAAAx8wrt26n/Auf+XzKz738asrVRrTWYGNYaa7K1m4Y6x4/cn83&#10;zuvVRrUyLvrrrY2fv3u9ioH93Xq28nq3udoYVsl9bzAbub+2b8PjrDSjrRynnyPPrzvOzv0xzlPD&#10;WnztFQ1rAABHgGY1AAAAAAAAAAAAJrfSrFbEGC/kfKrJEMLFJgEAAAAAADh+XvzGN1P++59+PmW1&#10;AawbL2ca0zWitQbPp3v+1uD+MpOfd/T+bPn4NfeX9cr5DjaEDTaYDeyvrQ8cZ7bHBrN6VvZVz2fs&#10;eYx9/ja34u3UsHbrtdc0rAEAHCLNagAAAAAAAAAAAEyu2qxWxBjP57upYW3hwZwAAAAAAAAcM3//&#10;C19O+dc/98WUS20D1UpjWG7A6s/391fXK41q9eO1+k1uK+uV+e5ed96t/v6iej6V667uL/O95y33&#10;Vhu/BprB8nHGNo1Vm9G645Rcr5FsfIPZ2OsZuX8l2/2zlePsvq+2vhXnqWHttdfe0LAGAHAINKsB&#10;AAAAAAAAAAAwucFmtb4Y49V890M5AQAAAAAAOGb+8j/5fMprXy7FUm3zVNcYlj9FWjaIlfWitz/r&#10;N6IN7u/Geb3SxFYMnk/3/K3V/ZX16vVW9nfrWX7e/v6xDWKzQ28w6+3bY4NZl/m6ZkP7uqwcd5+v&#10;ayveTg1rr34zalgDADhAmtUAAAAAAAAAAACY3NrNakWM8Uq++/GcAAAAAAAAHBOv3Lqd8j/49D9L&#10;+d+/9lrKlcaw6rjM5PFKI1pR2Z9uG3lcGq+ywf1lZtMGuDLOzzt6f7eedY9vc9Omr9H7azm6ma1k&#10;u7/feFauZ2hfPfN5HPh1Vfbl81ie/859W3GeGtZubb32cJN/84G/+UKTAABMQ7MaAAAAAAAAAAAA&#10;k9u4Wa2Isf057gtP5TyXEwAAAAAAgCPun918OeV/+N/9QsrcN7XQ3htsGFtpVBvYn24Xeo1kRXV/&#10;N84z3eOL2rjM9NY3ff78uKLsX236Knn3xq/BfdVs989WjrP7vvp6zu44Y8+jt2+frqfWyFZrRqvm&#10;mtezFW9vN3H7dvvZ59/4nr9xvUkAAPaXZjUAAAAAAAAAAAAmt+dmtSLGeG/Oq02GEC42CQAAAAAA&#10;wNH33/zyf5/yv8jZdIa1t7l5Kls2i5X1orK/G+f1TZvYyrh7/tbg/jKTn3f0/mz5+N3Xlw1dYxu/&#10;du5bNobVsnfcSvPY6Ocv+6rH6e2rrufsXU8tB5vRVs5n7PX09u/xurbiPDWsbd1+IzWsPfE9/4WG&#10;NQCAfaRZDQAAAAAAAAAAgMntW7NaEWM8n+8+lfPBnAAAAAAAABxxP/jZf57y577WFkwV0zWqlXHR&#10;X29t/Pz5caP3d+tZ9/id66WJa7AZbWTz2GCTWNcYtsfjdccZ2NfLlWa0leP0c+R57vW6Bs5jNvo8&#10;du4rDWu3b801rAEA7CPNagAAAAAAAAAAAExu35vV+ubz+eNNhhA+kiYAAAAAAAA4sl65dTvl//qT&#10;n0n59dvteNk4lpunsmojWRnn5qticH+ZyZ9ijd6fLR+/5v6yXjnfwWau0Y1fazaIVY6z0nS28vhe&#10;dsdZ8/n783u9rtFNc21Wm9FWzmPD6xp5PXE+/3CT/9kD/7eraQIAgI1oVgMAAAAAAAAAAGBykzer&#10;FTHGK/nux3MCAAAAAABwRL3wjVdS/js/dz1l1zyWc2nnfOw+fSr7ynprpcks3Tbyvdx0tdy1vHen&#10;7vl688vHlywq+8t873nLvaHGrZUc2Rw22Iy2cXNYztENZkPXs+b+XnbNaCvH6efI4w5e19jjjNtf&#10;3qetvG8rN6z98ANPalgDANiAZjUAAAAAAAAAAAAmd2DNakWM8d5899mc53ICAAAAAABwxPzYF381&#10;5V/7F7+Usug3nvUb1foNZiv7++u56aoY3F/G+XlH7+/Ws/y8/fVa01a/cevwG8x6+/a5wWzZADeU&#10;leOObDBb5tBxRu7Puf77VPLu5xHj/LEm/9P7//ajaQIAgFE0qwEAAAAAAAAAADC5A29WK2KM53Om&#10;hrUQwsUmAQAAAAAAOHp+6J/+s5Q/9eWXUpYGsuFGtKKM80y1Ea3o7c+Wj19zf7eedY9vs96wVbLX&#10;tFVt+qrsr+WGjV/9xrNyPUP7asfrxtXrmvZ6VubzeSzPf8Pj7tv7tPv+rfn8ySZ+6H3/1ZU0BgDg&#10;rjSrAQAAAAAAAAAAMLlDa1brizFezXc/lBMAAAAAAIAj4tdv3Ur5Z6//k5T/7Bsvp1xpLKuO80xu&#10;qFpdL8q4zPTWu8d3M0l1fxnnxxXDjWp3b/wa3FfNdv9s5Ti776uv5xzdZDbt9fSPs9roNvZ61tw/&#10;+roG9tf2DbxPs7xvK86vpXzlmw838djlp2+mMQAAO2hWAwAAAAAAAAAAYHJHplmtiDGWn+f+8ZwA&#10;AAAAAAAcES984xsp/4Pr11N+PTeubdpsVt1fZvKnWaP3Z8vH776+0qDVjSuZG8xWG8Nq2TvuATV9&#10;rXs9tfXRzWgr5zP2enr79+262iyNZ4P7+/v2+D5txds3mpi/8salJjWsAQDspFkNAAAAAAAAAACA&#10;yR25ZrUixnhvvvtsznM5AQAAAAAAOGT/8F/+y5SP/sI/T9l0l7W3uWFq3xrRioH93XrWPX7n+uhm&#10;tIHmsWUO7OuauvZ4vJXGr7sfr9qMVm0O6+2rrufc63UNnMfoZrTB9+mArqdkPs5WnG83EeLt1LD2&#10;F+5/uq0iBAA45TSrAQAAAAAAAAAAMLkj26xWxBjP50wNayGEi00CAAAAAABw+P7WL/6LlH/7i7+S&#10;snz6VG0868bLmUY3zs1U9f2V9dJolZX99Waskr2GrJXGr7FNW739K8dpc9l4NvK43XHGnsfQ9Qzs&#10;r+Xoprk2q81oe72ektXrWvO4g69Pb38erzTXVa6rNKzF+e0rTf759/3YU00CAJxWmtUAAAAAAAAA&#10;AACY3JFvVuubz+ePNxlC+EiaAAAAAAAA4DA92dxcuvb//c4mb21tfaDJfhNaUeaX61luplquF7vv&#10;78bd44r2Xq0Rq5ojm8MGm9FWmrpGPn/J0Q1mA/s2PI+VRrSV45Rc8zyrx+ntq67n7I6z+/5+49lW&#10;bd9er2vNprly3Pn89oeb/D/d//evpgkAgFNGsxoAAAAAAAAAAACTO3bNakWMMf1c94XUtLZwLicA&#10;AAAAAAATizF+tMnZbJY+q7n4zCfON/nWrbddb3IWtu5pct1GtOr+bj3rHr9zvdZs1W/cOuwGs5V9&#10;1aavyv5Kzvb9uvZ4vOp17b5/8/ep5Njz2PC4+/Q+hXArNRL+wHt+snzmCQBwKmhWAwAAAAAAAAAA&#10;YHLHtlmtiDHem/OpJkMI6Vs6AAAAAAAA7KvtnA83NyGEZ9Oo573P/Fj67ObM1pm0vtiXfjrOnhvV&#10;8uOKsj7YYNVvutq3Zqz1mrlmleOW12No32qOva5prqd23NnKeWx43H17n9bcX9s30fu0FefXmgjf&#10;eC39/+qjl6/dbBIA4KTSrAYAAAAAAAAAAMDkjn2zWhFjPJ/zapMhhIeaBAAAAAAAYHMxxhtNhhAu&#10;5RzV/HT/Mz92pckQznw8TeRGqcEGtXTbyOP8uGK4UW1cM9b4pq02uyatleP0c+RxB5vMBtb3eD3d&#10;/t5xZrV9K/O97I4z9jwq+6qv75rHrRxndCPaPjXNjX2ftuI8/f8szm+l/9989P5r15sEADhpNKsB&#10;AAAAAAAAAAAwuRPTrNYXY3w03/1YTgAAAAAAAEaKMT7R5Gw2eyRNbOi9z/x4+sxmNms/s6k3q7W6&#10;cW6k6q8PNVStZG7IWm0Mq2XvuCObsVZz6DgD+2s50Pg1uhlt4+vq7d+n65qNbjI7HtezPM7O/fV/&#10;Dtt9W1vz7eZ28c99alj70++59lSTAAAnhWY1AAAAAAAAAAAAJndim9WKGOOlfLd86+BcTgAAAAAA&#10;AJZSo9NCanQKIexro9N7n/1/p+MtjvtQk8vGtDbLaLVRrc3hZrT9bsYaua/Lyv6RjV9DjVtTN37V&#10;s7evch6zdY93VK6nZPV8du7f+/vU219bz8eJ81uPNfnvv/dny0+VAgA41jSrAQAAAAAAAAAAMLkT&#10;36xWxBjP57vlW0AP5gQAAAAAADi1Yow3mgwhlEa1603ut4vPfCJ9VvOmcObZJkPYuthkzA1SRWlU&#10;qzZOjW7GGmiuWsndm7FWm7RGHrc7ztjz6O1buZ6B/bUc2RA32Iy21+spWb2uNY87+Pr09ufxyvu5&#10;9nX19h/Q+7QVbz/dxKsvv5L+f/rRyzduNgkAcNxoVgMAAAAAAAAAAGByp6ZZrW8+nz/eZAjhI2kC&#10;AAAAAADgdHky5yPNTQjhQJqaLj7ziQtNnp3lBrcQzqVcaZTan0aq0c1oKw1ZI5+/5MgGs8Hjbnge&#10;K81o1cavNc9z35rD7r6//z5t1fbt9bpGv08lK/sP6X3aivPUhBhvz1PD2r97/89N0oQIADAVzWoA&#10;AAAAAAAAAABM7tQ2qxUxxofz3as587d3AAAAAAAATpTtnKVJrXw2ciguPvOJe5s8O4vPNhlC+xlN&#10;v0lqpRntkBvMVvZVm7Eq+ys5G7yukefXnc+G11Nyzcavzd+nkmPPY8Pj7vF96hrRBo9TcuA8136f&#10;du7fivP0/+e4FVPD2ve/5zNPNQkAcNRpVgMAAAAAAAAAAGByp75ZrYgxXsiZvnUQQrjYJAAAAAAA&#10;wHEWY7zRZAghNTAt8nqTR8Xvv/b30nmdDeHjTfYbpLrxHpuxulyz8atr1OrNb+Xzqa2vZmVf9bqm&#10;uZ7+cbtGtJXz2PC4+/Y+jd0/sL72+1Syt3/P79Oa+3v76u9Tm1vx1hNNfOjdN1JzIgDAUaVZDQAA&#10;AAAAAAAAgMlpVquYz+ePNxlC+EiaAAAAAAAAOF6ezJmalkIIN9PoiHrvtf/Ho02eCeFjTXbNUStN&#10;UuOaqVaatPbcjLVZI9ZKbng9K/vzcbrGrdq+6nrO7nz2eH0bX1dvX+V9Gt2MtsemuS6P6fu0FefX&#10;mrj19e2Hm/zw5ReP9P/vAYDTR7MaAAAAAAAAAAAAk9OsNiDGmL51sHA157mcAAAAAAAAR8l2ztKk&#10;Vj7bOFbuf/bvpvM+eyZ+qMlag9Qy97sZq7ev0vRV3V/LSuPX2o1b+9z4Nbivut7mbK+Nc0fsepbH&#10;2bl/7+/TwP7avg2vayvO068H8/mt9Fnn/+a9zz/bJADAYdOsBgAAAAAAAAAAwOQ0q40UY7yQ86km&#10;QwgXmwQAAAAAADhMMcYbTYYQruS83uRx9/6f/i/TdZwJW+kzmdGNVKObvkpW9o9s/Bps3Jq48aue&#10;vX2V85ite7yjcj0lq+fT7q+/Pzv3DV9Xb39tfa/X1TuP5fm3+xb/j0+3/eP09/WPszWfP9bEn3j3&#10;84+mMQDAIdGsBgAAAAAAAAAAwOQ0q20oxli+dfCxnAAAAAAAAAcmxvhEkyGE9JnFIm82eVJcfObj&#10;55v8ljOzZ5uc5Z9602+UqjVJrTZqjWy62udmrMH9tRxoiBvdiLbX6ylZva41jzv4+uzcX21GW/u6&#10;evv3/D6NO85071Nlf/V82n1b89vXmvjG12893OSHL794on7dAACOPs1qAAAAAAAAAAAATE6z2h7F&#10;GC/lu0/lPJcTAAAAAABgP23nvNLchBDKZxMn2oPPfPxCk+HM1vUmZ6H9LGaoQWp1vpIDDWbLHNi3&#10;ZjNWtXFr5brWvJ6yv/r69PZV13NWrqvWeLbV37dv5zFy39DxJnufSq55noOvT29/bX3N69qK8/Tr&#10;yfz27dSw9sff+2JqMAQAmJpmNQAAAAAAAAAAACanWW2fxBjP57vlW0wP5gQAAAAAANhYjPFGkyGE&#10;1IC0yBeaPG0efOZv3dvkmbNnUgNU17C2bpNVGe+xGatr3Bpsxhp5fms2Y1X3jbyuWjPa+AazkmPP&#10;Y8PrOrD3qeTAcdd+nyr793hd5fHV5reVrOzLx9mK8yeaeOi+X3kkjQEAJqJZDQAAAAAAAAAAgMlp&#10;VpvIfD5P3zoIIfxomgAAAAAAAFjPY81NCOHRNCL5vp/+m6lh7sxs9okm+01RQ01TW/vcSDV6fz/3&#10;2GDWNaOtnMeGx61eT29fdT3n6Ou6+75Zdz4bXk8Z7/l9WnN/3rfSXLfX8yj7Jn6fYrydmhxnW1tX&#10;mvxj9/0P15sEANgvmtUAAAAAAAAAAACYnGa1icUY7815tckQwsUmAQAAAAAA7hRjfLHJEEJqNFrk&#10;s02yu3/j2v81vU5nzoSPN7lug9RqDuxbabQae9ze/nycleat/r7qes4NG79W5te+rnHHWV7f2OsZ&#10;ex0l9+t6dt+/bHa7+776es59f582u55uPPJ92orz7fbOPDU7/pH7fu3xNAQA2CPNagAAAAAAAAAA&#10;AExOs9oBiTGez5m+fRBC+EiTAAAAAADA6RZjfLrJOxrVbjbJOP/mz/yNR5qchfijTdYapFZzZENV&#10;r/Gr3ohWsnLclfMZ+fz9/dXrGne82RFrMNu/92nn/v17nwb219b3+D71r6e2b7DBbq/nkfdtbc3T&#10;r1OvxDfSr1MfvG/br1MAwEY0qwEAAAAAAAAAADA5zWqHJMb4cL57Nee5nAAAAAAAwMm23dyUn8Yy&#10;m80eb5K9+SM//Z+nz1xmZ8KHmqw1SI1u3Ko2UvX2Vddzjm4yq+zrncds7PN2ud/Xs+b+kdfV33/8&#10;36ed+xf/j0+3/cetNKMNXk9vf2197fepsr93Pltxnn79CvF2alj7n963/VSTAABjaVYDAAAAAAAA&#10;AABgcprVDlmM8Xy+W7518GBOAAAAAADgBIkx3mgyhJB++soiX2iS/fXHnvvR1LB2JvQb1vp59wap&#10;6r5q5n0DzVijm9HWbsaq7Dug6+rvrzaj7fW6Duh6pnufKvv3fF05RzbEDV7fwHVtxXn69ez77t2+&#10;N40BAEbSrAYAAAAAAAAAAMDkNKsdMfP5/JEmQwg/miYAAAAAAIDj7rHmJoTwaBpxIB567q892+Qs&#10;xPRTbTZtkOpntZFqpRlr3PFW9lcbtnr7qus5K9dVazzbyvu69X07j5H7ho438n1aXl9lX/W61jzP&#10;wdent7+2PvK6+tn9c3jA79NWvL3dRIghNapdvm9bQyQAsBbNagAAAAAAAAAAAExOs9oRFWNM30ZY&#10;5NUmQwgXmwQAAAAAAI62GOOLTYYQruRMDV8crIee+dj5JsOb3pFe/7NhK33WMr4Za2wj1Zr7a/uq&#10;59PurzWiLR8/9vlLjj2PDa9r4HpW59tcaUYbfJ96+2vra79Pvf2D5zHyuPk41Ya+lazs2+v1lHH1&#10;unY/7mL6o01cvm/78TQGAFiTZjUAAAAAAAAAAAAmp1ntmJjP5+nbCSGEj6QJAAAAAADgqHky5yPN&#10;TQjhZhpxqErD2pve9NbUsDablYa1cU1SK7lhg9lKM9pKo9Vmx91749fY4/T2V9Znh9T4tZJrn0e7&#10;b/h92rl/db6yvtfrKTn6n7+771u+T+P2x7h1rcnL925fShMAABvSrAYAAAAAAAAAAMDkNKsdMzHG&#10;9G2FRV5tMoRwT5MAAAAAAMCB2855pbkJITyVRhxJpWHtzW9+c2pYOxNqDWv9bBunVpuodt9XX8+5&#10;T81YmzaHrcz3rmvZLLbf11Ny3HmMv66d+4//+1TZn4+z0vw2+nrW3J9u02eS7a9zceveJi7ft/1C&#10;GgMAbEizGgAAAAAAAAAAAJPTrHZMxRjTt3/uaFh7qEkAAAAAAGBaMcanmwwhlEa1m01yPPzx534o&#10;NUSdDTE1rM3C1rkmq41TGzd+7d6MNbivkrMj1mBWv57evup6znyc2ejz2O/r6u3b4/u0fPzu+0c3&#10;o+31PMq+6nEq+xf/S9rp5te7DzZ5+b5tzZEAwL7QrAYAAAAAAAAAAMDkNKudEDHGh/Pd1LS2kL4F&#10;BAAAAAAA7Nl2cxNjfLTJ2Wz2eJMcb3/yuY+lhrUQQq9hLTdNjW4yu3sz1rJJa+zxevsHm7FGHneg&#10;8Ws1735d/fm1m9H27br253pqjWelYqzMV5vRBq+nt7+2vvb7VNk/8n1aXt/ORrXFL3ipQfLSfdvl&#10;M0gAgH2hWQ0AAAAAAAAAAIDJaVY7YWKM53OmhrUQwkNNAgAAAAAAa7uW80pzE0J4IY04Uf7kcz+Y&#10;GtbOzM7s2rC2djPa2s1YlX3Vpq41jzuy8WuwGW2v17VyHmOP09tfuZ7p36fK/urru+ZxRzbEDb9P&#10;Y593p3wZzWeMbZPk1taFJi/ft32zSQCA/aJZDQAAAAAAAAAAgMlpVjvhYozl58inprWF9G0gAAAA&#10;AABgRdsoFOOjTc5ms8eb5HT4UG5YC7OtXRvW6pmbrKoNW7191fWcvcavZWPY7rnV37fn85j2emr7&#10;BpvRqucz8jxGX1dvf2195HWVXGlEO7TryR8Pt9NltNDem9+af7DJy+/ZfipNAADsM81qAAAAAAAA&#10;AAAATE6z2ikRY0w/V36hNKw9mBMAAAAAAE67azmvNDchhBfSiFPpQ8/9QGpYOzM722tYG9uMVbLd&#10;P9SMFsKaTVq19TWbvqr71mz8Wr2+vG/txq/K+trX1ds/8n2qr7c5O7T3qbJ/zfdpqFFt6/b8iSYe&#10;fPf2I2kMADARzWoAAAAAAAAAAABMTrPaKTWfz9O3IkIIj6aJrfZbQQAAAAAAcIo81tzc8d/KoVMa&#10;1n7DLKSGtVAa1lYarTZs3Fq7Gauyb7A5rLe/N981ox1a41cv1zyPWW3fynmMva59vp6Se2xmW32f&#10;7r6/ZHMv3ZZhVprW4nz+YpPz7a30z/vly9s3mwQAmIpmNQAAAAAAAAAAACanWe2UizFeyHev5nww&#10;JwAAAAAAnCgxxhtNhhCu5LzeJNzN9+eGtTNn5qlhbVYa1ipNVoONWyObw0qT1lZtXz5O17jV5cDz&#10;lxzd9FXy7ucxuK+SXTPaynH6ud/XNbBv5Pu0mr39e36f1tyfbhfa4XKclUa1sn771vxyk5ffu53+&#10;+QYAmJpmNQAAAAAAAAAAACanWY0d5vP5I02GEB5NE1vtt4MAAAAAAOAYe6y5ueO/fcPavv+5j6SG&#10;tTefnX22yaGmq65J64g0mHX7963BrM2uGW1o/+B1bXg9ZVy9rvWup7Z/dDPaXs+j7Ksep7J/8b+k&#10;nS6jhfZePtzSfOuJJr733V9Lnw0CABwUzWoAAAAAAAAAAABMTrMau4oxXsh3r+Z8MCcAAAAAABx1&#10;13JeaW5CCC+kEeyD/8On/lT65+pMmH28yWrT1WAz1simrYHGr9Ws7Kucz3AzWm+9el2Hcz21xrNS&#10;Mba6vnNf/Xoq+2vra19XZX/vfGrvT7m+0qiWH9apNa3F+daNJr/33V9LTYEAAAdNsxoAAAAAAAAA&#10;AACT06zGKDHGh/Pd0rR2LicAAAAAABy27eYmxvhok7PZ7PEmYUp/6mf/9+mzk9kspM9OZqH97KTe&#10;1DW2cSvvG2j8Gm5EyxnWfN7+/Mp5jD1eb/9KY1hl38p8L7vjbHgeZXxs36ed8tN3ao1q5d6t12/f&#10;1+Tl+7evpwkAgAOmWQ0AAAAAAAAAAIDJaVZjLTHG8znTt4RCCA81CQAAAAAAh+BazivNTQjhhTSC&#10;A/SR577/3ibD2bPPNnkmxLZhbbAh63CavkYfrzvO7vtHN6Md2HX19tfWB66rnyvNaId2PXdvTMuH&#10;63TrsTwuPtbEH3j311IDJQDAYdGsBgAAAAAAAAAAwOSWf+keNhBjfDjfTU1rC+nbQgAAAAAAMIHt&#10;5ibGmJqBZrPZ403CUVAa1s6enaWGtVnXsDbQuLVm01d135qNX9VmtLUbvyrra19Xb//geYw77iyM&#10;ff6Jr6eM13yfxjaq1ebnMd5o8nvf/bX0zycAwGHTrAYAAAAAAAAAAMDkln/JHvYgxng+Z/o2Wwjh&#10;I00CAAAAAMBexRifbjKEcCXnzSbhKPqB5z6UGqzC2TO5Ya39qTQrDVqDzWG9/b35rhltr41fg+cx&#10;8rhrnsestm+v11PG1eta87gbNrOtNNetnM/dj9vcS7dlmI1tWlv8upmaKG+9Pk//PF5+YPuFJgEA&#10;DptmNQAAAAAAAAAAACanWY1JxBgv5bzaZAjhniYBAAAAAGCE1Ai0UJrUnkojOEZKw9qZs1s7GtZm&#10;e238Gt30VbKyf82mr5IrjWh7vZ6yr3qcyv7aenecsc+/+/69v09r7k+3C+1wOc6qjWqxvdffH+db&#10;H23yD7znq4+nCQCAI0KzGgAAAAAAAAAAAJPr/yV72FcxxvP57iM5P5YTAAAAAAB2iDE+0WQI4dGc&#10;N5uE4+wHPv0nU8Pam7fO5Ia1mBrWhpu2SuZmrsHmsXENXrPRzWwD+/apwax+XSOPWzmPWfVxlePu&#10;9TzKvrXfp0pjWr6XD9ep7S/zcR6vNfk97/lq+ilIAABHjWY1AAAAAAAAAAAAJrf8y/lwAGKM6dtD&#10;i7zaZAjhYpMAAAAAAJw+McYbTYYQ0k/nWGRqnoKT6Adzw9psays3rG31GtbGNX7N1m36KuO9Nod1&#10;j9/w+XPOBs6jVIYNNqNVj1PZX1vfp+sa+z6V6ytNaPlhnU2b1uI8bjf5xhu30z9nlx/YfqFJAICj&#10;RrMaAAAAAAAAAAAAk1v+ZXw4BPP5vHxb7tE0sdV+iwgAAAAAgBPtsebmjv82DKfGD376j6fmqzdt&#10;zSoNaznD/jZ9jW8O6+1faQyr7FuZ72V3nA3Po4xXrquyr5q7X1fJ0c11a1/PTvnhnbUb1WLviPHW&#10;B5v4wHu2n0pjAIAjSrMaAAAAAAAAAAAAk+v/JX44FDHGCzkfbzKE8FCTAAAAAACcCNdyXmluQggv&#10;pBGcYh975qHzTc7e9qa2YW22dbHJejPX/jR+jW5GqzSPjW8Sy/uqx6nsr62PbJqrNqMd2vWs2ZhW&#10;3d8qjWplPsb4dJMfeM9XH04TAABHnGY1AAAAAAAAAAAAJtf/y/hwJMQYL+W82mQI4Z4mAQAAAAA4&#10;FrZzPtLchBDSf+sFVpWGtbNvP9M2rIXSsLaz8Wu1Ea3kpo1flfXuOAP7uuztq5xHaTwrlWGrx9m5&#10;7/Cup7K/ej6149Ya0nIz2sB8UTtOjDH9Ovv6y7fTTy+6fHn7ZpMAAEedZjUAAAAAAAAAAAAmt/zL&#10;+nAExRjTt4kW0rfvFj6WEwAAAACAIybG+ESTIYRHc2r6gZFKw9pvePtWr2GtNHWVHNs8NrJJLIzb&#10;1zWe1fYdWoNZJUdeV/+4Kw12K+dz9+M299JtGWZjm9aKof2LX28/2OQH3vPSU2kCAOCY0KwGAAAA&#10;AAAAAADA5JZ/CR+OgRjjvfnu4zkfzAkAAAAAwAGLMd5oMoSQfjrGIlMjFLC5jz3zYGpYe8vb35k+&#10;CzkTtj7U5KZNXyVXmtH23GCW91WPU9lfW++OM/b5d98/2+t1rX0eWTtcjrNqQ1ps763sH5gvDZbv&#10;f+9L5acSAQAcK5rVAAAAAAAAAAAAmFz/L+XDsRJjvJLvlqa1czkBAAAAANh/281NjPHRJmezWflv&#10;s8BEfuQf/ZGrTZ6ZxZ0Na9U8mAazPTez9c5jNrS/dty9nkfZVz1Ob183zh+ztsMyWmjv5cN1yv7a&#10;/OpxWnc0qr3Y5GvfuJV+CtHly9s3mwQAOG40qwEAAAAAAAAAADC5/l/Oh2Mpxng+Z/o2XwjhI00C&#10;AAAAALAvnsz5SHMTQtDoAwfsr/7cH0pNhrP8Gcjo5rBeg9ng/t6+rvHswBrMevtr66Ova9xxls1u&#10;u+8v1WfrN6Ttz/6tGC838cB7X3o2jQEAjinNagAAAAAAAAAAAExu+Zf04QSJMaaf17+QvmW08GBO&#10;AAAAAAAGxBhvNBlCKE1qmnzgiPjRT3/flSZnZ2Yfb3K1MWxng9myMayyr7qeMx9n9P7avu44A/tW&#10;srdv5Thtzia7np3ywztrN6rFnUcso9r8/HZ8osn33/9S+vUYAOC406wGAAAAAAAAAADA5Hb+FX04&#10;oWKM6VtGC6Vp7VxOAAAAAAC2trabmxjjo03OZrPy31KBI+o///SDuzesVZrH1m4yqx6nt6+6njOM&#10;21dtRjuw6+ntX/wvaafLaKG9t9KYVt3fKs1ptfmijOJ8KzVcPvDdXyk/TQgA4ETQrAYAAAAAAAAA&#10;AMDk+n95H060GOP5nOnbgSGEjzQJAAAAAHBKPZnzkeYmhHAzjYBj469/+sHUvBXOxGebnIWYfrrM&#10;+AaxPK40j5XGs1IZtrpexps2mFXWu+MM7FvJcddV9pXzX15f/vg0T5cPU6dqWiu6UZ6/NX/9via/&#10;5/7t62kCAOCE0KwGAAAAAAAAAADA5Pp/iR9OlRhj+Tn/j+d8MCcAAAAAwIkTY7zRZAihNKmlJibg&#10;+Pvrn35/+szjzJnwVMoQ72lytVGslwfUYLY6X8kwdv/OZrSV9ZXzuftxm3vptgyz/WtUq+zPTWpl&#10;33w+f6zJB+5/Kf2UIACAk0azGgAAAAAAAAAAAJNb/mV+oPlW4cM5U9NaCCF96wgAAAAA4Jjazlma&#10;1K6mEXBi/egzF883+fZ3vjU1J87C1sUmVxrGqk1o/RxoOuuOM7YRbef+2eB5jDzu6PMo6/lj0na6&#10;jDql8azoRr0mtKLfkFaMPc48N18+8N1fKT8VCADgRNKsBgAAAAAAAAAAwOT6f7kfWIgxpm8dLaRv&#10;G96R53ICAAAAABxlj+UsP0XiZhoBp0ZpWHvnO9+cGhVnYeuhJuuNaps1mM2G9teOu3IeI5+/v2/t&#10;68kfj7bDMlrITWd5vij7a/Orx2mNbVSLMaYGzHj7jdSo9sAD2y80CQBwUmlWAwAAAAAAAAAAYHL9&#10;v+QP7CLGeCHffTTnh3ICAAAAABwF13JeaW5CCJp5gB0+/pl3l4a19BnH2k1m1Qaz3r7qes6w5vNW&#10;1mdrNrM199JtGWabNq3tdX/ZN5/Hjzb5vvd9JTVhAgCcdJrVAAAAAAAAAAAAmNzyL/sDo8UYL+W7&#10;pWntwZwAAAAAAJOLMb7YZAihNKk92yTAkI//44vp142zs/DxJgebydZsMKvu6x1nVttXy+7xY59/&#10;p7GNZ1uxvbf6+J0zZVSbHzrO4tfx1Ih5//1fLp85AQCcCprVAAAAAAAAAAAAmFz/L/MDG4gxpm8h&#10;LTI1rYUQ7mkSAAAAAGCfbDc35b9Bzmazx5sE2NTf/rl/NTV6hVl4qslZ2DqXxiMbzAab0VYa2Qb2&#10;1/ZVj1PZv/hf0k6X0UJ7b3TDWlaa0GrzRTcablRLv57P56/f2+QDD2y/0CQAwGmhWQ0AAAAAAAAA&#10;AIDJ9f9SP7AHMcbz+e4jvUzfRgIAAAAAWNNjOVOTWgjhZhoB7JO/8+nflxq+zrxpnhvW2p8eM9xg&#10;Vlkf2cy2mr39A81spdmtVKLVGtL2r2mttj8b2cA2n9/+YJPve99L6fUGADhtNKsBAAAAAAAAAAAw&#10;uf5f7gf2UYzxQr77aM4P5QQAAAAAWBFjfLrJEEL6qQ2LfKFJgKl9/Jl70k+Pefu3vCU1foVZfDBl&#10;11w2kGFsk9rOZrSV9TWb2Zp76bYMs8kb1apNavlOeVy6XRz2dvvr+3c/8OWH0wQAwCmlWQ0AAAAA&#10;AAAAAIDJ9f+yPzChGOO9+e7jOdO3kgAAAACAU+tazvTTGUIIz6YRwCH7bz7znVebPDNrf2pMaTKb&#10;lcazrgGtliOb1tZsZKs3oLVK41nRjapNaHefL7rRmvvjfGu7yV9/9bX003guX96+2SQAwGmlWQ0A&#10;AAAAAAAAAIDJ9f/SP3CAYoyXcqZvJ4UQ7mkSAAAAADiZYowvNhlCKE1q6b8NAhxVf+8f33OlybNn&#10;Zh9vcrVRbd1mtDyuNrPVjpc/1myHZbTQ3suH65T9tfnV47T2q1Gt2x/jB5t8z/t+7ak0AQBwymlW&#10;AwAAAAAAAAAAYHL9v/wPHKIYY/p20iLLtyo1rQEAAADA8bbd3JT/5jebzR5vEuC4+cRn/0fpp8XM&#10;tmapIWwWts41Ob4Zrc3Zms1szb10W4bZpk1re92/3Jcfl26XStNajPMnmnzv+778SJoAACDRrAYA&#10;AAAAAAAAAMDk+n/ZHzgCYozn893ybZuS6VtKAAAAAMCRlZrUFkqDWsoQws00AjjmPvHZ33ShyTdt&#10;nSkNaxebrDWjha5J7e4NasvcaXRDWm40W338zpkyqs2ve5z+/hjji01+49XX7m3y8uVtv/4DANxB&#10;sxoAAAAAAAAAAACT638pADiCdmla+1hOAAAAAOBoeDLno81NCOGFNAI4oT7x2XPps4s3b70lNUie&#10;CeFDTXYNal2j2lCWxrX8sWU7XUYLubkszxe1/fXjtKZqVCs5n29dbvK9D3zp2TQBAMAOmtUAAAAA&#10;AAAAAACY3M6vAgDHQozxQr6bvqW5kL6tBAAAAAAcjBjj002GENJPQ9CkBpx2P/HZb0u/Hs5m4Ueb&#10;7DeozboGtVKRVtbzx5W9JrT9alqr78/WbFSrzc9vbz3R5Hvf/6XyU3IAANiFZjUAAAAAAAAAAAAm&#10;1/+SAHAM3dG0djXngzkBAAAAgP1xLWf6aQchhGfTCIAdfvKz5+5t8kyYpV8nZ2HrXJP9prXyMeWe&#10;G9IqTWf9/d18tUkt3ymPS7cL3eN3PqLsj3HrRpPveeBL6boBALg7zWoAAAAAAAAAAABMrv+lAeAE&#10;iDFeynfTtzwXNK0BAAAAwHo0qQHswSc+e+58k98S4lNNngmz9rOKftNZvrfasJZVm9DuPl90o4n2&#10;37p1+74m7/+eL19PEwAA3JVmNQAAAAAAAAAAACbX/zIAcAJpWgMAAACAu4sxvthkCKE0qV1tEoD9&#10;8cxnzz3e5CyEj6SJ/DFlaVRbfmi5c74IZcfK/tZUjWq1+cW/Nx5r8t0PfKl89gIAwAia1QAAAAAA&#10;AAAAAJhc92UA4PSIMT6cM32LKYRwT5MAAAAAcFpoUgM4HM989lz6jGIWZ+nX3VnYOtdk+dhyfKPa&#10;evuX+/Lj0u3SStNaZX+cxxtNvvv9X7o3TQAAsBbNagAAAAAAAAAAAEyu/6UB4BSKMV7JWb5FqmkN&#10;AAAAgBNFkxrA0fLMp85daPLMm2dPNTkL4WKTRWk663+YudKAlnNr4v1xHrebfP21rdSo9sDlL73Q&#10;JAAA69GsBgAAAAAAAAAAwOT6XxYA0LQGAAAAwLGnSQ3geHnuM7/x8SbD1uwjbe40VaNabb4ox7kd&#10;b3+0yfe8/9fSeQIAsBnNagAAAAAAAAAAAEyu/+UAgBWa1gAAAAA4BrZzlsabtqEnhJtpBMCx8LP/&#10;+NzD7b2zqRFzthXOpWE2tgmtKKNNm9nm8/m1Jt/9gS9dShMAAOyJZjUAAAAAAAAAAAAm1/+SAMAg&#10;TWsAAAAAHAGa1ABOsGc+de5Ck285e/apJsPW7GKbO9Ub09oIvUeEPF921vbHGNO/Z8Jr8d4m77v8&#10;pReaBABgbzSrAQAAAAAAAAAAMLmdXyUA2ICmNQAAAAAOgCY1gFPsv/30u9pf92ezj6SsNqq19/of&#10;gpb9q/P5Tl4p63F++4NN3veBX0vNbgAA7A/NagAAAAAAAAAAAEyu/+UBgD3TtAYAAADAPtCkBsCK&#10;T33qXZeanM1mqfFsFsK5JvuNat2HoANNa0UZxXl8usn7PvAvH04TAADsK81qAAAAAAAAAAAATK7/&#10;JQKAfadpDQAAAIAhMcYXmwwhlP+GdLVJANjNM8+cO9/k29/y5vTvi9ls9lCTITa3jV6jWp4PvY9H&#10;y/4Yc6Pn669caOK+y9uaPAEAJqBZDQAAAAAAAAAAgMlpVgMOnKY1AAAAADSpAbCf/vEnv+ORdCf/&#10;e2UWwrk07jWq1ZrW5jF+sMn7PvCrT6UJAAAmoVkNAAAAAAAAAACAyWlWAw5daVpbKPlgTgAAAABO&#10;CE1qAByETz/37fc2eXZ2Jv17ZhbCxSZrjWpxPn+iyXu/51+2zWwAAExKsxoAAAAAAAAAAACT06wG&#10;HDkxxkv5bvqW7YKmNQAAAIDj51rO1GyjSQ2Aw/DZ537z402G2ewjKZubhThvGz/jG6+kJrb7Lm/f&#10;bBIAgGlpVgMAAAAAAAAAAGBymtWAI0/TGgAAAMCxUJrU0n/DCSE8m0YAcAR89md+U/qsYRZmqelz&#10;HudXmrzvD3zJv68AAA6QZjUAAAAAAAAAAAAmp1kNOHZijBfy3dK09qGcAAAAAByQGOPTTYYQHs+p&#10;mQYAAAC4K81qAAAAAAAAAAAATE6zGnDs7dK09nDOczkBAAAA2Lsnc6b/BhNCeCGNAAAAAEbSrAYA&#10;AAAAAAAAAMDkNKsBJ06M8Xy++0gvNa0BAAAADNvO+XjOq82NJjUAAABgrzSrAQAAAAAAAAAAMDnN&#10;asCpEWO8kvPRJkMI9zQJAAAAcJrFGF/Md1OTWgihNKndbBIAAABgv2hWAwAAAAAAAAAAYHKa1YBT&#10;K8b4cL77SM4HcwIAAACcWDHGG02GEHY0qQEAAABMTbMaAAAAAAAAAAAAk9OsBpDFGC/lu1dyfign&#10;AAAAwLEVY3y6yTua1J5tEgAAAOCgaVYDAAAAAAAAAABgcprVACpijBfy3dK09kjOczkBAAAAjpLt&#10;nE/lfLS5CSG8kEYAAAAAh0yzGgAAAAAAAAAAAJPTrAYwUozxfL77cHOzGJdvJ9/TJAAAAMBBijG+&#10;2GQI4Wqa2Np6vLlZjG+mEQAAAMARo1kNAAAAAAAAAACAyWlWA9ijGGNqWlt4JOeDOQEAAAD207Wc&#10;qUntjkY1AAAAgGNBsxoAAAAAAAAAAACT06wGsM9ijBfy3Udzlua1czkBAAAAxngy5+PNTQjhehoB&#10;AAAAHFOa1QAAAAAAAAAAAJicZjWAicUYz+e8kia2th5pbkII96QRAAAAcKrFGF9sMoRwNU0sm9Ru&#10;phEAAADACaFZDQAAAAAAAAAAgMlpVgM4JDHGSzlL09pDTQIAAAAn3rWcpUHtqTQCAAAAOOE0qwEA&#10;AAAAAAAAADA5zWoAR0SM8UK+eyVnalxbOJcTAAAAOF62m5vFn/mvNhlCKE1qLzQJAAAAcNpoVgMA&#10;AAAAAAAAAGBymtUAjrgYY2laK/lgTgAAAOAIWfwZ/kaTpUFt4anmZjG+mUYAAAAAp5xmNQAAAAAA&#10;AAAAACanWQ3gmIkxXsj5SJMhhNK4di4nAAAAMK3tnKk5bSE1qS3+jH49jQAAAADYlWY1AAAAAAAA&#10;AAAAJqdZDeCEiDGWhrWSD+YEAAAA9mDxZ+4bTYYQUoPaQmpUW4xvphEAAAAAo2hWAwAAAAAAAAAA&#10;YHKa1QBOqBjjhZyPNBlCKI1r53ICAAAAO23nTM1pC6lJbfFn6utpBAAAAMCeaFYDAAAAAAAAAABg&#10;cprVAE6ZGGNpWCv5YE4AAAA4VRZ/Rr7RZAghNagtpEa1xfhmGgEAAACwrzSrAQAAAAAAAAAAMDnN&#10;agCnXIzxQr6bmtZK81oI4Z4mAQAA4ATYbm4Wf+a92mRpUlvkC00CAAAAcDA0qwEAAAAAAAAAADA5&#10;zWoA7CrG+HC+W/JDOQEAAOBIW/yZ9ukmQwilSe2pJgEAAAA4XJrVAAAAAAAAAAAAmJxmNQBGiTGe&#10;z3dT09pi/EiTIYSLTQIAAMBBW/zZ9MV89/HmpjSoLfKFJgEAAAA4WjSrAQAAAAAAAAAAMDnNagDs&#10;SYzxQs7UtLaQmtdCCPekEQAAAOzdds7UnLZQmtSupxEAAAAAx4JmNQAAAAAAAAAAACanWQ2AScQY&#10;U8PaQj/P5QQAAIBdLf5M+XSTIYSrOUujGgAAAADHmGY1AAAAAAAAAAAAJqdZDYADEWM8n++mhrXS&#10;vBZCeKhJAAAATp/Fnw1vNLn4s+HjaWJrKzWoLcY30wgAAACAE0WzGgAAAAAAAAAAAJPTrAbAoYox&#10;XsiZmtYWrjQ3IYSLaQQAAMCxt/gz34v5bmpQW/yZrzSovdAkAAAAAKeDZjUAAAAAAAAAAAAmp1kN&#10;gCPpjsa1R9LE1lZqXgsh3JNGAAAAHDl3NKiV5rSrOa83CQAAAMDpplkNAAAAAAAAAACAyWlWA+BY&#10;iTHem/NKmtC4BgAAcBi2c6YGtYXHmxsNagAAAADcjWY1AAAAAAAAAAAAJqdZDYATod+4FkIozWvn&#10;cgIAALC+foNaysWfucoYAAAAAEbTrAYAAAAAAAAAAMDkNKsBcKLFGB/Od/upcQ0AAGBJgxoAAAAA&#10;k9OsBgAAAAAAAAAAwOQ0qwFwKmlcAwAATikNagAAAAAcGs1qAAAAAAAAAAAATE6zGgDcIcZ4b84r&#10;aSI3roUQ7kkjAACA40GDGgAAAABHjmY1AAAAAAAAAAAAJqdZDQBG0LgGAAAcRYs/o7yY7+5oTlvk&#10;s00CAAAAwFGiWQ0AAAAAAAAAAIDJaVYDgD24o3HtUprY2krNayGEi2kEAACwDxZ/5riR76bGtMWf&#10;Oa7mvN4kAAAAABwHmtUAAAAAAAAAAACYnGY1AJhAjPFCzofTxNZWal4LITyURgAAALu71tws/izx&#10;VJOLP0OUfKFJAAAAADjONKsBAAAAAAAAAAAwOc1qAHCAYozn893UtLZQmtdKnssJAACcTNvNzeLP&#10;Bs82WZrTFkqD2s00AgAAAIATSLMaAAAAAAAAAAAAk9OsBgBHSIzx3pxX0kRuYAshXEwjAADgWFj8&#10;nv7FfLc0ppVMjWoAAAAAcBppVgMAAAAAAAAAAGBymtUA4BiIMV7Id1PT2mL8cJMhhIeaBAAADsfi&#10;9+ZP57upMe2OBrUXmgQAAAAAljSrAQAAAAAAAAAAMDnNagBwApSmtUWm5rWF0rx2TxoBAAAbWfwe&#10;+8UmF7+3Ts1pC6k5baE0qd1MIwAAAABgkGY1AAAAAAAAAAAAJqdZDQBOsBjjhXw3Na6VBrYQQmlg&#10;O5cTAABOtcXvlZ/Od0tjWmpQW+QLTQIAAAAAe6dZDQAAAAAAAAAAgMlpVgOAUyzGWBrW+s1rF5sE&#10;AICTYvF73Rv5br85LY0BAAAAgOlpVgMAAAAAAAAAAGBymtUAgBUxxvP5bmlcKw1spXntnjQCAIAj&#10;YvF71hebvKMprWRpULuZRgAAAADAodGsBgAAAAAAAAAAwOQ0qwEAa4sxXsh3S+PajgY2zWsAAExg&#10;u7lZ/J4zNaYtfs+ZGtMWyviFNAIAAAAAjizNagAAAAAAAAAAAExOsxoAsO/6zWuL8cNNhhBKE9u5&#10;nAAAUOxoTlsojWklrzcJAAAAABxfmtUAAAAAAAAAAACYnGY1AODAxRjvzZma1kII/fE9TQIAcKJo&#10;TgMAAACAU06zGgAAAAAAAAAAAJPTrAYAHDkxxgv5bmpaK6l5DQDg6Fr8Xu3FJktT2mKcmtI0pwEA&#10;AAAAhWY1AAAAAAAAAAAAJqdZDQA4du5oXru3uSmNawulee1iGgEAsG8Wv+e6ke/2m9LK+IU0AgAA&#10;AACo0KwGAAAAAAAAAADA5DSrAQAnVr9x7Y5MjWwL53ICAJxm2zl3NKXdkWk+hHAzjQAAAAAANqRZ&#10;DQAAAAAAAAAAgMlpVgMATq0YY2lYS3nHODWwhRAuphEAwDG2+D3OjSYXv7fpN6eVxrQyDwAAAAAw&#10;Kc1qAAAAAAAAAAAATE6zGgDAgBhjalrrN68tpHEI4Z40AgA4QIvfm7yY7/Yb0vrNaTfTCAAAAADg&#10;kGlWAwAAAAAAAAAAYHKa1QAA9ijGeD7f3dG8dkcTmwY2AGAd2zl3bUorufi9xQtpBAAAAABwTGhW&#10;AwAAAAAAAAAAYHKa1QAADogGNgA43Rb/zn+xyTsa0TSmAQAAAACnimY1AAAAAAAAAAAAJqdZDQDg&#10;iOk3sJXmtRBCf3yxSQDgcC3+3Xwj302NaIt/R5emtB3NaYv5m2kEAAAAAHBKaVYDAAAAAAAAAABg&#10;cprVAACOudK0tlDyQs5Lzc1iPY1DCPc0CQAM2s7Zb0hLzWklF/9uLfMAAAAAAIygWQ0AAAAAAAAA&#10;AIDJaVYDADglYozn893UwHZHI1tpXus3tJ3LCQDH3Y6mtMW/A0tjWmlIK+OUi/HNNAIAAAAAYF9p&#10;VgMAAAAAAAAAAGBymtUAANjVXZrYmsaZsnapuVmslXa2e5oEgCkt/r3zYpOLf++kZjRNaQAAAAAA&#10;x4NmNQAAAAAAAAAAACanWQ0AgH0XY0yNaws72tkWUgPbHflgTgBOt2vNzeLfH6kBrd+MtlDmn00j&#10;AAAAAACOJc1qAAAAAAAAAAAATE6zGgAAhy7GONTA1s+y71xOAA7Xds7UhLZLQ9oLvUzzi/W0DwAA&#10;AACA00GzGgAAAAAAAAAAAJPTrAYAwLEXYyxNa6Wh7VLOoj9+MCcAO13LWTybs9gxDiH01wEAAAAA&#10;oEqzGgAAAAAAAAAAAJPTrAYAwKkXY9zRvFaa2kIIpantwp25WE/zi/WLTQIctsWvSy82ufh16YU8&#10;vpnH15u8g2Y0AAAAAAAOjWY1AAAAAAAAAAAAJqdZDQAA9slQQ9sdjWxpvljMp8a2xfw9aQI4DbZz&#10;7mg+W/x6kMaLXw9SM9piXGtI27EPAAAAAACOA81qAAAAAAAAAAAATE6zGgAAHFGlmW0hNbLdYUeD&#10;2x1q8w/mBNZ3LecO/Qa0Ozybc4fFvl3nAQAAAADgNNGsBgAAAAAAAAAAwOQ0qwEAwCkVY7yQ75bs&#10;qzW1FXddL8cPIdyTJmAz2zlTk9ldDDWX1dZTM9rin9Oh4wMAAAAAAHukWQ0AAAAAAAAAAIDJaVYD&#10;AAAOVYzx3nz3fM67KvtDCKP272KoMe60G2oo29XifVm3oUyjGQAAAAAAnDKa1QAAAAAAAAAAAJjY&#10;1tb/H+HJvAe/VSLeAAAAAElFTkSuQmCCUEsDBAoAAAAAAAAAIQAuthVfHi4AAB4uAAAUAAAAZHJz&#10;L21lZGlhL2ltYWdlMi5qcGf/2P/gABBKRklGAAEBAQBgAGAAAP/bAEMAAwICAwICAwMDAwQDAwQF&#10;CAUFBAQFCgcHBggMCgwMCwoLCw0OEhANDhEOCwsQFhARExQVFRUMDxcYFhQYEhQVFP/bAEMBAwQE&#10;BQQFCQUFCRQNCw0UFBQUFBQUFBQUFBQUFBQUFBQUFBQUFBQUFBQUFBQUFBQUFBQUFBQUFBQUFBQU&#10;FBQUFP/AABEIAMsCF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Eo20Vy3jz4&#10;heHvhnoUms+JNWt9H09TjzbhvvN12qByx4PAoinJpRV2O1zp6Gr4f8a/8FPPDljcSw+GfC19qieT&#10;8l1fTJbgS88bAGJX7pzkfhXmsP8AwU98d+cvm+FfD7R7hvVfOBx3xlyK9enlOLqK6gdKwtRrRH6V&#10;bqN3vXxv4C/4KWeB/EF95HiLRb/wzvkVI7hZBdRAN95pMBWUDjopr6v8N+JNN8XaLZ6xpF7DqGnX&#10;cYlguoW3I6n/ADyO1efWwtbDu1SNjKVOUPiRuUUUVgZBRRRQAUUUUAMplcN8ZPi5o/wT8D3HijW4&#10;bqaxhlSHy7OMO5ZzhepAxnrXi3wT/b18H/F7xda+Gp9JvvD+rXsvlWfnMJoZjjIBdQCG44GMe9bw&#10;w9apB1IxukaRpyknJLQ+qKKKKwMzE17xZovhWOJ9Z1ex0mORtsb31wkIcjsNxGam0fXtN8RWa3el&#10;aha6laEkCezmWRGI6jKkivy5/wCCht54km+Pc9vq7Sf2VHaxnTY18zyfLI5I3cbs/ex3r0//AIJe&#10;3mrtq3jS2Ml02gpDCyxtv8hZyTnH8O7btz7V7NTLfZ4RYnn36HW6FqfPfU/QyiiivGOQKKKKACii&#10;igAooooAKKKKACiiigAooooAKKKKAEooavLfiR8ctL+H+qf2d9kk1HUAFkeOORURFbPU8nPHTH8V&#10;EYuTtFXKSuepZFLXgNr+1dYyXEaz+H7iGEkbnjuA5UHqcbRmvZvD2vWvibR7PU7FvMtblN6M3Xvk&#10;H3BGDVypyp/EgcXHc2KKKKgkKKKKACiiigBMZptQXl0lnazTyfdjQufoOa8Zb9qbw/8A2ksY02+a&#10;yZebn5d+fTy8n+dVGLlsikmz3Ck3Vm6HrVp4i0m11Oyk8y1uUDxt04NaTfdNTYkikkWGNndtqLyW&#10;boAKpafr+mapIY7PULW7kUZKwzK5H5E15b+0u2rL4Lt/7PWRrPzt140f8KgfLnvjPWvnn4cx6pJ4&#10;00ldIWZrr7QrbYf7oPzZ5xjHWumnQUoOVzRRur3PuuimL97mn1zGYUUUUAFFFFABRRRQAUUUUAFF&#10;FFABRRRQAUUUUAFFFFAGB4s8S6f4N8N6prurTLa6bp1vJdTy+kaDcffPFfjr+0F+0F4h/aC8ZNq2&#10;ryfZdNt8rp2lRyZhs4zj6bnOPmbv/sjaF+8P+ClHiK/0f4C2dlaT+VBqutQWt4u0NvjWOSYDkEj5&#10;4UPH9a/OX4X+F4vHHxI8L+HLiZoYdV1O2snlVcsoklCk4PHfivssloQp0ZYqau0evhKaUXUaPf8A&#10;9nb9g7xL8X9NsfEXiC8/4Rnwvd/PGu3N7dRgjBVT8qKRu2sc/dzhgwNfQzf8Ev8A4f7Wx4n8Tbu3&#10;723/APjVfXmm6dbaRp9rY2UEdrZW0SwwQQqESJFGFUAAAAAYAq9XiVs3xVSo5RlZHJPFVJNu5+RH&#10;7S37HviP9ntYdVjuP+Eg8LzPs/tGOHYbdieFlTJxn5cN0J4+XjLP2T/2m9S+BHjG3t76e4vfCV43&#10;lXdj5nEW4jE0YYhdw7+o3cjrX6j/ABW8C6d8RPhz4g8ParG0lnfWkiMyqC6HGQ6bgRuB5Bx1r8PW&#10;V42ZHXayttKt1Ujr1r6TAV/7UoSpV1do7aEvrEGprVH712N5b6hZQ3VtPHcW0yCSOaJg6up5BBHB&#10;HPFUfEXibSPCOlTalrepWuk6fF9+5vJhHGueAMkgZ9BXlH7G/jB/GX7OvhC6nvFvry1t2sp2VQNh&#10;jYqiHAAyI/Lr40/4KU+KtVuvjJY6BJfTNo9rpkN1FZ7vkErs4Z8cZPyrXy2HwTr4r6ve1rnBTo89&#10;R027H054m/4KIfCHw/dRxW15qniBXXcZ9NsfkX2Pmshz+FY//DzL4V/9AvxN/wCAcP8A8er4v/Zo&#10;/ZU1j9pG41SW11qz0PS9NZYrqeaNpptzqxXZGCAR8vOXGP8Aar3bVv8Aglrq1vptxJp3xAtby+VC&#10;YoLjS2gjduwMglcqPU7DXtVcHllCfsqk3dHS6WHg+WT1Prv4W/tL/Dv4xNHB4d1+FtSZQx066zDc&#10;LnnG1uG99pNerV+FvjbwT4h+EfjS60PWYZNL1rT5fvRt6crJGw6juDX6Y/sO/tGXfxq8D3Gla/dL&#10;ceKNF2pJLwHuID92U8nJ7MeM1w5hlaw9NV6MuaBlWw/IueLuib/gop/ybXqH/YQtP/RlfnN+zv4q&#10;0zwT8bvB+u6zdLY6XZXyzXFyys4RQDzhQW79hX6Nf8FFP+TatQ/7CFp/6Mr8wfh/4J1D4keNNH8M&#10;6XJbw6hqcwt4ZLpikYYgnkhSccelezlEYSwM1N2Tb/I68Kk6LufrD/w3F8Ev+h3h/wDAG6/+NV6h&#10;4F8f+H/iZ4dh13wzqcer6TMSqXEasASvBGGAI981+cn/AA7L+Kv3v7W8K/8Agdc//I9fbf7KXwe1&#10;j4G/CO18M65cWd1fpczXDyWLM8eHOQAWUE/lXz+Mw+EpQTw9TmZxVadKKvCV2c9+0Z8fPg14Mmfw&#10;18QbSPxFep5craR/Z/2l1DDKv84Cf+PZruvgb8Q/h78QPCrf8K6ktV0mwZYXtbW1a3W3JGQmwqB0&#10;PbIr87v+Chy/8ZK6l/2D7T/0CvR/+CXDN/wm3jgfw/Ybf5f+2jV2VMBCOAWI5nft0NJUUqPNfU/R&#10;j+GuP+IHxS8K/C3SV1LxVrltotoxwpmYl3IxwiqCzdecA1l/HT4s2HwV+GureKL475LdNlrDtz51&#10;w3CL1HfryON1fjn448ceJPi54yuNY1q6uNY1rUJQojVSeTwkccYzx90Korly7Lnjbyk7RRnQoe1u&#10;27JH6N3H/BSr4Uw3Eka2PiSZUJUSx2cWxsdxmUGtTwr/AMFDvhJ4l1YWU9xqugqw4udUswIc56Zj&#10;dz39Me9fOfw9/wCCZ/ivxJ4fh1DxJ4mtfCt5MFdLGOzN5IikdJDvQK3qBvHvXnf7Qv7FPi74DaW2&#10;uJdQ+JvDSlUkvrWExywE45liyQFycBw599u4V6ccHllSfso1Hc6fZYeT5U9T9YdH1mx8QabBqGm3&#10;kN9YzoJIri3kDo6noQQSDV2vyG/ZI/aT1P4F+OrW2vL5m8G6lOsWoWsnzpFnhZk5Gwj5c+o7Hatf&#10;rrb3CXUKSxtvjkAdG9Qa8XHYGWCqcr1T2Zw1qTou3QxPGHjbQ/Aeizat4g1a10fT487p7uQICcE7&#10;V7s2AcKOT2r598Rf8FFfhFoOota202sa5GqhvtWn2I8vnt+9dGz68V8I/tdeNNb8WfH7xlHquoTX&#10;kOm6lNY2kTNhIYY5CqqgGAPf1PJ+9XRfs2/sZ65+0NotxrkevWeg6LDK1v5rQtcztKu0j93lF24L&#10;c78+1ezSyrD06Cr4qdkzsjh4QgpVHufXX/DzL4V/9A3xN/4Bw/8Ax6vY/hL+0f4B+Nf7nwxry3Go&#10;JClxLp1xG0dzCG67gwwcdG2EgevIr438Vf8ABMHXNK8O315onjS31zVIIi8GnSab9mWcj/ln5hlY&#10;A46ZGM9cfeHxdp+oXug6pDd2VxNY31rKHjnt5CjxSKQQQQc5BGQaunlmDxkZfVZu6KVCjVT9m9Uf&#10;vTVLV9YsdB02a+1G8t9PsYF3y3F1II40HqWJAArgf2dPihJ8Yfg34Z8Vzw/Z7q8hZLiPt50cjRyE&#10;ck4LoxHtXxj/AMFPvHmqv448L+EY5mi0WLT/AO03jjZh5szySR/vBu2nasfy8ZHmSf3q8HC4OWIx&#10;Kw17PqcdKi6lRQue8+KP+Ci3wi0DUBbWtxq2vRsgc3Gm2f7tSSRt/esjZ454x71k/wDDzT4Wf9Av&#10;xN/4Bw//AB6viX9mb9mLVP2ldY1iCz1q10Ox0kRG6uZo3mfMgk2eXHkA/wCrbOXGP9qvo1v+CVtx&#10;tXZ8SI923n/iSnn/AMmK+grYHK8NN0qk3dHfKjhab5ZPU+u/hL8ffA/xsskm8La5DdXSxCWbTpP3&#10;V1DwpO6M84BdQWXKZ4ya9Lr8/P2af2LviL8G/wBo3Qdc1ddNuPD9hb3E0mo2d0Sjl4pIlhCFQ+/L&#10;q5yNmP42Py1+gdfOY2lRo1LUJcyZ51aMIytB3RT1TUINI066vrqTy7a3jMkj+iqMk8DNfCPijXpf&#10;FHiLUtVn3brqZpQsjbyin7q5wOg2gV9NftIeLjoPgldLgl8q61WTyvlyD5S4L9Bj+6pHo1fPPwx8&#10;Mjxd460fTXVWhkm3zKzFN0aDewyATnAbH/sta4VckXNlU1ypyKvirwfeeEY9Je7+ZdQtFvUkVTsw&#10;2flzjBIG0n/er3v9l/xcL7Rb7QJZGaezfz4VZi37puCBxgAN/wChVa/ad8MrfeDbXVo1XztNmAZm&#10;Yj90+FIA6H5tleK/BjxMfCvxD0u4aTy7Wd/s0+6Ty02vxlj0wCVb/gNXJ+3ot9UDfNG59q7faub8&#10;aeONL8CaUt9qk0kcTHZGka73d8E7R2zx3rpd1eIftWf8iho//YQ/9pPXnUo+0momEVdpHVeEfjl4&#10;X8ZagLG1nmtLtztiiu4whlJH8JDEdu9eiNXw78K/+SkeG/8Ar+i/9Cr7j/hq69JUpJIqceV2OY8b&#10;+OtK8A6Wl/qskixSPsjjjj3u7dcDkDt3rF8FfGrw5461D7FYyXFveH7kF1HsL4GTjBI/OuP/AGrv&#10;+RT0X/r9P/otq8P+Ev8AyUrw3/1+x1rToqVJy6lxinFs+0df/wCQHqH/AF7yf+gmvgPn/wAer788&#10;Qf8AID1D/r3k/wDQTXwHz/49W2D+0FLqfUHwv+L/AIR8P+A9F0/UNYjt7yCDbJH5Mp2nJ9FIrv8A&#10;wz8SvDPjC+az0nVo7q6Vd/l7WQkd8blGffFfNvhn9nvxJ4p0Oz1WzutNjtbpN6LNNIHxk9cIR2r0&#10;n4QfAvWvAfixdX1K8sWjjhaJI7Vncktx3UY/WsqlOkrtS1JlGOrueteKPEml+FdHkvdYl8mxBCMz&#10;Rl8segwAfSuH+HPjv4f6xq0kGhW0Ol6ncErsktRC82OeCuQfzzTP2lv+SZTf9fUP86+ffg5/yVDw&#10;9/18/wDsrVNKkpU3K4RjeLdz7armfFXjzRPBNv5urahHalhlIesj/RRz269K2NWvf7N0u7vCvmfZ&#10;4ml2dM7RnH6V8J+JvEl74s1q41O/maaaZt25m+4vZRgAYHas6NH2reuiFCPMfTH/AA1D4R/59dU/&#10;78J/8XU+m/tKeDtQuvJle+sVxu824txs47fKxP6V5r4T/Znu/EWg2eo3WuR2LXKeaII7fztqnpzv&#10;A+tXNU/ZT1KC13afr1vdXGf9XNbmFMfUM5+nFbuOH1V9S+WHc+jrG8g1C1iubaVZreRQ6SxtkMD3&#10;qy33a84+CfgrV/AvhNrPVrjdNLKZEt1beIAf4euPc4rlP2otcvtN8P6TZW1w0NveSyeeq8bwgUge&#10;uOa5Y0+afKmZJXdrnYeJPjj4Q8MvJHLqf264jwGhsV8w8++Qv15rB/4ah8Jf8+uqf9+E/wDi6+Z/&#10;Cvhu78Ya9Z6TZtHHdXTEI0zEJwCecAntXs8n7J90tuxj8SRtMF4jazIQt2Gd5IHviux0aNNpTepr&#10;yxjuz1fwf8YfDHjeaO2sL5ob6QFhaXSFJOP/AB0+uAc1U8S/Hbwh4ZkaJ9Q/tC4RgpisV8zGRnO7&#10;hfrzXyV4i0G98J65daXer5d1auULLnDehGQCQex9K6j4Z/CPUfiY00kF1b2NjAQks0nzvkgniMEE&#10;/wAOc4H+9txVPDwS53LQPZre+h7l/wANSeEv+fXVP+/Mf/xyuz8IfE3w9443JpN+s1wIxJJbSKUk&#10;QH2Iwcd8ZrwzxF+y9qWk6TNd6frEepTQgubZrVoy6qCcLtZiW9BjmvH9H1i98O6pb6hY3ElrfQHK&#10;OvVT0PXjHqO9SqFOonyPVByRezP0DorF8K6x/wAJF4d0vVGj8n7ZbR3GzdnbuUHGcD1rarz7WMAo&#10;oooAKKKKAPi//gp9ahvg/wCF7ks25NeWL2w1vMT/AOg8V8Mfs6tt+Pnw7J/6GCx/9HrX6pftTfCO&#10;X4zfBPxDoFpFHPrCoLzTvMjR38+M7lRC7AIZAGiL54WRu3FfjjcW9zpd9JBcQta3VvKUkimXDoyn&#10;kEEZznrX2+TtV8FOgnr/AJns4WXNScVufveh4FGa+c/2W/2sPD3xs8Ladp+pajDYeN7eNYbqxuZY&#10;0e7ZUJaeEAAMCFZmCj5PmHTDH6Ia6iWPzDIuw/xbuK+Nq0KlGbhNanlyg4tpoh1ab7Ppl5NjdsiZ&#10;sfQGvwg17VjrmualqZhWFry6kujEvITexbA/Piv0c/bQ/bE0Xwt4Y1PwT4PvrfWPEWpQyWt5dWtx&#10;mPTkOVcFkOfO4YBc/L1PZW/O3wf4Xv8Axt4o0vQNMj87UNSultYY9wGWdsdSQPzNfZZHRlh6U69R&#10;WTPSwkXTi5yW5+o//BPfw1P4d/Zx02eWSORdWvbjUIxHn5FJEeDkDnMZr5J/4KSf8nER/wDYFtv/&#10;AEKWv0i+F/gOy+GPgHRPC+nc22m2yw7+Rvbq74LEjcxZsZ43V+b3/BST/k4iP/sCW3/oyWvNyup7&#10;XMJT73MsPLmrt9z2X/gll/yLnxC/6+7T/wBFyV9018F/8EuNStYdK8e2TXUK3klxaypA0g3soWQF&#10;gM5xkjNfdV1fW9jA81xNHDCilneRsBQOpya4c0i/rk/66HPiE/as/OL/AIKeaDZWHxH8J6pDDtvr&#10;/T5UuZdxO8RuoTgnAxubpXI/8E59cv8ATf2hI9Pt5vLs9Q0+dbqLaDvCLvXkjIw3pWP+3D8dtM+N&#10;nxRt00CRbrQdEha0t7xY8efIxzIwO4gpwu04H8X+zXo3/BM34fvqvxA17xbPaMbfTLX7Lb3PmbQs&#10;0nUbc5PyBu2K+ladHKbVVrY9D4cN7x9Gf8FFP+Ta9Q/7CFp/6Mr8/P2Tf+Tjfh//ANhNf5NX6Bf8&#10;FFG/4xr1D/sIWn/oyvzt/Zt16y8M/HjwPqeozfZ7G31OMyS7S+3OVHABPU1hlaby6rbz/IjD/wAC&#10;R+2FLUKzRtHvDKVx1p0ciyLuVlZT0r4s8g/KL/goh/yctqX/AGD7T/0CvRv+CW//ACO3jj/sH2//&#10;AKMavOP+Ch2P+GltS/7B9p/6BXo//BLf/kdvHH/YPt//AEY1fbVv+RSvRHsy/wB2O7/4Kh6teWvg&#10;HwbYRXEkdndX0zTxK3yuVRSufplsV8gfsk6baax+0d4DtL23jurdr7cYplDoxWN2XjpwQpFfdH/B&#10;Rn4c3Hi34NWuu2iySS+Hrn7Q8asoXynwjMckE4+XAFfnf8GfHw+F/wAUvDfikwrNHpt2ssiNk/uz&#10;lX7g5wzY96rLf3mXThDfUKGtBpbn7ifLXBfHHTbTVfg742try2jurdtIunMU0YdMrEzKcEEcEAj3&#10;ro/C/ijTPGGh2er6TeQ31jdRLLHNDIHDK3I5BIryL9rz4x6V8K/g3r0c8sMuq6tbyafZ2LSAO7SK&#10;VZsdcKpJJ9dv96vjqNOpKrGEVrc8uMXzpW1Px+r9rv2cdSutY+A/gK9vbiS8vLjR7Z5p5m3u7GMZ&#10;JJ5Nfi7o+k3evatZ6ZYQ/aL68mW3gi6bpHOAOSB1Nft98K/B/wDwr/4b+GvDglaYaXp8Np5kigM2&#10;xAOxxX1mfyXJTj1PSxtrR7n5A/tLf8nBfET/ALDl3/6NNfe3/BNP/kheof8AYWl/9BSvgn9pZv8A&#10;jIL4if8AYdu//Rpr72/4Jp/8kL1D/sLS/wDoKVeY/wDIth8isR/AR9bV+Jf7Ri7fj58RMf8AQwX3&#10;/o9q/bSvxM/aL/5L78Rv+xgvv/R7Vw5B/Hl6GGB+Jn6V/sC/8ms+EP8AfvP/AEsmrzP9v39mHxH8&#10;VJtN8beEraTVdS02ya0u9MVhveBWaRWhXALPlnyoJJ+XYM9fTv2Bf+TV/CH+/e/+lk1eieN/jl4E&#10;+GvijS9B8TeJrHRdT1KJ5oI7yQovlrn5pHxtjBwwUuRuKkDJry1Wq0MbKpRV2mzHmlTrNxV2j8df&#10;Bfjzxj8EPGU1/oN9eeG/EFr5lpPFJGAVxlXilikUqcHqrDgrnqq19F+A/wDgpZ8RvD/2G38SabpX&#10;iqzj3/aJvLNpdz53Ff3keY1xlekXIX1bfX6LeJfAfhD4hrbP4g8P6P4kFvu8g6lZxXQi3Y3bN6nG&#10;dq5x1218aftlfshfDX4e/BvVPGHhawm0DUtLaIi3hupJYboS3EUR3iVmI2h2K7CPfPGPdjj8JmFS&#10;NPE0bSelzuWIpV2o1IWZ7z8Af2xvAvx6ubfTLSWbRPFUsRc6Lf8A3n2qGcwyD5ZQMtjo5EbNsAWv&#10;eq/CbwD4w1P4f+NNF8R6PJ5epabdR3EO5n2MVPKvtIJVh8rDIyGYV+3PjXxNH4R8H6lrEu3dbQlk&#10;Vs8yHhF4BPLFRXl5tl0cFWjGm7qRy4vDqjJJPRny38e/Fj+JviHfRRzeZZ6b/okKruADL/rOG4zv&#10;3AkdQq1tfs/+KvC3gmbVNR1zVFtbyVVt4EWGZz5f3mJ2qV5IXHOflavIri4kuppJ5ZGmmkYu8kjF&#10;3ZjySSSST616ro/7NfiTWtJsdQi1DS44bqGO4RZJJN4DAEZwhGeeaymoRgoSdkZuyik3Y9c8SfGj&#10;4feItB1DTJdeZY7qFoT5dnNvG4Y4zGRXyZHIY2V0+Vl+YNXs3/DK/in/AKCWk/8AfyX/AON1534+&#10;8B3/AMO9aXS9Qmt5pngEwa3ZimCWHdQf4eaKHs43UJXuKPKtE7n198MvFC+L/BOmaj5ivM0QSf5g&#10;xEi8NnHAzjP/AAKvPf2rP+RP0f8A7CH/ALTasP8AZX8Svt1XQZGdlULdwqFGwfwvz1ycpiup/ab0&#10;mTUPh/DdI21bG7SV1bqQ2U/9mrhUfZ10jFK00eAfCv8A5KR4b/6/ov519w9jXwd4H1iDQfGGj6jc&#10;bmt7a6jlfbjOAfcgV90Wt1DeQRzQyLNC6hkeNshgehyK1xi99Mqrujxj9q7/AJFXRv8Ar9P/AKLN&#10;eIfCb/kpHhv/AK/Y69t/atYf8Ivow3fN9tPy/wDbNq8S+Erf8XK8N/8AX7HWtH+Ayo/AfZ/iD/kB&#10;6h/17yf+gmvgPmvv3Wo3m0e+jRdzvDIqr6kg4r4Dmhe3mkikVo5EYo691I4NRg+pNLqfavwV/wCS&#10;YeHf+vb/ANmNduK8/wDgjeQXHwz0IQypI0UJRwrZ2MCcg47813vmAtjd8392vPn8TMpbnlf7S3/J&#10;MZv+vqH/ANCr58+DX/JTvDv/AF8/0NfQf7Sn/JM5v+vqH/0Kvnz4N/8AJUPDv/X1/Q16FH+CzeHw&#10;M+0Ly1jvbWa3mXdFMhR16ZBHPTmvjD4lfC/VfAOrTeZbyS6SzZgvo4z5eD0Unna3sa+1nYKrEttA&#10;6mue8P8AjfQvFTTJpmpW91JCxSSJWw4wcfdODj0NclGrKm24rQyjJx2Pknwr8Y/Fng23htrLUvMs&#10;YW+W1uoxImOy9NwHsCK9L8O/tWXHmLHrujxsjN/rdObaQP8Arm5Of++hXr+sfCzwlr0bJd6BY/M+&#10;9pIYRC5P++mG+vNfMHxo8EaX4F8WLaaVc+bDLF5pgZg725J+7nOfcZ/WuuDpYh2cbMtWl01Prfw7&#10;r+n+KtJg1PTZ1urSZdySL29Qe4PqK8W/ay/5B/hv/rrP/JKpfsoX0/2jxBZ+Y32VVilEf+0dwz0z&#10;0C1e/ay/5B/hv/rtN/JKxpx9nXUb3CMbTSPLfgb/AMlU8P8A/XWT/wBFvX2hXxf8DP8Akqmg/wDX&#10;Vv8A0W9faFVi/jRFXdHx7+0N/wAlY1b/AK5wf+ilr0X9lD/kHa9/11j/AJGvOf2iP+Srat/1zg/9&#10;FLXo37J//IP17/rrH/I1vU/3dGj/AIaPff4a/Pe4/wBdN/vGv0I/havz3uG/0ib/AHz/AFqMH9oV&#10;Lqfcfwx/5J34Z/7B1v8A+i1rpxXMfDH/AJJ34Z/7B1v/AOi1rpxXmy3Zi9xaKKKBBRRRQAxu9fHf&#10;7UX7Btl8UtVvPFngy4h0XxFOpe6sJI8W17KSP3mQf3bkbt3BDnaTtO5m+xKP4a3w+JqYWanTdma0&#10;6kqbvFn4i/ED4CfED4YTTL4k8K6hp8KOsX2pYfMtnZhuAWVMo3HXB/vVi3WueL77QYdDuNQ1q40W&#10;3+aHTZJpntkx/cjJ2jr6V+6JjH8VHlr/AHa99Z7Jpe0pps7frm143Z+Lvw5/Zg+JvxUWGXQvC141&#10;jKnmJfXii2t2UNtOJHwpOewyfvV+i37L/wCx3on7PynV7y4j17xZOiob5odiWaFcMkIJJ5JbLHBI&#10;7LyD9Gqm1ePlp22uDF5pXxS5NkYVcTKqrbIG71+WH/BSL/k4aP8A7Alr/wChy1+p7V+WH/BSL/k4&#10;aP8A7A1r/wChy1vkn++L0Lwf8U+fPCPhjxdeQ3XiDw1purTR6Owml1PS45P9EPUMZE5jPHBzVrXv&#10;Gnj3xZY/Ytc1zxFrVnuDfZtQvJ548jvhmIz6V9t/8Es/+Rb+IH/X3af+i5K+6WiX+7XrYzNvYYiU&#10;HTUrHTVxHs6ji43PyE+Ef7FPxM+Kl9GX0eTw3pPyu+oaxGYUZWGQY4yN0mR0wMepWv1E+Dvwn0j4&#10;L+AdP8LaNukt7Zd0lxJ9+eVvvSHtk13KqadXzuMzCtjLKeiXQ4ateVXfRHnfx2+E1p8a/hjrHhS5&#10;kW3ku0329w2WEEynKSYDDODX5LfEv9nL4hfCa6mXX/DN5HZxsF/tC3j861fcflxIoK5Ppwa/a2mM&#10;gb+HNXgcyq4JOMVdMKNd0b9mfiR4f8VfE+6t7Xw3omteLGt5F+zwaVY3l1sYH/lmkatjHPIr9Q/2&#10;MPBPif4f/AjSdI8Vw3FrqSTSyJbXEm94YmOVXqdv+72r3Ly13ZCU6njcx+txUVBRKrV/aKyVj82/&#10;+CgPwR8Z6x8ZG8TaToN9rWj3Wnxb57G1kmFuY/lIkIXA9Rz0rsP+Cbfw58U+DfE3i6+13w7qWj2d&#10;5Y2629xfWskKT4kY/IWAz1r712lqdt20SzKpLCrCtaCeIbp+zsZ+raXba1pt1p93H51pdRNDLHuI&#10;3Kwww4Oehr8z/j7/AME+/FngnUb7VfA0LeJfDzOzpZxc3tuDj5dnHmdcArk+oFfp+Vpa58JjKuDk&#10;5U2RSrSpO6Z+Hen6l8QPhnfX2mafeeJPC90su26tbWae1fcv98IQc/WptF8C/ET4zeIJpLPS9c8V&#10;aozRrPdTLLO67vlUySOTgcdScV+3Xl/7FOWMDpXs/wBuNe9Gkkzr+uf3dT4x/ZF/YeufhZr9t4z8&#10;cSwzeIIF3WGm2sm9LMspDPI4wGflgAMjvlv4fs/blaNtG2vn6+Iq4qp7So7s4qlR1HzSep+Rn7Tv&#10;wL8fW/xu8aan/wAIlq02m3+rSz215b2rSQyrI+5MOoIzg8jqK+1f+Cf3g3XfBHwZvbDxDo99ot8+&#10;pyyi31C3aFypRBnDAHHFfTu2jbXoV8ynXw8cPJaI0qYhzgoNDtvWvyF/aV+BnxAt/jl4yvV8I6tc&#10;WepazPPaXVvavLFMsshdNrICCcHkdRX69UzYKwwWNlgpucVe5NGs6LbSPDP2KfDOr+D/ANnHwvpe&#10;t6bdaTqUL3bS2l5CYpE3XUrDKsARkFSK8H/bw/ZU8X/ELxUvj3wok2vKlpHbXWk+YXni27sPCh4K&#10;/dyg5yzHDbjj7s2mlqaeMqUcQ8RDdhGs4T51ufiBDqnxN+FM1x4fgvvFXhOSN/Nm023uLi02sygh&#10;jGpHJG3n0qrqF549+KGoafp+oXXiLxVfK5SygvJp7p1Z8bhGHJPO1c467Vr9xvLXutCxL1C17qz6&#10;2vsY3O769/d1PzY/ZH/Yf8Val400fxh44sZvDui6XPHe29jcKFuryaOQ7VaM5MceUy24ZI27OGyv&#10;2r+0Nour694Djt9Ht7i5ZbuN7iC35Z4gGHQckbyh/X+GvVqb/DXiYrH1sXW9rV6HDVryqyUmfD3w&#10;98E33i7xVp9ktpcPa+ahuplXb5UQPzHJGBwGxX3Gq7aaq7akrlq1XVabMpS5hteLftJeB73xNo+m&#10;X+m2c17dWkpSSGFcnynxk4xk8ha9r20jVnCTptNAnZ3Pjb4I6brlv8QNLvbLTJpYYZhFcTNCxSJX&#10;ypJIwBxuxX1zrGk2uvaXdafeR+ba3MRikTplT+tX1X5qfVVKvtJc1rBKXM7nx34++A3iHwvqUx02&#10;zuNY0tn/AHUtuu91BzwyjnjuelcdY614j0ONrayvtU0+FXLGK3mljG76KQM+tfemBUe2umOKdrSj&#10;c1VTSzVz4Pj03xJ40vmcW+pa1eInLMskzqo6dcnFe0/Br4DappOuWmva8sdqLf54bPcTJu7FsHA+&#10;n6V9DqtSdampiHJWSsiXUbWisNb7tfKXxa+Bus6PrV1qOj29xq2m3LtMVjXfJE7HJBA5I54NfWFN&#10;asKdR03dERk47HwJpt5rOgySGwuL7T5G+V/s8jRlsdjgivav2e/Dnii78VP4i1Frz7C9uUMt5I+b&#10;jP3cbiSQK+jttG3bW88RzJqxbqc3Q86+POg6h4k+H1xa6ZayXl0s0cvkxjLkKecDqfwrwb4R+Ddd&#10;tfiRoss+j30MNtcbppJLdgIuD1yOK+wKFXbWcazjFxtuJTsminq1idS027tN/l/aIXi37c7dwIz+&#10;tfGvir4R+KfBN5Ixsbia3hbfHfWal0UA8NkZK/jzX2zTNvy1FOs6V7LRkxlynwr/AMJh4t/6Dmtf&#10;+Bk3/wAVTtH8F+JvHF40lnp95qU0j4kuZM43dfnkY4/M19zbacqmun61b4Y2Zr7XyPO/hF8LYvhv&#10;o8hmk87VbrDXUi/dGOiD2Getcx+0r4V1bxLpeitpenzagbaaTzFt13uu4LjgZPavbabXMqjU1PqZ&#10;8zvc+RPgr4Q122+I2j3suk3kdnDKyyTtbsqJ+7YcnGK+vOxpFU0+nVqOq02glLmdz5T+P/grXrr4&#10;gX2qW+k3Vxp8kURFxDGXRcIFOcA45Heu7/Zl8P6poOm6x/aWn3Fj50sbR/aIym8YPIyBXtzfdoXt&#10;VSrOUFC2iG5u1gZflavhnVvhz4n0/UpLaXQb5ZmlZE2ws6vj+4QCD7Yr7opuz2pUqrpXaFGXKc58&#10;Pbeaz8D+H7e4jaGeLT4I5IpFwyMIwCCDzmukIpF7UuaxlqyNx1FFFABRRRQAUUUUAFFFFABRRRQA&#10;hr5n/aN/Yp0j9oLxnbeJJvEN5od7HaraSLHbrMjqpJXGWBH3mzX0tRu960o1p0JqdN2ZcJuLvF6n&#10;hv7Mf7Mtt+zbp+uWltrk2uLqssUrNNbiHZsDDsxzndXuVOpO9KrVlWk5zd2xSk5O7HUUUVBI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BAi0AFAAGAAgAAAAhALvjoV4TAQAARgIAABMAAAAA&#10;AAAAAAAAAAAAAAAAAFtDb250ZW50X1R5cGVzXS54bWxQSwECLQAUAAYACAAAACEAOP0h/9YAAACU&#10;AQAACwAAAAAAAAAAAAAAAABEAQAAX3JlbHMvLnJlbHNQSwECLQAUAAYACAAAACEAxTc0w00MAACx&#10;hwAADgAAAAAAAAAAAAAAAABDAgAAZHJzL2Uyb0RvYy54bWxQSwECLQAUAAYACAAAACEA5nv3NMcA&#10;AAClAQAAGQAAAAAAAAAAAAAAAAC8DgAAZHJzL19yZWxzL2Uyb0RvYy54bWwucmVsc1BLAQItABQA&#10;BgAIAAAAIQBTrTJL3gAAAAcBAAAPAAAAAAAAAAAAAAAAALoPAABkcnMvZG93bnJldi54bWxQSwEC&#10;LQAKAAAAAAAAACEATu2Gk/5wAQD+cAEAFAAAAAAAAAAAAAAAAADFEAAAZHJzL21lZGlhL2ltYWdl&#10;MS5wbmdQSwECLQAKAAAAAAAAACEALrYVXx4uAAAeLgAAFAAAAAAAAAAAAAAAAAD1gQEAZHJzL21l&#10;ZGlhL2ltYWdlMi5qcGdQSwUGAAAAAAcABwC+AQAARbABAAAA&#10;">
                <v:rect id="Rectangle 6" o:spid="_x0000_s1027" style="position:absolute;left:3931;top:92665;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52D92" w:rsidRDefault="00852D92">
                        <w:r>
                          <w:t xml:space="preserve"> </w:t>
                        </w:r>
                      </w:p>
                    </w:txbxContent>
                  </v:textbox>
                </v:rect>
                <v:rect id="Rectangle 7" o:spid="_x0000_s1028" style="position:absolute;left:4572;top:94924;width:1241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852D92" w:rsidRDefault="00852D92">
                        <w:r>
                          <w:rPr>
                            <w:color w:val="059F7D"/>
                            <w:w w:val="111"/>
                            <w:sz w:val="16"/>
                          </w:rPr>
                          <w:t>Policy</w:t>
                        </w:r>
                        <w:r>
                          <w:rPr>
                            <w:color w:val="059F7D"/>
                            <w:spacing w:val="-2"/>
                            <w:w w:val="111"/>
                            <w:sz w:val="16"/>
                          </w:rPr>
                          <w:t xml:space="preserve"> </w:t>
                        </w:r>
                        <w:r>
                          <w:rPr>
                            <w:color w:val="059F7D"/>
                            <w:w w:val="111"/>
                            <w:sz w:val="16"/>
                          </w:rPr>
                          <w:t>Name:</w:t>
                        </w:r>
                        <w:r>
                          <w:rPr>
                            <w:color w:val="059F7D"/>
                            <w:spacing w:val="23"/>
                            <w:w w:val="111"/>
                            <w:sz w:val="16"/>
                          </w:rPr>
                          <w:t xml:space="preserve"> </w:t>
                        </w:r>
                        <w:r>
                          <w:rPr>
                            <w:color w:val="059F7D"/>
                            <w:spacing w:val="17"/>
                            <w:w w:val="111"/>
                            <w:sz w:val="16"/>
                          </w:rPr>
                          <w:t xml:space="preserve"> </w:t>
                        </w:r>
                        <w:r>
                          <w:rPr>
                            <w:color w:val="059F7D"/>
                            <w:spacing w:val="22"/>
                            <w:w w:val="111"/>
                            <w:sz w:val="16"/>
                          </w:rPr>
                          <w:t xml:space="preserve"> </w:t>
                        </w:r>
                        <w:r>
                          <w:rPr>
                            <w:color w:val="059F7D"/>
                            <w:spacing w:val="17"/>
                            <w:w w:val="111"/>
                            <w:sz w:val="16"/>
                          </w:rPr>
                          <w:t xml:space="preserve">  </w:t>
                        </w:r>
                        <w:r>
                          <w:rPr>
                            <w:color w:val="059F7D"/>
                            <w:spacing w:val="22"/>
                            <w:w w:val="111"/>
                            <w:sz w:val="16"/>
                          </w:rPr>
                          <w:t xml:space="preserve"> </w:t>
                        </w:r>
                        <w:r>
                          <w:rPr>
                            <w:color w:val="059F7D"/>
                            <w:spacing w:val="17"/>
                            <w:w w:val="111"/>
                            <w:sz w:val="16"/>
                          </w:rPr>
                          <w:t xml:space="preserve"> </w:t>
                        </w:r>
                        <w:r>
                          <w:rPr>
                            <w:color w:val="059F7D"/>
                            <w:spacing w:val="22"/>
                            <w:w w:val="111"/>
                            <w:sz w:val="16"/>
                          </w:rPr>
                          <w:t xml:space="preserve"> </w:t>
                        </w:r>
                        <w:r>
                          <w:rPr>
                            <w:color w:val="059F7D"/>
                            <w:spacing w:val="17"/>
                            <w:w w:val="111"/>
                            <w:sz w:val="16"/>
                          </w:rPr>
                          <w:t xml:space="preserve"> </w:t>
                        </w:r>
                        <w:r>
                          <w:rPr>
                            <w:color w:val="059F7D"/>
                            <w:spacing w:val="18"/>
                            <w:w w:val="111"/>
                            <w:sz w:val="16"/>
                          </w:rPr>
                          <w:t xml:space="preserve"> </w:t>
                        </w:r>
                      </w:p>
                    </w:txbxContent>
                  </v:textbox>
                </v:rect>
                <v:rect id="Rectangle 8" o:spid="_x0000_s1029" style="position:absolute;left:13896;top:94924;width:1294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852D92" w:rsidRDefault="00852D92">
                        <w:r>
                          <w:rPr>
                            <w:w w:val="122"/>
                            <w:sz w:val="16"/>
                          </w:rPr>
                          <w:t>RSE</w:t>
                        </w:r>
                        <w:r>
                          <w:rPr>
                            <w:spacing w:val="17"/>
                            <w:w w:val="122"/>
                            <w:sz w:val="16"/>
                          </w:rPr>
                          <w:t xml:space="preserve"> </w:t>
                        </w:r>
                        <w:r>
                          <w:rPr>
                            <w:w w:val="122"/>
                            <w:sz w:val="16"/>
                          </w:rPr>
                          <w:t>Policy</w:t>
                        </w:r>
                        <w:r>
                          <w:rPr>
                            <w:spacing w:val="17"/>
                            <w:w w:val="122"/>
                            <w:sz w:val="16"/>
                          </w:rPr>
                          <w:t xml:space="preserve"> </w:t>
                        </w:r>
                        <w:r>
                          <w:rPr>
                            <w:w w:val="122"/>
                            <w:sz w:val="16"/>
                          </w:rPr>
                          <w:t>Primary</w:t>
                        </w:r>
                        <w:r>
                          <w:rPr>
                            <w:spacing w:val="23"/>
                            <w:w w:val="122"/>
                            <w:sz w:val="16"/>
                          </w:rPr>
                          <w:t xml:space="preserve"> </w:t>
                        </w:r>
                      </w:p>
                    </w:txbxContent>
                  </v:textbox>
                </v:rect>
                <v:rect id="Rectangle 9" o:spid="_x0000_s1030" style="position:absolute;left:26792;top:94924;width:45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52D92" w:rsidRDefault="00852D92">
                        <w:r>
                          <w:rPr>
                            <w:sz w:val="16"/>
                          </w:rPr>
                          <w:t xml:space="preserve"> </w:t>
                        </w:r>
                      </w:p>
                    </w:txbxContent>
                  </v:textbox>
                </v:rect>
                <v:rect id="Rectangle 10" o:spid="_x0000_s1031" style="position:absolute;left:31363;top:94924;width:45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52D92" w:rsidRDefault="00852D92">
                        <w:r>
                          <w:rPr>
                            <w:sz w:val="16"/>
                          </w:rPr>
                          <w:t xml:space="preserve"> </w:t>
                        </w:r>
                      </w:p>
                    </w:txbxContent>
                  </v:textbox>
                </v:rect>
                <v:rect id="Rectangle 11" o:spid="_x0000_s1032" style="position:absolute;left:35935;top:94924;width:1365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52D92" w:rsidRDefault="00852D92">
                        <w:r>
                          <w:rPr>
                            <w:color w:val="00B050"/>
                            <w:w w:val="121"/>
                            <w:sz w:val="16"/>
                          </w:rPr>
                          <w:t>Date</w:t>
                        </w:r>
                        <w:r>
                          <w:rPr>
                            <w:color w:val="00B050"/>
                            <w:spacing w:val="17"/>
                            <w:w w:val="121"/>
                            <w:sz w:val="16"/>
                          </w:rPr>
                          <w:t xml:space="preserve"> </w:t>
                        </w:r>
                        <w:r>
                          <w:rPr>
                            <w:color w:val="00B050"/>
                            <w:w w:val="121"/>
                            <w:sz w:val="16"/>
                          </w:rPr>
                          <w:t>of</w:t>
                        </w:r>
                        <w:r>
                          <w:rPr>
                            <w:color w:val="00B050"/>
                            <w:spacing w:val="17"/>
                            <w:w w:val="121"/>
                            <w:sz w:val="16"/>
                          </w:rPr>
                          <w:t xml:space="preserve"> </w:t>
                        </w:r>
                        <w:r>
                          <w:rPr>
                            <w:color w:val="00B050"/>
                            <w:w w:val="121"/>
                            <w:sz w:val="16"/>
                          </w:rPr>
                          <w:t>Last</w:t>
                        </w:r>
                        <w:r>
                          <w:rPr>
                            <w:color w:val="00B050"/>
                            <w:spacing w:val="23"/>
                            <w:w w:val="121"/>
                            <w:sz w:val="16"/>
                          </w:rPr>
                          <w:t xml:space="preserve"> </w:t>
                        </w:r>
                        <w:r>
                          <w:rPr>
                            <w:color w:val="00B050"/>
                            <w:w w:val="121"/>
                            <w:sz w:val="16"/>
                          </w:rPr>
                          <w:t>Review:</w:t>
                        </w:r>
                      </w:p>
                    </w:txbxContent>
                  </v:textbox>
                </v:rect>
                <v:rect id="Rectangle 12" o:spid="_x0000_s1033" style="position:absolute;left:46206;top:94924;width:937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52D92" w:rsidRDefault="00852D92">
                        <w:r>
                          <w:rPr>
                            <w:spacing w:val="17"/>
                            <w:w w:val="121"/>
                            <w:sz w:val="16"/>
                          </w:rPr>
                          <w:t xml:space="preserve"> </w:t>
                        </w:r>
                        <w:r>
                          <w:rPr>
                            <w:w w:val="121"/>
                            <w:sz w:val="16"/>
                          </w:rPr>
                          <w:t>January</w:t>
                        </w:r>
                        <w:r>
                          <w:rPr>
                            <w:spacing w:val="22"/>
                            <w:w w:val="121"/>
                            <w:sz w:val="16"/>
                          </w:rPr>
                          <w:t xml:space="preserve"> </w:t>
                        </w:r>
                        <w:r>
                          <w:rPr>
                            <w:w w:val="121"/>
                            <w:sz w:val="16"/>
                          </w:rPr>
                          <w:t>2024</w:t>
                        </w:r>
                      </w:p>
                    </w:txbxContent>
                  </v:textbox>
                </v:rect>
                <v:rect id="Rectangle 13" o:spid="_x0000_s1034" style="position:absolute;left:53277;top:95127;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52D92" w:rsidRDefault="00852D92">
                        <w:r>
                          <w:rPr>
                            <w:rFonts w:ascii="Arial" w:eastAsia="Arial" w:hAnsi="Arial" w:cs="Arial"/>
                            <w:sz w:val="16"/>
                          </w:rPr>
                          <w:t xml:space="preserve"> </w:t>
                        </w:r>
                      </w:p>
                    </w:txbxContent>
                  </v:textbox>
                </v:rect>
                <v:rect id="Rectangle 14" o:spid="_x0000_s1035" style="position:absolute;left:4571;top:96509;width:1261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52D92" w:rsidRDefault="00852D92">
                        <w:r>
                          <w:rPr>
                            <w:color w:val="059F7D"/>
                            <w:w w:val="119"/>
                            <w:sz w:val="16"/>
                          </w:rPr>
                          <w:t>Policy</w:t>
                        </w:r>
                        <w:r>
                          <w:rPr>
                            <w:color w:val="059F7D"/>
                            <w:spacing w:val="7"/>
                            <w:w w:val="119"/>
                            <w:sz w:val="16"/>
                          </w:rPr>
                          <w:t xml:space="preserve"> </w:t>
                        </w:r>
                        <w:r>
                          <w:rPr>
                            <w:color w:val="059F7D"/>
                            <w:w w:val="119"/>
                            <w:sz w:val="16"/>
                          </w:rPr>
                          <w:t>Owner:</w:t>
                        </w:r>
                        <w:r>
                          <w:rPr>
                            <w:color w:val="059F7D"/>
                            <w:spacing w:val="13"/>
                            <w:w w:val="119"/>
                            <w:sz w:val="16"/>
                          </w:rPr>
                          <w:t xml:space="preserve"> </w:t>
                        </w:r>
                        <w:r>
                          <w:rPr>
                            <w:color w:val="059F7D"/>
                            <w:spacing w:val="17"/>
                            <w:w w:val="119"/>
                            <w:sz w:val="16"/>
                          </w:rPr>
                          <w:t xml:space="preserve">  </w:t>
                        </w:r>
                        <w:r>
                          <w:rPr>
                            <w:color w:val="059F7D"/>
                            <w:spacing w:val="12"/>
                            <w:w w:val="119"/>
                            <w:sz w:val="16"/>
                          </w:rPr>
                          <w:t xml:space="preserve"> </w:t>
                        </w:r>
                        <w:r>
                          <w:rPr>
                            <w:color w:val="059F7D"/>
                            <w:spacing w:val="17"/>
                            <w:w w:val="119"/>
                            <w:sz w:val="16"/>
                          </w:rPr>
                          <w:t xml:space="preserve"> </w:t>
                        </w:r>
                        <w:r>
                          <w:rPr>
                            <w:color w:val="059F7D"/>
                            <w:spacing w:val="-7"/>
                            <w:w w:val="119"/>
                            <w:sz w:val="16"/>
                          </w:rPr>
                          <w:t xml:space="preserve"> </w:t>
                        </w:r>
                        <w:r>
                          <w:rPr>
                            <w:color w:val="059F7D"/>
                            <w:spacing w:val="12"/>
                            <w:w w:val="119"/>
                            <w:sz w:val="16"/>
                          </w:rPr>
                          <w:t xml:space="preserve"> </w:t>
                        </w:r>
                        <w:r>
                          <w:rPr>
                            <w:color w:val="059F7D"/>
                            <w:spacing w:val="17"/>
                            <w:w w:val="119"/>
                            <w:sz w:val="16"/>
                          </w:rPr>
                          <w:t xml:space="preserve"> </w:t>
                        </w:r>
                        <w:r>
                          <w:rPr>
                            <w:color w:val="059F7D"/>
                            <w:spacing w:val="18"/>
                            <w:w w:val="119"/>
                            <w:sz w:val="16"/>
                          </w:rPr>
                          <w:t xml:space="preserve"> </w:t>
                        </w:r>
                      </w:p>
                    </w:txbxContent>
                  </v:textbox>
                </v:rect>
                <v:rect id="Rectangle 15" o:spid="_x0000_s1036" style="position:absolute;left:14020;top:96509;width:1192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52D92" w:rsidRDefault="00852D92">
                        <w:proofErr w:type="spellStart"/>
                        <w:r>
                          <w:rPr>
                            <w:w w:val="115"/>
                            <w:sz w:val="16"/>
                          </w:rPr>
                          <w:t>Headteacher</w:t>
                        </w:r>
                        <w:proofErr w:type="spellEnd"/>
                        <w:r>
                          <w:rPr>
                            <w:spacing w:val="15"/>
                            <w:w w:val="115"/>
                            <w:sz w:val="16"/>
                          </w:rPr>
                          <w:t xml:space="preserve"> </w:t>
                        </w:r>
                        <w:r>
                          <w:rPr>
                            <w:spacing w:val="17"/>
                            <w:w w:val="115"/>
                            <w:sz w:val="16"/>
                          </w:rPr>
                          <w:t xml:space="preserve"> </w:t>
                        </w:r>
                        <w:r>
                          <w:rPr>
                            <w:spacing w:val="12"/>
                            <w:w w:val="115"/>
                            <w:sz w:val="16"/>
                          </w:rPr>
                          <w:t xml:space="preserve"> </w:t>
                        </w:r>
                        <w:r>
                          <w:rPr>
                            <w:spacing w:val="17"/>
                            <w:w w:val="115"/>
                            <w:sz w:val="16"/>
                          </w:rPr>
                          <w:t xml:space="preserve"> </w:t>
                        </w:r>
                        <w:r>
                          <w:rPr>
                            <w:spacing w:val="12"/>
                            <w:w w:val="115"/>
                            <w:sz w:val="16"/>
                          </w:rPr>
                          <w:t xml:space="preserve"> </w:t>
                        </w:r>
                        <w:r>
                          <w:rPr>
                            <w:spacing w:val="17"/>
                            <w:w w:val="115"/>
                            <w:sz w:val="16"/>
                          </w:rPr>
                          <w:t xml:space="preserve"> </w:t>
                        </w:r>
                        <w:r>
                          <w:rPr>
                            <w:spacing w:val="12"/>
                            <w:w w:val="115"/>
                            <w:sz w:val="16"/>
                          </w:rPr>
                          <w:t xml:space="preserve"> </w:t>
                        </w:r>
                        <w:r>
                          <w:rPr>
                            <w:spacing w:val="17"/>
                            <w:w w:val="115"/>
                            <w:sz w:val="16"/>
                          </w:rPr>
                          <w:t xml:space="preserve"> </w:t>
                        </w:r>
                        <w:r>
                          <w:rPr>
                            <w:spacing w:val="18"/>
                            <w:w w:val="115"/>
                            <w:sz w:val="16"/>
                          </w:rPr>
                          <w:t xml:space="preserve"> </w:t>
                        </w:r>
                      </w:p>
                    </w:txbxContent>
                  </v:textbox>
                </v:rect>
                <v:rect id="Rectangle 16" o:spid="_x0000_s1037" style="position:absolute;left:26791;top:96509;width:45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852D92" w:rsidRDefault="00852D92">
                        <w:r>
                          <w:rPr>
                            <w:sz w:val="16"/>
                          </w:rPr>
                          <w:t xml:space="preserve"> </w:t>
                        </w:r>
                      </w:p>
                    </w:txbxContent>
                  </v:textbox>
                </v:rect>
                <v:rect id="Rectangle 17" o:spid="_x0000_s1038" style="position:absolute;left:31362;top:96509;width:45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52D92" w:rsidRDefault="00852D92">
                        <w:r>
                          <w:rPr>
                            <w:sz w:val="16"/>
                          </w:rPr>
                          <w:t xml:space="preserve"> </w:t>
                        </w:r>
                      </w:p>
                    </w:txbxContent>
                  </v:textbox>
                </v:rect>
                <v:rect id="Rectangle 18" o:spid="_x0000_s1039" style="position:absolute;left:35934;top:96509;width:1367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52D92" w:rsidRDefault="00852D92">
                        <w:r>
                          <w:rPr>
                            <w:color w:val="00B050"/>
                            <w:w w:val="116"/>
                            <w:sz w:val="16"/>
                          </w:rPr>
                          <w:t>Date</w:t>
                        </w:r>
                        <w:r>
                          <w:rPr>
                            <w:color w:val="00B050"/>
                            <w:spacing w:val="7"/>
                            <w:w w:val="116"/>
                            <w:sz w:val="16"/>
                          </w:rPr>
                          <w:t xml:space="preserve"> </w:t>
                        </w:r>
                        <w:r>
                          <w:rPr>
                            <w:color w:val="00B050"/>
                            <w:w w:val="116"/>
                            <w:sz w:val="16"/>
                          </w:rPr>
                          <w:t>of</w:t>
                        </w:r>
                        <w:r>
                          <w:rPr>
                            <w:color w:val="00B050"/>
                            <w:spacing w:val="12"/>
                            <w:w w:val="116"/>
                            <w:sz w:val="16"/>
                          </w:rPr>
                          <w:t xml:space="preserve"> </w:t>
                        </w:r>
                        <w:r>
                          <w:rPr>
                            <w:color w:val="00B050"/>
                            <w:w w:val="116"/>
                            <w:sz w:val="16"/>
                          </w:rPr>
                          <w:t>Next</w:t>
                        </w:r>
                        <w:r>
                          <w:rPr>
                            <w:color w:val="00B050"/>
                            <w:spacing w:val="13"/>
                            <w:w w:val="116"/>
                            <w:sz w:val="16"/>
                          </w:rPr>
                          <w:t xml:space="preserve"> </w:t>
                        </w:r>
                        <w:r>
                          <w:rPr>
                            <w:color w:val="00B050"/>
                            <w:w w:val="116"/>
                            <w:sz w:val="16"/>
                          </w:rPr>
                          <w:t>Review:</w:t>
                        </w:r>
                        <w:r>
                          <w:rPr>
                            <w:color w:val="00B050"/>
                            <w:spacing w:val="15"/>
                            <w:w w:val="116"/>
                            <w:sz w:val="16"/>
                          </w:rPr>
                          <w:t xml:space="preserve"> </w:t>
                        </w:r>
                      </w:p>
                    </w:txbxContent>
                  </v:textbox>
                </v:rect>
                <v:rect id="Rectangle 19" o:spid="_x0000_s1040" style="position:absolute;left:46205;top:96509;width:892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52D92" w:rsidRDefault="00852D92">
                        <w:r>
                          <w:rPr>
                            <w:spacing w:val="12"/>
                            <w:w w:val="118"/>
                            <w:sz w:val="16"/>
                          </w:rPr>
                          <w:t xml:space="preserve"> </w:t>
                        </w:r>
                        <w:r>
                          <w:rPr>
                            <w:w w:val="118"/>
                            <w:sz w:val="16"/>
                          </w:rPr>
                          <w:t>January</w:t>
                        </w:r>
                        <w:r>
                          <w:rPr>
                            <w:spacing w:val="17"/>
                            <w:w w:val="118"/>
                            <w:sz w:val="16"/>
                          </w:rPr>
                          <w:t xml:space="preserve"> </w:t>
                        </w:r>
                        <w:r>
                          <w:rPr>
                            <w:w w:val="118"/>
                            <w:sz w:val="16"/>
                          </w:rPr>
                          <w:t>2025</w:t>
                        </w:r>
                      </w:p>
                    </w:txbxContent>
                  </v:textbox>
                </v:rect>
                <v:rect id="Rectangle 20" o:spid="_x0000_s1041" style="position:absolute;left:52911;top:96712;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52D92" w:rsidRDefault="00852D92">
                        <w:r>
                          <w:rPr>
                            <w:rFonts w:ascii="Arial" w:eastAsia="Arial" w:hAnsi="Arial" w:cs="Arial"/>
                            <w:sz w:val="16"/>
                          </w:rPr>
                          <w:t xml:space="preserve"> </w:t>
                        </w:r>
                      </w:p>
                    </w:txbxContent>
                  </v:textbox>
                </v:rect>
                <v:rect id="Rectangle 21" o:spid="_x0000_s1042" style="position:absolute;left:4569;top:98094;width:1245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52D92" w:rsidRDefault="00852D92">
                        <w:r>
                          <w:rPr>
                            <w:color w:val="059F7D"/>
                            <w:w w:val="123"/>
                            <w:sz w:val="16"/>
                          </w:rPr>
                          <w:t>Date</w:t>
                        </w:r>
                        <w:r>
                          <w:rPr>
                            <w:color w:val="059F7D"/>
                            <w:spacing w:val="7"/>
                            <w:w w:val="123"/>
                            <w:sz w:val="16"/>
                          </w:rPr>
                          <w:t xml:space="preserve"> </w:t>
                        </w:r>
                        <w:r>
                          <w:rPr>
                            <w:color w:val="059F7D"/>
                            <w:w w:val="123"/>
                            <w:sz w:val="16"/>
                          </w:rPr>
                          <w:t>First</w:t>
                        </w:r>
                        <w:r>
                          <w:rPr>
                            <w:color w:val="059F7D"/>
                            <w:spacing w:val="13"/>
                            <w:w w:val="123"/>
                            <w:sz w:val="16"/>
                          </w:rPr>
                          <w:t xml:space="preserve"> </w:t>
                        </w:r>
                        <w:r>
                          <w:rPr>
                            <w:color w:val="059F7D"/>
                            <w:w w:val="123"/>
                            <w:sz w:val="16"/>
                          </w:rPr>
                          <w:t>Issued:</w:t>
                        </w:r>
                        <w:r>
                          <w:rPr>
                            <w:color w:val="059F7D"/>
                            <w:spacing w:val="18"/>
                            <w:w w:val="123"/>
                            <w:sz w:val="16"/>
                          </w:rPr>
                          <w:t xml:space="preserve">  </w:t>
                        </w:r>
                      </w:p>
                    </w:txbxContent>
                  </v:textbox>
                </v:rect>
                <v:rect id="Rectangle 22" o:spid="_x0000_s1043" style="position:absolute;left:13957;top:98297;width:998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52D92" w:rsidRDefault="00852D92">
                        <w:r>
                          <w:rPr>
                            <w:rFonts w:ascii="Arial" w:eastAsia="Arial" w:hAnsi="Arial" w:cs="Arial"/>
                            <w:color w:val="231F20"/>
                            <w:sz w:val="16"/>
                          </w:rPr>
                          <w:t>September 2021</w:t>
                        </w:r>
                      </w:p>
                    </w:txbxContent>
                  </v:textbox>
                </v:rect>
                <v:rect id="Rectangle 23" o:spid="_x0000_s1044" style="position:absolute;left:21488;top:98113;width:567;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52D92" w:rsidRDefault="00852D92">
                        <w:r>
                          <w:rPr>
                            <w:rFonts w:ascii="Arial" w:eastAsia="Arial" w:hAnsi="Arial" w:cs="Arial"/>
                            <w:b/>
                            <w:sz w:val="20"/>
                          </w:rPr>
                          <w:t xml:space="preserve"> </w:t>
                        </w:r>
                      </w:p>
                    </w:txbxContent>
                  </v:textbox>
                </v:rect>
                <v:rect id="Rectangle 11701" o:spid="_x0000_s1045" style="position:absolute;left:71689;top:99530;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tqxAAAAN4AAAAPAAAAZHJzL2Rvd25yZXYueG1sRE9Li8Iw&#10;EL4L+x/CLHjTtB58VKPIqujRx4K7t6EZ27LNpDTRVn+9EYS9zcf3nNmiNaW4Ue0KywrifgSCOLW6&#10;4EzB92nTG4NwHlljaZkU3MnBYv7RmWGibcMHuh19JkIIuwQV5N5XiZQuzcmg69uKOHAXWxv0AdaZ&#10;1DU2IdyUchBFQ2mw4NCQY0VfOaV/x6tRsB1Xy5+dfTRZuf7dnvfnyeo08Up1P9vlFISn1v+L3+6d&#10;DvPjURTD651wg5w/AQAA//8DAFBLAQItABQABgAIAAAAIQDb4fbL7gAAAIUBAAATAAAAAAAAAAAA&#10;AAAAAAAAAABbQ29udGVudF9UeXBlc10ueG1sUEsBAi0AFAAGAAgAAAAhAFr0LFu/AAAAFQEAAAsA&#10;AAAAAAAAAAAAAAAAHwEAAF9yZWxzLy5yZWxzUEsBAi0AFAAGAAgAAAAhABMUK2rEAAAA3gAAAA8A&#10;AAAAAAAAAAAAAAAABwIAAGRycy9kb3ducmV2LnhtbFBLBQYAAAAAAwADALcAAAD4AgAAAAA=&#10;" filled="f" stroked="f">
                  <v:textbox inset="0,0,0,0">
                    <w:txbxContent>
                      <w:p w:rsidR="00852D92" w:rsidRDefault="00852D92">
                        <w:r>
                          <w:rPr>
                            <w:rFonts w:ascii="Arial" w:eastAsia="Arial" w:hAnsi="Arial" w:cs="Arial"/>
                            <w:sz w:val="20"/>
                          </w:rPr>
                          <w:t xml:space="preserve"> </w:t>
                        </w:r>
                      </w:p>
                    </w:txbxContent>
                  </v:textbox>
                </v:rect>
                <v:rect id="Rectangle 11699" o:spid="_x0000_s1046" style="position:absolute;left:70988;top:99530;width:94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12xQAAAN4AAAAPAAAAZHJzL2Rvd25yZXYueG1sRE9Na8JA&#10;EL0X/A/LCL3VjT0EE90E0RZzbLVgvQ3ZMQlmZ0N2a9L++q4geJvH+5xVPppWXKl3jWUF81kEgri0&#10;uuFKwdfh/WUBwnlkja1lUvBLDvJs8rTCVNuBP+m695UIIexSVFB736VSurImg25mO+LAnW1v0AfY&#10;V1L3OIRw08rXKIqlwYZDQ40dbWoqL/sfo2C36Nbfhf0bqvbttDt+HJPtIfFKPU/H9RKEp9E/xHd3&#10;ocP8eZwkcHsn3CCzfwAAAP//AwBQSwECLQAUAAYACAAAACEA2+H2y+4AAACFAQAAEwAAAAAAAAAA&#10;AAAAAAAAAAAAW0NvbnRlbnRfVHlwZXNdLnhtbFBLAQItABQABgAIAAAAIQBa9CxbvwAAABUBAAAL&#10;AAAAAAAAAAAAAAAAAB8BAABfcmVscy8ucmVsc1BLAQItABQABgAIAAAAIQBzib12xQAAAN4AAAAP&#10;AAAAAAAAAAAAAAAAAAcCAABkcnMvZG93bnJldi54bWxQSwUGAAAAAAMAAwC3AAAA+QIAAAAA&#10;" filled="f" stroked="f">
                  <v:textbox inset="0,0,0,0">
                    <w:txbxContent>
                      <w:p w:rsidR="00852D92" w:rsidRDefault="00852D92">
                        <w:r>
                          <w:rPr>
                            <w:rFonts w:ascii="Arial" w:eastAsia="Arial" w:hAnsi="Arial" w:cs="Arial"/>
                            <w:sz w:val="20"/>
                          </w:rPr>
                          <w:t>1</w:t>
                        </w:r>
                      </w:p>
                    </w:txbxContent>
                  </v:textbox>
                </v:rect>
                <v:rect id="Rectangle 25" o:spid="_x0000_s1047" style="position:absolute;left:3931;top:100712;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52D92" w:rsidRDefault="00852D92">
                        <w:r>
                          <w:t xml:space="preserve"> </w:t>
                        </w:r>
                      </w:p>
                    </w:txbxContent>
                  </v:textbox>
                </v:rect>
                <v:shape id="Shape 15650" o:spid="_x0000_s1048" style="position:absolute;width:75603;height:106921;visibility:visible;mso-wrap-style:square;v-text-anchor:top" coordsize="756031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32xwAAAN4AAAAPAAAAZHJzL2Rvd25yZXYueG1sRI9Ba8JA&#10;EIXvQv/DMoXedFMhQVJXsQVBbC9VL72N2TEbm50N2VXT/vrOoeBthnnz3vvmy8G36kp9bAIbeJ5k&#10;oIirYBuuDRz26/EMVEzIFtvAZOCHIiwXD6M5ljbc+JOuu1QrMeFYogGXUldqHStHHuMkdMRyO4Xe&#10;Y5K1r7Xt8SbmvtXTLCu0x4YlwWFHb46q793FGzjnx9O2+nK0et9OmdevH/xbRGOeHofVC6hEQ7qL&#10;/783VurnRS4AgiMz6MUfAAAA//8DAFBLAQItABQABgAIAAAAIQDb4fbL7gAAAIUBAAATAAAAAAAA&#10;AAAAAAAAAAAAAABbQ29udGVudF9UeXBlc10ueG1sUEsBAi0AFAAGAAgAAAAhAFr0LFu/AAAAFQEA&#10;AAsAAAAAAAAAAAAAAAAAHwEAAF9yZWxzLy5yZWxzUEsBAi0AFAAGAAgAAAAhAAKDzfbHAAAA3gAA&#10;AA8AAAAAAAAAAAAAAAAABwIAAGRycy9kb3ducmV2LnhtbFBLBQYAAAAAAwADALcAAAD7AgAAAAA=&#10;" path="m,l7560310,r,10692130l,10692130,,e" fillcolor="#009975" stroked="f" strokeweight="0">
                  <v:stroke miterlimit="83231f" joinstyle="miter"/>
                  <v:path arrowok="t" textboxrect="0,0,7560310,10692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59" o:spid="_x0000_s1049" type="#_x0000_t75" style="position:absolute;top:1249;width:75438;height:97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dXxAAAAN4AAAAPAAAAZHJzL2Rvd25yZXYueG1sRE9Ni8Iw&#10;EL0L/ocwC940cXGlVqOIy6IePFg9eByasa3bTEqT1frvNwsL3ubxPmex6mwt7tT6yrGG8UiBIM6d&#10;qbjQcD59DRMQPiAbrB2Thid5WC37vQWmxj34SPcsFCKGsE9RQxlCk0rp85Is+pFriCN3da3FEGFb&#10;SNPiI4bbWr4rNZUWK44NJTa0KSn/zn6shs3W75vr6XhIst3+Mhvnn6pTN60Hb916DiJQF17if/fO&#10;xPmT5GMGf+/EG+TyFwAA//8DAFBLAQItABQABgAIAAAAIQDb4fbL7gAAAIUBAAATAAAAAAAAAAAA&#10;AAAAAAAAAABbQ29udGVudF9UeXBlc10ueG1sUEsBAi0AFAAGAAgAAAAhAFr0LFu/AAAAFQEAAAsA&#10;AAAAAAAAAAAAAAAAHwEAAF9yZWxzLy5yZWxzUEsBAi0AFAAGAAgAAAAhAIA+l1fEAAAA3gAAAA8A&#10;AAAAAAAAAAAAAAAABwIAAGRycy9kb3ducmV2LnhtbFBLBQYAAAAAAwADALcAAAD4AgAAAAA=&#10;">
                  <v:imagedata r:id="rId11" o:title=""/>
                </v:shape>
                <v:rect id="Rectangle 29" o:spid="_x0000_s1050" style="position:absolute;top:256;width:960;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30" o:spid="_x0000_s1051" style="position:absolute;left:701;top:256;width:473;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52D92" w:rsidRDefault="00852D92">
                        <w:r>
                          <w:rPr>
                            <w:rFonts w:ascii="Arial" w:eastAsia="Arial" w:hAnsi="Arial" w:cs="Arial"/>
                            <w:sz w:val="20"/>
                          </w:rPr>
                          <w:t xml:space="preserve"> </w:t>
                        </w:r>
                      </w:p>
                    </w:txbxContent>
                  </v:textbox>
                </v:rect>
                <v:rect id="Rectangle 31" o:spid="_x0000_s1052" style="position:absolute;left:3931;top:1719;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852D92" w:rsidRDefault="00852D92">
                        <w:r>
                          <w:rPr>
                            <w:rFonts w:ascii="Arial" w:eastAsia="Arial" w:hAnsi="Arial" w:cs="Arial"/>
                            <w:sz w:val="20"/>
                          </w:rPr>
                          <w:t xml:space="preserve"> </w:t>
                        </w:r>
                      </w:p>
                    </w:txbxContent>
                  </v:textbox>
                </v:rect>
                <v:rect id="Rectangle 32" o:spid="_x0000_s1053" style="position:absolute;left:3931;top:3182;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852D92" w:rsidRDefault="00852D92">
                        <w:r>
                          <w:rPr>
                            <w:rFonts w:ascii="Arial" w:eastAsia="Arial" w:hAnsi="Arial" w:cs="Arial"/>
                            <w:sz w:val="20"/>
                          </w:rPr>
                          <w:t xml:space="preserve"> </w:t>
                        </w:r>
                      </w:p>
                    </w:txbxContent>
                  </v:textbox>
                </v:rect>
                <v:rect id="Rectangle 33" o:spid="_x0000_s1054" style="position:absolute;left:3931;top:4646;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852D92" w:rsidRDefault="00852D92">
                        <w:r>
                          <w:rPr>
                            <w:rFonts w:ascii="Arial" w:eastAsia="Arial" w:hAnsi="Arial" w:cs="Arial"/>
                            <w:sz w:val="20"/>
                          </w:rPr>
                          <w:t xml:space="preserve"> </w:t>
                        </w:r>
                      </w:p>
                    </w:txbxContent>
                  </v:textbox>
                </v:rect>
                <v:rect id="Rectangle 34" o:spid="_x0000_s1055" style="position:absolute;left:3931;top:6109;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35" o:spid="_x0000_s1056" style="position:absolute;left:21945;top:6109;width:473;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36" o:spid="_x0000_s1057" style="position:absolute;left:3931;top:7541;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37" o:spid="_x0000_s1058" style="position:absolute;left:3931;top:9005;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38" o:spid="_x0000_s1059" style="position:absolute;left:3931;top:10468;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852D92" w:rsidRDefault="00852D92">
                        <w:r>
                          <w:rPr>
                            <w:rFonts w:ascii="Arial" w:eastAsia="Arial" w:hAnsi="Arial" w:cs="Arial"/>
                            <w:sz w:val="20"/>
                          </w:rPr>
                          <w:t xml:space="preserve"> </w:t>
                        </w:r>
                      </w:p>
                    </w:txbxContent>
                  </v:textbox>
                </v:rect>
                <v:rect id="Rectangle 39" o:spid="_x0000_s1060" style="position:absolute;left:3931;top:11931;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40" o:spid="_x0000_s1061" style="position:absolute;left:3931;top:13394;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852D92" w:rsidRDefault="00852D92">
                        <w:r>
                          <w:rPr>
                            <w:rFonts w:ascii="Arial" w:eastAsia="Arial" w:hAnsi="Arial" w:cs="Arial"/>
                            <w:sz w:val="20"/>
                          </w:rPr>
                          <w:t xml:space="preserve"> </w:t>
                        </w:r>
                      </w:p>
                    </w:txbxContent>
                  </v:textbox>
                </v:rect>
                <v:rect id="Rectangle 41" o:spid="_x0000_s1062" style="position:absolute;left:3931;top:14858;width:79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52D92" w:rsidRDefault="00852D92">
                        <w:r>
                          <w:rPr>
                            <w:rFonts w:ascii="Arial" w:eastAsia="Arial" w:hAnsi="Arial" w:cs="Arial"/>
                            <w:sz w:val="20"/>
                          </w:rPr>
                          <w:t xml:space="preserve">                 </w:t>
                        </w:r>
                      </w:p>
                    </w:txbxContent>
                  </v:textbox>
                </v:rect>
                <v:rect id="Rectangle 42" o:spid="_x0000_s1063" style="position:absolute;left:3931;top:16321;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52D92" w:rsidRDefault="00852D92">
                        <w:r>
                          <w:rPr>
                            <w:rFonts w:ascii="Arial" w:eastAsia="Arial" w:hAnsi="Arial" w:cs="Arial"/>
                            <w:sz w:val="20"/>
                          </w:rPr>
                          <w:t xml:space="preserve"> </w:t>
                        </w:r>
                      </w:p>
                    </w:txbxContent>
                  </v:textbox>
                </v:rect>
                <v:rect id="Rectangle 43" o:spid="_x0000_s1064" style="position:absolute;left:54467;top:16321;width:473;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44" o:spid="_x0000_s1065" style="position:absolute;left:3931;top:17784;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852D92" w:rsidRDefault="00852D92">
                        <w:r>
                          <w:rPr>
                            <w:rFonts w:ascii="Arial" w:eastAsia="Arial" w:hAnsi="Arial" w:cs="Arial"/>
                            <w:sz w:val="20"/>
                          </w:rPr>
                          <w:t xml:space="preserve"> </w:t>
                        </w:r>
                      </w:p>
                    </w:txbxContent>
                  </v:textbox>
                </v:rect>
                <v:rect id="Rectangle 45" o:spid="_x0000_s1066" style="position:absolute;left:10881;top:17784;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46" o:spid="_x0000_s1067" style="position:absolute;left:17892;top:17784;width:473;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47" o:spid="_x0000_s1068" style="position:absolute;left:3931;top:19247;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48" o:spid="_x0000_s1069" style="position:absolute;left:28071;top:19247;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852D92" w:rsidRDefault="00852D92">
                        <w:r>
                          <w:rPr>
                            <w:rFonts w:ascii="Arial" w:eastAsia="Arial" w:hAnsi="Arial" w:cs="Arial"/>
                            <w:sz w:val="20"/>
                          </w:rPr>
                          <w:t xml:space="preserve"> </w:t>
                        </w:r>
                      </w:p>
                    </w:txbxContent>
                  </v:textbox>
                </v:rect>
                <v:rect id="Rectangle 49" o:spid="_x0000_s1070" style="position:absolute;left:3931;top:20710;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50" o:spid="_x0000_s1071" style="position:absolute;left:3931;top:22127;width:372;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852D92" w:rsidRDefault="00852D92">
                        <w:r>
                          <w:rPr>
                            <w:rFonts w:ascii="Arial" w:eastAsia="Arial" w:hAnsi="Arial" w:cs="Arial"/>
                            <w:sz w:val="16"/>
                          </w:rPr>
                          <w:t xml:space="preserve"> </w:t>
                        </w:r>
                      </w:p>
                    </w:txbxContent>
                  </v:textbox>
                </v:rect>
                <v:rect id="Rectangle 51" o:spid="_x0000_s1072" style="position:absolute;left:3931;top:23286;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852D92" w:rsidRDefault="00852D92">
                        <w:r>
                          <w:rPr>
                            <w:rFonts w:ascii="Arial" w:eastAsia="Arial" w:hAnsi="Arial" w:cs="Arial"/>
                            <w:sz w:val="16"/>
                          </w:rPr>
                          <w:t xml:space="preserve"> </w:t>
                        </w:r>
                      </w:p>
                    </w:txbxContent>
                  </v:textbox>
                </v:rect>
                <v:rect id="Rectangle 52" o:spid="_x0000_s1073" style="position:absolute;left:3931;top:24488;width:5176;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852D92" w:rsidRDefault="00852D92">
                        <w:r>
                          <w:rPr>
                            <w:rFonts w:ascii="Arial" w:eastAsia="Arial" w:hAnsi="Arial" w:cs="Arial"/>
                            <w:sz w:val="20"/>
                          </w:rPr>
                          <w:t xml:space="preserve">           </w:t>
                        </w:r>
                      </w:p>
                    </w:txbxContent>
                  </v:textbox>
                </v:rect>
                <v:rect id="Rectangle 53" o:spid="_x0000_s1074" style="position:absolute;left:45080;top:24488;width:473;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54" o:spid="_x0000_s1075" style="position:absolute;left:3931;top:25951;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55" o:spid="_x0000_s1076" style="position:absolute;left:3931;top:27414;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852D92" w:rsidRDefault="00852D92">
                        <w:r>
                          <w:rPr>
                            <w:rFonts w:ascii="Arial" w:eastAsia="Arial" w:hAnsi="Arial" w:cs="Arial"/>
                            <w:sz w:val="20"/>
                          </w:rPr>
                          <w:t xml:space="preserve"> </w:t>
                        </w:r>
                      </w:p>
                    </w:txbxContent>
                  </v:textbox>
                </v:rect>
                <v:rect id="Rectangle 56" o:spid="_x0000_s1077" style="position:absolute;left:3931;top:29077;width:4873;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852D92" w:rsidRDefault="00852D92">
                        <w:r>
                          <w:rPr>
                            <w:rFonts w:ascii="Arial" w:eastAsia="Arial" w:hAnsi="Arial" w:cs="Arial"/>
                            <w:sz w:val="16"/>
                          </w:rPr>
                          <w:t xml:space="preserve">             </w:t>
                        </w:r>
                      </w:p>
                    </w:txbxContent>
                  </v:textbox>
                </v:rect>
                <v:rect id="Rectangle 57" o:spid="_x0000_s1078" style="position:absolute;left:25085;top:28877;width:473;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58" o:spid="_x0000_s1079" style="position:absolute;left:3931;top:30340;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852D92" w:rsidRDefault="00852D92">
                        <w:r>
                          <w:rPr>
                            <w:rFonts w:ascii="Arial" w:eastAsia="Arial" w:hAnsi="Arial" w:cs="Arial"/>
                            <w:sz w:val="20"/>
                          </w:rPr>
                          <w:t xml:space="preserve"> </w:t>
                        </w:r>
                      </w:p>
                    </w:txbxContent>
                  </v:textbox>
                </v:rect>
                <v:rect id="Rectangle 59" o:spid="_x0000_s1080" style="position:absolute;left:3931;top:31803;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852D92" w:rsidRDefault="00852D92">
                        <w:r>
                          <w:rPr>
                            <w:rFonts w:ascii="Arial" w:eastAsia="Arial" w:hAnsi="Arial" w:cs="Arial"/>
                            <w:sz w:val="20"/>
                          </w:rPr>
                          <w:t xml:space="preserve"> </w:t>
                        </w:r>
                      </w:p>
                    </w:txbxContent>
                  </v:textbox>
                </v:rect>
                <v:rect id="Rectangle 60" o:spid="_x0000_s1081" style="position:absolute;left:3931;top:33267;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852D92" w:rsidRDefault="00852D92">
                        <w:r>
                          <w:rPr>
                            <w:rFonts w:ascii="Arial" w:eastAsia="Arial" w:hAnsi="Arial" w:cs="Arial"/>
                            <w:sz w:val="20"/>
                          </w:rPr>
                          <w:t xml:space="preserve"> </w:t>
                        </w:r>
                      </w:p>
                    </w:txbxContent>
                  </v:textbox>
                </v:rect>
                <v:rect id="Rectangle 61" o:spid="_x0000_s1082" style="position:absolute;left:3931;top:34763;width:395;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852D92" w:rsidRDefault="00852D92">
                        <w:r>
                          <w:rPr>
                            <w:rFonts w:ascii="Arial" w:eastAsia="Arial" w:hAnsi="Arial" w:cs="Arial"/>
                            <w:sz w:val="17"/>
                          </w:rPr>
                          <w:t xml:space="preserve"> </w:t>
                        </w:r>
                      </w:p>
                    </w:txbxContent>
                  </v:textbox>
                </v:rect>
                <v:rect id="Rectangle 62" o:spid="_x0000_s1083" style="position:absolute;left:6461;top:38136;width:2536;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852D92" w:rsidRDefault="00852D92">
                        <w:r>
                          <w:rPr>
                            <w:rFonts w:ascii="Arial" w:eastAsia="Arial" w:hAnsi="Arial" w:cs="Arial"/>
                            <w:color w:val="009975"/>
                            <w:sz w:val="108"/>
                          </w:rPr>
                          <w:t xml:space="preserve"> </w:t>
                        </w:r>
                      </w:p>
                    </w:txbxContent>
                  </v:textbox>
                </v:rect>
                <v:rect id="Rectangle 63" o:spid="_x0000_s1084" style="position:absolute;left:6461;top:46551;width:2536;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852D92" w:rsidRDefault="00852D92">
                        <w:r>
                          <w:rPr>
                            <w:rFonts w:ascii="Arial" w:eastAsia="Arial" w:hAnsi="Arial" w:cs="Arial"/>
                            <w:color w:val="009975"/>
                            <w:sz w:val="108"/>
                          </w:rPr>
                          <w:t xml:space="preserve"> </w:t>
                        </w:r>
                      </w:p>
                    </w:txbxContent>
                  </v:textbox>
                </v:rect>
                <v:rect id="Rectangle 64" o:spid="_x0000_s1085" style="position:absolute;left:1341;top:43302;width:1458;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852D92" w:rsidRDefault="00852D92">
                        <w:r>
                          <w:rPr>
                            <w:rFonts w:ascii="Arial" w:eastAsia="Arial" w:hAnsi="Arial" w:cs="Arial"/>
                            <w:b/>
                            <w:color w:val="009975"/>
                            <w:sz w:val="52"/>
                          </w:rPr>
                          <w:t xml:space="preserve"> </w:t>
                        </w:r>
                      </w:p>
                    </w:txbxContent>
                  </v:textbox>
                </v:rect>
                <v:rect id="Rectangle 65" o:spid="_x0000_s1086" style="position:absolute;left:3870;top:48354;width:1350;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852D92" w:rsidRDefault="00852D92">
                        <w:r>
                          <w:rPr>
                            <w:rFonts w:ascii="Arial" w:eastAsia="Arial" w:hAnsi="Arial" w:cs="Arial"/>
                            <w:b/>
                            <w:color w:val="009975"/>
                            <w:sz w:val="48"/>
                          </w:rPr>
                          <w:t xml:space="preserve"> </w:t>
                        </w:r>
                      </w:p>
                    </w:txbxContent>
                  </v:textbox>
                </v:rect>
                <v:rect id="Rectangle 66" o:spid="_x0000_s1087" style="position:absolute;left:18135;top:68166;width:1350;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852D92" w:rsidRDefault="00852D92">
                        <w:r>
                          <w:rPr>
                            <w:rFonts w:ascii="Arial" w:eastAsia="Arial" w:hAnsi="Arial" w:cs="Arial"/>
                            <w:b/>
                            <w:color w:val="009975"/>
                            <w:sz w:val="48"/>
                          </w:rPr>
                          <w:t xml:space="preserve"> </w:t>
                        </w:r>
                      </w:p>
                    </w:txbxContent>
                  </v:textbox>
                </v:rect>
                <v:rect id="Rectangle 67" o:spid="_x0000_s1088" style="position:absolute;left:3870;top:71518;width:1350;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852D92" w:rsidRDefault="00852D92">
                        <w:r>
                          <w:rPr>
                            <w:rFonts w:ascii="Arial" w:eastAsia="Arial" w:hAnsi="Arial" w:cs="Arial"/>
                            <w:b/>
                            <w:color w:val="009975"/>
                            <w:sz w:val="48"/>
                          </w:rPr>
                          <w:t xml:space="preserve"> </w:t>
                        </w:r>
                      </w:p>
                    </w:txbxContent>
                  </v:textbox>
                </v:rect>
                <v:rect id="Rectangle 68" o:spid="_x0000_s1089" style="position:absolute;left:5171;top:64871;width:43672;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852D92" w:rsidRDefault="00852D92">
                        <w:r>
                          <w:rPr>
                            <w:rFonts w:ascii="Arial" w:eastAsia="Arial" w:hAnsi="Arial" w:cs="Arial"/>
                            <w:b/>
                            <w:color w:val="009975"/>
                            <w:sz w:val="48"/>
                          </w:rPr>
                          <w:t xml:space="preserve">RSE Primary Policy </w:t>
                        </w:r>
                      </w:p>
                    </w:txbxContent>
                  </v:textbox>
                </v:rect>
                <v:rect id="Rectangle 69" o:spid="_x0000_s1090" style="position:absolute;left:36697;top:75779;width:112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852D92" w:rsidRDefault="00852D92">
                        <w:r>
                          <w:rPr>
                            <w:rFonts w:ascii="Arial" w:eastAsia="Arial" w:hAnsi="Arial" w:cs="Arial"/>
                            <w:color w:val="009975"/>
                            <w:sz w:val="48"/>
                          </w:rPr>
                          <w:t xml:space="preserve"> </w:t>
                        </w:r>
                      </w:p>
                    </w:txbxContent>
                  </v:textbox>
                </v:rect>
                <v:rect id="Rectangle 70" o:spid="_x0000_s1091" style="position:absolute;left:1341;top:78949;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852D92" w:rsidRDefault="00852D92">
                        <w:r>
                          <w:t xml:space="preserve"> </w:t>
                        </w:r>
                      </w:p>
                    </w:txbxContent>
                  </v:textbox>
                </v:rect>
                <v:rect id="Rectangle 71" o:spid="_x0000_s1092" style="position:absolute;left:5220;top:69844;width:47774;height:6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852D92" w:rsidRDefault="007D19C7">
                        <w:pPr>
                          <w:rPr>
                            <w:rFonts w:ascii="Arial" w:eastAsia="Arial" w:hAnsi="Arial" w:cs="Arial"/>
                            <w:b/>
                            <w:sz w:val="36"/>
                          </w:rPr>
                        </w:pPr>
                        <w:r>
                          <w:rPr>
                            <w:rFonts w:ascii="Arial" w:eastAsia="Arial" w:hAnsi="Arial" w:cs="Arial"/>
                            <w:b/>
                            <w:sz w:val="36"/>
                          </w:rPr>
                          <w:t>Hillingdon Grange School</w:t>
                        </w:r>
                      </w:p>
                      <w:p w:rsidR="007D19C7" w:rsidRDefault="007D19C7">
                        <w:r>
                          <w:t>Yiewsley Grange, Upton Grange, Syon Grange, Colne Grange</w:t>
                        </w:r>
                      </w:p>
                    </w:txbxContent>
                  </v:textbox>
                </v:rect>
                <v:rect id="Rectangle 72" o:spid="_x0000_s1093" style="position:absolute;left:1341;top:84682;width:101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852D92" w:rsidRDefault="00852D92">
                        <w:r>
                          <w:rPr>
                            <w:rFonts w:ascii="Arial" w:eastAsia="Arial" w:hAnsi="Arial" w:cs="Arial"/>
                            <w:b/>
                            <w:sz w:val="36"/>
                          </w:rPr>
                          <w:t xml:space="preserve"> </w:t>
                        </w:r>
                      </w:p>
                    </w:txbxContent>
                  </v:textbox>
                </v:rect>
                <v:rect id="Rectangle 73" o:spid="_x0000_s1094" style="position:absolute;left:1341;top:87913;width:101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852D92" w:rsidRDefault="00852D92">
                        <w:r>
                          <w:rPr>
                            <w:rFonts w:ascii="Arial" w:eastAsia="Arial" w:hAnsi="Arial" w:cs="Arial"/>
                            <w:b/>
                            <w:sz w:val="36"/>
                          </w:rPr>
                          <w:t xml:space="preserve"> </w:t>
                        </w:r>
                      </w:p>
                    </w:txbxContent>
                  </v:textbox>
                </v:rect>
                <v:rect id="Rectangle 74" o:spid="_x0000_s1095" style="position:absolute;left:1341;top:90257;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852D92" w:rsidRDefault="00852D92">
                        <w:r>
                          <w:t xml:space="preserve"> </w:t>
                        </w:r>
                      </w:p>
                    </w:txbxContent>
                  </v:textbox>
                </v:rect>
                <v:rect id="Rectangle 75" o:spid="_x0000_s1096" style="position:absolute;left:1341;top:92435;width:89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852D92" w:rsidRDefault="00852D92">
                        <w:r>
                          <w:rPr>
                            <w:rFonts w:ascii="Tahoma" w:eastAsia="Tahoma" w:hAnsi="Tahoma" w:cs="Tahoma"/>
                            <w:b/>
                            <w:sz w:val="36"/>
                          </w:rPr>
                          <w:t xml:space="preserve"> </w:t>
                        </w:r>
                      </w:p>
                    </w:txbxContent>
                  </v:textbox>
                </v:rect>
                <v:rect id="Rectangle 76" o:spid="_x0000_s1097" style="position:absolute;left:12100;top:92435;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852D92" w:rsidRDefault="00852D92">
                        <w:r>
                          <w:rPr>
                            <w:rFonts w:ascii="Tahoma" w:eastAsia="Tahoma" w:hAnsi="Tahoma" w:cs="Tahoma"/>
                            <w:b/>
                            <w:sz w:val="36"/>
                          </w:rPr>
                          <w:t xml:space="preserve"> </w:t>
                        </w:r>
                      </w:p>
                    </w:txbxContent>
                  </v:textbox>
                </v:rect>
                <v:shape id="Picture 80" o:spid="_x0000_s1098" type="#_x0000_t75" style="position:absolute;left:7429;top:24286;width:2215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58wwAAANsAAAAPAAAAZHJzL2Rvd25yZXYueG1sRE+7asMw&#10;FN0D/QdxC11CI7fQYNwoIbQ2dCgljbN0u1g3thPryljy6++rIZDxcN6b3WQaMVDnassKXlYRCOLC&#10;6ppLBac8e45BOI+ssbFMCmZysNs+LDaYaDvyLw1HX4oQwi5BBZX3bSKlKyoy6Fa2JQ7c2XYGfYBd&#10;KXWHYwg3jXyNorU0WHNoqLClj4qK67E3CtL+LZ0vn/Xy+09m1/M456efQ67U0+O0fwfhafJ38c39&#10;pRXEYX34En6A3P4DAAD//wMAUEsBAi0AFAAGAAgAAAAhANvh9svuAAAAhQEAABMAAAAAAAAAAAAA&#10;AAAAAAAAAFtDb250ZW50X1R5cGVzXS54bWxQSwECLQAUAAYACAAAACEAWvQsW78AAAAVAQAACwAA&#10;AAAAAAAAAAAAAAAfAQAAX3JlbHMvLnJlbHNQSwECLQAUAAYACAAAACEAAiQufMMAAADbAAAADwAA&#10;AAAAAAAAAAAAAAAHAgAAZHJzL2Rvd25yZXYueG1sUEsFBgAAAAADAAMAtwAAAPcCAAAAAA==&#10;">
                  <v:imagedata r:id="rId12" o:title=""/>
                </v:shape>
                <w10:wrap type="topAndBottom" anchorx="page" anchory="page"/>
              </v:group>
            </w:pict>
          </mc:Fallback>
        </mc:AlternateContent>
      </w:r>
      <w:r>
        <w:rPr>
          <w:noProof/>
        </w:rPr>
        <w:drawing>
          <wp:inline distT="0" distB="0" distL="0" distR="0">
            <wp:extent cx="5836920" cy="4272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6).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36920" cy="4272280"/>
                    </a:xfrm>
                    <a:prstGeom prst="rect">
                      <a:avLst/>
                    </a:prstGeom>
                  </pic:spPr>
                </pic:pic>
              </a:graphicData>
            </a:graphic>
          </wp:inline>
        </w:drawing>
      </w:r>
      <w:r w:rsidR="00852D92">
        <w:br w:type="page"/>
      </w:r>
    </w:p>
    <w:p w:rsidR="00852D92" w:rsidRDefault="00852D92" w:rsidP="00852D92">
      <w:pPr>
        <w:spacing w:after="209"/>
        <w:ind w:left="102"/>
      </w:pPr>
      <w:r>
        <w:rPr>
          <w:rFonts w:ascii="Arial" w:eastAsia="Arial" w:hAnsi="Arial" w:cs="Arial"/>
          <w:sz w:val="20"/>
        </w:rPr>
        <w:lastRenderedPageBreak/>
        <w:t xml:space="preserve">      </w:t>
      </w:r>
    </w:p>
    <w:sdt>
      <w:sdtPr>
        <w:rPr>
          <w:rFonts w:ascii="Calibri" w:eastAsia="Calibri" w:hAnsi="Calibri" w:cs="Calibri"/>
          <w:color w:val="000000"/>
          <w:sz w:val="22"/>
          <w:szCs w:val="22"/>
          <w:lang w:val="en-GB" w:eastAsia="en-GB"/>
        </w:rPr>
        <w:id w:val="63921778"/>
        <w:docPartObj>
          <w:docPartGallery w:val="Table of Contents"/>
          <w:docPartUnique/>
        </w:docPartObj>
      </w:sdtPr>
      <w:sdtEndPr>
        <w:rPr>
          <w:b/>
          <w:bCs/>
          <w:noProof/>
        </w:rPr>
      </w:sdtEndPr>
      <w:sdtContent>
        <w:p w:rsidR="00852D92" w:rsidRDefault="00852D92">
          <w:pPr>
            <w:pStyle w:val="TOCHeading"/>
            <w:rPr>
              <w:rFonts w:ascii="Tahoma" w:hAnsi="Tahoma" w:cs="Tahoma"/>
              <w:b/>
              <w:color w:val="auto"/>
              <w:sz w:val="24"/>
              <w:szCs w:val="20"/>
            </w:rPr>
          </w:pPr>
          <w:r w:rsidRPr="00852D92">
            <w:rPr>
              <w:rFonts w:ascii="Tahoma" w:hAnsi="Tahoma" w:cs="Tahoma"/>
              <w:b/>
              <w:color w:val="auto"/>
              <w:sz w:val="24"/>
              <w:szCs w:val="20"/>
            </w:rPr>
            <w:t>CONTENTS</w:t>
          </w:r>
        </w:p>
        <w:p w:rsidR="00852D92" w:rsidRPr="00852D92" w:rsidRDefault="00852D92" w:rsidP="00852D92">
          <w:pPr>
            <w:rPr>
              <w:sz w:val="6"/>
              <w:lang w:val="en-US" w:eastAsia="en-US"/>
            </w:rPr>
          </w:pPr>
        </w:p>
        <w:p w:rsidR="00852D92" w:rsidRPr="00852D92" w:rsidRDefault="00852D92">
          <w:pPr>
            <w:pStyle w:val="TOC1"/>
            <w:tabs>
              <w:tab w:val="right" w:leader="dot" w:pos="9079"/>
            </w:tabs>
            <w:rPr>
              <w:rFonts w:ascii="Tahoma" w:hAnsi="Tahoma" w:cs="Tahoma"/>
              <w:noProof/>
              <w:color w:val="auto"/>
              <w:sz w:val="20"/>
              <w:szCs w:val="20"/>
            </w:rPr>
          </w:pPr>
          <w:r w:rsidRPr="00852D92">
            <w:rPr>
              <w:rFonts w:ascii="Tahoma" w:hAnsi="Tahoma" w:cs="Tahoma"/>
              <w:color w:val="auto"/>
              <w:sz w:val="20"/>
              <w:szCs w:val="20"/>
            </w:rPr>
            <w:fldChar w:fldCharType="begin"/>
          </w:r>
          <w:r w:rsidRPr="00852D92">
            <w:rPr>
              <w:rFonts w:ascii="Tahoma" w:hAnsi="Tahoma" w:cs="Tahoma"/>
              <w:color w:val="auto"/>
              <w:sz w:val="20"/>
              <w:szCs w:val="20"/>
            </w:rPr>
            <w:instrText xml:space="preserve"> TOC \o "1-3" \h \z \u </w:instrText>
          </w:r>
          <w:r w:rsidRPr="00852D92">
            <w:rPr>
              <w:rFonts w:ascii="Tahoma" w:hAnsi="Tahoma" w:cs="Tahoma"/>
              <w:color w:val="auto"/>
              <w:sz w:val="20"/>
              <w:szCs w:val="20"/>
            </w:rPr>
            <w:fldChar w:fldCharType="separate"/>
          </w:r>
          <w:hyperlink w:anchor="_Toc184114696" w:history="1">
            <w:r w:rsidRPr="00852D92">
              <w:rPr>
                <w:rStyle w:val="Hyperlink"/>
                <w:rFonts w:ascii="Tahoma" w:hAnsi="Tahoma" w:cs="Tahoma"/>
                <w:noProof/>
                <w:color w:val="auto"/>
                <w:sz w:val="20"/>
                <w:szCs w:val="20"/>
              </w:rPr>
              <w:t>1.0</w:t>
            </w:r>
            <w:r w:rsidRPr="00852D92">
              <w:rPr>
                <w:rStyle w:val="Hyperlink"/>
                <w:rFonts w:ascii="Tahoma" w:eastAsia="Arial" w:hAnsi="Tahoma" w:cs="Tahoma"/>
                <w:noProof/>
                <w:color w:val="auto"/>
                <w:sz w:val="20"/>
                <w:szCs w:val="20"/>
              </w:rPr>
              <w:t xml:space="preserve"> </w:t>
            </w:r>
            <w:r w:rsidRPr="00852D92">
              <w:rPr>
                <w:rStyle w:val="Hyperlink"/>
                <w:rFonts w:ascii="Tahoma" w:hAnsi="Tahoma" w:cs="Tahoma"/>
                <w:noProof/>
                <w:color w:val="auto"/>
                <w:sz w:val="20"/>
                <w:szCs w:val="20"/>
              </w:rPr>
              <w:t>HOW THIS POLICY WAS DEVELOPED</w:t>
            </w:r>
            <w:r w:rsidRPr="00852D92">
              <w:rPr>
                <w:rFonts w:ascii="Tahoma" w:hAnsi="Tahoma" w:cs="Tahoma"/>
                <w:noProof/>
                <w:webHidden/>
                <w:color w:val="auto"/>
                <w:sz w:val="20"/>
                <w:szCs w:val="20"/>
              </w:rPr>
              <w:tab/>
            </w:r>
            <w:r w:rsidRPr="00852D92">
              <w:rPr>
                <w:rFonts w:ascii="Tahoma" w:hAnsi="Tahoma" w:cs="Tahoma"/>
                <w:noProof/>
                <w:webHidden/>
                <w:color w:val="auto"/>
                <w:sz w:val="20"/>
                <w:szCs w:val="20"/>
              </w:rPr>
              <w:fldChar w:fldCharType="begin"/>
            </w:r>
            <w:r w:rsidRPr="00852D92">
              <w:rPr>
                <w:rFonts w:ascii="Tahoma" w:hAnsi="Tahoma" w:cs="Tahoma"/>
                <w:noProof/>
                <w:webHidden/>
                <w:color w:val="auto"/>
                <w:sz w:val="20"/>
                <w:szCs w:val="20"/>
              </w:rPr>
              <w:instrText xml:space="preserve"> PAGEREF _Toc184114696 \h </w:instrText>
            </w:r>
            <w:r w:rsidRPr="00852D92">
              <w:rPr>
                <w:rFonts w:ascii="Tahoma" w:hAnsi="Tahoma" w:cs="Tahoma"/>
                <w:noProof/>
                <w:webHidden/>
                <w:color w:val="auto"/>
                <w:sz w:val="20"/>
                <w:szCs w:val="20"/>
              </w:rPr>
            </w:r>
            <w:r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2</w:t>
            </w:r>
            <w:r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697" w:history="1">
            <w:r w:rsidR="00852D92" w:rsidRPr="00852D92">
              <w:rPr>
                <w:rStyle w:val="Hyperlink"/>
                <w:rFonts w:ascii="Tahoma" w:hAnsi="Tahoma" w:cs="Tahoma"/>
                <w:noProof/>
                <w:color w:val="auto"/>
                <w:sz w:val="20"/>
                <w:szCs w:val="20"/>
              </w:rPr>
              <w:t>2.0</w:t>
            </w:r>
            <w:r w:rsidR="00852D92" w:rsidRPr="00852D92">
              <w:rPr>
                <w:rStyle w:val="Hyperlink"/>
                <w:rFonts w:ascii="Tahoma" w:eastAsia="Arial" w:hAnsi="Tahoma" w:cs="Tahoma"/>
                <w:noProof/>
                <w:color w:val="auto"/>
                <w:sz w:val="20"/>
                <w:szCs w:val="20"/>
              </w:rPr>
              <w:t xml:space="preserve"> </w:t>
            </w:r>
            <w:r w:rsidR="00852D92" w:rsidRPr="00852D92">
              <w:rPr>
                <w:rStyle w:val="Hyperlink"/>
                <w:rFonts w:ascii="Tahoma" w:hAnsi="Tahoma" w:cs="Tahoma"/>
                <w:noProof/>
                <w:color w:val="auto"/>
                <w:sz w:val="20"/>
                <w:szCs w:val="20"/>
              </w:rPr>
              <w:t>REQUIREMENTS OF SCHOOLS IN LAW</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_Toc184114697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2</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698" w:history="1">
            <w:r w:rsidR="00852D92" w:rsidRPr="00852D92">
              <w:rPr>
                <w:rStyle w:val="Hyperlink"/>
                <w:rFonts w:ascii="Tahoma" w:hAnsi="Tahoma" w:cs="Tahoma"/>
                <w:noProof/>
                <w:color w:val="auto"/>
                <w:sz w:val="20"/>
                <w:szCs w:val="20"/>
              </w:rPr>
              <w:t>4.0</w:t>
            </w:r>
            <w:r w:rsidR="00852D92" w:rsidRPr="00852D92">
              <w:rPr>
                <w:rStyle w:val="Hyperlink"/>
                <w:rFonts w:ascii="Tahoma" w:eastAsia="Arial" w:hAnsi="Tahoma" w:cs="Tahoma"/>
                <w:noProof/>
                <w:color w:val="auto"/>
                <w:sz w:val="20"/>
                <w:szCs w:val="20"/>
              </w:rPr>
              <w:t xml:space="preserve"> </w:t>
            </w:r>
            <w:r w:rsidR="00852D92" w:rsidRPr="00852D92">
              <w:rPr>
                <w:rStyle w:val="Hyperlink"/>
                <w:rFonts w:ascii="Tahoma" w:hAnsi="Tahoma" w:cs="Tahoma"/>
                <w:noProof/>
                <w:color w:val="auto"/>
                <w:sz w:val="20"/>
                <w:szCs w:val="20"/>
              </w:rPr>
              <w:t>CURRICULUM</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_Toc184114698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3</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699" w:history="1">
            <w:r w:rsidR="00852D92" w:rsidRPr="00852D92">
              <w:rPr>
                <w:rStyle w:val="Hyperlink"/>
                <w:rFonts w:ascii="Tahoma" w:hAnsi="Tahoma" w:cs="Tahoma"/>
                <w:noProof/>
                <w:color w:val="auto"/>
                <w:sz w:val="20"/>
                <w:szCs w:val="20"/>
              </w:rPr>
              <w:t>5.0</w:t>
            </w:r>
            <w:r w:rsidR="00852D92" w:rsidRPr="00852D92">
              <w:rPr>
                <w:rStyle w:val="Hyperlink"/>
                <w:rFonts w:ascii="Tahoma" w:eastAsia="Arial" w:hAnsi="Tahoma" w:cs="Tahoma"/>
                <w:noProof/>
                <w:color w:val="auto"/>
                <w:sz w:val="20"/>
                <w:szCs w:val="20"/>
              </w:rPr>
              <w:t xml:space="preserve"> </w:t>
            </w:r>
            <w:r w:rsidR="00852D92" w:rsidRPr="00852D92">
              <w:rPr>
                <w:rStyle w:val="Hyperlink"/>
                <w:rFonts w:ascii="Tahoma" w:hAnsi="Tahoma" w:cs="Tahoma"/>
                <w:noProof/>
                <w:color w:val="auto"/>
                <w:sz w:val="20"/>
                <w:szCs w:val="20"/>
              </w:rPr>
              <w:t>HOW RELATIONSHIPS AND SEX EDUCATION IS MONITORED AND EVALUATED</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_Toc184114699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3</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700" w:history="1">
            <w:r w:rsidR="00852D92" w:rsidRPr="00852D92">
              <w:rPr>
                <w:rStyle w:val="Hyperlink"/>
                <w:rFonts w:ascii="Tahoma" w:hAnsi="Tahoma" w:cs="Tahoma"/>
                <w:noProof/>
                <w:color w:val="auto"/>
                <w:sz w:val="20"/>
                <w:szCs w:val="20"/>
              </w:rPr>
              <w:t>6.0</w:t>
            </w:r>
            <w:r w:rsidR="00852D92" w:rsidRPr="00852D92">
              <w:rPr>
                <w:rStyle w:val="Hyperlink"/>
                <w:rFonts w:ascii="Tahoma" w:eastAsia="Arial" w:hAnsi="Tahoma" w:cs="Tahoma"/>
                <w:noProof/>
                <w:color w:val="auto"/>
                <w:sz w:val="20"/>
                <w:szCs w:val="20"/>
              </w:rPr>
              <w:t xml:space="preserve"> </w:t>
            </w:r>
            <w:r w:rsidR="00852D92" w:rsidRPr="00852D92">
              <w:rPr>
                <w:rStyle w:val="Hyperlink"/>
                <w:rFonts w:ascii="Tahoma" w:hAnsi="Tahoma" w:cs="Tahoma"/>
                <w:noProof/>
                <w:color w:val="auto"/>
                <w:sz w:val="20"/>
                <w:szCs w:val="20"/>
              </w:rPr>
              <w:t>COMMUNITY COHESION</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_Toc184114700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4</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701" w:history="1">
            <w:r w:rsidR="00852D92" w:rsidRPr="00852D92">
              <w:rPr>
                <w:rStyle w:val="Hyperlink"/>
                <w:rFonts w:ascii="Tahoma" w:hAnsi="Tahoma" w:cs="Tahoma"/>
                <w:noProof/>
                <w:color w:val="auto"/>
                <w:sz w:val="20"/>
                <w:szCs w:val="20"/>
              </w:rPr>
              <w:t>7.0</w:t>
            </w:r>
            <w:r w:rsidR="00852D92" w:rsidRPr="00852D92">
              <w:rPr>
                <w:rStyle w:val="Hyperlink"/>
                <w:rFonts w:ascii="Tahoma" w:eastAsia="Arial" w:hAnsi="Tahoma" w:cs="Tahoma"/>
                <w:noProof/>
                <w:color w:val="auto"/>
                <w:sz w:val="20"/>
                <w:szCs w:val="20"/>
              </w:rPr>
              <w:t xml:space="preserve"> </w:t>
            </w:r>
            <w:r w:rsidR="00852D92" w:rsidRPr="00852D92">
              <w:rPr>
                <w:rStyle w:val="Hyperlink"/>
                <w:rFonts w:ascii="Tahoma" w:hAnsi="Tahoma" w:cs="Tahoma"/>
                <w:noProof/>
                <w:color w:val="auto"/>
                <w:sz w:val="20"/>
                <w:szCs w:val="20"/>
              </w:rPr>
              <w:t>HOW THE DELIVERY OF THE CONTENT WILL BE MAKE ACCESSIBLE TO ALL</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_Toc184114701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4</w:t>
            </w:r>
            <w:r w:rsidR="00852D92" w:rsidRPr="00852D92">
              <w:rPr>
                <w:rFonts w:ascii="Tahoma" w:hAnsi="Tahoma" w:cs="Tahoma"/>
                <w:noProof/>
                <w:webHidden/>
                <w:color w:val="auto"/>
                <w:sz w:val="20"/>
                <w:szCs w:val="20"/>
              </w:rPr>
              <w:fldChar w:fldCharType="end"/>
            </w:r>
          </w:hyperlink>
        </w:p>
        <w:p w:rsidR="00852D92" w:rsidRPr="00852D92" w:rsidRDefault="007D19C7">
          <w:pPr>
            <w:pStyle w:val="TOC2"/>
            <w:tabs>
              <w:tab w:val="right" w:leader="dot" w:pos="9079"/>
            </w:tabs>
            <w:rPr>
              <w:rFonts w:ascii="Tahoma" w:hAnsi="Tahoma" w:cs="Tahoma"/>
              <w:noProof/>
              <w:color w:val="auto"/>
              <w:sz w:val="20"/>
              <w:szCs w:val="20"/>
            </w:rPr>
          </w:pPr>
          <w:hyperlink w:anchor="_Toc184114702" w:history="1">
            <w:r w:rsidR="00852D92" w:rsidRPr="00852D92">
              <w:rPr>
                <w:rStyle w:val="Hyperlink"/>
                <w:rFonts w:ascii="Tahoma" w:hAnsi="Tahoma" w:cs="Tahoma"/>
                <w:noProof/>
                <w:color w:val="auto"/>
                <w:sz w:val="20"/>
                <w:szCs w:val="20"/>
              </w:rPr>
              <w:t>Staff training</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_Toc184114702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5</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703" w:history="1">
            <w:r w:rsidR="00852D92" w:rsidRPr="00852D92">
              <w:rPr>
                <w:rStyle w:val="Hyperlink"/>
                <w:rFonts w:ascii="Tahoma" w:hAnsi="Tahoma" w:cs="Tahoma"/>
                <w:noProof/>
                <w:color w:val="auto"/>
                <w:sz w:val="20"/>
                <w:szCs w:val="20"/>
              </w:rPr>
              <w:t>9.0</w:t>
            </w:r>
            <w:r w:rsidR="00852D92" w:rsidRPr="00852D92">
              <w:rPr>
                <w:rStyle w:val="Hyperlink"/>
                <w:rFonts w:ascii="Tahoma" w:eastAsia="Arial" w:hAnsi="Tahoma" w:cs="Tahoma"/>
                <w:noProof/>
                <w:color w:val="auto"/>
                <w:sz w:val="20"/>
                <w:szCs w:val="20"/>
              </w:rPr>
              <w:t xml:space="preserve"> </w:t>
            </w:r>
            <w:r w:rsidR="00852D92" w:rsidRPr="00852D92">
              <w:rPr>
                <w:rStyle w:val="Hyperlink"/>
                <w:rFonts w:ascii="Tahoma" w:hAnsi="Tahoma" w:cs="Tahoma"/>
                <w:noProof/>
                <w:color w:val="auto"/>
                <w:sz w:val="20"/>
                <w:szCs w:val="20"/>
              </w:rPr>
              <w:t>POLICY REVIEW AND DEVELOPMENT PLAN</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_Toc184114703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6</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left" w:pos="880"/>
              <w:tab w:val="right" w:leader="dot" w:pos="9079"/>
            </w:tabs>
            <w:rPr>
              <w:rFonts w:ascii="Tahoma" w:hAnsi="Tahoma" w:cs="Tahoma"/>
              <w:noProof/>
              <w:color w:val="auto"/>
              <w:sz w:val="20"/>
              <w:szCs w:val="20"/>
            </w:rPr>
          </w:pPr>
          <w:hyperlink w:anchor="_Toc184114704" w:history="1">
            <w:r w:rsidR="00852D92" w:rsidRPr="00852D92">
              <w:rPr>
                <w:rStyle w:val="Hyperlink"/>
                <w:rFonts w:ascii="Tahoma" w:hAnsi="Tahoma" w:cs="Tahoma"/>
                <w:noProof/>
                <w:color w:val="auto"/>
                <w:sz w:val="20"/>
                <w:szCs w:val="20"/>
              </w:rPr>
              <w:t>10.0</w:t>
            </w:r>
            <w:r w:rsidR="00852D92" w:rsidRPr="00852D92">
              <w:rPr>
                <w:rStyle w:val="Hyperlink"/>
                <w:rFonts w:ascii="Tahoma" w:eastAsia="Arial" w:hAnsi="Tahoma" w:cs="Tahoma"/>
                <w:noProof/>
                <w:color w:val="auto"/>
                <w:sz w:val="20"/>
                <w:szCs w:val="20"/>
              </w:rPr>
              <w:t xml:space="preserve"> </w:t>
            </w:r>
            <w:r w:rsidR="00852D92" w:rsidRPr="00852D92">
              <w:rPr>
                <w:rFonts w:ascii="Tahoma" w:hAnsi="Tahoma" w:cs="Tahoma"/>
                <w:noProof/>
                <w:color w:val="auto"/>
                <w:sz w:val="20"/>
                <w:szCs w:val="20"/>
              </w:rPr>
              <w:tab/>
            </w:r>
            <w:r w:rsidR="00852D92" w:rsidRPr="00852D92">
              <w:rPr>
                <w:rStyle w:val="Hyperlink"/>
                <w:rFonts w:ascii="Tahoma" w:hAnsi="Tahoma" w:cs="Tahoma"/>
                <w:noProof/>
                <w:color w:val="auto"/>
                <w:sz w:val="20"/>
                <w:szCs w:val="20"/>
              </w:rPr>
              <w:t>SOURCES OF FURTHER INFORMATION</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_Toc184114704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6</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left" w:pos="880"/>
              <w:tab w:val="right" w:leader="dot" w:pos="9079"/>
            </w:tabs>
            <w:rPr>
              <w:rFonts w:ascii="Tahoma" w:hAnsi="Tahoma" w:cs="Tahoma"/>
              <w:noProof/>
              <w:color w:val="auto"/>
              <w:sz w:val="20"/>
              <w:szCs w:val="20"/>
            </w:rPr>
          </w:pPr>
          <w:hyperlink w:anchor="_Toc184114705" w:history="1">
            <w:r w:rsidR="00852D92" w:rsidRPr="00852D92">
              <w:rPr>
                <w:rStyle w:val="Hyperlink"/>
                <w:rFonts w:ascii="Tahoma" w:hAnsi="Tahoma" w:cs="Tahoma"/>
                <w:noProof/>
                <w:color w:val="auto"/>
                <w:sz w:val="20"/>
                <w:szCs w:val="20"/>
              </w:rPr>
              <w:t>11.0</w:t>
            </w:r>
            <w:r w:rsidR="00852D92" w:rsidRPr="00852D92">
              <w:rPr>
                <w:rStyle w:val="Hyperlink"/>
                <w:rFonts w:ascii="Tahoma" w:eastAsia="Arial" w:hAnsi="Tahoma" w:cs="Tahoma"/>
                <w:noProof/>
                <w:color w:val="auto"/>
                <w:sz w:val="20"/>
                <w:szCs w:val="20"/>
              </w:rPr>
              <w:t xml:space="preserve"> </w:t>
            </w:r>
            <w:r w:rsidR="00852D92" w:rsidRPr="00852D92">
              <w:rPr>
                <w:rFonts w:ascii="Tahoma" w:hAnsi="Tahoma" w:cs="Tahoma"/>
                <w:noProof/>
                <w:color w:val="auto"/>
                <w:sz w:val="20"/>
                <w:szCs w:val="20"/>
              </w:rPr>
              <w:tab/>
            </w:r>
            <w:r w:rsidR="00852D92" w:rsidRPr="00852D92">
              <w:rPr>
                <w:rStyle w:val="Hyperlink"/>
                <w:rFonts w:ascii="Tahoma" w:hAnsi="Tahoma" w:cs="Tahoma"/>
                <w:noProof/>
                <w:color w:val="auto"/>
                <w:sz w:val="20"/>
                <w:szCs w:val="20"/>
              </w:rPr>
              <w:t>APPENDICES</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_Toc184114705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7</w:t>
            </w:r>
            <w:r w:rsidR="00852D92" w:rsidRPr="00852D92">
              <w:rPr>
                <w:rFonts w:ascii="Tahoma" w:hAnsi="Tahoma" w:cs="Tahoma"/>
                <w:noProof/>
                <w:webHidden/>
                <w:color w:val="auto"/>
                <w:sz w:val="20"/>
                <w:szCs w:val="20"/>
              </w:rPr>
              <w:fldChar w:fldCharType="end"/>
            </w:r>
          </w:hyperlink>
        </w:p>
        <w:p w:rsidR="00852D92" w:rsidRPr="00852D92" w:rsidRDefault="007D19C7">
          <w:pPr>
            <w:pStyle w:val="TOC2"/>
            <w:tabs>
              <w:tab w:val="right" w:leader="dot" w:pos="9079"/>
            </w:tabs>
            <w:rPr>
              <w:rFonts w:ascii="Tahoma" w:hAnsi="Tahoma" w:cs="Tahoma"/>
              <w:noProof/>
              <w:color w:val="auto"/>
              <w:sz w:val="20"/>
              <w:szCs w:val="20"/>
            </w:rPr>
          </w:pPr>
          <w:hyperlink w:anchor="_Toc184114706" w:history="1">
            <w:r w:rsidR="00852D92" w:rsidRPr="00852D92">
              <w:rPr>
                <w:rStyle w:val="Hyperlink"/>
                <w:rFonts w:ascii="Tahoma" w:hAnsi="Tahoma" w:cs="Tahoma"/>
                <w:noProof/>
                <w:color w:val="auto"/>
                <w:sz w:val="20"/>
                <w:szCs w:val="20"/>
              </w:rPr>
              <w:t>RSE Expectations: Primary</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_Toc184114706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7</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707" w:history="1">
            <w:r w:rsidR="00852D92" w:rsidRPr="00852D92">
              <w:rPr>
                <w:rStyle w:val="Hyperlink"/>
                <w:rFonts w:ascii="Tahoma" w:hAnsi="Tahoma" w:cs="Tahoma"/>
                <w:noProof/>
                <w:color w:val="auto"/>
                <w:sz w:val="20"/>
                <w:szCs w:val="20"/>
              </w:rPr>
              <w:t>FAMILIES AND PEOPLE WHO CARE FOR ME</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_Toc184114707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7</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708" w:history="1">
            <w:r w:rsidR="00852D92" w:rsidRPr="00852D92">
              <w:rPr>
                <w:rStyle w:val="Hyperlink"/>
                <w:rFonts w:ascii="Tahoma" w:hAnsi="Tahoma" w:cs="Tahoma"/>
                <w:noProof/>
                <w:color w:val="auto"/>
                <w:sz w:val="20"/>
                <w:szCs w:val="20"/>
              </w:rPr>
              <w:t>CARING FRIENDSHIPS</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_Toc184114708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7</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709" w:history="1">
            <w:r w:rsidR="00852D92" w:rsidRPr="00852D92">
              <w:rPr>
                <w:rStyle w:val="Hyperlink"/>
                <w:rFonts w:ascii="Tahoma" w:hAnsi="Tahoma" w:cs="Tahoma"/>
                <w:noProof/>
                <w:color w:val="auto"/>
                <w:sz w:val="20"/>
                <w:szCs w:val="20"/>
              </w:rPr>
              <w:t>RESPECTFUL RELATIONSHIPS</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_Toc184114709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8</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710" w:history="1">
            <w:r w:rsidR="00852D92" w:rsidRPr="00852D92">
              <w:rPr>
                <w:rStyle w:val="Hyperlink"/>
                <w:rFonts w:ascii="Tahoma" w:hAnsi="Tahoma" w:cs="Tahoma"/>
                <w:noProof/>
                <w:color w:val="auto"/>
                <w:sz w:val="20"/>
                <w:szCs w:val="20"/>
              </w:rPr>
              <w:t>ONLINE RELATIONSHIPS</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_Toc184114710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8</w:t>
            </w:r>
            <w:r w:rsidR="00852D92" w:rsidRPr="00852D92">
              <w:rPr>
                <w:rFonts w:ascii="Tahoma" w:hAnsi="Tahoma" w:cs="Tahoma"/>
                <w:noProof/>
                <w:webHidden/>
                <w:color w:val="auto"/>
                <w:sz w:val="20"/>
                <w:szCs w:val="20"/>
              </w:rPr>
              <w:fldChar w:fldCharType="end"/>
            </w:r>
          </w:hyperlink>
        </w:p>
        <w:p w:rsidR="00852D92" w:rsidRPr="00852D92" w:rsidRDefault="007D19C7">
          <w:pPr>
            <w:pStyle w:val="TOC1"/>
            <w:tabs>
              <w:tab w:val="right" w:leader="dot" w:pos="9079"/>
            </w:tabs>
            <w:rPr>
              <w:rFonts w:ascii="Tahoma" w:hAnsi="Tahoma" w:cs="Tahoma"/>
              <w:noProof/>
              <w:color w:val="auto"/>
              <w:sz w:val="20"/>
              <w:szCs w:val="20"/>
            </w:rPr>
          </w:pPr>
          <w:hyperlink w:anchor="_Toc184114711" w:history="1">
            <w:r w:rsidR="00852D92" w:rsidRPr="00852D92">
              <w:rPr>
                <w:rStyle w:val="Hyperlink"/>
                <w:rFonts w:ascii="Tahoma" w:hAnsi="Tahoma" w:cs="Tahoma"/>
                <w:noProof/>
                <w:color w:val="auto"/>
                <w:sz w:val="20"/>
                <w:szCs w:val="20"/>
              </w:rPr>
              <w:t>BEING SAFE</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_Toc184114711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8</w:t>
            </w:r>
            <w:r w:rsidR="00852D92" w:rsidRPr="00852D92">
              <w:rPr>
                <w:rFonts w:ascii="Tahoma" w:hAnsi="Tahoma" w:cs="Tahoma"/>
                <w:noProof/>
                <w:webHidden/>
                <w:color w:val="auto"/>
                <w:sz w:val="20"/>
                <w:szCs w:val="20"/>
              </w:rPr>
              <w:fldChar w:fldCharType="end"/>
            </w:r>
          </w:hyperlink>
        </w:p>
        <w:p w:rsidR="00852D92" w:rsidRPr="00852D92" w:rsidRDefault="007D19C7">
          <w:pPr>
            <w:pStyle w:val="TOC2"/>
            <w:tabs>
              <w:tab w:val="right" w:leader="dot" w:pos="9079"/>
            </w:tabs>
            <w:rPr>
              <w:rFonts w:ascii="Tahoma" w:hAnsi="Tahoma" w:cs="Tahoma"/>
              <w:noProof/>
              <w:color w:val="auto"/>
              <w:sz w:val="20"/>
              <w:szCs w:val="20"/>
            </w:rPr>
          </w:pPr>
          <w:hyperlink w:anchor="_Toc184114712" w:history="1">
            <w:r w:rsidR="00852D92" w:rsidRPr="00852D92">
              <w:rPr>
                <w:rStyle w:val="Hyperlink"/>
                <w:rFonts w:ascii="Tahoma" w:hAnsi="Tahoma" w:cs="Tahoma"/>
                <w:noProof/>
                <w:color w:val="auto"/>
                <w:sz w:val="20"/>
                <w:szCs w:val="20"/>
              </w:rPr>
              <w:t>Useful Resources</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_Toc184114712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9</w:t>
            </w:r>
            <w:r w:rsidR="00852D92" w:rsidRPr="00852D92">
              <w:rPr>
                <w:rFonts w:ascii="Tahoma" w:hAnsi="Tahoma" w:cs="Tahoma"/>
                <w:noProof/>
                <w:webHidden/>
                <w:color w:val="auto"/>
                <w:sz w:val="20"/>
                <w:szCs w:val="20"/>
              </w:rPr>
              <w:fldChar w:fldCharType="end"/>
            </w:r>
          </w:hyperlink>
        </w:p>
        <w:p w:rsidR="00852D92" w:rsidRPr="00852D92" w:rsidRDefault="007D19C7">
          <w:pPr>
            <w:pStyle w:val="TOC2"/>
            <w:tabs>
              <w:tab w:val="left" w:pos="1100"/>
              <w:tab w:val="right" w:leader="dot" w:pos="9079"/>
            </w:tabs>
            <w:rPr>
              <w:rFonts w:ascii="Tahoma" w:hAnsi="Tahoma" w:cs="Tahoma"/>
              <w:noProof/>
              <w:color w:val="auto"/>
              <w:sz w:val="20"/>
              <w:szCs w:val="20"/>
            </w:rPr>
          </w:pPr>
          <w:hyperlink w:anchor="_Toc184114713" w:history="1">
            <w:r w:rsidR="00852D92" w:rsidRPr="00852D92">
              <w:rPr>
                <w:rStyle w:val="Hyperlink"/>
                <w:rFonts w:ascii="Tahoma" w:hAnsi="Tahoma" w:cs="Tahoma"/>
                <w:noProof/>
                <w:color w:val="auto"/>
                <w:sz w:val="20"/>
                <w:szCs w:val="20"/>
              </w:rPr>
              <w:t>12.0</w:t>
            </w:r>
            <w:r w:rsidR="00852D92" w:rsidRPr="00852D92">
              <w:rPr>
                <w:rStyle w:val="Hyperlink"/>
                <w:rFonts w:ascii="Tahoma" w:eastAsia="Arial" w:hAnsi="Tahoma" w:cs="Tahoma"/>
                <w:noProof/>
                <w:color w:val="auto"/>
                <w:sz w:val="20"/>
                <w:szCs w:val="20"/>
              </w:rPr>
              <w:t xml:space="preserve"> </w:t>
            </w:r>
            <w:r w:rsidR="00852D92" w:rsidRPr="00852D92">
              <w:rPr>
                <w:rFonts w:ascii="Tahoma" w:hAnsi="Tahoma" w:cs="Tahoma"/>
                <w:noProof/>
                <w:color w:val="auto"/>
                <w:sz w:val="20"/>
                <w:szCs w:val="20"/>
              </w:rPr>
              <w:tab/>
            </w:r>
            <w:r w:rsidR="00852D92" w:rsidRPr="00852D92">
              <w:rPr>
                <w:rStyle w:val="Hyperlink"/>
                <w:rFonts w:ascii="Tahoma" w:hAnsi="Tahoma" w:cs="Tahoma"/>
                <w:noProof/>
                <w:color w:val="auto"/>
                <w:sz w:val="20"/>
                <w:szCs w:val="20"/>
              </w:rPr>
              <w:t>FREQUENCY ASKED QUESTIONS</w:t>
            </w:r>
            <w:r w:rsidR="00852D92" w:rsidRPr="00852D92">
              <w:rPr>
                <w:rFonts w:ascii="Tahoma" w:hAnsi="Tahoma" w:cs="Tahoma"/>
                <w:noProof/>
                <w:webHidden/>
                <w:color w:val="auto"/>
                <w:sz w:val="20"/>
                <w:szCs w:val="20"/>
              </w:rPr>
              <w:tab/>
            </w:r>
            <w:r w:rsidR="00852D92" w:rsidRPr="00852D92">
              <w:rPr>
                <w:rFonts w:ascii="Tahoma" w:hAnsi="Tahoma" w:cs="Tahoma"/>
                <w:noProof/>
                <w:webHidden/>
                <w:color w:val="auto"/>
                <w:sz w:val="20"/>
                <w:szCs w:val="20"/>
              </w:rPr>
              <w:fldChar w:fldCharType="begin"/>
            </w:r>
            <w:r w:rsidR="00852D92" w:rsidRPr="00852D92">
              <w:rPr>
                <w:rFonts w:ascii="Tahoma" w:hAnsi="Tahoma" w:cs="Tahoma"/>
                <w:noProof/>
                <w:webHidden/>
                <w:color w:val="auto"/>
                <w:sz w:val="20"/>
                <w:szCs w:val="20"/>
              </w:rPr>
              <w:instrText xml:space="preserve"> PAGEREF _Toc184114713 \h </w:instrText>
            </w:r>
            <w:r w:rsidR="00852D92" w:rsidRPr="00852D92">
              <w:rPr>
                <w:rFonts w:ascii="Tahoma" w:hAnsi="Tahoma" w:cs="Tahoma"/>
                <w:noProof/>
                <w:webHidden/>
                <w:color w:val="auto"/>
                <w:sz w:val="20"/>
                <w:szCs w:val="20"/>
              </w:rPr>
            </w:r>
            <w:r w:rsidR="00852D92" w:rsidRPr="00852D92">
              <w:rPr>
                <w:rFonts w:ascii="Tahoma" w:hAnsi="Tahoma" w:cs="Tahoma"/>
                <w:noProof/>
                <w:webHidden/>
                <w:color w:val="auto"/>
                <w:sz w:val="20"/>
                <w:szCs w:val="20"/>
              </w:rPr>
              <w:fldChar w:fldCharType="separate"/>
            </w:r>
            <w:r w:rsidR="009D1A8E">
              <w:rPr>
                <w:rFonts w:ascii="Tahoma" w:hAnsi="Tahoma" w:cs="Tahoma"/>
                <w:noProof/>
                <w:webHidden/>
                <w:color w:val="auto"/>
                <w:sz w:val="20"/>
                <w:szCs w:val="20"/>
              </w:rPr>
              <w:t>10</w:t>
            </w:r>
            <w:r w:rsidR="00852D92" w:rsidRPr="00852D92">
              <w:rPr>
                <w:rFonts w:ascii="Tahoma" w:hAnsi="Tahoma" w:cs="Tahoma"/>
                <w:noProof/>
                <w:webHidden/>
                <w:color w:val="auto"/>
                <w:sz w:val="20"/>
                <w:szCs w:val="20"/>
              </w:rPr>
              <w:fldChar w:fldCharType="end"/>
            </w:r>
          </w:hyperlink>
        </w:p>
        <w:p w:rsidR="00852D92" w:rsidRDefault="00852D92">
          <w:r w:rsidRPr="00852D92">
            <w:rPr>
              <w:rFonts w:ascii="Tahoma" w:hAnsi="Tahoma" w:cs="Tahoma"/>
              <w:b/>
              <w:bCs/>
              <w:noProof/>
              <w:color w:val="auto"/>
              <w:sz w:val="20"/>
              <w:szCs w:val="20"/>
            </w:rPr>
            <w:fldChar w:fldCharType="end"/>
          </w:r>
        </w:p>
      </w:sdtContent>
    </w:sdt>
    <w:p w:rsidR="009F54CC" w:rsidRDefault="009F54CC">
      <w:pPr>
        <w:spacing w:after="0"/>
        <w:ind w:left="1"/>
      </w:pPr>
    </w:p>
    <w:p w:rsidR="009F54CC" w:rsidRDefault="00852D92">
      <w:pPr>
        <w:pStyle w:val="Heading1"/>
        <w:ind w:left="150"/>
      </w:pPr>
      <w:bookmarkStart w:id="0" w:name="_Toc184114696"/>
      <w:r>
        <w:t>1.0</w:t>
      </w:r>
      <w:r>
        <w:rPr>
          <w:rFonts w:ascii="Arial" w:eastAsia="Arial" w:hAnsi="Arial" w:cs="Arial"/>
        </w:rPr>
        <w:t xml:space="preserve"> </w:t>
      </w:r>
      <w:r>
        <w:t>HOW THIS POLICY WAS DEVELOPED</w:t>
      </w:r>
      <w:bookmarkEnd w:id="0"/>
      <w:r>
        <w:t xml:space="preserve"> </w:t>
      </w:r>
    </w:p>
    <w:p w:rsidR="009F54CC" w:rsidRDefault="00852D92" w:rsidP="009D1A8E">
      <w:pPr>
        <w:spacing w:after="0"/>
        <w:ind w:left="2"/>
      </w:pPr>
      <w:r>
        <w:rPr>
          <w:rFonts w:ascii="Tahoma" w:eastAsia="Tahoma" w:hAnsi="Tahoma" w:cs="Tahoma"/>
          <w:b/>
          <w:sz w:val="20"/>
        </w:rPr>
        <w:t xml:space="preserve"> </w:t>
      </w:r>
      <w:r>
        <w:rPr>
          <w:noProof/>
        </w:rPr>
        <mc:AlternateContent>
          <mc:Choice Requires="wpg">
            <w:drawing>
              <wp:inline distT="0" distB="0" distL="0" distR="0">
                <wp:extent cx="6158230" cy="8636"/>
                <wp:effectExtent l="0" t="0" r="0" b="0"/>
                <wp:docPr id="12010" name="Group 12010"/>
                <wp:cNvGraphicFramePr/>
                <a:graphic xmlns:a="http://schemas.openxmlformats.org/drawingml/2006/main">
                  <a:graphicData uri="http://schemas.microsoft.com/office/word/2010/wordprocessingGroup">
                    <wpg:wgp>
                      <wpg:cNvGrpSpPr/>
                      <wpg:grpSpPr>
                        <a:xfrm>
                          <a:off x="0" y="0"/>
                          <a:ext cx="6158230" cy="8636"/>
                          <a:chOff x="0" y="0"/>
                          <a:chExt cx="6158230" cy="8636"/>
                        </a:xfrm>
                      </wpg:grpSpPr>
                      <wps:wsp>
                        <wps:cNvPr id="15732" name="Shape 1573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2010" style="width:484.9pt;height:0.679993pt;mso-position-horizontal-relative:char;mso-position-vertical-relative:line" coordsize="61582,86">
                <v:shape id="Shape 15733"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Default="00852D92">
      <w:pPr>
        <w:spacing w:after="22" w:line="235" w:lineRule="auto"/>
        <w:ind w:left="-3" w:right="761" w:hanging="10"/>
      </w:pPr>
      <w:r>
        <w:rPr>
          <w:rFonts w:ascii="Tahoma" w:eastAsia="Tahoma" w:hAnsi="Tahoma" w:cs="Tahoma"/>
        </w:rPr>
        <w:t xml:space="preserve">At Hillingdon </w:t>
      </w:r>
      <w:r w:rsidR="007D19C7">
        <w:rPr>
          <w:rFonts w:ascii="Tahoma" w:eastAsia="Tahoma" w:hAnsi="Tahoma" w:cs="Tahoma"/>
        </w:rPr>
        <w:t>Grange</w:t>
      </w:r>
      <w:r>
        <w:rPr>
          <w:rFonts w:ascii="Tahoma" w:eastAsia="Tahoma" w:hAnsi="Tahoma" w:cs="Tahoma"/>
        </w:rPr>
        <w:t xml:space="preserve"> School</w:t>
      </w:r>
      <w:r w:rsidR="009D1A8E">
        <w:rPr>
          <w:rFonts w:ascii="Tahoma" w:eastAsia="Tahoma" w:hAnsi="Tahoma" w:cs="Tahoma"/>
        </w:rPr>
        <w:t>s</w:t>
      </w:r>
      <w:r>
        <w:rPr>
          <w:rFonts w:ascii="Tahoma" w:eastAsia="Tahoma" w:hAnsi="Tahoma" w:cs="Tahoma"/>
        </w:rPr>
        <w:t xml:space="preserve">, we aim to equip our children with the knowledge, skills and confidence required for them to grow and </w:t>
      </w:r>
      <w:proofErr w:type="gramStart"/>
      <w:r>
        <w:rPr>
          <w:rFonts w:ascii="Tahoma" w:eastAsia="Tahoma" w:hAnsi="Tahoma" w:cs="Tahoma"/>
        </w:rPr>
        <w:t>be prepared</w:t>
      </w:r>
      <w:proofErr w:type="gramEnd"/>
      <w:r>
        <w:rPr>
          <w:rFonts w:ascii="Tahoma" w:eastAsia="Tahoma" w:hAnsi="Tahoma" w:cs="Tahoma"/>
        </w:rPr>
        <w:t xml:space="preserve"> for their future life. This aim </w:t>
      </w:r>
      <w:proofErr w:type="gramStart"/>
      <w:r>
        <w:rPr>
          <w:rFonts w:ascii="Tahoma" w:eastAsia="Tahoma" w:hAnsi="Tahoma" w:cs="Tahoma"/>
        </w:rPr>
        <w:t>is integrated</w:t>
      </w:r>
      <w:proofErr w:type="gramEnd"/>
      <w:r>
        <w:rPr>
          <w:rFonts w:ascii="Tahoma" w:eastAsia="Tahoma" w:hAnsi="Tahoma" w:cs="Tahoma"/>
        </w:rPr>
        <w:t xml:space="preserve"> across the curriculum, including Relationship and Sex Education (RSE). </w:t>
      </w:r>
    </w:p>
    <w:p w:rsidR="009F54CC" w:rsidRDefault="00852D92">
      <w:pPr>
        <w:spacing w:after="0"/>
        <w:ind w:left="2"/>
      </w:pPr>
      <w:r>
        <w:rPr>
          <w:rFonts w:ascii="Tahoma" w:eastAsia="Tahoma" w:hAnsi="Tahoma" w:cs="Tahoma"/>
        </w:rPr>
        <w:t xml:space="preserve"> </w:t>
      </w:r>
    </w:p>
    <w:p w:rsidR="00852D92" w:rsidRDefault="00852D92">
      <w:pPr>
        <w:spacing w:after="23" w:line="251" w:lineRule="auto"/>
        <w:ind w:left="-1" w:right="861" w:hanging="9"/>
        <w:jc w:val="both"/>
        <w:rPr>
          <w:rFonts w:ascii="Tahoma" w:eastAsia="Tahoma" w:hAnsi="Tahoma" w:cs="Tahoma"/>
        </w:rPr>
      </w:pPr>
      <w:r>
        <w:rPr>
          <w:rFonts w:ascii="Tahoma" w:eastAsia="Tahoma" w:hAnsi="Tahoma" w:cs="Tahoma"/>
        </w:rPr>
        <w:t>The Personal Development Lead researched and drafted the policy. Consultation took place with parents, staff and school governors.</w:t>
      </w:r>
    </w:p>
    <w:p w:rsidR="009F54CC" w:rsidRDefault="00852D92" w:rsidP="005D4402">
      <w:pPr>
        <w:spacing w:after="23" w:line="251" w:lineRule="auto"/>
        <w:ind w:left="-1" w:right="861" w:hanging="9"/>
        <w:jc w:val="both"/>
      </w:pPr>
      <w:r>
        <w:rPr>
          <w:rFonts w:ascii="Tahoma" w:eastAsia="Tahoma" w:hAnsi="Tahoma" w:cs="Tahoma"/>
        </w:rPr>
        <w:t xml:space="preserve"> </w:t>
      </w:r>
    </w:p>
    <w:p w:rsidR="009F54CC" w:rsidRDefault="00852D92">
      <w:pPr>
        <w:pStyle w:val="Heading1"/>
        <w:ind w:left="150"/>
      </w:pPr>
      <w:bookmarkStart w:id="1" w:name="_Toc184114697"/>
      <w:r>
        <w:t>2.0</w:t>
      </w:r>
      <w:r>
        <w:rPr>
          <w:rFonts w:ascii="Arial" w:eastAsia="Arial" w:hAnsi="Arial" w:cs="Arial"/>
        </w:rPr>
        <w:t xml:space="preserve"> </w:t>
      </w:r>
      <w:r>
        <w:t>REQUIREMENTS OF SCHOOLS IN LAW</w:t>
      </w:r>
      <w:bookmarkEnd w:id="1"/>
      <w:r>
        <w:t xml:space="preserve"> </w:t>
      </w:r>
    </w:p>
    <w:p w:rsidR="009F54CC" w:rsidRDefault="00852D92">
      <w:pPr>
        <w:spacing w:after="0"/>
        <w:ind w:left="1"/>
      </w:pPr>
      <w:r>
        <w:rPr>
          <w:rFonts w:ascii="Tahoma" w:eastAsia="Tahoma" w:hAnsi="Tahoma" w:cs="Tahoma"/>
          <w:b/>
          <w:sz w:val="20"/>
        </w:rPr>
        <w:t xml:space="preserve"> </w:t>
      </w:r>
    </w:p>
    <w:p w:rsidR="009F54CC" w:rsidRDefault="00852D92">
      <w:pPr>
        <w:spacing w:after="164"/>
        <w:ind w:left="-335" w:right="-274"/>
      </w:pPr>
      <w:r>
        <w:rPr>
          <w:noProof/>
        </w:rPr>
        <mc:AlternateContent>
          <mc:Choice Requires="wpg">
            <w:drawing>
              <wp:inline distT="0" distB="0" distL="0" distR="0">
                <wp:extent cx="6158230" cy="8521"/>
                <wp:effectExtent l="0" t="0" r="0" b="0"/>
                <wp:docPr id="12011" name="Group 12011"/>
                <wp:cNvGraphicFramePr/>
                <a:graphic xmlns:a="http://schemas.openxmlformats.org/drawingml/2006/main">
                  <a:graphicData uri="http://schemas.microsoft.com/office/word/2010/wordprocessingGroup">
                    <wpg:wgp>
                      <wpg:cNvGrpSpPr/>
                      <wpg:grpSpPr>
                        <a:xfrm>
                          <a:off x="0" y="0"/>
                          <a:ext cx="6158230" cy="8521"/>
                          <a:chOff x="0" y="0"/>
                          <a:chExt cx="6158230" cy="8521"/>
                        </a:xfrm>
                      </wpg:grpSpPr>
                      <wps:wsp>
                        <wps:cNvPr id="15734" name="Shape 1573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2011" style="width:484.9pt;height:0.670959pt;mso-position-horizontal-relative:char;mso-position-vertical-relative:line" coordsize="61582,85">
                <v:shape id="Shape 15735"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Default="00852D92">
      <w:pPr>
        <w:spacing w:after="0"/>
        <w:ind w:left="1"/>
      </w:pPr>
      <w:r>
        <w:rPr>
          <w:rFonts w:ascii="Tahoma" w:eastAsia="Tahoma" w:hAnsi="Tahoma" w:cs="Tahoma"/>
          <w:b/>
          <w:sz w:val="20"/>
        </w:rPr>
        <w:t xml:space="preserve"> </w:t>
      </w:r>
    </w:p>
    <w:p w:rsidR="009F54CC" w:rsidRPr="007D19C7" w:rsidRDefault="00852D92">
      <w:pPr>
        <w:spacing w:after="54" w:line="247" w:lineRule="auto"/>
        <w:ind w:left="10" w:right="882" w:hanging="9"/>
        <w:jc w:val="both"/>
        <w:rPr>
          <w:sz w:val="24"/>
        </w:rPr>
      </w:pPr>
      <w:r w:rsidRPr="007D19C7">
        <w:rPr>
          <w:rFonts w:ascii="Tahoma" w:eastAsia="Tahoma" w:hAnsi="Tahoma" w:cs="Tahoma"/>
        </w:rPr>
        <w:t xml:space="preserve">RSE became statutory in all schools from September 2020. The law requires that Relationships and Sex Education (RSE) </w:t>
      </w:r>
      <w:proofErr w:type="gramStart"/>
      <w:r w:rsidRPr="007D19C7">
        <w:rPr>
          <w:rFonts w:ascii="Tahoma" w:eastAsia="Tahoma" w:hAnsi="Tahoma" w:cs="Tahoma"/>
        </w:rPr>
        <w:t>is</w:t>
      </w:r>
      <w:proofErr w:type="gramEnd"/>
      <w:r w:rsidRPr="007D19C7">
        <w:rPr>
          <w:rFonts w:ascii="Tahoma" w:eastAsia="Tahoma" w:hAnsi="Tahoma" w:cs="Tahoma"/>
        </w:rPr>
        <w:t xml:space="preserve"> to be taught in all secondary schools in England and that Relationships Education is to be taught in all primary schools across England (section 34 of the Children and Social Work Act 2017). </w:t>
      </w:r>
    </w:p>
    <w:p w:rsidR="009F54CC" w:rsidRPr="007D19C7" w:rsidRDefault="00852D92">
      <w:pPr>
        <w:spacing w:after="0"/>
        <w:ind w:left="1"/>
        <w:rPr>
          <w:sz w:val="24"/>
        </w:rPr>
      </w:pPr>
      <w:r w:rsidRPr="007D19C7">
        <w:rPr>
          <w:rFonts w:ascii="Tahoma" w:eastAsia="Tahoma" w:hAnsi="Tahoma" w:cs="Tahoma"/>
        </w:rPr>
        <w:t xml:space="preserve"> </w:t>
      </w:r>
    </w:p>
    <w:p w:rsidR="009F54CC" w:rsidRPr="007D19C7" w:rsidRDefault="00852D92">
      <w:pPr>
        <w:spacing w:after="0" w:line="247" w:lineRule="auto"/>
        <w:ind w:left="10" w:right="882" w:hanging="9"/>
        <w:jc w:val="both"/>
        <w:rPr>
          <w:sz w:val="24"/>
        </w:rPr>
      </w:pPr>
      <w:r w:rsidRPr="007D19C7">
        <w:rPr>
          <w:rFonts w:ascii="Tahoma" w:eastAsia="Tahoma" w:hAnsi="Tahoma" w:cs="Tahoma"/>
        </w:rPr>
        <w:t xml:space="preserve">Primary schools are also required to teach the elements of sex education contained in the science curriculum although Health Education is mandatory in all Government- </w:t>
      </w:r>
      <w:r w:rsidRPr="007D19C7">
        <w:rPr>
          <w:rFonts w:ascii="Tahoma" w:eastAsia="Tahoma" w:hAnsi="Tahoma" w:cs="Tahoma"/>
        </w:rPr>
        <w:lastRenderedPageBreak/>
        <w:t xml:space="preserve">funded schools, which includes content on puberty. This is not a mandatory part of the curriculum for our </w:t>
      </w:r>
      <w:proofErr w:type="gramStart"/>
      <w:r w:rsidRPr="007D19C7">
        <w:rPr>
          <w:rFonts w:ascii="Tahoma" w:eastAsia="Tahoma" w:hAnsi="Tahoma" w:cs="Tahoma"/>
        </w:rPr>
        <w:t>students,</w:t>
      </w:r>
      <w:proofErr w:type="gramEnd"/>
      <w:r w:rsidRPr="007D19C7">
        <w:rPr>
          <w:rFonts w:ascii="Tahoma" w:eastAsia="Tahoma" w:hAnsi="Tahoma" w:cs="Tahoma"/>
        </w:rPr>
        <w:t xml:space="preserve"> however we will teach this when age appropriate to ensure our students are prepared for the changes which occur. </w:t>
      </w:r>
    </w:p>
    <w:p w:rsidR="009F54CC" w:rsidRPr="007D19C7" w:rsidRDefault="00852D92" w:rsidP="00852D92">
      <w:pPr>
        <w:spacing w:after="0"/>
        <w:ind w:left="1"/>
        <w:rPr>
          <w:sz w:val="24"/>
        </w:rPr>
      </w:pPr>
      <w:r w:rsidRPr="007D19C7">
        <w:rPr>
          <w:rFonts w:ascii="Tahoma" w:eastAsia="Tahoma" w:hAnsi="Tahoma" w:cs="Tahoma"/>
          <w:sz w:val="18"/>
        </w:rPr>
        <w:t xml:space="preserve"> </w:t>
      </w:r>
      <w:r w:rsidRPr="007D19C7">
        <w:rPr>
          <w:rFonts w:ascii="Tahoma" w:eastAsia="Tahoma" w:hAnsi="Tahoma" w:cs="Tahoma"/>
        </w:rPr>
        <w:t xml:space="preserve"> </w:t>
      </w:r>
    </w:p>
    <w:p w:rsidR="009F54CC" w:rsidRPr="007D19C7" w:rsidRDefault="00852D92">
      <w:pPr>
        <w:spacing w:after="54" w:line="247" w:lineRule="auto"/>
        <w:ind w:left="10" w:right="882" w:hanging="9"/>
        <w:jc w:val="both"/>
        <w:rPr>
          <w:sz w:val="24"/>
        </w:rPr>
      </w:pPr>
      <w:r w:rsidRPr="007D19C7">
        <w:rPr>
          <w:rFonts w:ascii="Tahoma" w:eastAsia="Tahoma" w:hAnsi="Tahoma" w:cs="Tahoma"/>
        </w:rPr>
        <w:t xml:space="preserve">In teaching RSE, we must have regard to guidance issued by the secretary of state outlines in Section 403 of the Education Act 1996. </w:t>
      </w:r>
    </w:p>
    <w:p w:rsidR="009F54CC" w:rsidRPr="007D19C7" w:rsidRDefault="00852D92">
      <w:pPr>
        <w:spacing w:after="0"/>
        <w:ind w:left="1"/>
        <w:rPr>
          <w:sz w:val="24"/>
        </w:rPr>
      </w:pPr>
      <w:r w:rsidRPr="007D19C7">
        <w:rPr>
          <w:rFonts w:ascii="Tahoma" w:eastAsia="Tahoma" w:hAnsi="Tahoma" w:cs="Tahoma"/>
        </w:rPr>
        <w:t xml:space="preserve"> </w:t>
      </w:r>
    </w:p>
    <w:p w:rsidR="009F54CC" w:rsidRPr="007D19C7" w:rsidRDefault="00852D92">
      <w:pPr>
        <w:spacing w:after="54" w:line="247" w:lineRule="auto"/>
        <w:ind w:left="10" w:right="882" w:hanging="9"/>
        <w:jc w:val="both"/>
        <w:rPr>
          <w:sz w:val="24"/>
        </w:rPr>
      </w:pPr>
      <w:r w:rsidRPr="007D19C7">
        <w:rPr>
          <w:rFonts w:ascii="Tahoma" w:eastAsia="Tahoma" w:hAnsi="Tahoma" w:cs="Tahoma"/>
        </w:rPr>
        <w:t xml:space="preserve">At Hillingdon </w:t>
      </w:r>
      <w:r w:rsidR="007D19C7" w:rsidRPr="007D19C7">
        <w:rPr>
          <w:rFonts w:ascii="Tahoma" w:eastAsia="Tahoma" w:hAnsi="Tahoma" w:cs="Tahoma"/>
        </w:rPr>
        <w:t>Grange</w:t>
      </w:r>
      <w:r w:rsidRPr="007D19C7">
        <w:rPr>
          <w:rFonts w:ascii="Tahoma" w:eastAsia="Tahoma" w:hAnsi="Tahoma" w:cs="Tahoma"/>
        </w:rPr>
        <w:t xml:space="preserve"> </w:t>
      </w:r>
      <w:proofErr w:type="gramStart"/>
      <w:r w:rsidRPr="007D19C7">
        <w:rPr>
          <w:rFonts w:ascii="Tahoma" w:eastAsia="Tahoma" w:hAnsi="Tahoma" w:cs="Tahoma"/>
        </w:rPr>
        <w:t>School</w:t>
      </w:r>
      <w:proofErr w:type="gramEnd"/>
      <w:r w:rsidRPr="007D19C7">
        <w:rPr>
          <w:rFonts w:ascii="Tahoma" w:eastAsia="Tahoma" w:hAnsi="Tahoma" w:cs="Tahoma"/>
        </w:rPr>
        <w:t xml:space="preserve"> we teach RSE as set out in this policy. </w:t>
      </w:r>
    </w:p>
    <w:p w:rsidR="009F54CC" w:rsidRDefault="00852D92">
      <w:pPr>
        <w:spacing w:after="0"/>
        <w:ind w:left="2"/>
      </w:pPr>
      <w:r>
        <w:rPr>
          <w:rFonts w:ascii="Tahoma" w:eastAsia="Tahoma" w:hAnsi="Tahoma" w:cs="Tahoma"/>
          <w:sz w:val="20"/>
        </w:rPr>
        <w:t xml:space="preserve"> </w:t>
      </w:r>
    </w:p>
    <w:p w:rsidR="009F54CC" w:rsidRDefault="00852D92" w:rsidP="005D4402">
      <w:pPr>
        <w:spacing w:after="5"/>
      </w:pPr>
      <w:r>
        <w:rPr>
          <w:rFonts w:ascii="Tahoma" w:eastAsia="Tahoma" w:hAnsi="Tahoma" w:cs="Tahoma"/>
          <w:b/>
          <w:sz w:val="20"/>
        </w:rPr>
        <w:t>3.0</w:t>
      </w:r>
      <w:r>
        <w:rPr>
          <w:rFonts w:ascii="Arial" w:eastAsia="Arial" w:hAnsi="Arial" w:cs="Arial"/>
          <w:b/>
          <w:sz w:val="20"/>
        </w:rPr>
        <w:t xml:space="preserve"> </w:t>
      </w:r>
      <w:r>
        <w:rPr>
          <w:rFonts w:ascii="Tahoma" w:eastAsia="Tahoma" w:hAnsi="Tahoma" w:cs="Tahoma"/>
          <w:b/>
          <w:sz w:val="20"/>
        </w:rPr>
        <w:t xml:space="preserve">WHAT IS RELATIONSHIPS AND SEX EDUCATION? </w:t>
      </w:r>
    </w:p>
    <w:p w:rsidR="009F54CC" w:rsidRDefault="00852D92">
      <w:pPr>
        <w:spacing w:after="157"/>
        <w:ind w:left="-335" w:right="-274"/>
      </w:pPr>
      <w:r>
        <w:rPr>
          <w:noProof/>
        </w:rPr>
        <mc:AlternateContent>
          <mc:Choice Requires="wpg">
            <w:drawing>
              <wp:inline distT="0" distB="0" distL="0" distR="0">
                <wp:extent cx="6158230" cy="8636"/>
                <wp:effectExtent l="0" t="0" r="0" b="0"/>
                <wp:docPr id="11920" name="Group 11920"/>
                <wp:cNvGraphicFramePr/>
                <a:graphic xmlns:a="http://schemas.openxmlformats.org/drawingml/2006/main">
                  <a:graphicData uri="http://schemas.microsoft.com/office/word/2010/wordprocessingGroup">
                    <wpg:wgp>
                      <wpg:cNvGrpSpPr/>
                      <wpg:grpSpPr>
                        <a:xfrm>
                          <a:off x="0" y="0"/>
                          <a:ext cx="6158230" cy="8636"/>
                          <a:chOff x="0" y="0"/>
                          <a:chExt cx="6158230" cy="8636"/>
                        </a:xfrm>
                      </wpg:grpSpPr>
                      <wps:wsp>
                        <wps:cNvPr id="15736" name="Shape 1573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1920" style="width:484.9pt;height:0.679993pt;mso-position-horizontal-relative:char;mso-position-vertical-relative:line" coordsize="61582,86">
                <v:shape id="Shape 15737"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Pr="007D19C7" w:rsidRDefault="00852D92" w:rsidP="007D19C7">
      <w:pPr>
        <w:spacing w:after="0"/>
        <w:ind w:left="1"/>
        <w:rPr>
          <w:sz w:val="24"/>
        </w:rPr>
      </w:pPr>
      <w:r w:rsidRPr="007D19C7">
        <w:rPr>
          <w:rFonts w:ascii="Tahoma" w:eastAsia="Tahoma" w:hAnsi="Tahoma" w:cs="Tahoma"/>
        </w:rPr>
        <w:t xml:space="preserve">RSE is about the emotional, social and cultural development of pupils, and involves learning about relationships (between friends, family, peers, other adults, committed relationships and those online). Sex health, sexuality, healthy lifestyles, diversity and personal identity. </w:t>
      </w:r>
    </w:p>
    <w:p w:rsidR="009F54CC" w:rsidRPr="007D19C7" w:rsidRDefault="00852D92">
      <w:pPr>
        <w:spacing w:after="54" w:line="247" w:lineRule="auto"/>
        <w:ind w:left="10" w:right="882" w:hanging="9"/>
        <w:jc w:val="both"/>
        <w:rPr>
          <w:sz w:val="24"/>
        </w:rPr>
      </w:pPr>
      <w:r w:rsidRPr="007D19C7">
        <w:rPr>
          <w:rFonts w:ascii="Tahoma" w:eastAsia="Tahoma" w:hAnsi="Tahoma" w:cs="Tahoma"/>
        </w:rPr>
        <w:t xml:space="preserve">Relationships Education will put into place the building blocks need for positive and safe relationships. RSE involves a combination of sharing information and exploring issues and values. RSE is not about the promotion of sexual activity. </w:t>
      </w:r>
    </w:p>
    <w:p w:rsidR="009F54CC" w:rsidRPr="007D19C7" w:rsidRDefault="00852D92">
      <w:pPr>
        <w:spacing w:after="0"/>
        <w:ind w:left="1"/>
        <w:rPr>
          <w:sz w:val="24"/>
        </w:rPr>
      </w:pPr>
      <w:r w:rsidRPr="007D19C7">
        <w:rPr>
          <w:rFonts w:ascii="Tahoma" w:eastAsia="Tahoma" w:hAnsi="Tahoma" w:cs="Tahoma"/>
        </w:rPr>
        <w:t xml:space="preserve"> </w:t>
      </w:r>
    </w:p>
    <w:p w:rsidR="009F54CC" w:rsidRPr="007D19C7" w:rsidRDefault="00852D92">
      <w:pPr>
        <w:spacing w:after="54" w:line="247" w:lineRule="auto"/>
        <w:ind w:left="10" w:right="882" w:hanging="9"/>
        <w:jc w:val="both"/>
        <w:rPr>
          <w:sz w:val="24"/>
        </w:rPr>
      </w:pPr>
      <w:r w:rsidRPr="007D19C7">
        <w:rPr>
          <w:rFonts w:ascii="Tahoma" w:eastAsia="Tahoma" w:hAnsi="Tahoma" w:cs="Tahoma"/>
        </w:rPr>
        <w:t xml:space="preserve">Health Education aims to give children the necessary information they need to make good decisions about their own health and wellbeing as well as recognising issues in themselves and others. It gives them opportunities to seek support as early as possible when issues arise. </w:t>
      </w:r>
    </w:p>
    <w:p w:rsidR="009F54CC" w:rsidRDefault="00852D92">
      <w:pPr>
        <w:spacing w:after="0"/>
        <w:ind w:left="1"/>
      </w:pPr>
      <w:r>
        <w:rPr>
          <w:rFonts w:ascii="Tahoma" w:eastAsia="Tahoma" w:hAnsi="Tahoma" w:cs="Tahoma"/>
          <w:sz w:val="20"/>
        </w:rPr>
        <w:t xml:space="preserve"> </w:t>
      </w:r>
    </w:p>
    <w:p w:rsidR="009F54CC" w:rsidRDefault="00852D92" w:rsidP="005D4402">
      <w:pPr>
        <w:pStyle w:val="Heading1"/>
        <w:ind w:left="150"/>
      </w:pPr>
      <w:bookmarkStart w:id="2" w:name="_Toc184114698"/>
      <w:r>
        <w:t>4.0</w:t>
      </w:r>
      <w:r>
        <w:rPr>
          <w:rFonts w:ascii="Arial" w:eastAsia="Arial" w:hAnsi="Arial" w:cs="Arial"/>
        </w:rPr>
        <w:t xml:space="preserve"> </w:t>
      </w:r>
      <w:r>
        <w:t>CURRICULUM</w:t>
      </w:r>
      <w:bookmarkEnd w:id="2"/>
      <w:r>
        <w:t xml:space="preserve"> </w:t>
      </w:r>
    </w:p>
    <w:p w:rsidR="009F54CC" w:rsidRDefault="00852D92">
      <w:pPr>
        <w:spacing w:after="158"/>
        <w:ind w:left="-335" w:right="-274"/>
      </w:pPr>
      <w:r>
        <w:rPr>
          <w:noProof/>
        </w:rPr>
        <mc:AlternateContent>
          <mc:Choice Requires="wpg">
            <w:drawing>
              <wp:inline distT="0" distB="0" distL="0" distR="0">
                <wp:extent cx="6158230" cy="8522"/>
                <wp:effectExtent l="0" t="0" r="0" b="0"/>
                <wp:docPr id="11921" name="Group 11921"/>
                <wp:cNvGraphicFramePr/>
                <a:graphic xmlns:a="http://schemas.openxmlformats.org/drawingml/2006/main">
                  <a:graphicData uri="http://schemas.microsoft.com/office/word/2010/wordprocessingGroup">
                    <wpg:wgp>
                      <wpg:cNvGrpSpPr/>
                      <wpg:grpSpPr>
                        <a:xfrm>
                          <a:off x="0" y="0"/>
                          <a:ext cx="6158230" cy="8522"/>
                          <a:chOff x="0" y="0"/>
                          <a:chExt cx="6158230" cy="8522"/>
                        </a:xfrm>
                      </wpg:grpSpPr>
                      <wps:wsp>
                        <wps:cNvPr id="15738" name="Shape 1573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1921" style="width:484.9pt;height:0.67099pt;mso-position-horizontal-relative:char;mso-position-vertical-relative:line" coordsize="61582,85">
                <v:shape id="Shape 15739"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Pr="007D19C7" w:rsidRDefault="00852D92" w:rsidP="007D19C7">
      <w:pPr>
        <w:spacing w:after="0"/>
        <w:ind w:left="1"/>
        <w:rPr>
          <w:sz w:val="24"/>
        </w:rPr>
      </w:pPr>
      <w:r w:rsidRPr="007D19C7">
        <w:rPr>
          <w:rFonts w:ascii="Tahoma" w:eastAsia="Tahoma" w:hAnsi="Tahoma" w:cs="Tahoma"/>
        </w:rPr>
        <w:t xml:space="preserve">RSE </w:t>
      </w:r>
      <w:proofErr w:type="gramStart"/>
      <w:r w:rsidRPr="007D19C7">
        <w:rPr>
          <w:rFonts w:ascii="Tahoma" w:eastAsia="Tahoma" w:hAnsi="Tahoma" w:cs="Tahoma"/>
        </w:rPr>
        <w:t>is taught</w:t>
      </w:r>
      <w:proofErr w:type="gramEnd"/>
      <w:r w:rsidRPr="007D19C7">
        <w:rPr>
          <w:rFonts w:ascii="Tahoma" w:eastAsia="Tahoma" w:hAnsi="Tahoma" w:cs="Tahoma"/>
        </w:rPr>
        <w:t xml:space="preserve"> within the person, social, health and economic (PSHE) education curriculum. We are using the scheme developed by the PSHE Association to develop a curriculum which is appropriate for our children and contains six </w:t>
      </w:r>
      <w:proofErr w:type="gramStart"/>
      <w:r w:rsidRPr="007D19C7">
        <w:rPr>
          <w:rFonts w:ascii="Tahoma" w:eastAsia="Tahoma" w:hAnsi="Tahoma" w:cs="Tahoma"/>
        </w:rPr>
        <w:t>half termly</w:t>
      </w:r>
      <w:proofErr w:type="gramEnd"/>
      <w:r w:rsidRPr="007D19C7">
        <w:rPr>
          <w:rFonts w:ascii="Tahoma" w:eastAsia="Tahoma" w:hAnsi="Tahoma" w:cs="Tahoma"/>
        </w:rPr>
        <w:t xml:space="preserve"> units. </w:t>
      </w:r>
    </w:p>
    <w:p w:rsidR="009F54CC" w:rsidRPr="007D19C7" w:rsidRDefault="00852D92">
      <w:pPr>
        <w:spacing w:after="0"/>
        <w:ind w:left="1"/>
        <w:rPr>
          <w:sz w:val="24"/>
        </w:rPr>
      </w:pPr>
      <w:r w:rsidRPr="007D19C7">
        <w:rPr>
          <w:rFonts w:ascii="Tahoma" w:eastAsia="Tahoma" w:hAnsi="Tahoma" w:cs="Tahoma"/>
        </w:rPr>
        <w:t xml:space="preserve"> </w:t>
      </w:r>
    </w:p>
    <w:p w:rsidR="009F54CC" w:rsidRPr="007D19C7" w:rsidRDefault="00852D92">
      <w:pPr>
        <w:spacing w:after="54" w:line="247" w:lineRule="auto"/>
        <w:ind w:left="10" w:right="882" w:hanging="9"/>
        <w:jc w:val="both"/>
        <w:rPr>
          <w:sz w:val="24"/>
        </w:rPr>
      </w:pPr>
      <w:r w:rsidRPr="007D19C7">
        <w:rPr>
          <w:rFonts w:ascii="Tahoma" w:eastAsia="Tahoma" w:hAnsi="Tahoma" w:cs="Tahoma"/>
        </w:rPr>
        <w:t xml:space="preserve">An overview is available in the appendices below. </w:t>
      </w:r>
    </w:p>
    <w:p w:rsidR="009F54CC" w:rsidRDefault="00852D92">
      <w:pPr>
        <w:spacing w:after="0"/>
        <w:ind w:left="2"/>
      </w:pPr>
      <w:r>
        <w:rPr>
          <w:rFonts w:ascii="Tahoma" w:eastAsia="Tahoma" w:hAnsi="Tahoma" w:cs="Tahoma"/>
          <w:sz w:val="20"/>
        </w:rPr>
        <w:t xml:space="preserve"> </w:t>
      </w:r>
    </w:p>
    <w:p w:rsidR="009F54CC" w:rsidRDefault="00852D92">
      <w:pPr>
        <w:spacing w:after="23" w:line="251" w:lineRule="auto"/>
        <w:ind w:left="-1" w:right="861" w:hanging="9"/>
        <w:jc w:val="both"/>
      </w:pPr>
      <w:r>
        <w:rPr>
          <w:rFonts w:ascii="Tahoma" w:eastAsia="Tahoma" w:hAnsi="Tahoma" w:cs="Tahoma"/>
        </w:rPr>
        <w:t xml:space="preserve">Teachers conduct sex education lessons in a sensitive manner, and in confidence. However, if a child </w:t>
      </w:r>
      <w:proofErr w:type="gramStart"/>
      <w:r>
        <w:rPr>
          <w:rFonts w:ascii="Tahoma" w:eastAsia="Tahoma" w:hAnsi="Tahoma" w:cs="Tahoma"/>
        </w:rPr>
        <w:t>makes a reference</w:t>
      </w:r>
      <w:proofErr w:type="gramEnd"/>
      <w:r>
        <w:rPr>
          <w:rFonts w:ascii="Tahoma" w:eastAsia="Tahoma" w:hAnsi="Tahoma" w:cs="Tahoma"/>
        </w:rPr>
        <w:t xml:space="preserve"> to being involved (or being likely to be involved) in sexual activity, then the teacher will take the reference seriously, and deal with it as a matter of child protection. Teachers will respond in a similar way if a child indicates that they may have been a victim of abuse. They will not try to investigate, but will immediately inform the named person for child protection issues about their concerns. The school Safeguarding Officers will then deal with the matter in consultation with health care professionals (see also our policy on Child Protection). Pupils </w:t>
      </w:r>
      <w:proofErr w:type="gramStart"/>
      <w:r>
        <w:rPr>
          <w:rFonts w:ascii="Tahoma" w:eastAsia="Tahoma" w:hAnsi="Tahoma" w:cs="Tahoma"/>
        </w:rPr>
        <w:t>are made</w:t>
      </w:r>
      <w:proofErr w:type="gramEnd"/>
      <w:r>
        <w:rPr>
          <w:rFonts w:ascii="Tahoma" w:eastAsia="Tahoma" w:hAnsi="Tahoma" w:cs="Tahoma"/>
        </w:rPr>
        <w:t xml:space="preserve"> aware of this when ground rules are set at the start of the RSE lessons. </w:t>
      </w:r>
    </w:p>
    <w:p w:rsidR="009F54CC" w:rsidRDefault="00852D92">
      <w:pPr>
        <w:spacing w:after="0"/>
        <w:ind w:left="1"/>
      </w:pPr>
      <w:r>
        <w:rPr>
          <w:rFonts w:ascii="Tahoma" w:eastAsia="Tahoma" w:hAnsi="Tahoma" w:cs="Tahoma"/>
        </w:rPr>
        <w:t xml:space="preserve"> </w:t>
      </w:r>
    </w:p>
    <w:p w:rsidR="009F54CC" w:rsidRPr="007D19C7" w:rsidRDefault="00852D92">
      <w:pPr>
        <w:spacing w:after="0" w:line="247" w:lineRule="auto"/>
        <w:ind w:left="10" w:right="882" w:hanging="9"/>
        <w:jc w:val="both"/>
        <w:rPr>
          <w:sz w:val="24"/>
        </w:rPr>
      </w:pPr>
      <w:r w:rsidRPr="007D19C7">
        <w:rPr>
          <w:rFonts w:ascii="Tahoma" w:eastAsia="Tahoma" w:hAnsi="Tahoma" w:cs="Tahoma"/>
        </w:rPr>
        <w:t xml:space="preserve">Biological aspects of RSE </w:t>
      </w:r>
      <w:proofErr w:type="gramStart"/>
      <w:r w:rsidRPr="007D19C7">
        <w:rPr>
          <w:rFonts w:ascii="Tahoma" w:eastAsia="Tahoma" w:hAnsi="Tahoma" w:cs="Tahoma"/>
        </w:rPr>
        <w:t>are taught</w:t>
      </w:r>
      <w:proofErr w:type="gramEnd"/>
      <w:r w:rsidRPr="007D19C7">
        <w:rPr>
          <w:rFonts w:ascii="Tahoma" w:eastAsia="Tahoma" w:hAnsi="Tahoma" w:cs="Tahoma"/>
        </w:rPr>
        <w:t xml:space="preserve"> within the science curriculum, and some other aspects are included in religious education. </w:t>
      </w:r>
    </w:p>
    <w:p w:rsidR="009F54CC" w:rsidRDefault="00852D92" w:rsidP="00852D92">
      <w:pPr>
        <w:spacing w:after="0"/>
        <w:ind w:left="1"/>
      </w:pPr>
      <w:r>
        <w:rPr>
          <w:rFonts w:ascii="Tahoma" w:eastAsia="Tahoma" w:hAnsi="Tahoma" w:cs="Tahoma"/>
          <w:sz w:val="16"/>
        </w:rPr>
        <w:t xml:space="preserve"> </w:t>
      </w:r>
    </w:p>
    <w:p w:rsidR="009F54CC" w:rsidRDefault="00852D92">
      <w:pPr>
        <w:pStyle w:val="Heading1"/>
        <w:ind w:left="150"/>
      </w:pPr>
      <w:bookmarkStart w:id="3" w:name="_Toc184114699"/>
      <w:r>
        <w:t>5.0</w:t>
      </w:r>
      <w:r>
        <w:rPr>
          <w:rFonts w:ascii="Arial" w:eastAsia="Arial" w:hAnsi="Arial" w:cs="Arial"/>
        </w:rPr>
        <w:t xml:space="preserve"> </w:t>
      </w:r>
      <w:r>
        <w:t>HOW RELATIONSHIPS AND SEX EDUCATION IS MONITORED AND EVALUATED</w:t>
      </w:r>
      <w:bookmarkEnd w:id="3"/>
      <w:r>
        <w:t xml:space="preserve"> </w:t>
      </w:r>
    </w:p>
    <w:p w:rsidR="009F54CC" w:rsidRDefault="00852D92">
      <w:pPr>
        <w:spacing w:after="0"/>
        <w:ind w:left="1"/>
      </w:pPr>
      <w:r>
        <w:rPr>
          <w:rFonts w:ascii="Tahoma" w:eastAsia="Tahoma" w:hAnsi="Tahoma" w:cs="Tahoma"/>
          <w:b/>
          <w:sz w:val="20"/>
        </w:rPr>
        <w:t xml:space="preserve"> </w:t>
      </w:r>
    </w:p>
    <w:p w:rsidR="009F54CC" w:rsidRDefault="00852D92" w:rsidP="00852D92">
      <w:pPr>
        <w:ind w:left="-335" w:right="-274"/>
      </w:pPr>
      <w:r>
        <w:rPr>
          <w:noProof/>
        </w:rPr>
        <mc:AlternateContent>
          <mc:Choice Requires="wpg">
            <w:drawing>
              <wp:inline distT="0" distB="0" distL="0" distR="0">
                <wp:extent cx="6158230" cy="8636"/>
                <wp:effectExtent l="0" t="0" r="0" b="0"/>
                <wp:docPr id="12108" name="Group 12108"/>
                <wp:cNvGraphicFramePr/>
                <a:graphic xmlns:a="http://schemas.openxmlformats.org/drawingml/2006/main">
                  <a:graphicData uri="http://schemas.microsoft.com/office/word/2010/wordprocessingGroup">
                    <wpg:wgp>
                      <wpg:cNvGrpSpPr/>
                      <wpg:grpSpPr>
                        <a:xfrm>
                          <a:off x="0" y="0"/>
                          <a:ext cx="6158230" cy="8636"/>
                          <a:chOff x="0" y="0"/>
                          <a:chExt cx="6158230" cy="8636"/>
                        </a:xfrm>
                      </wpg:grpSpPr>
                      <wps:wsp>
                        <wps:cNvPr id="15740" name="Shape 1574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2108" style="width:484.9pt;height:0.679993pt;mso-position-horizontal-relative:char;mso-position-vertical-relative:line" coordsize="61582,86">
                <v:shape id="Shape 15741"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Pr="007D19C7" w:rsidRDefault="00852D92">
      <w:pPr>
        <w:spacing w:after="54" w:line="247" w:lineRule="auto"/>
        <w:ind w:left="10" w:right="882" w:hanging="9"/>
        <w:jc w:val="both"/>
        <w:rPr>
          <w:sz w:val="24"/>
        </w:rPr>
      </w:pPr>
      <w:r w:rsidRPr="007D19C7">
        <w:rPr>
          <w:rFonts w:ascii="Tahoma" w:eastAsia="Tahoma" w:hAnsi="Tahoma" w:cs="Tahoma"/>
        </w:rPr>
        <w:t xml:space="preserve">The Senior Leadership Team monitor the delivery of RSE through:- </w:t>
      </w:r>
    </w:p>
    <w:p w:rsidR="009F54CC" w:rsidRPr="007D19C7" w:rsidRDefault="00852D92">
      <w:pPr>
        <w:spacing w:after="0"/>
        <w:ind w:left="1"/>
        <w:rPr>
          <w:sz w:val="24"/>
        </w:rPr>
      </w:pPr>
      <w:r w:rsidRPr="007D19C7">
        <w:rPr>
          <w:rFonts w:ascii="Tahoma" w:eastAsia="Tahoma" w:hAnsi="Tahoma" w:cs="Tahoma"/>
        </w:rPr>
        <w:t xml:space="preserve"> </w:t>
      </w:r>
    </w:p>
    <w:p w:rsidR="009F54CC" w:rsidRPr="007D19C7" w:rsidRDefault="00852D92">
      <w:pPr>
        <w:numPr>
          <w:ilvl w:val="0"/>
          <w:numId w:val="1"/>
        </w:numPr>
        <w:spacing w:after="12" w:line="247" w:lineRule="auto"/>
        <w:ind w:right="882" w:hanging="360"/>
        <w:jc w:val="both"/>
        <w:rPr>
          <w:sz w:val="24"/>
        </w:rPr>
      </w:pPr>
      <w:r w:rsidRPr="007D19C7">
        <w:rPr>
          <w:rFonts w:ascii="Tahoma" w:eastAsia="Tahoma" w:hAnsi="Tahoma" w:cs="Tahoma"/>
        </w:rPr>
        <w:lastRenderedPageBreak/>
        <w:t xml:space="preserve">Ensuring the planning is available for all class teachers to access </w:t>
      </w:r>
    </w:p>
    <w:p w:rsidR="009F54CC" w:rsidRPr="007D19C7" w:rsidRDefault="00852D92">
      <w:pPr>
        <w:numPr>
          <w:ilvl w:val="0"/>
          <w:numId w:val="1"/>
        </w:numPr>
        <w:spacing w:after="10" w:line="247" w:lineRule="auto"/>
        <w:ind w:right="882" w:hanging="360"/>
        <w:jc w:val="both"/>
        <w:rPr>
          <w:sz w:val="24"/>
        </w:rPr>
      </w:pPr>
      <w:r w:rsidRPr="007D19C7">
        <w:rPr>
          <w:rFonts w:ascii="Tahoma" w:eastAsia="Tahoma" w:hAnsi="Tahoma" w:cs="Tahoma"/>
        </w:rPr>
        <w:t xml:space="preserve">Planned book </w:t>
      </w:r>
      <w:proofErr w:type="spellStart"/>
      <w:r w:rsidRPr="007D19C7">
        <w:rPr>
          <w:rFonts w:ascii="Tahoma" w:eastAsia="Tahoma" w:hAnsi="Tahoma" w:cs="Tahoma"/>
        </w:rPr>
        <w:t>scrutinies</w:t>
      </w:r>
      <w:proofErr w:type="spellEnd"/>
      <w:r w:rsidRPr="007D19C7">
        <w:rPr>
          <w:rFonts w:ascii="Tahoma" w:eastAsia="Tahoma" w:hAnsi="Tahoma" w:cs="Tahoma"/>
        </w:rPr>
        <w:t xml:space="preserve">, learning walks and observations of children in classes. </w:t>
      </w:r>
    </w:p>
    <w:p w:rsidR="009F54CC" w:rsidRPr="007D19C7" w:rsidRDefault="00852D92">
      <w:pPr>
        <w:numPr>
          <w:ilvl w:val="0"/>
          <w:numId w:val="1"/>
        </w:numPr>
        <w:spacing w:after="54" w:line="247" w:lineRule="auto"/>
        <w:ind w:right="882" w:hanging="360"/>
        <w:jc w:val="both"/>
        <w:rPr>
          <w:sz w:val="24"/>
        </w:rPr>
      </w:pPr>
      <w:proofErr w:type="gramStart"/>
      <w:r w:rsidRPr="007D19C7">
        <w:rPr>
          <w:rFonts w:ascii="Tahoma" w:eastAsia="Tahoma" w:hAnsi="Tahoma" w:cs="Tahoma"/>
        </w:rPr>
        <w:t>Pupils’ development in RSE is monitored by class teachers as part of our internal assessment systems</w:t>
      </w:r>
      <w:proofErr w:type="gramEnd"/>
      <w:r w:rsidRPr="007D19C7">
        <w:rPr>
          <w:rFonts w:ascii="Tahoma" w:eastAsia="Tahoma" w:hAnsi="Tahoma" w:cs="Tahoma"/>
        </w:rPr>
        <w:t xml:space="preserve">. </w:t>
      </w:r>
    </w:p>
    <w:p w:rsidR="009F54CC" w:rsidRDefault="00852D92">
      <w:pPr>
        <w:spacing w:after="0"/>
        <w:ind w:left="1"/>
      </w:pPr>
      <w:r>
        <w:rPr>
          <w:rFonts w:ascii="Tahoma" w:eastAsia="Tahoma" w:hAnsi="Tahoma" w:cs="Tahoma"/>
          <w:sz w:val="20"/>
        </w:rPr>
        <w:t xml:space="preserve"> </w:t>
      </w:r>
    </w:p>
    <w:p w:rsidR="009F54CC" w:rsidRDefault="00852D92">
      <w:pPr>
        <w:pStyle w:val="Heading1"/>
        <w:ind w:left="150"/>
      </w:pPr>
      <w:bookmarkStart w:id="4" w:name="_Toc184114700"/>
      <w:r>
        <w:t>6.0</w:t>
      </w:r>
      <w:r>
        <w:rPr>
          <w:rFonts w:ascii="Arial" w:eastAsia="Arial" w:hAnsi="Arial" w:cs="Arial"/>
        </w:rPr>
        <w:t xml:space="preserve"> </w:t>
      </w:r>
      <w:r>
        <w:t>COMMUNITY COHESION</w:t>
      </w:r>
      <w:bookmarkEnd w:id="4"/>
      <w:r>
        <w:t xml:space="preserve"> </w:t>
      </w:r>
    </w:p>
    <w:p w:rsidR="009F54CC" w:rsidRDefault="00852D92" w:rsidP="00852D92">
      <w:pPr>
        <w:spacing w:after="0"/>
        <w:ind w:left="1"/>
      </w:pPr>
      <w:r>
        <w:rPr>
          <w:rFonts w:ascii="Tahoma" w:eastAsia="Tahoma" w:hAnsi="Tahoma" w:cs="Tahoma"/>
          <w:b/>
          <w:sz w:val="20"/>
        </w:rPr>
        <w:t xml:space="preserve"> </w:t>
      </w:r>
      <w:r>
        <w:rPr>
          <w:noProof/>
        </w:rPr>
        <mc:AlternateContent>
          <mc:Choice Requires="wpg">
            <w:drawing>
              <wp:inline distT="0" distB="0" distL="0" distR="0">
                <wp:extent cx="6158230" cy="8509"/>
                <wp:effectExtent l="0" t="0" r="0" b="0"/>
                <wp:docPr id="12109" name="Group 12109"/>
                <wp:cNvGraphicFramePr/>
                <a:graphic xmlns:a="http://schemas.openxmlformats.org/drawingml/2006/main">
                  <a:graphicData uri="http://schemas.microsoft.com/office/word/2010/wordprocessingGroup">
                    <wpg:wgp>
                      <wpg:cNvGrpSpPr/>
                      <wpg:grpSpPr>
                        <a:xfrm>
                          <a:off x="0" y="0"/>
                          <a:ext cx="6158230" cy="8509"/>
                          <a:chOff x="0" y="0"/>
                          <a:chExt cx="6158230" cy="8509"/>
                        </a:xfrm>
                      </wpg:grpSpPr>
                      <wps:wsp>
                        <wps:cNvPr id="15742" name="Shape 1574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2109" style="width:484.9pt;height:0.669983pt;mso-position-horizontal-relative:char;mso-position-vertical-relative:line" coordsize="61582,85">
                <v:shape id="Shape 15743"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Pr="007D19C7" w:rsidRDefault="00852D92" w:rsidP="00852D92">
      <w:pPr>
        <w:spacing w:after="0"/>
        <w:ind w:left="1"/>
        <w:rPr>
          <w:rFonts w:ascii="Tahoma" w:hAnsi="Tahoma" w:cs="Tahoma"/>
        </w:rPr>
      </w:pPr>
      <w:r w:rsidRPr="007D19C7">
        <w:rPr>
          <w:rFonts w:ascii="Tahoma" w:eastAsia="Arial" w:hAnsi="Tahoma" w:cs="Tahoma"/>
        </w:rPr>
        <w:t xml:space="preserve">The Education Act 2002 outlines a duty on the Governing Body of schools to promote Community Cohesion. At Hillingdon </w:t>
      </w:r>
      <w:r w:rsidR="007D19C7" w:rsidRPr="007D19C7">
        <w:rPr>
          <w:rFonts w:ascii="Tahoma" w:eastAsia="Arial" w:hAnsi="Tahoma" w:cs="Tahoma"/>
        </w:rPr>
        <w:t>Grange</w:t>
      </w:r>
      <w:r w:rsidRPr="007D19C7">
        <w:rPr>
          <w:rFonts w:ascii="Tahoma" w:eastAsia="Arial" w:hAnsi="Tahoma" w:cs="Tahoma"/>
        </w:rPr>
        <w:t xml:space="preserve"> </w:t>
      </w:r>
      <w:proofErr w:type="gramStart"/>
      <w:r w:rsidRPr="007D19C7">
        <w:rPr>
          <w:rFonts w:ascii="Tahoma" w:eastAsia="Arial" w:hAnsi="Tahoma" w:cs="Tahoma"/>
        </w:rPr>
        <w:t>Schools</w:t>
      </w:r>
      <w:proofErr w:type="gramEnd"/>
      <w:r w:rsidRPr="007D19C7">
        <w:rPr>
          <w:rFonts w:ascii="Tahoma" w:eastAsia="Arial" w:hAnsi="Tahoma" w:cs="Tahoma"/>
        </w:rPr>
        <w:t xml:space="preserve"> we recognise our responsibility for educating pupils from diverse backgrounds, in terms of culture, religion and beliefs, ethnicities, family make-up, gender identity and socio-economic status. We aim to promote good relationships between all these families. </w:t>
      </w:r>
    </w:p>
    <w:p w:rsidR="009F54CC" w:rsidRPr="007D19C7" w:rsidRDefault="00852D92">
      <w:pPr>
        <w:spacing w:after="0"/>
        <w:ind w:left="2"/>
        <w:rPr>
          <w:rFonts w:ascii="Tahoma" w:hAnsi="Tahoma" w:cs="Tahoma"/>
        </w:rPr>
      </w:pPr>
      <w:r w:rsidRPr="007D19C7">
        <w:rPr>
          <w:rFonts w:ascii="Tahoma" w:eastAsia="Arial" w:hAnsi="Tahoma" w:cs="Tahoma"/>
        </w:rPr>
        <w:t xml:space="preserve"> </w:t>
      </w:r>
    </w:p>
    <w:p w:rsidR="00852D92" w:rsidRPr="007D19C7" w:rsidRDefault="00852D92" w:rsidP="005D4402">
      <w:pPr>
        <w:spacing w:after="0" w:line="252" w:lineRule="auto"/>
        <w:ind w:left="-3" w:right="425" w:hanging="10"/>
        <w:rPr>
          <w:rFonts w:ascii="Tahoma" w:hAnsi="Tahoma" w:cs="Tahoma"/>
        </w:rPr>
      </w:pPr>
      <w:r w:rsidRPr="007D19C7">
        <w:rPr>
          <w:rFonts w:ascii="Tahoma" w:eastAsia="Arial" w:hAnsi="Tahoma" w:cs="Tahoma"/>
        </w:rPr>
        <w:t xml:space="preserve">The planning has opportunities for class teachers to assess the children’s understanding at both the beginning and end of the topic. </w:t>
      </w:r>
    </w:p>
    <w:p w:rsidR="005D4402" w:rsidRDefault="005D4402" w:rsidP="005D4402">
      <w:pPr>
        <w:spacing w:after="0" w:line="252" w:lineRule="auto"/>
        <w:ind w:left="-3" w:right="425" w:hanging="10"/>
      </w:pPr>
    </w:p>
    <w:p w:rsidR="009F54CC" w:rsidRDefault="00852D92" w:rsidP="005D4402">
      <w:pPr>
        <w:pStyle w:val="Heading1"/>
      </w:pPr>
      <w:bookmarkStart w:id="5" w:name="_Toc184114701"/>
      <w:r>
        <w:t>7.0</w:t>
      </w:r>
      <w:r>
        <w:rPr>
          <w:rFonts w:ascii="Arial" w:eastAsia="Arial" w:hAnsi="Arial" w:cs="Arial"/>
        </w:rPr>
        <w:t xml:space="preserve"> </w:t>
      </w:r>
      <w:r>
        <w:t>HOW THE DELIVERY OF THE CONTENT WILL BE MAKE ACCESSIBLE TO ALL</w:t>
      </w:r>
      <w:bookmarkEnd w:id="5"/>
      <w:r>
        <w:t xml:space="preserve"> </w:t>
      </w:r>
    </w:p>
    <w:p w:rsidR="009F54CC" w:rsidRDefault="00852D92" w:rsidP="005D4402">
      <w:pPr>
        <w:spacing w:after="0"/>
        <w:ind w:left="1"/>
      </w:pPr>
      <w:r>
        <w:rPr>
          <w:rFonts w:ascii="Tahoma" w:eastAsia="Tahoma" w:hAnsi="Tahoma" w:cs="Tahoma"/>
          <w:b/>
          <w:sz w:val="20"/>
        </w:rPr>
        <w:t xml:space="preserve"> </w:t>
      </w:r>
      <w:r>
        <w:rPr>
          <w:noProof/>
        </w:rPr>
        <mc:AlternateContent>
          <mc:Choice Requires="wpg">
            <w:drawing>
              <wp:inline distT="0" distB="0" distL="0" distR="0">
                <wp:extent cx="6158230" cy="8522"/>
                <wp:effectExtent l="0" t="0" r="0" b="0"/>
                <wp:docPr id="12110" name="Group 12110"/>
                <wp:cNvGraphicFramePr/>
                <a:graphic xmlns:a="http://schemas.openxmlformats.org/drawingml/2006/main">
                  <a:graphicData uri="http://schemas.microsoft.com/office/word/2010/wordprocessingGroup">
                    <wpg:wgp>
                      <wpg:cNvGrpSpPr/>
                      <wpg:grpSpPr>
                        <a:xfrm>
                          <a:off x="0" y="0"/>
                          <a:ext cx="6158230" cy="8522"/>
                          <a:chOff x="0" y="0"/>
                          <a:chExt cx="6158230" cy="8522"/>
                        </a:xfrm>
                      </wpg:grpSpPr>
                      <wps:wsp>
                        <wps:cNvPr id="15744" name="Shape 1574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2110" style="width:484.9pt;height:0.67099pt;mso-position-horizontal-relative:char;mso-position-vertical-relative:line" coordsize="61582,85">
                <v:shape id="Shape 15745"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Default="00852D92">
      <w:pPr>
        <w:spacing w:after="4"/>
        <w:ind w:left="1"/>
      </w:pPr>
      <w:r>
        <w:rPr>
          <w:rFonts w:ascii="Tahoma" w:eastAsia="Tahoma" w:hAnsi="Tahoma" w:cs="Tahoma"/>
          <w:b/>
          <w:sz w:val="20"/>
        </w:rPr>
        <w:t xml:space="preserve"> </w:t>
      </w:r>
    </w:p>
    <w:p w:rsidR="009F54CC" w:rsidRDefault="00852D92">
      <w:pPr>
        <w:spacing w:after="23" w:line="251" w:lineRule="auto"/>
        <w:ind w:left="-1" w:right="861" w:hanging="9"/>
        <w:jc w:val="both"/>
      </w:pPr>
      <w:r>
        <w:rPr>
          <w:rFonts w:ascii="Tahoma" w:eastAsia="Tahoma" w:hAnsi="Tahoma" w:cs="Tahoma"/>
        </w:rPr>
        <w:t xml:space="preserve">Our school aims to create an atmosphere in which children are able to develop and learn confidently. We promote safe and healthy lifestyles. RSE is part of a carefully planned element of PSHE and Citizenship Education. Effective RSE needs to </w:t>
      </w:r>
      <w:proofErr w:type="gramStart"/>
      <w:r>
        <w:rPr>
          <w:rFonts w:ascii="Tahoma" w:eastAsia="Tahoma" w:hAnsi="Tahoma" w:cs="Tahoma"/>
        </w:rPr>
        <w:t>be taught</w:t>
      </w:r>
      <w:proofErr w:type="gramEnd"/>
      <w:r>
        <w:rPr>
          <w:rFonts w:ascii="Tahoma" w:eastAsia="Tahoma" w:hAnsi="Tahoma" w:cs="Tahoma"/>
        </w:rPr>
        <w:t xml:space="preserve"> in an atmosphere of trust, responsibility and respect where sensitive issues can be discussed without embarrassment or threat. </w:t>
      </w:r>
    </w:p>
    <w:p w:rsidR="009F54CC" w:rsidRDefault="00852D92">
      <w:pPr>
        <w:spacing w:after="0"/>
        <w:ind w:left="2"/>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Our curriculum has pathways, which means that children will revisit many of the outcomes in more detail as the years go by in further detail as it becomes more appropriate for their level of understanding and learning. It allows the children to access the lessons we feel are appropriate for them at a particular age. At the primary schools, PSHE is embedded within the curriculum developed by the PSHE </w:t>
      </w:r>
      <w:proofErr w:type="gramStart"/>
      <w:r>
        <w:rPr>
          <w:rFonts w:ascii="Tahoma" w:eastAsia="Tahoma" w:hAnsi="Tahoma" w:cs="Tahoma"/>
        </w:rPr>
        <w:t>Association which</w:t>
      </w:r>
      <w:proofErr w:type="gramEnd"/>
      <w:r>
        <w:rPr>
          <w:rFonts w:ascii="Tahoma" w:eastAsia="Tahoma" w:hAnsi="Tahoma" w:cs="Tahoma"/>
        </w:rPr>
        <w:t xml:space="preserve"> allows overall coverage of the topics within PSHE. Care </w:t>
      </w:r>
      <w:proofErr w:type="gramStart"/>
      <w:r>
        <w:rPr>
          <w:rFonts w:ascii="Tahoma" w:eastAsia="Tahoma" w:hAnsi="Tahoma" w:cs="Tahoma"/>
        </w:rPr>
        <w:t>is taken</w:t>
      </w:r>
      <w:proofErr w:type="gramEnd"/>
      <w:r>
        <w:rPr>
          <w:rFonts w:ascii="Tahoma" w:eastAsia="Tahoma" w:hAnsi="Tahoma" w:cs="Tahoma"/>
        </w:rPr>
        <w:t xml:space="preserve"> to present information impartially, in a factual way, with the aim of reassuring pupils and addressing misconceptions in a sensitive and respectful manner. </w:t>
      </w:r>
    </w:p>
    <w:p w:rsidR="009F54CC" w:rsidRDefault="00852D92">
      <w:pPr>
        <w:spacing w:after="0"/>
        <w:ind w:left="1"/>
      </w:pPr>
      <w:r>
        <w:rPr>
          <w:rFonts w:ascii="Tahoma" w:eastAsia="Tahoma" w:hAnsi="Tahoma" w:cs="Tahoma"/>
        </w:rPr>
        <w:t xml:space="preserve"> </w:t>
      </w:r>
    </w:p>
    <w:p w:rsidR="009F54CC" w:rsidRDefault="00852D92">
      <w:pPr>
        <w:spacing w:after="0" w:line="251" w:lineRule="auto"/>
        <w:ind w:left="-1" w:right="861" w:hanging="9"/>
        <w:jc w:val="both"/>
      </w:pPr>
      <w:r>
        <w:rPr>
          <w:rFonts w:ascii="Tahoma" w:eastAsia="Tahoma" w:hAnsi="Tahoma" w:cs="Tahoma"/>
        </w:rPr>
        <w:t xml:space="preserve">It is essential that lessons are sensitive to a range of views but we must ensure that pupils always have access to the learning they need to stay safe, healthy and understand their rights as individuals. </w:t>
      </w:r>
    </w:p>
    <w:p w:rsidR="009F54CC" w:rsidRDefault="00852D92">
      <w:pPr>
        <w:spacing w:after="0"/>
        <w:ind w:left="1"/>
      </w:pPr>
      <w:r>
        <w:rPr>
          <w:rFonts w:ascii="Tahoma" w:eastAsia="Tahoma" w:hAnsi="Tahoma" w:cs="Tahoma"/>
          <w:sz w:val="16"/>
        </w:rPr>
        <w:t xml:space="preserve"> </w:t>
      </w:r>
    </w:p>
    <w:p w:rsidR="009F54CC" w:rsidRDefault="00852D92" w:rsidP="00852D92">
      <w:pPr>
        <w:spacing w:after="23" w:line="251" w:lineRule="auto"/>
        <w:ind w:left="-10" w:right="861"/>
        <w:jc w:val="both"/>
      </w:pPr>
      <w:r>
        <w:rPr>
          <w:rFonts w:ascii="Tahoma" w:eastAsia="Tahoma" w:hAnsi="Tahoma" w:cs="Tahoma"/>
        </w:rPr>
        <w:t xml:space="preserve">As part of preparing the children for the world in which they live, we are willing to answer honestly and carefully any questions as they arise. This includes clear, impartial scientific information as well as covering the law. </w:t>
      </w:r>
      <w:proofErr w:type="gramStart"/>
      <w:r>
        <w:rPr>
          <w:rFonts w:ascii="Tahoma" w:eastAsia="Tahoma" w:hAnsi="Tahoma" w:cs="Tahoma"/>
        </w:rPr>
        <w:t>Some questions naturally arise in discussion with the class teacher, e.g. when a new baby is expected within a family, when parents get remarried, when there is a new adult in the family, when a baby is born and when children have new brothers and sisters, in all discussions, correct terminology is encouraged when dealing with, or describing any aspect of RSE.</w:t>
      </w:r>
      <w:proofErr w:type="gramEnd"/>
      <w:r>
        <w:rPr>
          <w:rFonts w:ascii="Tahoma" w:eastAsia="Tahoma" w:hAnsi="Tahoma" w:cs="Tahoma"/>
        </w:rPr>
        <w:t xml:space="preserve"> </w:t>
      </w:r>
    </w:p>
    <w:p w:rsidR="009F54CC" w:rsidRDefault="00852D92">
      <w:pPr>
        <w:spacing w:after="0"/>
        <w:ind w:left="1"/>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Care </w:t>
      </w:r>
      <w:proofErr w:type="gramStart"/>
      <w:r>
        <w:rPr>
          <w:rFonts w:ascii="Tahoma" w:eastAsia="Tahoma" w:hAnsi="Tahoma" w:cs="Tahoma"/>
        </w:rPr>
        <w:t>is taken</w:t>
      </w:r>
      <w:proofErr w:type="gramEnd"/>
      <w:r>
        <w:rPr>
          <w:rFonts w:ascii="Tahoma" w:eastAsia="Tahoma" w:hAnsi="Tahoma" w:cs="Tahoma"/>
        </w:rPr>
        <w:t xml:space="preserve"> to present information impartially, with the aim of reassuring pupils and countering ignorance, in such a way that both sexes have access to knowledge about themselves and the opposite sex. We aim to ensure that information is appropriate to </w:t>
      </w:r>
      <w:r>
        <w:rPr>
          <w:rFonts w:ascii="Tahoma" w:eastAsia="Tahoma" w:hAnsi="Tahoma" w:cs="Tahoma"/>
        </w:rPr>
        <w:lastRenderedPageBreak/>
        <w:t xml:space="preserve">the age of the pupils, with due regard to any religious or cultural factors expressed by the parents. </w:t>
      </w:r>
    </w:p>
    <w:p w:rsidR="009F54CC" w:rsidRDefault="00852D92">
      <w:pPr>
        <w:spacing w:after="0"/>
        <w:ind w:left="1"/>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Relationships education focuses on teaching the fundamental building blocks and characteristics of positive relationships including: </w:t>
      </w:r>
    </w:p>
    <w:p w:rsidR="009F54CC" w:rsidRDefault="00852D92">
      <w:pPr>
        <w:spacing w:after="0"/>
        <w:ind w:left="1"/>
      </w:pPr>
      <w:r>
        <w:rPr>
          <w:rFonts w:ascii="Tahoma" w:eastAsia="Tahoma" w:hAnsi="Tahoma" w:cs="Tahoma"/>
        </w:rPr>
        <w:t xml:space="preserve"> </w:t>
      </w:r>
    </w:p>
    <w:p w:rsidR="009F54CC" w:rsidRDefault="00852D92">
      <w:pPr>
        <w:numPr>
          <w:ilvl w:val="0"/>
          <w:numId w:val="2"/>
        </w:numPr>
        <w:spacing w:after="23" w:line="251" w:lineRule="auto"/>
        <w:ind w:left="875" w:right="861" w:hanging="360"/>
        <w:jc w:val="both"/>
      </w:pPr>
      <w:r>
        <w:rPr>
          <w:rFonts w:ascii="Tahoma" w:eastAsia="Tahoma" w:hAnsi="Tahoma" w:cs="Tahoma"/>
        </w:rPr>
        <w:t xml:space="preserve">Families and people who care for me </w:t>
      </w:r>
    </w:p>
    <w:p w:rsidR="009F54CC" w:rsidRDefault="00852D92">
      <w:pPr>
        <w:numPr>
          <w:ilvl w:val="0"/>
          <w:numId w:val="2"/>
        </w:numPr>
        <w:spacing w:after="23" w:line="251" w:lineRule="auto"/>
        <w:ind w:left="875" w:right="861" w:hanging="360"/>
        <w:jc w:val="both"/>
      </w:pPr>
      <w:r>
        <w:rPr>
          <w:rFonts w:ascii="Tahoma" w:eastAsia="Tahoma" w:hAnsi="Tahoma" w:cs="Tahoma"/>
        </w:rPr>
        <w:t xml:space="preserve">Caring Friendships </w:t>
      </w:r>
    </w:p>
    <w:p w:rsidR="009F54CC" w:rsidRDefault="00852D92">
      <w:pPr>
        <w:numPr>
          <w:ilvl w:val="0"/>
          <w:numId w:val="2"/>
        </w:numPr>
        <w:spacing w:after="23" w:line="251" w:lineRule="auto"/>
        <w:ind w:left="875" w:right="861" w:hanging="360"/>
        <w:jc w:val="both"/>
      </w:pPr>
      <w:r>
        <w:rPr>
          <w:rFonts w:ascii="Tahoma" w:eastAsia="Tahoma" w:hAnsi="Tahoma" w:cs="Tahoma"/>
        </w:rPr>
        <w:t xml:space="preserve">Respectful relationships </w:t>
      </w:r>
    </w:p>
    <w:p w:rsidR="009F54CC" w:rsidRDefault="00852D92">
      <w:pPr>
        <w:numPr>
          <w:ilvl w:val="0"/>
          <w:numId w:val="2"/>
        </w:numPr>
        <w:spacing w:after="23" w:line="251" w:lineRule="auto"/>
        <w:ind w:left="875" w:right="861" w:hanging="360"/>
        <w:jc w:val="both"/>
      </w:pPr>
      <w:r>
        <w:rPr>
          <w:rFonts w:ascii="Tahoma" w:eastAsia="Tahoma" w:hAnsi="Tahoma" w:cs="Tahoma"/>
        </w:rPr>
        <w:t xml:space="preserve">Online relationships </w:t>
      </w:r>
    </w:p>
    <w:p w:rsidR="009F54CC" w:rsidRDefault="00852D92">
      <w:pPr>
        <w:numPr>
          <w:ilvl w:val="0"/>
          <w:numId w:val="2"/>
        </w:numPr>
        <w:spacing w:after="23" w:line="251" w:lineRule="auto"/>
        <w:ind w:left="875" w:right="861" w:hanging="360"/>
        <w:jc w:val="both"/>
      </w:pPr>
      <w:r>
        <w:rPr>
          <w:rFonts w:ascii="Tahoma" w:eastAsia="Tahoma" w:hAnsi="Tahoma" w:cs="Tahoma"/>
        </w:rPr>
        <w:t xml:space="preserve">Being Safe </w:t>
      </w:r>
    </w:p>
    <w:p w:rsidR="009F54CC" w:rsidRDefault="00852D92">
      <w:pPr>
        <w:spacing w:after="0"/>
        <w:ind w:left="2"/>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These areas of learning </w:t>
      </w:r>
      <w:proofErr w:type="gramStart"/>
      <w:r>
        <w:rPr>
          <w:rFonts w:ascii="Tahoma" w:eastAsia="Tahoma" w:hAnsi="Tahoma" w:cs="Tahoma"/>
        </w:rPr>
        <w:t>are taught</w:t>
      </w:r>
      <w:proofErr w:type="gramEnd"/>
      <w:r>
        <w:rPr>
          <w:rFonts w:ascii="Tahoma" w:eastAsia="Tahoma" w:hAnsi="Tahoma" w:cs="Tahoma"/>
        </w:rPr>
        <w:t xml:space="preserve"> within the context of family life taking care to ensure that there is no stigmatisation of children based on their home circumstances. Families include single parent families, LGBTQ+ parents, families headed by grandparents, adoptive parents, foster parents/carers and blended families amongst other structure along with reflecting sensitively that some children may have a different structure of support around them (for example: looked after children or young carers). </w:t>
      </w:r>
    </w:p>
    <w:p w:rsidR="009F54CC" w:rsidRDefault="00852D92">
      <w:pPr>
        <w:spacing w:after="0"/>
        <w:ind w:left="3"/>
      </w:pPr>
      <w:r>
        <w:rPr>
          <w:rFonts w:ascii="Tahoma" w:eastAsia="Tahoma" w:hAnsi="Tahoma" w:cs="Tahoma"/>
        </w:rPr>
        <w:t xml:space="preserve"> </w:t>
      </w:r>
    </w:p>
    <w:p w:rsidR="009F54CC" w:rsidRDefault="00852D92" w:rsidP="00FD08AE">
      <w:pPr>
        <w:spacing w:after="23" w:line="251" w:lineRule="auto"/>
        <w:ind w:left="-1" w:right="861" w:hanging="9"/>
        <w:jc w:val="both"/>
      </w:pPr>
      <w:r>
        <w:rPr>
          <w:rFonts w:ascii="Tahoma" w:eastAsia="Tahoma" w:hAnsi="Tahoma" w:cs="Tahoma"/>
        </w:rPr>
        <w:t xml:space="preserve">Primary sex education will focus on: </w:t>
      </w:r>
    </w:p>
    <w:p w:rsidR="00FD08AE" w:rsidRDefault="00FD08AE" w:rsidP="00FD08AE">
      <w:pPr>
        <w:spacing w:after="23" w:line="251" w:lineRule="auto"/>
        <w:ind w:left="-1" w:right="861" w:hanging="9"/>
        <w:jc w:val="both"/>
      </w:pPr>
    </w:p>
    <w:p w:rsidR="009F54CC" w:rsidRDefault="00852D92">
      <w:pPr>
        <w:numPr>
          <w:ilvl w:val="0"/>
          <w:numId w:val="2"/>
        </w:numPr>
        <w:spacing w:after="23" w:line="251" w:lineRule="auto"/>
        <w:ind w:left="875" w:right="861" w:hanging="360"/>
        <w:jc w:val="both"/>
      </w:pPr>
      <w:r>
        <w:rPr>
          <w:rFonts w:ascii="Tahoma" w:eastAsia="Tahoma" w:hAnsi="Tahoma" w:cs="Tahoma"/>
        </w:rPr>
        <w:t xml:space="preserve">Preparing boys and girls for the changes that puberty brings </w:t>
      </w:r>
    </w:p>
    <w:p w:rsidR="009F54CC" w:rsidRPr="00FD08AE" w:rsidRDefault="00852D92">
      <w:pPr>
        <w:numPr>
          <w:ilvl w:val="0"/>
          <w:numId w:val="2"/>
        </w:numPr>
        <w:spacing w:after="23" w:line="251" w:lineRule="auto"/>
        <w:ind w:left="875" w:right="861" w:hanging="360"/>
        <w:jc w:val="both"/>
      </w:pPr>
      <w:r>
        <w:rPr>
          <w:rFonts w:ascii="Tahoma" w:eastAsia="Tahoma" w:hAnsi="Tahoma" w:cs="Tahoma"/>
        </w:rPr>
        <w:t xml:space="preserve">How a baby is conceived and born </w:t>
      </w:r>
    </w:p>
    <w:p w:rsidR="00FD08AE" w:rsidRDefault="00FD08AE" w:rsidP="00FD08AE">
      <w:pPr>
        <w:spacing w:after="23" w:line="251" w:lineRule="auto"/>
        <w:ind w:left="875" w:right="861"/>
        <w:jc w:val="both"/>
      </w:pPr>
    </w:p>
    <w:p w:rsidR="009F54CC" w:rsidRDefault="00852D92" w:rsidP="005D4402">
      <w:pPr>
        <w:pStyle w:val="Heading2"/>
        <w:ind w:left="0"/>
      </w:pPr>
      <w:bookmarkStart w:id="6" w:name="_Toc184114702"/>
      <w:r>
        <w:t>Staff training</w:t>
      </w:r>
      <w:bookmarkEnd w:id="6"/>
      <w:r>
        <w:t xml:space="preserve"> </w:t>
      </w:r>
    </w:p>
    <w:p w:rsidR="009F54CC" w:rsidRDefault="00852D92">
      <w:pPr>
        <w:spacing w:after="0" w:line="251" w:lineRule="auto"/>
        <w:ind w:left="-1" w:right="861" w:hanging="9"/>
        <w:jc w:val="both"/>
      </w:pPr>
      <w:r>
        <w:rPr>
          <w:rFonts w:ascii="Tahoma" w:eastAsia="Tahoma" w:hAnsi="Tahoma" w:cs="Tahoma"/>
        </w:rPr>
        <w:t xml:space="preserve">Staff receive training on RSE </w:t>
      </w:r>
      <w:proofErr w:type="gramStart"/>
      <w:r>
        <w:rPr>
          <w:rFonts w:ascii="Tahoma" w:eastAsia="Tahoma" w:hAnsi="Tahoma" w:cs="Tahoma"/>
        </w:rPr>
        <w:t>in group</w:t>
      </w:r>
      <w:proofErr w:type="gramEnd"/>
      <w:r>
        <w:rPr>
          <w:rFonts w:ascii="Tahoma" w:eastAsia="Tahoma" w:hAnsi="Tahoma" w:cs="Tahoma"/>
        </w:rPr>
        <w:t xml:space="preserve"> meetings and through peer observation, shadowing and team teaching. They will also receive specific, appropriate training to ensure confident and sensitive delivery of the topics. </w:t>
      </w:r>
      <w:proofErr w:type="gramStart"/>
      <w:r>
        <w:rPr>
          <w:rFonts w:ascii="Tahoma" w:eastAsia="Tahoma" w:hAnsi="Tahoma" w:cs="Tahoma"/>
        </w:rPr>
        <w:t>Observations of these lessons are undertaken by senior staff</w:t>
      </w:r>
      <w:proofErr w:type="gramEnd"/>
      <w:r>
        <w:rPr>
          <w:rFonts w:ascii="Tahoma" w:eastAsia="Tahoma" w:hAnsi="Tahoma" w:cs="Tahoma"/>
        </w:rPr>
        <w:t xml:space="preserve">. </w:t>
      </w:r>
    </w:p>
    <w:p w:rsidR="009F54CC" w:rsidRDefault="00852D92">
      <w:pPr>
        <w:spacing w:after="0"/>
        <w:ind w:left="1"/>
      </w:pPr>
      <w:r>
        <w:rPr>
          <w:rFonts w:ascii="Tahoma" w:eastAsia="Tahoma" w:hAnsi="Tahoma" w:cs="Tahoma"/>
          <w:sz w:val="16"/>
        </w:rPr>
        <w:t xml:space="preserve"> </w:t>
      </w:r>
    </w:p>
    <w:p w:rsidR="009F54CC" w:rsidRDefault="00852D92" w:rsidP="00FD08AE">
      <w:pPr>
        <w:spacing w:after="0"/>
        <w:ind w:left="1"/>
      </w:pPr>
      <w:r>
        <w:rPr>
          <w:rFonts w:ascii="Tahoma" w:eastAsia="Tahoma" w:hAnsi="Tahoma" w:cs="Tahoma"/>
          <w:sz w:val="16"/>
        </w:rPr>
        <w:t xml:space="preserve"> </w:t>
      </w:r>
      <w:r>
        <w:rPr>
          <w:rFonts w:ascii="Tahoma" w:eastAsia="Tahoma" w:hAnsi="Tahoma" w:cs="Tahoma"/>
        </w:rPr>
        <w:t xml:space="preserve">Visiting Health Professionals are involved in the implementation of the Sex Education policy only after detailed consultation concerning lesson content and method of teaching. The class teacher remains in the lesson throughout. The visitor </w:t>
      </w:r>
      <w:proofErr w:type="gramStart"/>
      <w:r>
        <w:rPr>
          <w:rFonts w:ascii="Tahoma" w:eastAsia="Tahoma" w:hAnsi="Tahoma" w:cs="Tahoma"/>
        </w:rPr>
        <w:t>is made</w:t>
      </w:r>
      <w:proofErr w:type="gramEnd"/>
      <w:r>
        <w:rPr>
          <w:rFonts w:ascii="Tahoma" w:eastAsia="Tahoma" w:hAnsi="Tahoma" w:cs="Tahoma"/>
        </w:rPr>
        <w:t xml:space="preserve"> aware of school policies relevant to their visit. </w:t>
      </w:r>
    </w:p>
    <w:p w:rsidR="009F54CC" w:rsidRDefault="00852D92">
      <w:pPr>
        <w:spacing w:after="0"/>
        <w:ind w:left="1"/>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Hillingdon </w:t>
      </w:r>
      <w:r w:rsidR="007D19C7">
        <w:rPr>
          <w:rFonts w:ascii="Tahoma" w:eastAsia="Tahoma" w:hAnsi="Tahoma" w:cs="Tahoma"/>
        </w:rPr>
        <w:t>Grange</w:t>
      </w:r>
      <w:r>
        <w:rPr>
          <w:rFonts w:ascii="Tahoma" w:eastAsia="Tahoma" w:hAnsi="Tahoma" w:cs="Tahoma"/>
        </w:rPr>
        <w:t xml:space="preserve"> School</w:t>
      </w:r>
      <w:r w:rsidR="00FD08AE">
        <w:rPr>
          <w:rFonts w:ascii="Tahoma" w:eastAsia="Tahoma" w:hAnsi="Tahoma" w:cs="Tahoma"/>
        </w:rPr>
        <w:t>s</w:t>
      </w:r>
      <w:r>
        <w:rPr>
          <w:rFonts w:ascii="Tahoma" w:eastAsia="Tahoma" w:hAnsi="Tahoma" w:cs="Tahoma"/>
        </w:rPr>
        <w:t xml:space="preserve"> seek to work in partnership with parents through consultation and support. Parents are vital in teaching children about relationships and sex, maintaining the culture and ethos of the family, helping children to cope with the emotional and physical aspects of changes to their bodies and personalities. </w:t>
      </w:r>
    </w:p>
    <w:p w:rsidR="009F54CC" w:rsidRDefault="00852D92">
      <w:pPr>
        <w:spacing w:after="0"/>
      </w:pPr>
      <w:r>
        <w:rPr>
          <w:rFonts w:ascii="Tahoma" w:eastAsia="Tahoma" w:hAnsi="Tahoma" w:cs="Tahoma"/>
        </w:rPr>
        <w:t xml:space="preserve"> </w:t>
      </w:r>
    </w:p>
    <w:p w:rsidR="009F54CC" w:rsidRDefault="00852D92">
      <w:pPr>
        <w:spacing w:after="0" w:line="251" w:lineRule="auto"/>
        <w:ind w:left="-1" w:right="861" w:hanging="9"/>
        <w:jc w:val="both"/>
      </w:pPr>
      <w:r>
        <w:rPr>
          <w:rFonts w:ascii="Tahoma" w:eastAsia="Tahoma" w:hAnsi="Tahoma" w:cs="Tahoma"/>
        </w:rPr>
        <w:t xml:space="preserve">The school is to provide support to parents in helping children learn the accepted names of the body, talking with the children about their feelings and relationships, and answering questions about growing up, having babies and relationships. </w:t>
      </w:r>
    </w:p>
    <w:p w:rsidR="00FD08AE" w:rsidRDefault="00FD08AE">
      <w:pPr>
        <w:spacing w:after="0"/>
      </w:pPr>
    </w:p>
    <w:p w:rsidR="009F54CC" w:rsidRDefault="00852D92">
      <w:pPr>
        <w:spacing w:after="0"/>
        <w:ind w:left="140"/>
      </w:pPr>
      <w:proofErr w:type="gramStart"/>
      <w:r>
        <w:rPr>
          <w:rFonts w:ascii="Tahoma" w:eastAsia="Tahoma" w:hAnsi="Tahoma" w:cs="Tahoma"/>
          <w:b/>
          <w:sz w:val="20"/>
        </w:rPr>
        <w:t>8.0</w:t>
      </w:r>
      <w:r>
        <w:rPr>
          <w:rFonts w:ascii="Arial" w:eastAsia="Arial" w:hAnsi="Arial" w:cs="Arial"/>
          <w:b/>
          <w:sz w:val="20"/>
          <w:u w:val="single" w:color="EF881F"/>
        </w:rPr>
        <w:t xml:space="preserve"> </w:t>
      </w:r>
      <w:r>
        <w:rPr>
          <w:rFonts w:ascii="Tahoma" w:eastAsia="Tahoma" w:hAnsi="Tahoma" w:cs="Tahoma"/>
          <w:b/>
          <w:sz w:val="20"/>
          <w:u w:val="single" w:color="EF881F"/>
        </w:rPr>
        <w:t xml:space="preserve"> PARENTAL</w:t>
      </w:r>
      <w:proofErr w:type="gramEnd"/>
      <w:r>
        <w:rPr>
          <w:rFonts w:ascii="Tahoma" w:eastAsia="Tahoma" w:hAnsi="Tahoma" w:cs="Tahoma"/>
          <w:b/>
          <w:sz w:val="20"/>
          <w:u w:val="single" w:color="EF881F"/>
        </w:rPr>
        <w:t xml:space="preserve"> CONCERNS AND WITHDRAWAL OF STUDENTS</w:t>
      </w:r>
    </w:p>
    <w:p w:rsidR="009F54CC" w:rsidRDefault="00852D92">
      <w:pPr>
        <w:spacing w:after="167"/>
        <w:jc w:val="right"/>
      </w:pPr>
      <w:r>
        <w:rPr>
          <w:rFonts w:ascii="Tahoma" w:eastAsia="Tahoma" w:hAnsi="Tahoma" w:cs="Tahoma"/>
          <w:b/>
          <w:sz w:val="20"/>
        </w:rPr>
        <w:t xml:space="preserve"> </w:t>
      </w:r>
      <w:r>
        <w:rPr>
          <w:noProof/>
        </w:rPr>
        <mc:AlternateContent>
          <mc:Choice Requires="wpg">
            <w:drawing>
              <wp:inline distT="0" distB="0" distL="0" distR="0">
                <wp:extent cx="5446776" cy="12179"/>
                <wp:effectExtent l="0" t="0" r="0" b="0"/>
                <wp:docPr id="13953" name="Group 13953"/>
                <wp:cNvGraphicFramePr/>
                <a:graphic xmlns:a="http://schemas.openxmlformats.org/drawingml/2006/main">
                  <a:graphicData uri="http://schemas.microsoft.com/office/word/2010/wordprocessingGroup">
                    <wpg:wgp>
                      <wpg:cNvGrpSpPr/>
                      <wpg:grpSpPr>
                        <a:xfrm>
                          <a:off x="0" y="0"/>
                          <a:ext cx="5446776" cy="12179"/>
                          <a:chOff x="0" y="0"/>
                          <a:chExt cx="5446776" cy="12179"/>
                        </a:xfrm>
                      </wpg:grpSpPr>
                      <wps:wsp>
                        <wps:cNvPr id="15746" name="Shape 15746"/>
                        <wps:cNvSpPr/>
                        <wps:spPr>
                          <a:xfrm>
                            <a:off x="0" y="0"/>
                            <a:ext cx="5446776" cy="12179"/>
                          </a:xfrm>
                          <a:custGeom>
                            <a:avLst/>
                            <a:gdLst/>
                            <a:ahLst/>
                            <a:cxnLst/>
                            <a:rect l="0" t="0" r="0" b="0"/>
                            <a:pathLst>
                              <a:path w="5446776" h="12179">
                                <a:moveTo>
                                  <a:pt x="0" y="0"/>
                                </a:moveTo>
                                <a:lnTo>
                                  <a:pt x="5446776" y="0"/>
                                </a:lnTo>
                                <a:lnTo>
                                  <a:pt x="5446776" y="12179"/>
                                </a:lnTo>
                                <a:lnTo>
                                  <a:pt x="0" y="12179"/>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3953" style="width:428.88pt;height:0.959015pt;mso-position-horizontal-relative:char;mso-position-vertical-relative:line" coordsize="54467,121">
                <v:shape id="Shape 15747" style="position:absolute;width:54467;height:121;left:0;top:0;" coordsize="5446776,12179" path="m0,0l5446776,0l5446776,12179l0,12179l0,0">
                  <v:stroke weight="0pt" endcap="flat" joinstyle="round" on="false" color="#000000" opacity="0"/>
                  <v:fill on="true" color="#ef881f"/>
                </v:shape>
              </v:group>
            </w:pict>
          </mc:Fallback>
        </mc:AlternateContent>
      </w:r>
      <w:r>
        <w:rPr>
          <w:rFonts w:ascii="Tahoma" w:eastAsia="Tahoma" w:hAnsi="Tahoma" w:cs="Tahoma"/>
          <w:b/>
          <w:sz w:val="20"/>
        </w:rPr>
        <w:t xml:space="preserve"> </w:t>
      </w:r>
    </w:p>
    <w:p w:rsidR="009F54CC" w:rsidRDefault="00852D92" w:rsidP="00FD08AE">
      <w:pPr>
        <w:spacing w:after="0"/>
        <w:ind w:left="1"/>
      </w:pPr>
      <w:r>
        <w:rPr>
          <w:rFonts w:ascii="Tahoma" w:eastAsia="Tahoma" w:hAnsi="Tahoma" w:cs="Tahoma"/>
        </w:rPr>
        <w:t xml:space="preserve">Parents are to </w:t>
      </w:r>
      <w:proofErr w:type="gramStart"/>
      <w:r>
        <w:rPr>
          <w:rFonts w:ascii="Tahoma" w:eastAsia="Tahoma" w:hAnsi="Tahoma" w:cs="Tahoma"/>
        </w:rPr>
        <w:t>be consulted</w:t>
      </w:r>
      <w:proofErr w:type="gramEnd"/>
      <w:r>
        <w:rPr>
          <w:rFonts w:ascii="Tahoma" w:eastAsia="Tahoma" w:hAnsi="Tahoma" w:cs="Tahoma"/>
        </w:rPr>
        <w:t xml:space="preserve"> after the review of the assessed lessons has taken place. The policy is available in school for all parents to inspect and details of the policy </w:t>
      </w:r>
      <w:proofErr w:type="gramStart"/>
      <w:r>
        <w:rPr>
          <w:rFonts w:ascii="Tahoma" w:eastAsia="Tahoma" w:hAnsi="Tahoma" w:cs="Tahoma"/>
        </w:rPr>
        <w:t>are published</w:t>
      </w:r>
      <w:proofErr w:type="gramEnd"/>
      <w:r>
        <w:rPr>
          <w:rFonts w:ascii="Tahoma" w:eastAsia="Tahoma" w:hAnsi="Tahoma" w:cs="Tahoma"/>
        </w:rPr>
        <w:t xml:space="preserve"> in the School Prospectus, so that parents of potential pupils are fully aware of the school’s policy in this matter. </w:t>
      </w:r>
    </w:p>
    <w:p w:rsidR="009F54CC" w:rsidRDefault="00852D92">
      <w:pPr>
        <w:spacing w:after="0"/>
        <w:ind w:left="1"/>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lastRenderedPageBreak/>
        <w:t xml:space="preserve">Parents </w:t>
      </w:r>
      <w:proofErr w:type="gramStart"/>
      <w:r>
        <w:rPr>
          <w:rFonts w:ascii="Tahoma" w:eastAsia="Tahoma" w:hAnsi="Tahoma" w:cs="Tahoma"/>
        </w:rPr>
        <w:t>will be asked</w:t>
      </w:r>
      <w:proofErr w:type="gramEnd"/>
      <w:r>
        <w:rPr>
          <w:rFonts w:ascii="Tahoma" w:eastAsia="Tahoma" w:hAnsi="Tahoma" w:cs="Tahoma"/>
        </w:rPr>
        <w:t xml:space="preserve"> for their contributions during the consultation period. This will be done in consultation where parents will be able to ask questions </w:t>
      </w:r>
      <w:proofErr w:type="gramStart"/>
      <w:r>
        <w:rPr>
          <w:rFonts w:ascii="Tahoma" w:eastAsia="Tahoma" w:hAnsi="Tahoma" w:cs="Tahoma"/>
        </w:rPr>
        <w:t>and also</w:t>
      </w:r>
      <w:proofErr w:type="gramEnd"/>
      <w:r>
        <w:rPr>
          <w:rFonts w:ascii="Tahoma" w:eastAsia="Tahoma" w:hAnsi="Tahoma" w:cs="Tahoma"/>
        </w:rPr>
        <w:t xml:space="preserve"> voice concerns. In the event that </w:t>
      </w:r>
      <w:proofErr w:type="gramStart"/>
      <w:r>
        <w:rPr>
          <w:rFonts w:ascii="Tahoma" w:eastAsia="Tahoma" w:hAnsi="Tahoma" w:cs="Tahoma"/>
        </w:rPr>
        <w:t>a concern cannot be resolved by the head</w:t>
      </w:r>
      <w:r w:rsidR="00FD08AE">
        <w:rPr>
          <w:rFonts w:ascii="Tahoma" w:eastAsia="Tahoma" w:hAnsi="Tahoma" w:cs="Tahoma"/>
        </w:rPr>
        <w:t xml:space="preserve"> </w:t>
      </w:r>
      <w:r>
        <w:rPr>
          <w:rFonts w:ascii="Tahoma" w:eastAsia="Tahoma" w:hAnsi="Tahoma" w:cs="Tahoma"/>
        </w:rPr>
        <w:t>teacher or the staff team through the consultation</w:t>
      </w:r>
      <w:proofErr w:type="gramEnd"/>
      <w:r>
        <w:rPr>
          <w:rFonts w:ascii="Tahoma" w:eastAsia="Tahoma" w:hAnsi="Tahoma" w:cs="Tahoma"/>
        </w:rPr>
        <w:t xml:space="preserve"> the governors can be contacted. </w:t>
      </w:r>
    </w:p>
    <w:p w:rsidR="009F54CC" w:rsidRDefault="00852D92">
      <w:pPr>
        <w:spacing w:after="0"/>
        <w:ind w:left="1"/>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Parents of children in KS1 and KS2 can request the RSE policy, the taught </w:t>
      </w:r>
      <w:proofErr w:type="gramStart"/>
      <w:r>
        <w:rPr>
          <w:rFonts w:ascii="Tahoma" w:eastAsia="Tahoma" w:hAnsi="Tahoma" w:cs="Tahoma"/>
        </w:rPr>
        <w:t>programme,</w:t>
      </w:r>
      <w:proofErr w:type="gramEnd"/>
      <w:r>
        <w:rPr>
          <w:rFonts w:ascii="Tahoma" w:eastAsia="Tahoma" w:hAnsi="Tahoma" w:cs="Tahoma"/>
        </w:rPr>
        <w:t xml:space="preserve"> resources used and discuss any issues which may arise. </w:t>
      </w:r>
    </w:p>
    <w:p w:rsidR="009F54CC" w:rsidRDefault="00852D92">
      <w:pPr>
        <w:spacing w:after="0"/>
        <w:ind w:left="1"/>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Lessons </w:t>
      </w:r>
      <w:proofErr w:type="gramStart"/>
      <w:r>
        <w:rPr>
          <w:rFonts w:ascii="Tahoma" w:eastAsia="Tahoma" w:hAnsi="Tahoma" w:cs="Tahoma"/>
        </w:rPr>
        <w:t>should be differentiated</w:t>
      </w:r>
      <w:proofErr w:type="gramEnd"/>
      <w:r>
        <w:rPr>
          <w:rFonts w:ascii="Tahoma" w:eastAsia="Tahoma" w:hAnsi="Tahoma" w:cs="Tahoma"/>
        </w:rPr>
        <w:t xml:space="preserve"> to take account of the SEN of the pupils. However, in line with research about Sex and Relationships education we teach students topics based on their physical age appropriate to the body they have to ensure they are safe in potentially vulnerable situations</w:t>
      </w:r>
      <w:r>
        <w:rPr>
          <w:rFonts w:ascii="Tahoma" w:eastAsia="Tahoma" w:hAnsi="Tahoma" w:cs="Tahoma"/>
          <w:color w:val="FF0000"/>
        </w:rPr>
        <w:t>.</w:t>
      </w:r>
      <w:r>
        <w:rPr>
          <w:rFonts w:ascii="Tahoma" w:eastAsia="Tahoma" w:hAnsi="Tahoma" w:cs="Tahoma"/>
        </w:rPr>
        <w:t xml:space="preserve"> </w:t>
      </w:r>
    </w:p>
    <w:p w:rsidR="009F54CC" w:rsidRDefault="00852D92">
      <w:pPr>
        <w:spacing w:after="0"/>
        <w:ind w:left="1"/>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Parents have the right to withdraw their children from all or part of the relationships and sex education at Hillingdon </w:t>
      </w:r>
      <w:r w:rsidR="007D19C7">
        <w:rPr>
          <w:rFonts w:ascii="Tahoma" w:eastAsia="Tahoma" w:hAnsi="Tahoma" w:cs="Tahoma"/>
        </w:rPr>
        <w:t>Grange</w:t>
      </w:r>
      <w:r>
        <w:rPr>
          <w:rFonts w:ascii="Tahoma" w:eastAsia="Tahoma" w:hAnsi="Tahoma" w:cs="Tahoma"/>
        </w:rPr>
        <w:t xml:space="preserve"> School</w:t>
      </w:r>
      <w:r w:rsidR="00FD08AE">
        <w:rPr>
          <w:rFonts w:ascii="Tahoma" w:eastAsia="Tahoma" w:hAnsi="Tahoma" w:cs="Tahoma"/>
        </w:rPr>
        <w:t>s</w:t>
      </w:r>
      <w:r>
        <w:rPr>
          <w:rFonts w:ascii="Tahoma" w:eastAsia="Tahoma" w:hAnsi="Tahoma" w:cs="Tahoma"/>
        </w:rPr>
        <w:t xml:space="preserve">. </w:t>
      </w:r>
    </w:p>
    <w:p w:rsidR="009F54CC" w:rsidRDefault="00852D92">
      <w:pPr>
        <w:spacing w:after="0"/>
        <w:ind w:left="1"/>
      </w:pPr>
      <w:r>
        <w:rPr>
          <w:rFonts w:ascii="Tahoma" w:eastAsia="Tahoma" w:hAnsi="Tahoma" w:cs="Tahoma"/>
        </w:rPr>
        <w:t xml:space="preserve"> </w:t>
      </w:r>
    </w:p>
    <w:p w:rsidR="009F54CC" w:rsidRDefault="00852D92">
      <w:pPr>
        <w:spacing w:after="0" w:line="251" w:lineRule="auto"/>
        <w:ind w:left="-1" w:right="861" w:hanging="9"/>
        <w:jc w:val="both"/>
      </w:pPr>
      <w:r>
        <w:rPr>
          <w:rFonts w:ascii="Tahoma" w:eastAsia="Tahoma" w:hAnsi="Tahoma" w:cs="Tahoma"/>
        </w:rPr>
        <w:t xml:space="preserve">Parents should be aware that children </w:t>
      </w:r>
      <w:proofErr w:type="gramStart"/>
      <w:r>
        <w:rPr>
          <w:rFonts w:ascii="Tahoma" w:eastAsia="Tahoma" w:hAnsi="Tahoma" w:cs="Tahoma"/>
          <w:u w:val="single" w:color="000000"/>
        </w:rPr>
        <w:t>cannot</w:t>
      </w:r>
      <w:proofErr w:type="gramEnd"/>
      <w:r>
        <w:rPr>
          <w:rFonts w:ascii="Tahoma" w:eastAsia="Tahoma" w:hAnsi="Tahoma" w:cs="Tahoma"/>
        </w:rPr>
        <w:t xml:space="preserve"> be withdrawn from those parts included in the statutory National Curriculum Science lessons or any part of Relationships Education as this forms part of the statutory National Curriculum since September 2020. </w:t>
      </w:r>
    </w:p>
    <w:p w:rsidR="009F54CC" w:rsidRDefault="00852D92" w:rsidP="00FD08AE">
      <w:pPr>
        <w:spacing w:after="0"/>
        <w:ind w:left="1"/>
      </w:pPr>
      <w:r>
        <w:rPr>
          <w:rFonts w:ascii="Tahoma" w:eastAsia="Tahoma" w:hAnsi="Tahoma" w:cs="Tahoma"/>
          <w:sz w:val="16"/>
        </w:rPr>
        <w:t xml:space="preserve"> </w:t>
      </w:r>
    </w:p>
    <w:p w:rsidR="009F54CC" w:rsidRDefault="00852D92">
      <w:pPr>
        <w:spacing w:after="23" w:line="251" w:lineRule="auto"/>
        <w:ind w:left="-1" w:hanging="9"/>
        <w:jc w:val="both"/>
      </w:pPr>
      <w:r>
        <w:rPr>
          <w:rFonts w:ascii="Tahoma" w:eastAsia="Tahoma" w:hAnsi="Tahoma" w:cs="Tahoma"/>
        </w:rPr>
        <w:t xml:space="preserve">Requests to withdraw your child </w:t>
      </w:r>
      <w:proofErr w:type="gramStart"/>
      <w:r>
        <w:rPr>
          <w:rFonts w:ascii="Tahoma" w:eastAsia="Tahoma" w:hAnsi="Tahoma" w:cs="Tahoma"/>
        </w:rPr>
        <w:t>should be made in writing and addressed to the head</w:t>
      </w:r>
      <w:r w:rsidR="00FD08AE">
        <w:rPr>
          <w:rFonts w:ascii="Tahoma" w:eastAsia="Tahoma" w:hAnsi="Tahoma" w:cs="Tahoma"/>
        </w:rPr>
        <w:t xml:space="preserve"> </w:t>
      </w:r>
      <w:r>
        <w:rPr>
          <w:rFonts w:ascii="Tahoma" w:eastAsia="Tahoma" w:hAnsi="Tahoma" w:cs="Tahoma"/>
        </w:rPr>
        <w:t>teacher</w:t>
      </w:r>
      <w:proofErr w:type="gramEnd"/>
      <w:r>
        <w:rPr>
          <w:rFonts w:ascii="Tahoma" w:eastAsia="Tahoma" w:hAnsi="Tahoma" w:cs="Tahoma"/>
        </w:rPr>
        <w:t xml:space="preserve">. </w:t>
      </w:r>
    </w:p>
    <w:p w:rsidR="009F54CC" w:rsidRDefault="00852D92">
      <w:pPr>
        <w:spacing w:after="0"/>
        <w:ind w:left="2"/>
      </w:pPr>
      <w:r>
        <w:rPr>
          <w:rFonts w:ascii="Tahoma" w:eastAsia="Tahoma" w:hAnsi="Tahoma" w:cs="Tahoma"/>
        </w:rPr>
        <w:t xml:space="preserve"> </w:t>
      </w:r>
    </w:p>
    <w:p w:rsidR="009F54CC" w:rsidRDefault="00852D92">
      <w:pPr>
        <w:spacing w:after="23" w:line="251" w:lineRule="auto"/>
        <w:ind w:left="-1" w:right="861" w:hanging="9"/>
        <w:jc w:val="both"/>
      </w:pPr>
      <w:r>
        <w:rPr>
          <w:rFonts w:ascii="Tahoma" w:eastAsia="Tahoma" w:hAnsi="Tahoma" w:cs="Tahoma"/>
        </w:rPr>
        <w:t xml:space="preserve">In the event of a child </w:t>
      </w:r>
      <w:proofErr w:type="gramStart"/>
      <w:r>
        <w:rPr>
          <w:rFonts w:ascii="Tahoma" w:eastAsia="Tahoma" w:hAnsi="Tahoma" w:cs="Tahoma"/>
        </w:rPr>
        <w:t>being withdrawn</w:t>
      </w:r>
      <w:proofErr w:type="gramEnd"/>
      <w:r>
        <w:rPr>
          <w:rFonts w:ascii="Tahoma" w:eastAsia="Tahoma" w:hAnsi="Tahoma" w:cs="Tahoma"/>
        </w:rPr>
        <w:t xml:space="preserve"> from a lesson, alternative arrangements will be made i</w:t>
      </w:r>
      <w:r w:rsidR="00FD08AE">
        <w:rPr>
          <w:rFonts w:ascii="Tahoma" w:eastAsia="Tahoma" w:hAnsi="Tahoma" w:cs="Tahoma"/>
        </w:rPr>
        <w:t>.</w:t>
      </w:r>
      <w:r>
        <w:rPr>
          <w:rFonts w:ascii="Tahoma" w:eastAsia="Tahoma" w:hAnsi="Tahoma" w:cs="Tahoma"/>
        </w:rPr>
        <w:t xml:space="preserve">e. that child is provided with appropriate, challenging work until the sex education lesson is over. </w:t>
      </w:r>
    </w:p>
    <w:p w:rsidR="009F54CC" w:rsidRDefault="00852D92">
      <w:pPr>
        <w:spacing w:after="0"/>
        <w:ind w:left="2"/>
      </w:pPr>
      <w:r>
        <w:rPr>
          <w:rFonts w:ascii="Tahoma" w:eastAsia="Tahoma" w:hAnsi="Tahoma" w:cs="Tahoma"/>
        </w:rPr>
        <w:t xml:space="preserve"> </w:t>
      </w:r>
    </w:p>
    <w:p w:rsidR="009F54CC" w:rsidRDefault="00852D92">
      <w:pPr>
        <w:spacing w:after="0" w:line="251" w:lineRule="auto"/>
        <w:ind w:left="-1" w:right="861" w:hanging="9"/>
        <w:jc w:val="both"/>
        <w:rPr>
          <w:rFonts w:ascii="Tahoma" w:eastAsia="Tahoma" w:hAnsi="Tahoma" w:cs="Tahoma"/>
        </w:rPr>
      </w:pPr>
      <w:r>
        <w:rPr>
          <w:rFonts w:ascii="Tahoma" w:eastAsia="Tahoma" w:hAnsi="Tahoma" w:cs="Tahoma"/>
        </w:rPr>
        <w:t xml:space="preserve">Parents </w:t>
      </w:r>
      <w:proofErr w:type="gramStart"/>
      <w:r>
        <w:rPr>
          <w:rFonts w:ascii="Tahoma" w:eastAsia="Tahoma" w:hAnsi="Tahoma" w:cs="Tahoma"/>
        </w:rPr>
        <w:t>will be offered</w:t>
      </w:r>
      <w:proofErr w:type="gramEnd"/>
      <w:r>
        <w:rPr>
          <w:rFonts w:ascii="Tahoma" w:eastAsia="Tahoma" w:hAnsi="Tahoma" w:cs="Tahoma"/>
        </w:rPr>
        <w:t xml:space="preserve"> support to avoid this or alternatively given guidance to assist parents to teach their own children. </w:t>
      </w:r>
    </w:p>
    <w:p w:rsidR="00FD08AE" w:rsidRDefault="00FD08AE">
      <w:pPr>
        <w:spacing w:after="0" w:line="251" w:lineRule="auto"/>
        <w:ind w:left="-1" w:right="861" w:hanging="9"/>
        <w:jc w:val="both"/>
      </w:pPr>
    </w:p>
    <w:p w:rsidR="009F54CC" w:rsidRDefault="00852D92" w:rsidP="00FD08AE">
      <w:pPr>
        <w:spacing w:after="0" w:line="251" w:lineRule="auto"/>
        <w:ind w:left="-1" w:right="861" w:hanging="9"/>
        <w:jc w:val="both"/>
      </w:pPr>
      <w:r>
        <w:rPr>
          <w:rFonts w:ascii="Tahoma" w:eastAsia="Tahoma" w:hAnsi="Tahoma" w:cs="Tahoma"/>
        </w:rPr>
        <w:t xml:space="preserve">The policy is available to all parents and guardians though the relevant page on the school website (translations of this are available via this website.) A copy </w:t>
      </w:r>
      <w:proofErr w:type="gramStart"/>
      <w:r>
        <w:rPr>
          <w:rFonts w:ascii="Tahoma" w:eastAsia="Tahoma" w:hAnsi="Tahoma" w:cs="Tahoma"/>
        </w:rPr>
        <w:t>is sent</w:t>
      </w:r>
      <w:proofErr w:type="gramEnd"/>
      <w:r>
        <w:rPr>
          <w:rFonts w:ascii="Tahoma" w:eastAsia="Tahoma" w:hAnsi="Tahoma" w:cs="Tahoma"/>
        </w:rPr>
        <w:t xml:space="preserve"> to those parents and guardians who request one. The policy </w:t>
      </w:r>
      <w:proofErr w:type="gramStart"/>
      <w:r>
        <w:rPr>
          <w:rFonts w:ascii="Tahoma" w:eastAsia="Tahoma" w:hAnsi="Tahoma" w:cs="Tahoma"/>
        </w:rPr>
        <w:t>is made</w:t>
      </w:r>
      <w:proofErr w:type="gramEnd"/>
      <w:r>
        <w:rPr>
          <w:rFonts w:ascii="Tahoma" w:eastAsia="Tahoma" w:hAnsi="Tahoma" w:cs="Tahoma"/>
        </w:rPr>
        <w:t xml:space="preserve"> available to all staff via the school database. </w:t>
      </w:r>
    </w:p>
    <w:p w:rsidR="009F54CC" w:rsidRDefault="00852D92">
      <w:pPr>
        <w:spacing w:after="0"/>
        <w:ind w:left="2"/>
      </w:pPr>
      <w:r>
        <w:rPr>
          <w:rFonts w:ascii="Tahoma" w:eastAsia="Tahoma" w:hAnsi="Tahoma" w:cs="Tahoma"/>
        </w:rPr>
        <w:t xml:space="preserve"> </w:t>
      </w:r>
    </w:p>
    <w:p w:rsidR="009F54CC" w:rsidRDefault="00852D92" w:rsidP="005D4402">
      <w:pPr>
        <w:pStyle w:val="Heading1"/>
        <w:ind w:left="150"/>
      </w:pPr>
      <w:bookmarkStart w:id="7" w:name="_Toc184114703"/>
      <w:r>
        <w:t>9.0</w:t>
      </w:r>
      <w:r>
        <w:rPr>
          <w:rFonts w:ascii="Arial" w:eastAsia="Arial" w:hAnsi="Arial" w:cs="Arial"/>
        </w:rPr>
        <w:t xml:space="preserve"> </w:t>
      </w:r>
      <w:r>
        <w:t>POLICY REVIEW AND DEVELOPMENT PLAN</w:t>
      </w:r>
      <w:bookmarkEnd w:id="7"/>
    </w:p>
    <w:p w:rsidR="009F54CC" w:rsidRDefault="00852D92">
      <w:pPr>
        <w:spacing w:after="116"/>
        <w:ind w:left="-335" w:right="-274"/>
      </w:pPr>
      <w:r>
        <w:rPr>
          <w:noProof/>
        </w:rPr>
        <mc:AlternateContent>
          <mc:Choice Requires="wpg">
            <w:drawing>
              <wp:inline distT="0" distB="0" distL="0" distR="0">
                <wp:extent cx="6158230" cy="8509"/>
                <wp:effectExtent l="0" t="0" r="0" b="0"/>
                <wp:docPr id="12316" name="Group 12316"/>
                <wp:cNvGraphicFramePr/>
                <a:graphic xmlns:a="http://schemas.openxmlformats.org/drawingml/2006/main">
                  <a:graphicData uri="http://schemas.microsoft.com/office/word/2010/wordprocessingGroup">
                    <wpg:wgp>
                      <wpg:cNvGrpSpPr/>
                      <wpg:grpSpPr>
                        <a:xfrm>
                          <a:off x="0" y="0"/>
                          <a:ext cx="6158230" cy="8509"/>
                          <a:chOff x="0" y="0"/>
                          <a:chExt cx="6158230" cy="8509"/>
                        </a:xfrm>
                      </wpg:grpSpPr>
                      <wps:wsp>
                        <wps:cNvPr id="15748" name="Shape 1574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2316" style="width:484.9pt;height:0.669983pt;mso-position-horizontal-relative:char;mso-position-vertical-relative:line" coordsize="61582,85">
                <v:shape id="Shape 15749"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Default="00852D92">
      <w:pPr>
        <w:spacing w:after="0"/>
        <w:ind w:left="1"/>
      </w:pPr>
      <w:r>
        <w:rPr>
          <w:rFonts w:ascii="Tahoma" w:eastAsia="Tahoma" w:hAnsi="Tahoma" w:cs="Tahoma"/>
          <w:b/>
          <w:sz w:val="20"/>
        </w:rPr>
        <w:t xml:space="preserve"> </w:t>
      </w:r>
    </w:p>
    <w:p w:rsidR="009F54CC" w:rsidRDefault="00852D92">
      <w:pPr>
        <w:spacing w:after="35" w:line="252" w:lineRule="auto"/>
        <w:ind w:left="-3" w:right="425" w:hanging="10"/>
      </w:pPr>
      <w:r>
        <w:rPr>
          <w:rFonts w:ascii="Arial" w:eastAsia="Arial" w:hAnsi="Arial" w:cs="Arial"/>
        </w:rPr>
        <w:t xml:space="preserve">This policy </w:t>
      </w:r>
      <w:proofErr w:type="gramStart"/>
      <w:r>
        <w:rPr>
          <w:rFonts w:ascii="Arial" w:eastAsia="Arial" w:hAnsi="Arial" w:cs="Arial"/>
        </w:rPr>
        <w:t>will be reviewed</w:t>
      </w:r>
      <w:proofErr w:type="gramEnd"/>
      <w:r>
        <w:rPr>
          <w:rFonts w:ascii="Arial" w:eastAsia="Arial" w:hAnsi="Arial" w:cs="Arial"/>
        </w:rPr>
        <w:t xml:space="preserve"> every two years. At every review, the</w:t>
      </w:r>
      <w:r w:rsidR="007D19C7">
        <w:rPr>
          <w:rFonts w:ascii="Arial" w:eastAsia="Arial" w:hAnsi="Arial" w:cs="Arial"/>
        </w:rPr>
        <w:t xml:space="preserve"> policy </w:t>
      </w:r>
      <w:proofErr w:type="gramStart"/>
      <w:r w:rsidR="007D19C7">
        <w:rPr>
          <w:rFonts w:ascii="Arial" w:eastAsia="Arial" w:hAnsi="Arial" w:cs="Arial"/>
        </w:rPr>
        <w:t>will be discussed and agreed by the Curriculum Lead and</w:t>
      </w:r>
      <w:r w:rsidR="00FD08AE">
        <w:rPr>
          <w:rFonts w:ascii="Arial" w:eastAsia="Arial" w:hAnsi="Arial" w:cs="Arial"/>
        </w:rPr>
        <w:t xml:space="preserve"> Head Teacher</w:t>
      </w:r>
      <w:proofErr w:type="gramEnd"/>
      <w:r w:rsidR="00FD08AE">
        <w:rPr>
          <w:rFonts w:ascii="Arial" w:eastAsia="Arial" w:hAnsi="Arial" w:cs="Arial"/>
        </w:rPr>
        <w:t>.</w:t>
      </w:r>
    </w:p>
    <w:p w:rsidR="009F54CC" w:rsidRDefault="00852D92">
      <w:pPr>
        <w:spacing w:after="0"/>
        <w:ind w:left="2"/>
      </w:pPr>
      <w:r>
        <w:rPr>
          <w:rFonts w:ascii="Arial" w:eastAsia="Arial" w:hAnsi="Arial" w:cs="Arial"/>
        </w:rPr>
        <w:t xml:space="preserve"> </w:t>
      </w:r>
    </w:p>
    <w:p w:rsidR="009F54CC" w:rsidRDefault="00852D92" w:rsidP="005D4402">
      <w:pPr>
        <w:pStyle w:val="Heading1"/>
        <w:tabs>
          <w:tab w:val="center" w:pos="2772"/>
        </w:tabs>
        <w:ind w:left="0" w:firstLine="0"/>
      </w:pPr>
      <w:bookmarkStart w:id="8" w:name="_Toc184114704"/>
      <w:r>
        <w:t>10.0</w:t>
      </w:r>
      <w:r>
        <w:rPr>
          <w:rFonts w:ascii="Arial" w:eastAsia="Arial" w:hAnsi="Arial" w:cs="Arial"/>
        </w:rPr>
        <w:t xml:space="preserve"> </w:t>
      </w:r>
      <w:r>
        <w:rPr>
          <w:rFonts w:ascii="Arial" w:eastAsia="Arial" w:hAnsi="Arial" w:cs="Arial"/>
        </w:rPr>
        <w:tab/>
      </w:r>
      <w:r>
        <w:t>SOURCES OF FURTHER INFORMATION</w:t>
      </w:r>
      <w:bookmarkEnd w:id="8"/>
      <w:r>
        <w:t xml:space="preserve"> </w:t>
      </w:r>
    </w:p>
    <w:p w:rsidR="009F54CC" w:rsidRDefault="00852D92">
      <w:pPr>
        <w:spacing w:after="119"/>
        <w:ind w:left="-335" w:right="-274"/>
      </w:pPr>
      <w:r>
        <w:rPr>
          <w:noProof/>
        </w:rPr>
        <mc:AlternateContent>
          <mc:Choice Requires="wpg">
            <w:drawing>
              <wp:inline distT="0" distB="0" distL="0" distR="0">
                <wp:extent cx="6158230" cy="8636"/>
                <wp:effectExtent l="0" t="0" r="0" b="0"/>
                <wp:docPr id="12317" name="Group 12317"/>
                <wp:cNvGraphicFramePr/>
                <a:graphic xmlns:a="http://schemas.openxmlformats.org/drawingml/2006/main">
                  <a:graphicData uri="http://schemas.microsoft.com/office/word/2010/wordprocessingGroup">
                    <wpg:wgp>
                      <wpg:cNvGrpSpPr/>
                      <wpg:grpSpPr>
                        <a:xfrm>
                          <a:off x="0" y="0"/>
                          <a:ext cx="6158230" cy="8636"/>
                          <a:chOff x="0" y="0"/>
                          <a:chExt cx="6158230" cy="8636"/>
                        </a:xfrm>
                      </wpg:grpSpPr>
                      <wps:wsp>
                        <wps:cNvPr id="15750" name="Shape 1575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2317" style="width:484.9pt;height:0.679993pt;mso-position-horizontal-relative:char;mso-position-vertical-relative:line" coordsize="61582,86">
                <v:shape id="Shape 15751"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Pr="007D19C7" w:rsidRDefault="00852D92">
      <w:pPr>
        <w:spacing w:after="0"/>
        <w:ind w:left="1"/>
        <w:rPr>
          <w:rFonts w:ascii="Tahoma" w:hAnsi="Tahoma" w:cs="Tahoma"/>
        </w:rPr>
      </w:pPr>
      <w:r>
        <w:rPr>
          <w:rFonts w:ascii="Tahoma" w:eastAsia="Tahoma" w:hAnsi="Tahoma" w:cs="Tahoma"/>
          <w:b/>
          <w:sz w:val="20"/>
        </w:rPr>
        <w:t xml:space="preserve"> </w:t>
      </w:r>
    </w:p>
    <w:p w:rsidR="009F54CC" w:rsidRPr="007D19C7" w:rsidRDefault="00852D92" w:rsidP="005D4402">
      <w:pPr>
        <w:spacing w:after="35" w:line="252" w:lineRule="auto"/>
        <w:ind w:left="-3" w:right="425" w:hanging="10"/>
        <w:rPr>
          <w:rFonts w:ascii="Tahoma" w:hAnsi="Tahoma" w:cs="Tahoma"/>
        </w:rPr>
      </w:pPr>
      <w:r w:rsidRPr="007D19C7">
        <w:rPr>
          <w:rFonts w:ascii="Tahoma" w:eastAsia="Arial" w:hAnsi="Tahoma" w:cs="Tahoma"/>
        </w:rPr>
        <w:t xml:space="preserve">This policy has drawn on: </w:t>
      </w:r>
    </w:p>
    <w:p w:rsidR="009F54CC" w:rsidRPr="007D19C7" w:rsidRDefault="00852D92" w:rsidP="005D4402">
      <w:pPr>
        <w:numPr>
          <w:ilvl w:val="0"/>
          <w:numId w:val="3"/>
        </w:numPr>
        <w:spacing w:after="79" w:line="251" w:lineRule="auto"/>
        <w:ind w:right="36" w:hanging="360"/>
        <w:rPr>
          <w:rFonts w:ascii="Tahoma" w:hAnsi="Tahoma" w:cs="Tahoma"/>
        </w:rPr>
      </w:pPr>
      <w:r w:rsidRPr="007D19C7">
        <w:rPr>
          <w:rFonts w:ascii="Tahoma" w:eastAsia="Arial" w:hAnsi="Tahoma" w:cs="Tahoma"/>
        </w:rPr>
        <w:t xml:space="preserve">DfES – Sex and Relationships Education Guidance (2000) </w:t>
      </w:r>
    </w:p>
    <w:p w:rsidR="009F54CC" w:rsidRPr="007D19C7" w:rsidRDefault="00852D92">
      <w:pPr>
        <w:numPr>
          <w:ilvl w:val="0"/>
          <w:numId w:val="3"/>
        </w:numPr>
        <w:spacing w:after="3" w:line="251" w:lineRule="auto"/>
        <w:ind w:right="36" w:hanging="360"/>
        <w:rPr>
          <w:rFonts w:ascii="Tahoma" w:hAnsi="Tahoma" w:cs="Tahoma"/>
        </w:rPr>
      </w:pPr>
      <w:r w:rsidRPr="007D19C7">
        <w:rPr>
          <w:rFonts w:ascii="Tahoma" w:eastAsia="Arial" w:hAnsi="Tahoma" w:cs="Tahoma"/>
        </w:rPr>
        <w:t>Brook, Sex Education Forum and PSHE Association ‘Sex and Relationships Education (SRE) for the 21</w:t>
      </w:r>
      <w:r w:rsidRPr="007D19C7">
        <w:rPr>
          <w:rFonts w:ascii="Tahoma" w:eastAsia="Arial" w:hAnsi="Tahoma" w:cs="Tahoma"/>
          <w:vertAlign w:val="superscript"/>
        </w:rPr>
        <w:t>st</w:t>
      </w:r>
      <w:r w:rsidRPr="007D19C7">
        <w:rPr>
          <w:rFonts w:ascii="Tahoma" w:eastAsia="Arial" w:hAnsi="Tahoma" w:cs="Tahoma"/>
          <w:vertAlign w:val="subscript"/>
        </w:rPr>
        <w:t xml:space="preserve"> </w:t>
      </w:r>
    </w:p>
    <w:p w:rsidR="009F54CC" w:rsidRPr="007D19C7" w:rsidRDefault="00852D92" w:rsidP="005D4402">
      <w:pPr>
        <w:spacing w:after="3" w:line="251" w:lineRule="auto"/>
        <w:ind w:left="1" w:right="36"/>
        <w:rPr>
          <w:rFonts w:ascii="Tahoma" w:hAnsi="Tahoma" w:cs="Tahoma"/>
        </w:rPr>
      </w:pPr>
      <w:r w:rsidRPr="007D19C7">
        <w:rPr>
          <w:rFonts w:ascii="Tahoma" w:eastAsia="Arial" w:hAnsi="Tahoma" w:cs="Tahoma"/>
        </w:rPr>
        <w:t xml:space="preserve">Century’ – Supplementary advice to the Sex and Relationship Guidance </w:t>
      </w:r>
      <w:proofErr w:type="spellStart"/>
      <w:r w:rsidRPr="007D19C7">
        <w:rPr>
          <w:rFonts w:ascii="Tahoma" w:eastAsia="Arial" w:hAnsi="Tahoma" w:cs="Tahoma"/>
        </w:rPr>
        <w:t>DfEE</w:t>
      </w:r>
      <w:proofErr w:type="spellEnd"/>
      <w:r w:rsidRPr="007D19C7">
        <w:rPr>
          <w:rFonts w:ascii="Tahoma" w:eastAsia="Arial" w:hAnsi="Tahoma" w:cs="Tahoma"/>
        </w:rPr>
        <w:t xml:space="preserve"> (0116/2000) (2011) </w:t>
      </w:r>
    </w:p>
    <w:p w:rsidR="005D4402" w:rsidRPr="007D19C7" w:rsidRDefault="00852D92" w:rsidP="007D19C7">
      <w:pPr>
        <w:numPr>
          <w:ilvl w:val="0"/>
          <w:numId w:val="3"/>
        </w:numPr>
        <w:spacing w:after="3" w:line="251" w:lineRule="auto"/>
        <w:ind w:right="36" w:hanging="360"/>
        <w:rPr>
          <w:rFonts w:ascii="Tahoma" w:hAnsi="Tahoma" w:cs="Tahoma"/>
        </w:rPr>
      </w:pPr>
      <w:proofErr w:type="spellStart"/>
      <w:r w:rsidRPr="007D19C7">
        <w:rPr>
          <w:rFonts w:ascii="Tahoma" w:eastAsia="Arial" w:hAnsi="Tahoma" w:cs="Tahoma"/>
        </w:rPr>
        <w:lastRenderedPageBreak/>
        <w:t>DfE</w:t>
      </w:r>
      <w:proofErr w:type="spellEnd"/>
      <w:r w:rsidRPr="007D19C7">
        <w:rPr>
          <w:rFonts w:ascii="Tahoma" w:eastAsia="Arial" w:hAnsi="Tahoma" w:cs="Tahoma"/>
        </w:rPr>
        <w:t xml:space="preserve"> Relationships Education, Relationships and Sex Education (RSE) and Health Education Draft Guidance (July 2018) </w:t>
      </w:r>
    </w:p>
    <w:p w:rsidR="009F54CC" w:rsidRDefault="009F54CC" w:rsidP="005D4402">
      <w:pPr>
        <w:spacing w:after="110"/>
        <w:ind w:left="1"/>
      </w:pPr>
    </w:p>
    <w:p w:rsidR="009F54CC" w:rsidRDefault="00852D92" w:rsidP="005D4402">
      <w:pPr>
        <w:pStyle w:val="Heading1"/>
        <w:tabs>
          <w:tab w:val="center" w:pos="1505"/>
        </w:tabs>
        <w:ind w:left="0" w:firstLine="0"/>
      </w:pPr>
      <w:bookmarkStart w:id="9" w:name="_Toc184114705"/>
      <w:r>
        <w:t>11.0</w:t>
      </w:r>
      <w:r>
        <w:rPr>
          <w:rFonts w:ascii="Arial" w:eastAsia="Arial" w:hAnsi="Arial" w:cs="Arial"/>
        </w:rPr>
        <w:t xml:space="preserve"> </w:t>
      </w:r>
      <w:r>
        <w:rPr>
          <w:rFonts w:ascii="Arial" w:eastAsia="Arial" w:hAnsi="Arial" w:cs="Arial"/>
        </w:rPr>
        <w:tab/>
      </w:r>
      <w:r>
        <w:t>APPENDICES</w:t>
      </w:r>
      <w:bookmarkEnd w:id="9"/>
      <w:r>
        <w:t xml:space="preserve"> </w:t>
      </w:r>
    </w:p>
    <w:p w:rsidR="009F54CC" w:rsidRDefault="00852D92">
      <w:pPr>
        <w:spacing w:after="119"/>
        <w:ind w:left="-335" w:right="-274"/>
      </w:pPr>
      <w:r>
        <w:rPr>
          <w:noProof/>
        </w:rPr>
        <mc:AlternateContent>
          <mc:Choice Requires="wpg">
            <w:drawing>
              <wp:inline distT="0" distB="0" distL="0" distR="0">
                <wp:extent cx="6158230" cy="8522"/>
                <wp:effectExtent l="0" t="0" r="0" b="0"/>
                <wp:docPr id="12318" name="Group 12318"/>
                <wp:cNvGraphicFramePr/>
                <a:graphic xmlns:a="http://schemas.openxmlformats.org/drawingml/2006/main">
                  <a:graphicData uri="http://schemas.microsoft.com/office/word/2010/wordprocessingGroup">
                    <wpg:wgp>
                      <wpg:cNvGrpSpPr/>
                      <wpg:grpSpPr>
                        <a:xfrm>
                          <a:off x="0" y="0"/>
                          <a:ext cx="6158230" cy="8522"/>
                          <a:chOff x="0" y="0"/>
                          <a:chExt cx="6158230" cy="8522"/>
                        </a:xfrm>
                      </wpg:grpSpPr>
                      <wps:wsp>
                        <wps:cNvPr id="15752" name="Shape 1575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2318" style="width:484.9pt;height:0.671021pt;mso-position-horizontal-relative:char;mso-position-vertical-relative:line" coordsize="61582,85">
                <v:shape id="Shape 15753"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Default="00852D92">
      <w:pPr>
        <w:spacing w:after="0"/>
        <w:ind w:left="1"/>
      </w:pPr>
      <w:r>
        <w:rPr>
          <w:rFonts w:ascii="Tahoma" w:eastAsia="Tahoma" w:hAnsi="Tahoma" w:cs="Tahoma"/>
          <w:b/>
          <w:sz w:val="20"/>
        </w:rPr>
        <w:t xml:space="preserve"> </w:t>
      </w:r>
    </w:p>
    <w:p w:rsidR="009F54CC" w:rsidRDefault="00852D92">
      <w:pPr>
        <w:spacing w:after="19"/>
        <w:ind w:hanging="10"/>
      </w:pPr>
      <w:r>
        <w:rPr>
          <w:rFonts w:ascii="Tahoma" w:eastAsia="Tahoma" w:hAnsi="Tahoma" w:cs="Tahoma"/>
          <w:b/>
        </w:rPr>
        <w:t xml:space="preserve">Appendix 1 </w:t>
      </w:r>
    </w:p>
    <w:p w:rsidR="009F54CC" w:rsidRDefault="00852D92" w:rsidP="005D4402">
      <w:pPr>
        <w:spacing w:after="0"/>
        <w:ind w:left="1"/>
      </w:pPr>
      <w:r>
        <w:rPr>
          <w:rFonts w:ascii="Tahoma" w:eastAsia="Tahoma" w:hAnsi="Tahoma" w:cs="Tahoma"/>
          <w:b/>
          <w:sz w:val="16"/>
        </w:rPr>
        <w:t xml:space="preserve"> </w:t>
      </w:r>
    </w:p>
    <w:p w:rsidR="009F54CC" w:rsidRDefault="00852D92">
      <w:pPr>
        <w:pStyle w:val="Heading2"/>
        <w:ind w:left="0"/>
      </w:pPr>
      <w:bookmarkStart w:id="10" w:name="_Toc184114706"/>
      <w:r>
        <w:t>RSE Expectations: Primary</w:t>
      </w:r>
      <w:bookmarkEnd w:id="10"/>
      <w:r>
        <w:t xml:space="preserve"> </w:t>
      </w:r>
    </w:p>
    <w:p w:rsidR="009F54CC" w:rsidRDefault="00852D92" w:rsidP="007D19C7">
      <w:pPr>
        <w:spacing w:after="0"/>
        <w:ind w:left="1"/>
      </w:pPr>
      <w:r>
        <w:rPr>
          <w:rFonts w:ascii="Tahoma" w:eastAsia="Tahoma" w:hAnsi="Tahoma" w:cs="Tahoma"/>
        </w:rPr>
        <w:t xml:space="preserve">Here are the expectations of what all pupils should know by the end of primary school. These are the expectations set by the Department for Education. </w:t>
      </w:r>
    </w:p>
    <w:p w:rsidR="009F54CC" w:rsidRDefault="00852D92">
      <w:pPr>
        <w:spacing w:after="0"/>
        <w:ind w:left="1"/>
      </w:pPr>
      <w:r>
        <w:rPr>
          <w:rFonts w:ascii="Tahoma" w:eastAsia="Tahoma" w:hAnsi="Tahoma" w:cs="Tahoma"/>
        </w:rPr>
        <w:t xml:space="preserve"> </w:t>
      </w:r>
    </w:p>
    <w:p w:rsidR="009F54CC" w:rsidRDefault="00852D92">
      <w:pPr>
        <w:pStyle w:val="Heading1"/>
        <w:spacing w:after="19"/>
        <w:ind w:left="0"/>
      </w:pPr>
      <w:bookmarkStart w:id="11" w:name="_Toc184114707"/>
      <w:r>
        <w:rPr>
          <w:sz w:val="22"/>
        </w:rPr>
        <w:t>FAMILIES AND PEOPLE WHO CARE FOR ME</w:t>
      </w:r>
      <w:bookmarkEnd w:id="11"/>
      <w:r>
        <w:rPr>
          <w:sz w:val="22"/>
        </w:rPr>
        <w:t xml:space="preserve"> </w:t>
      </w:r>
    </w:p>
    <w:p w:rsidR="009F54CC" w:rsidRDefault="00852D92">
      <w:pPr>
        <w:spacing w:after="0"/>
        <w:ind w:left="2"/>
      </w:pPr>
      <w:r>
        <w:rPr>
          <w:rFonts w:ascii="Tahoma" w:eastAsia="Tahoma" w:hAnsi="Tahoma" w:cs="Tahoma"/>
          <w:b/>
        </w:rPr>
        <w:t xml:space="preserve"> </w:t>
      </w:r>
    </w:p>
    <w:p w:rsidR="009F54CC" w:rsidRPr="007D19C7" w:rsidRDefault="00852D92" w:rsidP="007D19C7">
      <w:pPr>
        <w:numPr>
          <w:ilvl w:val="0"/>
          <w:numId w:val="4"/>
        </w:numPr>
        <w:spacing w:after="54" w:line="247" w:lineRule="auto"/>
        <w:ind w:right="882" w:hanging="360"/>
        <w:jc w:val="both"/>
        <w:rPr>
          <w:sz w:val="24"/>
        </w:rPr>
      </w:pPr>
      <w:r w:rsidRPr="007D19C7">
        <w:rPr>
          <w:rFonts w:ascii="Tahoma" w:eastAsia="Tahoma" w:hAnsi="Tahoma" w:cs="Tahoma"/>
        </w:rPr>
        <w:t xml:space="preserve">That families are important for children growing up because they can give love, security and stability </w:t>
      </w:r>
    </w:p>
    <w:p w:rsidR="009F54CC" w:rsidRPr="007D19C7" w:rsidRDefault="00852D92" w:rsidP="007D19C7">
      <w:pPr>
        <w:numPr>
          <w:ilvl w:val="0"/>
          <w:numId w:val="4"/>
        </w:numPr>
        <w:spacing w:after="54" w:line="247" w:lineRule="auto"/>
        <w:ind w:right="882" w:hanging="360"/>
        <w:jc w:val="both"/>
        <w:rPr>
          <w:sz w:val="24"/>
        </w:rPr>
      </w:pPr>
      <w:r w:rsidRPr="007D19C7">
        <w:rPr>
          <w:rFonts w:ascii="Tahoma" w:eastAsia="Tahoma" w:hAnsi="Tahoma" w:cs="Tahoma"/>
        </w:rPr>
        <w:t xml:space="preserve">The characteristics of healthy family life, commitment to each other, including in times of difficulty, protection and care for children and other family members, the importance of spending time together and sharing each other’s lives </w:t>
      </w:r>
    </w:p>
    <w:p w:rsidR="009F54CC" w:rsidRPr="007D19C7" w:rsidRDefault="00852D92" w:rsidP="007D19C7">
      <w:pPr>
        <w:numPr>
          <w:ilvl w:val="0"/>
          <w:numId w:val="4"/>
        </w:numPr>
        <w:spacing w:after="54" w:line="247" w:lineRule="auto"/>
        <w:ind w:right="882" w:hanging="360"/>
        <w:jc w:val="both"/>
        <w:rPr>
          <w:sz w:val="24"/>
        </w:rPr>
      </w:pPr>
      <w:r w:rsidRPr="007D19C7">
        <w:rPr>
          <w:rFonts w:ascii="Tahoma" w:eastAsia="Tahoma" w:hAnsi="Tahoma" w:cs="Tahoma"/>
        </w:rPr>
        <w:t xml:space="preserve">That other people’s families, either in school or in the wider world, sometimes look different from their family, but that they should respect those differences and know that other children’s families are also characterised by love and care </w:t>
      </w:r>
    </w:p>
    <w:p w:rsidR="009F54CC" w:rsidRPr="007D19C7" w:rsidRDefault="00852D92" w:rsidP="007D19C7">
      <w:pPr>
        <w:numPr>
          <w:ilvl w:val="0"/>
          <w:numId w:val="4"/>
        </w:numPr>
        <w:spacing w:after="0" w:line="247" w:lineRule="auto"/>
        <w:ind w:right="882" w:hanging="360"/>
        <w:jc w:val="both"/>
        <w:rPr>
          <w:sz w:val="24"/>
        </w:rPr>
      </w:pPr>
      <w:r w:rsidRPr="007D19C7">
        <w:rPr>
          <w:rFonts w:ascii="Tahoma" w:eastAsia="Tahoma" w:hAnsi="Tahoma" w:cs="Tahoma"/>
        </w:rPr>
        <w:t xml:space="preserve">That stable, caring relationships, which may be of different types, are </w:t>
      </w:r>
      <w:r w:rsidR="00FD08AE" w:rsidRPr="007D19C7">
        <w:rPr>
          <w:rFonts w:ascii="Tahoma" w:eastAsia="Tahoma" w:hAnsi="Tahoma" w:cs="Tahoma"/>
        </w:rPr>
        <w:t xml:space="preserve">at the heart of happy families, </w:t>
      </w:r>
      <w:r w:rsidRPr="007D19C7">
        <w:rPr>
          <w:rFonts w:ascii="Tahoma" w:eastAsia="Tahoma" w:hAnsi="Tahoma" w:cs="Tahoma"/>
        </w:rPr>
        <w:t>and are important for chil</w:t>
      </w:r>
      <w:r w:rsidR="007D19C7">
        <w:rPr>
          <w:rFonts w:ascii="Tahoma" w:eastAsia="Tahoma" w:hAnsi="Tahoma" w:cs="Tahoma"/>
        </w:rPr>
        <w:t>dren’s security as they grow up</w:t>
      </w:r>
    </w:p>
    <w:p w:rsidR="009F54CC" w:rsidRPr="007D19C7" w:rsidRDefault="00852D92" w:rsidP="007D19C7">
      <w:pPr>
        <w:numPr>
          <w:ilvl w:val="0"/>
          <w:numId w:val="4"/>
        </w:numPr>
        <w:spacing w:after="54" w:line="247" w:lineRule="auto"/>
        <w:ind w:right="882" w:hanging="360"/>
        <w:jc w:val="both"/>
        <w:rPr>
          <w:sz w:val="24"/>
        </w:rPr>
      </w:pPr>
      <w:r w:rsidRPr="007D19C7">
        <w:rPr>
          <w:rFonts w:ascii="Tahoma" w:eastAsia="Tahoma" w:hAnsi="Tahoma" w:cs="Tahoma"/>
        </w:rPr>
        <w:t xml:space="preserve">That marriage represents a formal and legally recognised commitment between two people to each other which is intended to be lifelong </w:t>
      </w:r>
    </w:p>
    <w:p w:rsidR="009F54CC" w:rsidRPr="007D19C7" w:rsidRDefault="00852D92">
      <w:pPr>
        <w:numPr>
          <w:ilvl w:val="0"/>
          <w:numId w:val="4"/>
        </w:numPr>
        <w:spacing w:after="54" w:line="247" w:lineRule="auto"/>
        <w:ind w:right="882" w:hanging="360"/>
        <w:jc w:val="both"/>
        <w:rPr>
          <w:sz w:val="24"/>
        </w:rPr>
      </w:pPr>
      <w:r w:rsidRPr="007D19C7">
        <w:rPr>
          <w:rFonts w:ascii="Tahoma" w:eastAsia="Tahoma" w:hAnsi="Tahoma" w:cs="Tahoma"/>
        </w:rPr>
        <w:t xml:space="preserve">How to recognise if family relationships are making them feel unhappy or unsafe, and how to seek help or advice from others if needed </w:t>
      </w:r>
    </w:p>
    <w:p w:rsidR="009F54CC" w:rsidRDefault="00852D92">
      <w:pPr>
        <w:spacing w:after="0"/>
        <w:ind w:left="1"/>
      </w:pPr>
      <w:r>
        <w:rPr>
          <w:rFonts w:ascii="Tahoma" w:eastAsia="Tahoma" w:hAnsi="Tahoma" w:cs="Tahoma"/>
          <w:sz w:val="20"/>
        </w:rPr>
        <w:t xml:space="preserve"> </w:t>
      </w:r>
    </w:p>
    <w:p w:rsidR="009F54CC" w:rsidRDefault="00852D92">
      <w:pPr>
        <w:pStyle w:val="Heading1"/>
        <w:spacing w:after="19"/>
        <w:ind w:left="0"/>
      </w:pPr>
      <w:bookmarkStart w:id="12" w:name="_Toc184114708"/>
      <w:r>
        <w:rPr>
          <w:sz w:val="22"/>
        </w:rPr>
        <w:t>CARING FRIENDSHIPS</w:t>
      </w:r>
      <w:bookmarkEnd w:id="12"/>
      <w:r>
        <w:rPr>
          <w:sz w:val="22"/>
        </w:rPr>
        <w:t xml:space="preserve"> </w:t>
      </w:r>
    </w:p>
    <w:p w:rsidR="009F54CC" w:rsidRPr="007D19C7" w:rsidRDefault="00852D92">
      <w:pPr>
        <w:spacing w:after="0"/>
        <w:ind w:left="1"/>
        <w:rPr>
          <w:sz w:val="10"/>
        </w:rPr>
      </w:pPr>
      <w:r>
        <w:rPr>
          <w:rFonts w:ascii="Tahoma" w:eastAsia="Tahoma" w:hAnsi="Tahoma" w:cs="Tahoma"/>
          <w:b/>
        </w:rPr>
        <w:t xml:space="preserve"> </w:t>
      </w:r>
    </w:p>
    <w:p w:rsidR="00FD08AE" w:rsidRPr="007D19C7" w:rsidRDefault="00852D92" w:rsidP="007D19C7">
      <w:pPr>
        <w:numPr>
          <w:ilvl w:val="0"/>
          <w:numId w:val="5"/>
        </w:numPr>
        <w:spacing w:after="2" w:line="247" w:lineRule="auto"/>
        <w:ind w:right="882" w:hanging="360"/>
        <w:jc w:val="both"/>
        <w:rPr>
          <w:sz w:val="24"/>
        </w:rPr>
      </w:pPr>
      <w:r w:rsidRPr="007D19C7">
        <w:rPr>
          <w:rFonts w:ascii="Tahoma" w:eastAsia="Tahoma" w:hAnsi="Tahoma" w:cs="Tahoma"/>
        </w:rPr>
        <w:t xml:space="preserve">How important friendship are in making us feel happy and secure, and how people choose and make friends </w:t>
      </w:r>
    </w:p>
    <w:p w:rsidR="009F54CC" w:rsidRPr="007D19C7" w:rsidRDefault="00852D92" w:rsidP="007D19C7">
      <w:pPr>
        <w:numPr>
          <w:ilvl w:val="0"/>
          <w:numId w:val="5"/>
        </w:numPr>
        <w:spacing w:after="54" w:line="247" w:lineRule="auto"/>
        <w:ind w:right="882" w:hanging="360"/>
        <w:jc w:val="both"/>
        <w:rPr>
          <w:sz w:val="24"/>
        </w:rPr>
      </w:pPr>
      <w:r w:rsidRPr="007D19C7">
        <w:rPr>
          <w:rFonts w:ascii="Tahoma" w:eastAsia="Tahoma" w:hAnsi="Tahoma" w:cs="Tahoma"/>
        </w:rPr>
        <w:t>That characteristics of friendships, including mutual respect, honesty, trust and trustworthiness, loyalty, kindness, generosity, sharing interests and experiences and support</w:t>
      </w:r>
      <w:r w:rsidR="007D19C7">
        <w:rPr>
          <w:rFonts w:ascii="Tahoma" w:eastAsia="Tahoma" w:hAnsi="Tahoma" w:cs="Tahoma"/>
        </w:rPr>
        <w:t xml:space="preserve"> with problems and difficulties</w:t>
      </w:r>
    </w:p>
    <w:p w:rsidR="009F54CC" w:rsidRPr="007D19C7" w:rsidRDefault="00852D92" w:rsidP="007D19C7">
      <w:pPr>
        <w:numPr>
          <w:ilvl w:val="0"/>
          <w:numId w:val="5"/>
        </w:numPr>
        <w:spacing w:after="54" w:line="247" w:lineRule="auto"/>
        <w:ind w:right="882" w:hanging="360"/>
        <w:jc w:val="both"/>
        <w:rPr>
          <w:sz w:val="24"/>
        </w:rPr>
      </w:pPr>
      <w:r w:rsidRPr="007D19C7">
        <w:rPr>
          <w:rFonts w:ascii="Tahoma" w:eastAsia="Tahoma" w:hAnsi="Tahoma" w:cs="Tahoma"/>
        </w:rPr>
        <w:t>That healthy friendships are positive and welcoming towards others, and do not mak</w:t>
      </w:r>
      <w:r w:rsidR="007D19C7">
        <w:rPr>
          <w:rFonts w:ascii="Tahoma" w:eastAsia="Tahoma" w:hAnsi="Tahoma" w:cs="Tahoma"/>
        </w:rPr>
        <w:t>e other feel lonely or excluded</w:t>
      </w:r>
    </w:p>
    <w:p w:rsidR="00FD08AE" w:rsidRPr="007D19C7" w:rsidRDefault="00852D92" w:rsidP="00FD08AE">
      <w:pPr>
        <w:numPr>
          <w:ilvl w:val="0"/>
          <w:numId w:val="5"/>
        </w:numPr>
        <w:spacing w:after="0" w:line="247" w:lineRule="auto"/>
        <w:ind w:right="882" w:hanging="360"/>
        <w:jc w:val="both"/>
        <w:rPr>
          <w:sz w:val="24"/>
        </w:rPr>
      </w:pPr>
      <w:r w:rsidRPr="007D19C7">
        <w:rPr>
          <w:rFonts w:ascii="Tahoma" w:eastAsia="Tahoma" w:hAnsi="Tahoma" w:cs="Tahoma"/>
        </w:rPr>
        <w:t xml:space="preserve">That most friendships have ups and downs, and that these can often be worked through so that the friendship is repaired or even strengthened, and that resorting to violence is never right </w:t>
      </w:r>
    </w:p>
    <w:p w:rsidR="005D4402" w:rsidRPr="007D19C7" w:rsidRDefault="00852D92" w:rsidP="007D19C7">
      <w:pPr>
        <w:numPr>
          <w:ilvl w:val="0"/>
          <w:numId w:val="5"/>
        </w:numPr>
        <w:spacing w:after="0" w:line="247" w:lineRule="auto"/>
        <w:ind w:right="882" w:hanging="360"/>
        <w:jc w:val="both"/>
        <w:rPr>
          <w:sz w:val="24"/>
        </w:rPr>
      </w:pPr>
      <w:r w:rsidRPr="007D19C7">
        <w:rPr>
          <w:rFonts w:ascii="Tahoma" w:eastAsia="Tahoma" w:hAnsi="Tahoma" w:cs="Tahoma"/>
        </w:rPr>
        <w:t xml:space="preserve">How to recognise who to trust and who not to trust, how to judge when a friendship is making them unhappy or uncomfortable, managing conflict, how to manage these situations and how to seek help or advice from others if needed. </w:t>
      </w:r>
    </w:p>
    <w:p w:rsidR="007D19C7" w:rsidRDefault="007D19C7" w:rsidP="007D19C7">
      <w:pPr>
        <w:pStyle w:val="Heading1"/>
        <w:spacing w:after="19"/>
        <w:ind w:left="0" w:firstLine="0"/>
        <w:rPr>
          <w:sz w:val="22"/>
        </w:rPr>
      </w:pPr>
      <w:bookmarkStart w:id="13" w:name="_Toc184114709"/>
    </w:p>
    <w:p w:rsidR="007D19C7" w:rsidRDefault="007D19C7" w:rsidP="007D19C7"/>
    <w:p w:rsidR="007D19C7" w:rsidRPr="007D19C7" w:rsidRDefault="007D19C7" w:rsidP="007D19C7"/>
    <w:p w:rsidR="007D19C7" w:rsidRPr="007D19C7" w:rsidRDefault="007D19C7" w:rsidP="007D19C7">
      <w:pPr>
        <w:pStyle w:val="Heading1"/>
        <w:spacing w:after="19"/>
        <w:ind w:left="0" w:firstLine="0"/>
        <w:rPr>
          <w:sz w:val="2"/>
        </w:rPr>
      </w:pPr>
    </w:p>
    <w:p w:rsidR="009F54CC" w:rsidRDefault="00852D92" w:rsidP="007D19C7">
      <w:pPr>
        <w:pStyle w:val="Heading1"/>
        <w:spacing w:after="19"/>
        <w:ind w:left="0" w:firstLine="0"/>
        <w:rPr>
          <w:sz w:val="22"/>
        </w:rPr>
      </w:pPr>
      <w:r w:rsidRPr="00FD08AE">
        <w:rPr>
          <w:sz w:val="22"/>
        </w:rPr>
        <w:t>R</w:t>
      </w:r>
      <w:r>
        <w:rPr>
          <w:sz w:val="22"/>
        </w:rPr>
        <w:t>ESPECTFUL RELATIONSHIPS</w:t>
      </w:r>
      <w:bookmarkEnd w:id="13"/>
      <w:r>
        <w:rPr>
          <w:sz w:val="22"/>
        </w:rPr>
        <w:t xml:space="preserve"> </w:t>
      </w:r>
    </w:p>
    <w:p w:rsidR="007D19C7" w:rsidRPr="007D19C7" w:rsidRDefault="007D19C7" w:rsidP="007D19C7">
      <w:pPr>
        <w:rPr>
          <w:sz w:val="10"/>
        </w:rPr>
      </w:pPr>
    </w:p>
    <w:p w:rsidR="009F54CC" w:rsidRPr="007D19C7" w:rsidRDefault="00852D92" w:rsidP="007D19C7">
      <w:pPr>
        <w:numPr>
          <w:ilvl w:val="0"/>
          <w:numId w:val="6"/>
        </w:numPr>
        <w:spacing w:after="54" w:line="247" w:lineRule="auto"/>
        <w:ind w:right="882" w:hanging="360"/>
        <w:jc w:val="both"/>
        <w:rPr>
          <w:sz w:val="24"/>
        </w:rPr>
      </w:pPr>
      <w:r w:rsidRPr="007D19C7">
        <w:rPr>
          <w:rFonts w:ascii="Tahoma" w:eastAsia="Tahoma" w:hAnsi="Tahoma" w:cs="Tahoma"/>
        </w:rPr>
        <w:t xml:space="preserve">The importance of respecting others, even when they’re very different from them (for example, physically, in character, personality or backgrounds), or make different choices or have different preferences or beliefs </w:t>
      </w:r>
    </w:p>
    <w:p w:rsidR="009F54CC" w:rsidRPr="007D19C7" w:rsidRDefault="00852D92" w:rsidP="007D19C7">
      <w:pPr>
        <w:numPr>
          <w:ilvl w:val="0"/>
          <w:numId w:val="6"/>
        </w:numPr>
        <w:spacing w:after="54" w:line="247" w:lineRule="auto"/>
        <w:ind w:right="882" w:hanging="360"/>
        <w:jc w:val="both"/>
        <w:rPr>
          <w:sz w:val="24"/>
        </w:rPr>
      </w:pPr>
      <w:r w:rsidRPr="007D19C7">
        <w:rPr>
          <w:rFonts w:ascii="Tahoma" w:eastAsia="Tahoma" w:hAnsi="Tahoma" w:cs="Tahoma"/>
        </w:rPr>
        <w:t xml:space="preserve">Practical steps they can take in a range of different contexts to improve or support respectful relationships </w:t>
      </w:r>
    </w:p>
    <w:p w:rsidR="009F54CC" w:rsidRPr="007D19C7" w:rsidRDefault="00852D92" w:rsidP="007D19C7">
      <w:pPr>
        <w:numPr>
          <w:ilvl w:val="0"/>
          <w:numId w:val="6"/>
        </w:numPr>
        <w:spacing w:after="54" w:line="247" w:lineRule="auto"/>
        <w:ind w:right="882" w:hanging="360"/>
        <w:jc w:val="both"/>
        <w:rPr>
          <w:sz w:val="24"/>
        </w:rPr>
      </w:pPr>
      <w:r w:rsidRPr="007D19C7">
        <w:rPr>
          <w:rFonts w:ascii="Tahoma" w:eastAsia="Tahoma" w:hAnsi="Tahoma" w:cs="Tahoma"/>
        </w:rPr>
        <w:t xml:space="preserve">The conventions of courtesy and manners </w:t>
      </w:r>
    </w:p>
    <w:p w:rsidR="009F54CC" w:rsidRPr="007D19C7" w:rsidRDefault="00852D92" w:rsidP="007D19C7">
      <w:pPr>
        <w:numPr>
          <w:ilvl w:val="0"/>
          <w:numId w:val="6"/>
        </w:numPr>
        <w:spacing w:after="54" w:line="247" w:lineRule="auto"/>
        <w:ind w:right="882" w:hanging="360"/>
        <w:jc w:val="both"/>
        <w:rPr>
          <w:sz w:val="24"/>
        </w:rPr>
      </w:pPr>
      <w:r w:rsidRPr="007D19C7">
        <w:rPr>
          <w:rFonts w:ascii="Tahoma" w:eastAsia="Tahoma" w:hAnsi="Tahoma" w:cs="Tahoma"/>
        </w:rPr>
        <w:t xml:space="preserve">The importance of self-respect and how this links to their own happiness </w:t>
      </w:r>
    </w:p>
    <w:p w:rsidR="009F54CC" w:rsidRPr="007D19C7" w:rsidRDefault="00852D92" w:rsidP="007D19C7">
      <w:pPr>
        <w:numPr>
          <w:ilvl w:val="0"/>
          <w:numId w:val="6"/>
        </w:numPr>
        <w:spacing w:after="54" w:line="247" w:lineRule="auto"/>
        <w:ind w:right="882" w:hanging="360"/>
        <w:jc w:val="both"/>
        <w:rPr>
          <w:sz w:val="24"/>
        </w:rPr>
      </w:pPr>
      <w:r w:rsidRPr="007D19C7">
        <w:rPr>
          <w:rFonts w:ascii="Tahoma" w:eastAsia="Tahoma" w:hAnsi="Tahoma" w:cs="Tahoma"/>
        </w:rPr>
        <w:t xml:space="preserve">That in school and in wider society they can expect to be treated with respect by others, and that in turn they should show due respect to others, including those in positions of authority </w:t>
      </w:r>
    </w:p>
    <w:p w:rsidR="009F54CC" w:rsidRPr="007D19C7" w:rsidRDefault="00852D92" w:rsidP="007D19C7">
      <w:pPr>
        <w:numPr>
          <w:ilvl w:val="0"/>
          <w:numId w:val="6"/>
        </w:numPr>
        <w:spacing w:after="54" w:line="247" w:lineRule="auto"/>
        <w:ind w:right="882" w:hanging="360"/>
        <w:jc w:val="both"/>
        <w:rPr>
          <w:sz w:val="24"/>
        </w:rPr>
      </w:pPr>
      <w:r w:rsidRPr="007D19C7">
        <w:rPr>
          <w:rFonts w:ascii="Tahoma" w:eastAsia="Tahoma" w:hAnsi="Tahoma" w:cs="Tahoma"/>
        </w:rPr>
        <w:t xml:space="preserve">About different types of bullying (including cyber bullying), the impact of bullying, responsibilities of bystanders (primarily reporting bullying to an adult) and how to get help </w:t>
      </w:r>
    </w:p>
    <w:p w:rsidR="009F54CC" w:rsidRPr="007D19C7" w:rsidRDefault="00852D92" w:rsidP="007D19C7">
      <w:pPr>
        <w:numPr>
          <w:ilvl w:val="0"/>
          <w:numId w:val="6"/>
        </w:numPr>
        <w:spacing w:after="54" w:line="247" w:lineRule="auto"/>
        <w:ind w:right="882" w:hanging="360"/>
        <w:jc w:val="both"/>
        <w:rPr>
          <w:sz w:val="24"/>
        </w:rPr>
      </w:pPr>
      <w:r w:rsidRPr="007D19C7">
        <w:rPr>
          <w:rFonts w:ascii="Tahoma" w:eastAsia="Tahoma" w:hAnsi="Tahoma" w:cs="Tahoma"/>
        </w:rPr>
        <w:t xml:space="preserve">What a stereotype is, and how stereotypes can be unfair, negative and destructive </w:t>
      </w:r>
    </w:p>
    <w:p w:rsidR="009F54CC" w:rsidRPr="007D19C7" w:rsidRDefault="00852D92">
      <w:pPr>
        <w:numPr>
          <w:ilvl w:val="0"/>
          <w:numId w:val="6"/>
        </w:numPr>
        <w:spacing w:after="54" w:line="247" w:lineRule="auto"/>
        <w:ind w:right="882" w:hanging="360"/>
        <w:jc w:val="both"/>
        <w:rPr>
          <w:sz w:val="24"/>
        </w:rPr>
      </w:pPr>
      <w:r w:rsidRPr="007D19C7">
        <w:rPr>
          <w:rFonts w:ascii="Tahoma" w:eastAsia="Tahoma" w:hAnsi="Tahoma" w:cs="Tahoma"/>
        </w:rPr>
        <w:t xml:space="preserve">The importance of permission-seeking and giving in relationships with friends, peers and adults </w:t>
      </w:r>
    </w:p>
    <w:p w:rsidR="009F54CC" w:rsidRDefault="00852D92">
      <w:pPr>
        <w:spacing w:after="0"/>
        <w:ind w:left="2"/>
      </w:pPr>
      <w:r>
        <w:rPr>
          <w:rFonts w:ascii="Tahoma" w:eastAsia="Tahoma" w:hAnsi="Tahoma" w:cs="Tahoma"/>
          <w:sz w:val="20"/>
        </w:rPr>
        <w:t xml:space="preserve"> </w:t>
      </w:r>
    </w:p>
    <w:p w:rsidR="009F54CC" w:rsidRDefault="00852D92">
      <w:pPr>
        <w:pStyle w:val="Heading1"/>
        <w:spacing w:after="19"/>
        <w:ind w:left="0"/>
      </w:pPr>
      <w:bookmarkStart w:id="14" w:name="_Toc184114710"/>
      <w:r>
        <w:rPr>
          <w:sz w:val="22"/>
        </w:rPr>
        <w:t>ONLINE RELATIONSHIPS</w:t>
      </w:r>
      <w:bookmarkEnd w:id="14"/>
      <w:r>
        <w:rPr>
          <w:sz w:val="22"/>
        </w:rPr>
        <w:t xml:space="preserve"> </w:t>
      </w:r>
    </w:p>
    <w:p w:rsidR="009F54CC" w:rsidRPr="007D19C7" w:rsidRDefault="00852D92">
      <w:pPr>
        <w:spacing w:after="0"/>
        <w:ind w:left="1"/>
        <w:rPr>
          <w:sz w:val="10"/>
        </w:rPr>
      </w:pPr>
      <w:r>
        <w:rPr>
          <w:rFonts w:ascii="Tahoma" w:eastAsia="Tahoma" w:hAnsi="Tahoma" w:cs="Tahoma"/>
          <w:b/>
        </w:rPr>
        <w:t xml:space="preserve"> </w:t>
      </w:r>
    </w:p>
    <w:p w:rsidR="009F54CC" w:rsidRPr="007D19C7" w:rsidRDefault="00852D92" w:rsidP="007D19C7">
      <w:pPr>
        <w:numPr>
          <w:ilvl w:val="0"/>
          <w:numId w:val="7"/>
        </w:numPr>
        <w:spacing w:after="54" w:line="247" w:lineRule="auto"/>
        <w:ind w:right="627" w:hanging="360"/>
        <w:jc w:val="both"/>
        <w:rPr>
          <w:sz w:val="24"/>
        </w:rPr>
      </w:pPr>
      <w:r w:rsidRPr="007D19C7">
        <w:rPr>
          <w:rFonts w:ascii="Tahoma" w:eastAsia="Tahoma" w:hAnsi="Tahoma" w:cs="Tahoma"/>
        </w:rPr>
        <w:t>That people sometimes behave differently online, including by prete</w:t>
      </w:r>
      <w:r w:rsidR="007D19C7" w:rsidRPr="007D19C7">
        <w:rPr>
          <w:rFonts w:ascii="Tahoma" w:eastAsia="Tahoma" w:hAnsi="Tahoma" w:cs="Tahoma"/>
        </w:rPr>
        <w:t>nding to be someone they’re not</w:t>
      </w:r>
    </w:p>
    <w:p w:rsidR="009F54CC" w:rsidRPr="007D19C7" w:rsidRDefault="00852D92" w:rsidP="007D19C7">
      <w:pPr>
        <w:numPr>
          <w:ilvl w:val="0"/>
          <w:numId w:val="7"/>
        </w:numPr>
        <w:spacing w:after="54" w:line="247" w:lineRule="auto"/>
        <w:ind w:right="627" w:hanging="360"/>
        <w:jc w:val="both"/>
        <w:rPr>
          <w:sz w:val="24"/>
        </w:rPr>
      </w:pPr>
      <w:r w:rsidRPr="007D19C7">
        <w:rPr>
          <w:rFonts w:ascii="Tahoma" w:eastAsia="Tahoma" w:hAnsi="Tahoma" w:cs="Tahoma"/>
        </w:rPr>
        <w:t xml:space="preserve">That the same principles apply to online relationships as face to face relationships, including the importance of respect for others online (even when they’re anonymous) </w:t>
      </w:r>
    </w:p>
    <w:p w:rsidR="009F54CC" w:rsidRPr="007D19C7" w:rsidRDefault="00852D92" w:rsidP="007D19C7">
      <w:pPr>
        <w:numPr>
          <w:ilvl w:val="0"/>
          <w:numId w:val="7"/>
        </w:numPr>
        <w:spacing w:after="54" w:line="247" w:lineRule="auto"/>
        <w:ind w:right="627" w:hanging="360"/>
        <w:jc w:val="both"/>
        <w:rPr>
          <w:sz w:val="24"/>
        </w:rPr>
      </w:pPr>
      <w:r w:rsidRPr="007D19C7">
        <w:rPr>
          <w:rFonts w:ascii="Tahoma" w:eastAsia="Tahoma" w:hAnsi="Tahoma" w:cs="Tahoma"/>
        </w:rPr>
        <w:t xml:space="preserve">The rules and principles for keeping safe online, how to recognise risks, harmful content and </w:t>
      </w:r>
      <w:r w:rsidR="007D19C7" w:rsidRPr="007D19C7">
        <w:rPr>
          <w:rFonts w:ascii="Tahoma" w:eastAsia="Tahoma" w:hAnsi="Tahoma" w:cs="Tahoma"/>
        </w:rPr>
        <w:t>contact, and how to report them</w:t>
      </w:r>
    </w:p>
    <w:p w:rsidR="009F54CC" w:rsidRPr="007D19C7" w:rsidRDefault="00852D92" w:rsidP="007D19C7">
      <w:pPr>
        <w:numPr>
          <w:ilvl w:val="0"/>
          <w:numId w:val="7"/>
        </w:numPr>
        <w:spacing w:after="54" w:line="247" w:lineRule="auto"/>
        <w:ind w:right="627" w:hanging="360"/>
        <w:jc w:val="both"/>
        <w:rPr>
          <w:sz w:val="24"/>
        </w:rPr>
      </w:pPr>
      <w:r w:rsidRPr="007D19C7">
        <w:rPr>
          <w:rFonts w:ascii="Tahoma" w:eastAsia="Tahoma" w:hAnsi="Tahoma" w:cs="Tahoma"/>
        </w:rPr>
        <w:t xml:space="preserve">How to critically consider their online friendships and sources of information, including awareness of the risks associated with people they’ve never met </w:t>
      </w:r>
    </w:p>
    <w:p w:rsidR="009F54CC" w:rsidRPr="007D19C7" w:rsidRDefault="00852D92">
      <w:pPr>
        <w:numPr>
          <w:ilvl w:val="0"/>
          <w:numId w:val="7"/>
        </w:numPr>
        <w:spacing w:after="10" w:line="247" w:lineRule="auto"/>
        <w:ind w:right="627" w:hanging="360"/>
        <w:jc w:val="both"/>
        <w:rPr>
          <w:sz w:val="24"/>
        </w:rPr>
      </w:pPr>
      <w:r w:rsidRPr="007D19C7">
        <w:rPr>
          <w:rFonts w:ascii="Tahoma" w:eastAsia="Tahoma" w:hAnsi="Tahoma" w:cs="Tahoma"/>
        </w:rPr>
        <w:t xml:space="preserve">How information and data is shared and used online </w:t>
      </w:r>
    </w:p>
    <w:p w:rsidR="009F54CC" w:rsidRDefault="009F54CC" w:rsidP="00FD08AE">
      <w:pPr>
        <w:spacing w:after="0"/>
        <w:ind w:left="1"/>
      </w:pPr>
    </w:p>
    <w:p w:rsidR="009F54CC" w:rsidRDefault="00852D92">
      <w:pPr>
        <w:pStyle w:val="Heading1"/>
        <w:spacing w:after="19"/>
        <w:ind w:left="0"/>
      </w:pPr>
      <w:bookmarkStart w:id="15" w:name="_Toc184114711"/>
      <w:r>
        <w:rPr>
          <w:sz w:val="22"/>
        </w:rPr>
        <w:t>BEING SAFE</w:t>
      </w:r>
      <w:bookmarkEnd w:id="15"/>
      <w:r>
        <w:rPr>
          <w:sz w:val="22"/>
        </w:rPr>
        <w:t xml:space="preserve"> </w:t>
      </w:r>
    </w:p>
    <w:p w:rsidR="009F54CC" w:rsidRPr="007D19C7" w:rsidRDefault="00852D92">
      <w:pPr>
        <w:spacing w:after="0"/>
        <w:ind w:left="1"/>
        <w:rPr>
          <w:sz w:val="10"/>
        </w:rPr>
      </w:pPr>
      <w:r>
        <w:rPr>
          <w:rFonts w:ascii="Tahoma" w:eastAsia="Tahoma" w:hAnsi="Tahoma" w:cs="Tahoma"/>
          <w:b/>
        </w:rPr>
        <w:t xml:space="preserve"> </w:t>
      </w:r>
    </w:p>
    <w:p w:rsidR="009F54CC" w:rsidRPr="007D19C7" w:rsidRDefault="00852D92" w:rsidP="007D19C7">
      <w:pPr>
        <w:numPr>
          <w:ilvl w:val="0"/>
          <w:numId w:val="8"/>
        </w:numPr>
        <w:spacing w:after="54" w:line="247" w:lineRule="auto"/>
        <w:ind w:right="467" w:hanging="360"/>
        <w:jc w:val="both"/>
        <w:rPr>
          <w:sz w:val="24"/>
        </w:rPr>
      </w:pPr>
      <w:r w:rsidRPr="007D19C7">
        <w:rPr>
          <w:rFonts w:ascii="Tahoma" w:eastAsia="Tahoma" w:hAnsi="Tahoma" w:cs="Tahoma"/>
        </w:rPr>
        <w:t xml:space="preserve">What sorts of boundaries are appropriate in friendships with peers and others (including in a digital context) </w:t>
      </w:r>
    </w:p>
    <w:p w:rsidR="009F54CC" w:rsidRPr="007D19C7" w:rsidRDefault="00852D92" w:rsidP="007D19C7">
      <w:pPr>
        <w:numPr>
          <w:ilvl w:val="0"/>
          <w:numId w:val="8"/>
        </w:numPr>
        <w:spacing w:after="0" w:line="247" w:lineRule="auto"/>
        <w:ind w:right="467" w:hanging="360"/>
        <w:jc w:val="both"/>
        <w:rPr>
          <w:sz w:val="24"/>
        </w:rPr>
      </w:pPr>
      <w:r w:rsidRPr="007D19C7">
        <w:rPr>
          <w:rFonts w:ascii="Tahoma" w:eastAsia="Tahoma" w:hAnsi="Tahoma" w:cs="Tahoma"/>
        </w:rPr>
        <w:t xml:space="preserve">About the concept of privacy and the implication of it for both children and adults (including that it’s not always right to keep secrets if they relate to being safe) </w:t>
      </w:r>
    </w:p>
    <w:p w:rsidR="009F54CC" w:rsidRPr="007D19C7" w:rsidRDefault="00852D92" w:rsidP="007D19C7">
      <w:pPr>
        <w:numPr>
          <w:ilvl w:val="0"/>
          <w:numId w:val="8"/>
        </w:numPr>
        <w:spacing w:after="54" w:line="247" w:lineRule="auto"/>
        <w:ind w:right="467" w:hanging="360"/>
        <w:jc w:val="both"/>
        <w:rPr>
          <w:sz w:val="24"/>
        </w:rPr>
      </w:pPr>
      <w:r w:rsidRPr="007D19C7">
        <w:rPr>
          <w:rFonts w:ascii="Tahoma" w:eastAsia="Tahoma" w:hAnsi="Tahoma" w:cs="Tahoma"/>
        </w:rPr>
        <w:t>That a person’s body belongs to them, and the difference between appropriate and inappropriate/ un</w:t>
      </w:r>
      <w:r w:rsidR="007D19C7" w:rsidRPr="007D19C7">
        <w:rPr>
          <w:rFonts w:ascii="Tahoma" w:eastAsia="Tahoma" w:hAnsi="Tahoma" w:cs="Tahoma"/>
        </w:rPr>
        <w:t>safe physical and other contact</w:t>
      </w:r>
    </w:p>
    <w:p w:rsidR="009F54CC" w:rsidRPr="007D19C7" w:rsidRDefault="00852D92" w:rsidP="007D19C7">
      <w:pPr>
        <w:numPr>
          <w:ilvl w:val="0"/>
          <w:numId w:val="8"/>
        </w:numPr>
        <w:spacing w:after="54" w:line="247" w:lineRule="auto"/>
        <w:ind w:right="467" w:hanging="360"/>
        <w:jc w:val="both"/>
        <w:rPr>
          <w:sz w:val="24"/>
        </w:rPr>
      </w:pPr>
      <w:r w:rsidRPr="007D19C7">
        <w:rPr>
          <w:rFonts w:ascii="Tahoma" w:eastAsia="Tahoma" w:hAnsi="Tahoma" w:cs="Tahoma"/>
        </w:rPr>
        <w:t xml:space="preserve">How to respond safely and appropriately to adults they may encounter ( in all contexts, including online) who they don’t know </w:t>
      </w:r>
    </w:p>
    <w:p w:rsidR="009F54CC" w:rsidRPr="007D19C7" w:rsidRDefault="00852D92" w:rsidP="007D19C7">
      <w:pPr>
        <w:numPr>
          <w:ilvl w:val="0"/>
          <w:numId w:val="8"/>
        </w:numPr>
        <w:spacing w:after="54" w:line="247" w:lineRule="auto"/>
        <w:ind w:right="467" w:hanging="360"/>
        <w:jc w:val="both"/>
        <w:rPr>
          <w:sz w:val="24"/>
        </w:rPr>
      </w:pPr>
      <w:r w:rsidRPr="007D19C7">
        <w:rPr>
          <w:rFonts w:ascii="Tahoma" w:eastAsia="Tahoma" w:hAnsi="Tahoma" w:cs="Tahoma"/>
        </w:rPr>
        <w:t xml:space="preserve">How to recognise and report feelings of being unsafe or feeling bad about an adult </w:t>
      </w:r>
    </w:p>
    <w:p w:rsidR="009F54CC" w:rsidRPr="007D19C7" w:rsidRDefault="00852D92" w:rsidP="007D19C7">
      <w:pPr>
        <w:numPr>
          <w:ilvl w:val="0"/>
          <w:numId w:val="8"/>
        </w:numPr>
        <w:spacing w:after="54" w:line="247" w:lineRule="auto"/>
        <w:ind w:right="467" w:hanging="360"/>
        <w:jc w:val="both"/>
        <w:rPr>
          <w:sz w:val="24"/>
        </w:rPr>
      </w:pPr>
      <w:r w:rsidRPr="007D19C7">
        <w:rPr>
          <w:rFonts w:ascii="Tahoma" w:eastAsia="Tahoma" w:hAnsi="Tahoma" w:cs="Tahoma"/>
        </w:rPr>
        <w:t xml:space="preserve">How to ask for advice or help for themselves or others, and to keep trying until they’ve heard </w:t>
      </w:r>
    </w:p>
    <w:p w:rsidR="009F54CC" w:rsidRPr="007D19C7" w:rsidRDefault="00852D92" w:rsidP="007D19C7">
      <w:pPr>
        <w:numPr>
          <w:ilvl w:val="0"/>
          <w:numId w:val="8"/>
        </w:numPr>
        <w:spacing w:after="54" w:line="247" w:lineRule="auto"/>
        <w:ind w:right="467" w:hanging="360"/>
        <w:jc w:val="both"/>
        <w:rPr>
          <w:sz w:val="24"/>
        </w:rPr>
      </w:pPr>
      <w:r w:rsidRPr="007D19C7">
        <w:rPr>
          <w:rFonts w:ascii="Tahoma" w:eastAsia="Tahoma" w:hAnsi="Tahoma" w:cs="Tahoma"/>
        </w:rPr>
        <w:t xml:space="preserve">How to report concerns or abuse, and the vocabulary and confidence they need to do so </w:t>
      </w:r>
    </w:p>
    <w:p w:rsidR="009F54CC" w:rsidRPr="007D19C7" w:rsidRDefault="00852D92">
      <w:pPr>
        <w:numPr>
          <w:ilvl w:val="0"/>
          <w:numId w:val="8"/>
        </w:numPr>
        <w:spacing w:after="54" w:line="247" w:lineRule="auto"/>
        <w:ind w:right="467" w:hanging="360"/>
        <w:jc w:val="both"/>
        <w:rPr>
          <w:sz w:val="24"/>
        </w:rPr>
      </w:pPr>
      <w:r w:rsidRPr="007D19C7">
        <w:rPr>
          <w:rFonts w:ascii="Tahoma" w:eastAsia="Tahoma" w:hAnsi="Tahoma" w:cs="Tahoma"/>
        </w:rPr>
        <w:t>Where to get advice (e</w:t>
      </w:r>
      <w:r w:rsidR="00FD08AE" w:rsidRPr="007D19C7">
        <w:rPr>
          <w:rFonts w:ascii="Tahoma" w:eastAsia="Tahoma" w:hAnsi="Tahoma" w:cs="Tahoma"/>
        </w:rPr>
        <w:t>.</w:t>
      </w:r>
      <w:r w:rsidRPr="007D19C7">
        <w:rPr>
          <w:rFonts w:ascii="Tahoma" w:eastAsia="Tahoma" w:hAnsi="Tahoma" w:cs="Tahoma"/>
        </w:rPr>
        <w:t>g</w:t>
      </w:r>
      <w:r w:rsidR="00FD08AE" w:rsidRPr="007D19C7">
        <w:rPr>
          <w:rFonts w:ascii="Tahoma" w:eastAsia="Tahoma" w:hAnsi="Tahoma" w:cs="Tahoma"/>
        </w:rPr>
        <w:t>.</w:t>
      </w:r>
      <w:r w:rsidRPr="007D19C7">
        <w:rPr>
          <w:rFonts w:ascii="Tahoma" w:eastAsia="Tahoma" w:hAnsi="Tahoma" w:cs="Tahoma"/>
        </w:rPr>
        <w:t xml:space="preserve"> family, school, other sources) </w:t>
      </w:r>
    </w:p>
    <w:p w:rsidR="009F54CC" w:rsidRDefault="00852D92">
      <w:pPr>
        <w:spacing w:after="0"/>
        <w:ind w:left="2"/>
      </w:pPr>
      <w:r>
        <w:rPr>
          <w:rFonts w:ascii="Tahoma" w:eastAsia="Tahoma" w:hAnsi="Tahoma" w:cs="Tahoma"/>
          <w:sz w:val="20"/>
        </w:rPr>
        <w:t xml:space="preserve"> </w:t>
      </w:r>
    </w:p>
    <w:p w:rsidR="009F54CC" w:rsidRDefault="00852D92" w:rsidP="00FD08AE">
      <w:pPr>
        <w:spacing w:after="19"/>
        <w:ind w:hanging="10"/>
      </w:pPr>
      <w:r>
        <w:rPr>
          <w:rFonts w:ascii="Tahoma" w:eastAsia="Tahoma" w:hAnsi="Tahoma" w:cs="Tahoma"/>
          <w:b/>
        </w:rPr>
        <w:lastRenderedPageBreak/>
        <w:t>Source:</w:t>
      </w:r>
      <w:bookmarkStart w:id="16" w:name="_GoBack"/>
      <w:bookmarkEnd w:id="16"/>
      <w:r>
        <w:rPr>
          <w:rFonts w:ascii="Tahoma" w:eastAsia="Tahoma" w:hAnsi="Tahoma" w:cs="Tahoma"/>
          <w:b/>
        </w:rPr>
        <w:t xml:space="preserve"> </w:t>
      </w:r>
    </w:p>
    <w:p w:rsidR="009F54CC" w:rsidRDefault="00852D92" w:rsidP="005D4402">
      <w:pPr>
        <w:spacing w:after="23" w:line="251" w:lineRule="auto"/>
        <w:ind w:left="-1" w:right="861" w:hanging="9"/>
        <w:jc w:val="both"/>
      </w:pPr>
      <w:r>
        <w:rPr>
          <w:rFonts w:ascii="Tahoma" w:eastAsia="Tahoma" w:hAnsi="Tahoma" w:cs="Tahoma"/>
        </w:rPr>
        <w:t xml:space="preserve">This Policy has drawn on: </w:t>
      </w:r>
    </w:p>
    <w:p w:rsidR="009F54CC" w:rsidRDefault="00852D92">
      <w:pPr>
        <w:numPr>
          <w:ilvl w:val="0"/>
          <w:numId w:val="9"/>
        </w:numPr>
        <w:spacing w:after="23" w:line="251" w:lineRule="auto"/>
        <w:ind w:right="861" w:hanging="360"/>
        <w:jc w:val="both"/>
      </w:pPr>
      <w:r>
        <w:rPr>
          <w:rFonts w:ascii="Tahoma" w:eastAsia="Tahoma" w:hAnsi="Tahoma" w:cs="Tahoma"/>
        </w:rPr>
        <w:t xml:space="preserve">DfES </w:t>
      </w:r>
      <w:r>
        <w:rPr>
          <w:rFonts w:ascii="Tahoma" w:eastAsia="Tahoma" w:hAnsi="Tahoma" w:cs="Tahoma"/>
        </w:rPr>
        <w:tab/>
        <w:t xml:space="preserve">Relationship and Sex Education Guidance (Circular 0116/2000) </w:t>
      </w:r>
    </w:p>
    <w:p w:rsidR="009F54CC" w:rsidRDefault="007D19C7" w:rsidP="005D4402">
      <w:pPr>
        <w:spacing w:after="29"/>
        <w:ind w:left="-3" w:hanging="10"/>
      </w:pPr>
      <w:hyperlink r:id="rId14">
        <w:r w:rsidR="00852D92">
          <w:rPr>
            <w:rFonts w:ascii="Tahoma" w:eastAsia="Tahoma" w:hAnsi="Tahoma" w:cs="Tahoma"/>
            <w:color w:val="0000FF"/>
            <w:u w:val="single" w:color="0000FF"/>
          </w:rPr>
          <w:t>Sex and Relationships Education Guidance DfE 2000 | www.psh</w:t>
        </w:r>
      </w:hyperlink>
      <w:hyperlink r:id="rId15">
        <w:r w:rsidR="00852D92">
          <w:rPr>
            <w:rFonts w:ascii="Tahoma" w:eastAsia="Tahoma" w:hAnsi="Tahoma" w:cs="Tahoma"/>
            <w:color w:val="0000FF"/>
            <w:u w:val="single" w:color="0000FF"/>
          </w:rPr>
          <w:t>e</w:t>
        </w:r>
      </w:hyperlink>
      <w:hyperlink r:id="rId16">
        <w:r w:rsidR="00852D92">
          <w:rPr>
            <w:rFonts w:ascii="Tahoma" w:eastAsia="Tahoma" w:hAnsi="Tahoma" w:cs="Tahoma"/>
            <w:color w:val="0000FF"/>
            <w:u w:val="single" w:color="0000FF"/>
          </w:rPr>
          <w:t>-association.org.uk</w:t>
        </w:r>
      </w:hyperlink>
      <w:hyperlink r:id="rId17">
        <w:r w:rsidR="00852D92">
          <w:rPr>
            <w:rFonts w:ascii="Tahoma" w:eastAsia="Tahoma" w:hAnsi="Tahoma" w:cs="Tahoma"/>
          </w:rPr>
          <w:t xml:space="preserve"> </w:t>
        </w:r>
      </w:hyperlink>
    </w:p>
    <w:p w:rsidR="009F54CC" w:rsidRDefault="00852D92" w:rsidP="00FD08AE">
      <w:pPr>
        <w:numPr>
          <w:ilvl w:val="0"/>
          <w:numId w:val="9"/>
        </w:numPr>
        <w:spacing w:after="0" w:line="251" w:lineRule="auto"/>
        <w:ind w:right="861" w:hanging="360"/>
        <w:jc w:val="both"/>
      </w:pPr>
      <w:proofErr w:type="spellStart"/>
      <w:r>
        <w:rPr>
          <w:rFonts w:ascii="Tahoma" w:eastAsia="Tahoma" w:hAnsi="Tahoma" w:cs="Tahoma"/>
        </w:rPr>
        <w:t>DfE</w:t>
      </w:r>
      <w:proofErr w:type="spellEnd"/>
      <w:r>
        <w:rPr>
          <w:rFonts w:ascii="Tahoma" w:eastAsia="Tahoma" w:hAnsi="Tahoma" w:cs="Tahoma"/>
        </w:rPr>
        <w:t xml:space="preserve"> </w:t>
      </w:r>
      <w:r>
        <w:rPr>
          <w:rFonts w:ascii="Tahoma" w:eastAsia="Tahoma" w:hAnsi="Tahoma" w:cs="Tahoma"/>
        </w:rPr>
        <w:tab/>
        <w:t xml:space="preserve">Relationships Education, Relationships and Sex Education (RSE) and Health </w:t>
      </w:r>
      <w:r w:rsidRPr="00FD08AE">
        <w:rPr>
          <w:rFonts w:ascii="Tahoma" w:eastAsia="Tahoma" w:hAnsi="Tahoma" w:cs="Tahoma"/>
        </w:rPr>
        <w:t xml:space="preserve">Education Draft Guidance (July 2018) </w:t>
      </w:r>
    </w:p>
    <w:p w:rsidR="009F54CC" w:rsidRDefault="007D19C7" w:rsidP="005D4402">
      <w:pPr>
        <w:spacing w:after="29"/>
        <w:ind w:left="-3" w:hanging="10"/>
      </w:pPr>
      <w:hyperlink r:id="rId18">
        <w:r w:rsidR="00852D92">
          <w:rPr>
            <w:rFonts w:ascii="Tahoma" w:eastAsia="Tahoma" w:hAnsi="Tahoma" w:cs="Tahoma"/>
            <w:color w:val="0000FF"/>
            <w:u w:val="single" w:color="0000FF"/>
          </w:rPr>
          <w:t xml:space="preserve">Relationships and sex education (RSE) and health education </w:t>
        </w:r>
      </w:hyperlink>
      <w:hyperlink r:id="rId19">
        <w:r w:rsidR="00852D92">
          <w:rPr>
            <w:rFonts w:ascii="Tahoma" w:eastAsia="Tahoma" w:hAnsi="Tahoma" w:cs="Tahoma"/>
            <w:color w:val="0000FF"/>
            <w:u w:val="single" w:color="0000FF"/>
          </w:rPr>
          <w:t xml:space="preserve">- </w:t>
        </w:r>
      </w:hyperlink>
      <w:hyperlink r:id="rId20">
        <w:r w:rsidR="00852D92">
          <w:rPr>
            <w:rFonts w:ascii="Tahoma" w:eastAsia="Tahoma" w:hAnsi="Tahoma" w:cs="Tahoma"/>
            <w:color w:val="0000FF"/>
            <w:u w:val="single" w:color="0000FF"/>
          </w:rPr>
          <w:t>GOV.UK (www.gov.uk)</w:t>
        </w:r>
      </w:hyperlink>
      <w:hyperlink r:id="rId21">
        <w:r w:rsidR="00852D92">
          <w:rPr>
            <w:rFonts w:ascii="Tahoma" w:eastAsia="Tahoma" w:hAnsi="Tahoma" w:cs="Tahoma"/>
          </w:rPr>
          <w:t xml:space="preserve"> </w:t>
        </w:r>
      </w:hyperlink>
    </w:p>
    <w:p w:rsidR="009F54CC" w:rsidRDefault="00852D92" w:rsidP="005D4402">
      <w:pPr>
        <w:numPr>
          <w:ilvl w:val="0"/>
          <w:numId w:val="9"/>
        </w:numPr>
        <w:spacing w:after="23" w:line="251" w:lineRule="auto"/>
        <w:ind w:right="861" w:hanging="360"/>
        <w:jc w:val="both"/>
      </w:pPr>
      <w:r>
        <w:rPr>
          <w:rFonts w:ascii="Tahoma" w:eastAsia="Tahoma" w:hAnsi="Tahoma" w:cs="Tahoma"/>
        </w:rPr>
        <w:t xml:space="preserve">DfES </w:t>
      </w:r>
      <w:r>
        <w:rPr>
          <w:rFonts w:ascii="Tahoma" w:eastAsia="Tahoma" w:hAnsi="Tahoma" w:cs="Tahoma"/>
        </w:rPr>
        <w:tab/>
        <w:t xml:space="preserve">National Healthy Schools Standards Guidance 1999 </w:t>
      </w:r>
    </w:p>
    <w:p w:rsidR="005D4402" w:rsidRDefault="00852D92" w:rsidP="005D4402">
      <w:pPr>
        <w:numPr>
          <w:ilvl w:val="0"/>
          <w:numId w:val="9"/>
        </w:numPr>
        <w:spacing w:after="23" w:line="251" w:lineRule="auto"/>
        <w:ind w:right="861" w:hanging="360"/>
        <w:jc w:val="both"/>
      </w:pPr>
      <w:r>
        <w:rPr>
          <w:rFonts w:ascii="Tahoma" w:eastAsia="Tahoma" w:hAnsi="Tahoma" w:cs="Tahoma"/>
        </w:rPr>
        <w:t xml:space="preserve">QCA </w:t>
      </w:r>
      <w:r>
        <w:rPr>
          <w:rFonts w:ascii="Tahoma" w:eastAsia="Tahoma" w:hAnsi="Tahoma" w:cs="Tahoma"/>
        </w:rPr>
        <w:tab/>
        <w:t xml:space="preserve">The National Curriculum Handbook 2014 for </w:t>
      </w:r>
      <w:r w:rsidRPr="00FD08AE">
        <w:rPr>
          <w:rFonts w:ascii="Tahoma" w:eastAsia="Tahoma" w:hAnsi="Tahoma" w:cs="Tahoma"/>
        </w:rPr>
        <w:t xml:space="preserve">Secondary Teachers in England </w:t>
      </w:r>
    </w:p>
    <w:p w:rsidR="005D4402" w:rsidRPr="005D4402" w:rsidRDefault="005D4402" w:rsidP="005D4402">
      <w:pPr>
        <w:numPr>
          <w:ilvl w:val="0"/>
          <w:numId w:val="9"/>
        </w:numPr>
        <w:spacing w:after="23" w:line="251" w:lineRule="auto"/>
        <w:ind w:right="861" w:hanging="360"/>
        <w:jc w:val="both"/>
      </w:pPr>
      <w:proofErr w:type="spellStart"/>
      <w:r>
        <w:rPr>
          <w:rFonts w:ascii="Tahoma" w:eastAsia="Tahoma" w:hAnsi="Tahoma" w:cs="Tahoma"/>
        </w:rPr>
        <w:t>OfSTED</w:t>
      </w:r>
      <w:proofErr w:type="spellEnd"/>
    </w:p>
    <w:p w:rsidR="009F54CC" w:rsidRDefault="00852D92" w:rsidP="005D4402">
      <w:pPr>
        <w:numPr>
          <w:ilvl w:val="0"/>
          <w:numId w:val="9"/>
        </w:numPr>
        <w:spacing w:after="23" w:line="251" w:lineRule="auto"/>
        <w:ind w:right="861" w:hanging="360"/>
        <w:jc w:val="both"/>
      </w:pPr>
      <w:r w:rsidRPr="005D4402">
        <w:rPr>
          <w:rFonts w:ascii="Tahoma" w:eastAsia="Tahoma" w:hAnsi="Tahoma" w:cs="Tahoma"/>
        </w:rPr>
        <w:t xml:space="preserve">Sex and relationships HMI 433 </w:t>
      </w:r>
    </w:p>
    <w:p w:rsidR="009F54CC" w:rsidRDefault="00852D92">
      <w:pPr>
        <w:spacing w:after="0"/>
        <w:ind w:left="1"/>
      </w:pPr>
      <w:r>
        <w:rPr>
          <w:rFonts w:ascii="Tahoma" w:eastAsia="Tahoma" w:hAnsi="Tahoma" w:cs="Tahoma"/>
        </w:rPr>
        <w:t xml:space="preserve"> </w:t>
      </w:r>
    </w:p>
    <w:p w:rsidR="009F54CC" w:rsidRDefault="00852D92" w:rsidP="007D19C7">
      <w:pPr>
        <w:pStyle w:val="Heading2"/>
        <w:ind w:left="0"/>
      </w:pPr>
      <w:bookmarkStart w:id="17" w:name="_Toc184114712"/>
      <w:r>
        <w:t>Useful Resources</w:t>
      </w:r>
      <w:bookmarkEnd w:id="17"/>
      <w:r>
        <w:t xml:space="preserve"> </w:t>
      </w:r>
    </w:p>
    <w:p w:rsidR="009F54CC" w:rsidRDefault="00852D92">
      <w:pPr>
        <w:spacing w:after="23" w:line="251" w:lineRule="auto"/>
        <w:ind w:left="-1" w:right="861" w:hanging="9"/>
        <w:jc w:val="both"/>
      </w:pPr>
      <w:r>
        <w:rPr>
          <w:rFonts w:ascii="Tahoma" w:eastAsia="Tahoma" w:hAnsi="Tahoma" w:cs="Tahoma"/>
        </w:rPr>
        <w:t xml:space="preserve">PSHE Association RSE Policy Guidance </w:t>
      </w:r>
    </w:p>
    <w:p w:rsidR="009F54CC" w:rsidRDefault="007D19C7">
      <w:pPr>
        <w:spacing w:after="43" w:line="250" w:lineRule="auto"/>
        <w:ind w:left="-3" w:hanging="10"/>
      </w:pPr>
      <w:hyperlink r:id="rId22">
        <w:r w:rsidR="00852D92">
          <w:rPr>
            <w:rFonts w:ascii="Arial" w:eastAsia="Arial" w:hAnsi="Arial" w:cs="Arial"/>
            <w:color w:val="0000FF"/>
            <w:u w:val="single" w:color="0000FF"/>
          </w:rPr>
          <w:t>Writing your RSE policy: guidance from the PSHE Association (psh</w:t>
        </w:r>
      </w:hyperlink>
      <w:hyperlink r:id="rId23">
        <w:r w:rsidR="00852D92">
          <w:rPr>
            <w:rFonts w:ascii="Arial" w:eastAsia="Arial" w:hAnsi="Arial" w:cs="Arial"/>
            <w:color w:val="0000FF"/>
            <w:u w:val="single" w:color="0000FF"/>
          </w:rPr>
          <w:t>e</w:t>
        </w:r>
      </w:hyperlink>
      <w:hyperlink r:id="rId24">
        <w:r w:rsidR="00852D92">
          <w:rPr>
            <w:rFonts w:ascii="Arial" w:eastAsia="Arial" w:hAnsi="Arial" w:cs="Arial"/>
            <w:color w:val="0000FF"/>
            <w:u w:val="single" w:color="0000FF"/>
          </w:rPr>
          <w:t>-association.org.uk)</w:t>
        </w:r>
      </w:hyperlink>
      <w:hyperlink r:id="rId25">
        <w:r w:rsidR="00852D92">
          <w:rPr>
            <w:rFonts w:ascii="Arial" w:eastAsia="Arial" w:hAnsi="Arial" w:cs="Arial"/>
            <w:color w:val="0000FF"/>
          </w:rPr>
          <w:t xml:space="preserve"> </w:t>
        </w:r>
      </w:hyperlink>
      <w:r w:rsidR="00852D92">
        <w:rPr>
          <w:rFonts w:ascii="Arial" w:eastAsia="Arial" w:hAnsi="Arial" w:cs="Arial"/>
        </w:rPr>
        <w:t xml:space="preserve">(members only) </w:t>
      </w:r>
    </w:p>
    <w:p w:rsidR="009F54CC" w:rsidRDefault="00852D92">
      <w:pPr>
        <w:spacing w:after="0"/>
        <w:ind w:left="1"/>
      </w:pPr>
      <w:r>
        <w:rPr>
          <w:rFonts w:ascii="Arial" w:eastAsia="Arial" w:hAnsi="Arial" w:cs="Arial"/>
        </w:rPr>
        <w:t xml:space="preserve"> </w:t>
      </w:r>
    </w:p>
    <w:p w:rsidR="009F54CC" w:rsidRDefault="00852D92">
      <w:pPr>
        <w:spacing w:after="23" w:line="251" w:lineRule="auto"/>
        <w:ind w:left="-1" w:right="861" w:hanging="9"/>
        <w:jc w:val="both"/>
      </w:pPr>
      <w:r>
        <w:rPr>
          <w:rFonts w:ascii="Tahoma" w:eastAsia="Tahoma" w:hAnsi="Tahoma" w:cs="Tahoma"/>
        </w:rPr>
        <w:t xml:space="preserve">The Sex Education Forum RSE Policy Guidance </w:t>
      </w:r>
    </w:p>
    <w:p w:rsidR="009F54CC" w:rsidRDefault="007D19C7">
      <w:pPr>
        <w:spacing w:after="43" w:line="250" w:lineRule="auto"/>
        <w:ind w:left="-3" w:hanging="10"/>
      </w:pPr>
      <w:hyperlink r:id="rId26">
        <w:r w:rsidR="00852D92">
          <w:rPr>
            <w:rFonts w:ascii="Arial" w:eastAsia="Arial" w:hAnsi="Arial" w:cs="Arial"/>
            <w:color w:val="0000FF"/>
            <w:u w:val="single" w:color="0000FF"/>
          </w:rPr>
          <w:t>SRE policy guidance | sexeducationforum.org.uk</w:t>
        </w:r>
      </w:hyperlink>
      <w:hyperlink r:id="rId27">
        <w:r w:rsidR="00852D92">
          <w:rPr>
            <w:rFonts w:ascii="Arial" w:eastAsia="Arial" w:hAnsi="Arial" w:cs="Arial"/>
          </w:rPr>
          <w:t xml:space="preserve"> </w:t>
        </w:r>
      </w:hyperlink>
    </w:p>
    <w:p w:rsidR="009F54CC" w:rsidRDefault="00852D92">
      <w:pPr>
        <w:spacing w:after="0"/>
        <w:ind w:left="1"/>
      </w:pPr>
      <w:r>
        <w:rPr>
          <w:rFonts w:ascii="Arial" w:eastAsia="Arial" w:hAnsi="Arial" w:cs="Arial"/>
        </w:rPr>
        <w:t xml:space="preserve"> </w:t>
      </w:r>
    </w:p>
    <w:p w:rsidR="009F54CC" w:rsidRDefault="00852D92">
      <w:pPr>
        <w:spacing w:after="0" w:line="251" w:lineRule="auto"/>
        <w:ind w:left="-1" w:right="861" w:hanging="9"/>
        <w:jc w:val="both"/>
      </w:pPr>
      <w:r>
        <w:rPr>
          <w:rFonts w:ascii="Tahoma" w:eastAsia="Tahoma" w:hAnsi="Tahoma" w:cs="Tahoma"/>
        </w:rPr>
        <w:t xml:space="preserve">The Sex Education Forum have also provided a free resource to assist you in consulting pupils, parents and staff to inform you about what changes need to be made to your RSE policy and practice. ‘Activities for consulting about your school sex and relationship policy.’ </w:t>
      </w:r>
    </w:p>
    <w:p w:rsidR="009F54CC" w:rsidRDefault="007D19C7">
      <w:pPr>
        <w:spacing w:after="9" w:line="250" w:lineRule="auto"/>
        <w:ind w:left="-3" w:hanging="10"/>
      </w:pPr>
      <w:hyperlink r:id="rId28">
        <w:r w:rsidR="00852D92">
          <w:rPr>
            <w:rFonts w:ascii="Arial" w:eastAsia="Arial" w:hAnsi="Arial" w:cs="Arial"/>
            <w:color w:val="0000FF"/>
            <w:u w:val="single" w:color="0000FF"/>
          </w:rPr>
          <w:t xml:space="preserve">Consultation activities </w:t>
        </w:r>
      </w:hyperlink>
      <w:hyperlink r:id="rId29">
        <w:r w:rsidR="00852D92">
          <w:rPr>
            <w:rFonts w:ascii="Arial" w:eastAsia="Arial" w:hAnsi="Arial" w:cs="Arial"/>
            <w:color w:val="0000FF"/>
            <w:u w:val="single" w:color="0000FF"/>
          </w:rPr>
          <w:t xml:space="preserve">- </w:t>
        </w:r>
      </w:hyperlink>
      <w:hyperlink r:id="rId30">
        <w:r w:rsidR="00852D92">
          <w:rPr>
            <w:rFonts w:ascii="Arial" w:eastAsia="Arial" w:hAnsi="Arial" w:cs="Arial"/>
            <w:color w:val="0000FF"/>
            <w:u w:val="single" w:color="0000FF"/>
          </w:rPr>
          <w:t xml:space="preserve">SRE policy </w:t>
        </w:r>
      </w:hyperlink>
      <w:hyperlink r:id="rId31">
        <w:r w:rsidR="00852D92">
          <w:rPr>
            <w:rFonts w:ascii="Arial" w:eastAsia="Arial" w:hAnsi="Arial" w:cs="Arial"/>
            <w:color w:val="0000FF"/>
            <w:u w:val="single" w:color="0000FF"/>
          </w:rPr>
          <w:t xml:space="preserve">- </w:t>
        </w:r>
      </w:hyperlink>
      <w:hyperlink r:id="rId32">
        <w:r w:rsidR="00852D92">
          <w:rPr>
            <w:rFonts w:ascii="Arial" w:eastAsia="Arial" w:hAnsi="Arial" w:cs="Arial"/>
            <w:color w:val="0000FF"/>
            <w:u w:val="single" w:color="0000FF"/>
          </w:rPr>
          <w:t>Sept 2014.pdf (sexeducationforum.org.uk)</w:t>
        </w:r>
      </w:hyperlink>
      <w:hyperlink r:id="rId33">
        <w:r w:rsidR="00852D92">
          <w:rPr>
            <w:rFonts w:ascii="Arial" w:eastAsia="Arial" w:hAnsi="Arial" w:cs="Arial"/>
          </w:rPr>
          <w:t xml:space="preserve"> </w:t>
        </w:r>
      </w:hyperlink>
    </w:p>
    <w:p w:rsidR="005D4402" w:rsidRDefault="00852D92" w:rsidP="007D19C7">
      <w:pPr>
        <w:spacing w:after="0"/>
        <w:ind w:left="1"/>
      </w:pPr>
      <w:r>
        <w:rPr>
          <w:rFonts w:ascii="Arial" w:eastAsia="Arial" w:hAnsi="Arial" w:cs="Arial"/>
          <w:sz w:val="20"/>
        </w:rPr>
        <w:t xml:space="preserve"> </w:t>
      </w:r>
    </w:p>
    <w:p w:rsidR="009F54CC" w:rsidRDefault="00852D92">
      <w:pPr>
        <w:pStyle w:val="Heading2"/>
        <w:tabs>
          <w:tab w:val="center" w:pos="2458"/>
        </w:tabs>
        <w:spacing w:after="5"/>
        <w:ind w:left="0" w:firstLine="0"/>
      </w:pPr>
      <w:bookmarkStart w:id="18" w:name="_Toc184114713"/>
      <w:r>
        <w:rPr>
          <w:sz w:val="20"/>
        </w:rPr>
        <w:t>12.0</w:t>
      </w:r>
      <w:r>
        <w:rPr>
          <w:rFonts w:ascii="Arial" w:eastAsia="Arial" w:hAnsi="Arial" w:cs="Arial"/>
          <w:sz w:val="20"/>
        </w:rPr>
        <w:t xml:space="preserve"> </w:t>
      </w:r>
      <w:r>
        <w:rPr>
          <w:rFonts w:ascii="Arial" w:eastAsia="Arial" w:hAnsi="Arial" w:cs="Arial"/>
          <w:sz w:val="20"/>
        </w:rPr>
        <w:tab/>
      </w:r>
      <w:r>
        <w:rPr>
          <w:sz w:val="20"/>
        </w:rPr>
        <w:t>FREQUEN</w:t>
      </w:r>
      <w:r w:rsidR="007D19C7">
        <w:rPr>
          <w:sz w:val="20"/>
        </w:rPr>
        <w:t>TL</w:t>
      </w:r>
      <w:r>
        <w:rPr>
          <w:sz w:val="20"/>
        </w:rPr>
        <w:t>Y ASKED QUESTIONS</w:t>
      </w:r>
      <w:bookmarkEnd w:id="18"/>
      <w:r>
        <w:rPr>
          <w:sz w:val="20"/>
        </w:rPr>
        <w:t xml:space="preserve"> </w:t>
      </w:r>
    </w:p>
    <w:p w:rsidR="009F54CC" w:rsidRDefault="00852D92" w:rsidP="007D19C7">
      <w:pPr>
        <w:spacing w:after="0"/>
        <w:ind w:left="1"/>
      </w:pPr>
      <w:r>
        <w:rPr>
          <w:noProof/>
        </w:rPr>
        <mc:AlternateContent>
          <mc:Choice Requires="wpg">
            <w:drawing>
              <wp:inline distT="0" distB="0" distL="0" distR="0">
                <wp:extent cx="6158230" cy="8636"/>
                <wp:effectExtent l="0" t="0" r="0" b="0"/>
                <wp:docPr id="14147" name="Group 14147"/>
                <wp:cNvGraphicFramePr/>
                <a:graphic xmlns:a="http://schemas.openxmlformats.org/drawingml/2006/main">
                  <a:graphicData uri="http://schemas.microsoft.com/office/word/2010/wordprocessingGroup">
                    <wpg:wgp>
                      <wpg:cNvGrpSpPr/>
                      <wpg:grpSpPr>
                        <a:xfrm>
                          <a:off x="0" y="0"/>
                          <a:ext cx="6158230" cy="8636"/>
                          <a:chOff x="0" y="0"/>
                          <a:chExt cx="6158230" cy="8636"/>
                        </a:xfrm>
                      </wpg:grpSpPr>
                      <wps:wsp>
                        <wps:cNvPr id="15754" name="Shape 1575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xmlns:a="http://schemas.openxmlformats.org/drawingml/2006/main">
            <w:pict>
              <v:group id="Group 14147" style="width:484.9pt;height:0.679993pt;mso-position-horizontal-relative:char;mso-position-vertical-relative:line" coordsize="61582,86">
                <v:shape id="Shape 15755" style="position:absolute;width:61582;height:91;left:0;top:0;" coordsize="6158230,9144" path="m0,0l6158230,0l6158230,9144l0,9144l0,0">
                  <v:stroke weight="0pt" endcap="flat" joinstyle="round" on="false" color="#000000" opacity="0"/>
                  <v:fill on="true" color="#ef881f"/>
                </v:shape>
              </v:group>
            </w:pict>
          </mc:Fallback>
        </mc:AlternateContent>
      </w:r>
    </w:p>
    <w:p w:rsidR="009F54CC" w:rsidRDefault="00852D92">
      <w:pPr>
        <w:spacing w:after="1" w:line="257" w:lineRule="auto"/>
        <w:ind w:left="-4" w:hanging="10"/>
      </w:pPr>
      <w:r>
        <w:rPr>
          <w:rFonts w:ascii="Tahoma" w:eastAsia="Tahoma" w:hAnsi="Tahoma" w:cs="Tahoma"/>
          <w:b/>
          <w:color w:val="0A0C0C"/>
          <w:sz w:val="23"/>
        </w:rPr>
        <w:t>Q: Is Relationship Education and Sex Education compulsory in schools?</w:t>
      </w:r>
      <w:r>
        <w:rPr>
          <w:rFonts w:ascii="Tahoma" w:eastAsia="Tahoma" w:hAnsi="Tahoma" w:cs="Tahoma"/>
          <w:b/>
          <w:sz w:val="23"/>
        </w:rPr>
        <w:t xml:space="preserve"> </w:t>
      </w:r>
    </w:p>
    <w:p w:rsidR="009F54CC" w:rsidRDefault="00852D92">
      <w:pPr>
        <w:spacing w:after="40" w:line="231" w:lineRule="auto"/>
        <w:ind w:left="-4" w:right="941" w:hanging="10"/>
      </w:pPr>
      <w:r>
        <w:rPr>
          <w:rFonts w:ascii="Tahoma" w:eastAsia="Tahoma" w:hAnsi="Tahoma" w:cs="Tahoma"/>
          <w:color w:val="0A0C0C"/>
        </w:rPr>
        <w:t>The Department for Education is introducing compulsory relationships education and RSE from September 2020</w:t>
      </w:r>
      <w:r>
        <w:rPr>
          <w:rFonts w:ascii="Tahoma" w:eastAsia="Tahoma" w:hAnsi="Tahoma" w:cs="Tahoma"/>
        </w:rPr>
        <w:t xml:space="preserve"> </w:t>
      </w:r>
    </w:p>
    <w:p w:rsidR="009F54CC" w:rsidRDefault="00852D92">
      <w:pPr>
        <w:spacing w:after="0"/>
        <w:ind w:left="2"/>
      </w:pPr>
      <w:r>
        <w:rPr>
          <w:rFonts w:ascii="Tahoma" w:eastAsia="Tahoma" w:hAnsi="Tahoma" w:cs="Tahoma"/>
        </w:rPr>
        <w:t xml:space="preserve"> </w:t>
      </w:r>
    </w:p>
    <w:p w:rsidR="009F54CC" w:rsidRDefault="00852D92">
      <w:pPr>
        <w:spacing w:after="3" w:line="231" w:lineRule="auto"/>
        <w:ind w:left="-4" w:right="941" w:hanging="10"/>
      </w:pPr>
      <w:r>
        <w:rPr>
          <w:rFonts w:ascii="Tahoma" w:eastAsia="Tahoma" w:hAnsi="Tahoma" w:cs="Tahoma"/>
          <w:b/>
          <w:color w:val="0A0C0C"/>
          <w:sz w:val="23"/>
        </w:rPr>
        <w:t>Q: Will my child’s school have to consult with me before teaching these subjects</w:t>
      </w:r>
      <w:r>
        <w:rPr>
          <w:rFonts w:ascii="Tahoma" w:eastAsia="Tahoma" w:hAnsi="Tahoma" w:cs="Tahoma"/>
          <w:b/>
          <w:color w:val="0A0C0C"/>
        </w:rPr>
        <w:t xml:space="preserve">? </w:t>
      </w:r>
      <w:r>
        <w:rPr>
          <w:rFonts w:ascii="Tahoma" w:eastAsia="Tahoma" w:hAnsi="Tahoma" w:cs="Tahoma"/>
          <w:color w:val="0A0C0C"/>
        </w:rPr>
        <w:t>A: Schools will be required to consult with parents when developing and reviewing their policies for Relationships Education and RSE, which will inform schools’ decisions on when and how certain content is covered. Effective consultation gives the space and time for parents to input, ask questions, share concerns and for the school to decide the way forward. Schools will listen to parent’s views, and then make a reasonable decision as to how they wish to proceed. What is</w:t>
      </w:r>
      <w:r>
        <w:rPr>
          <w:rFonts w:ascii="Tahoma" w:eastAsia="Tahoma" w:hAnsi="Tahoma" w:cs="Tahoma"/>
        </w:rPr>
        <w:t xml:space="preserve"> </w:t>
      </w:r>
      <w:r>
        <w:rPr>
          <w:rFonts w:ascii="Tahoma" w:eastAsia="Tahoma" w:hAnsi="Tahoma" w:cs="Tahoma"/>
          <w:color w:val="0A0C0C"/>
        </w:rPr>
        <w:t>taught, and how, is ultimately a decision for the school and consultation does not provide a parental veto on curriculum content.</w:t>
      </w:r>
      <w:r>
        <w:rPr>
          <w:rFonts w:ascii="Tahoma" w:eastAsia="Tahoma" w:hAnsi="Tahoma" w:cs="Tahoma"/>
        </w:rPr>
        <w:t xml:space="preserve"> </w:t>
      </w:r>
    </w:p>
    <w:p w:rsidR="009F54CC" w:rsidRDefault="00852D92">
      <w:pPr>
        <w:spacing w:after="30" w:line="231" w:lineRule="auto"/>
        <w:ind w:left="-4" w:right="537" w:hanging="10"/>
      </w:pPr>
      <w:r>
        <w:rPr>
          <w:rFonts w:ascii="Tahoma" w:eastAsia="Tahoma" w:hAnsi="Tahoma" w:cs="Tahoma"/>
          <w:color w:val="0A0C0C"/>
        </w:rPr>
        <w:t xml:space="preserve">A school’s policies for these subjects </w:t>
      </w:r>
      <w:proofErr w:type="gramStart"/>
      <w:r>
        <w:rPr>
          <w:rFonts w:ascii="Tahoma" w:eastAsia="Tahoma" w:hAnsi="Tahoma" w:cs="Tahoma"/>
          <w:color w:val="0A0C0C"/>
        </w:rPr>
        <w:t>must be published</w:t>
      </w:r>
      <w:proofErr w:type="gramEnd"/>
      <w:r>
        <w:rPr>
          <w:rFonts w:ascii="Tahoma" w:eastAsia="Tahoma" w:hAnsi="Tahoma" w:cs="Tahoma"/>
          <w:color w:val="0A0C0C"/>
        </w:rPr>
        <w:t xml:space="preserve"> online, and must be available to any individual free of charge. Schools should also ensure that, when they consult parents, they provide examples of the resources they plan to use, for example the books they will use in lessons.</w:t>
      </w:r>
      <w:r>
        <w:rPr>
          <w:rFonts w:ascii="Tahoma" w:eastAsia="Tahoma" w:hAnsi="Tahoma" w:cs="Tahoma"/>
        </w:rPr>
        <w:t xml:space="preserve"> </w:t>
      </w:r>
    </w:p>
    <w:p w:rsidR="009F54CC" w:rsidRDefault="00852D92">
      <w:pPr>
        <w:spacing w:after="0"/>
        <w:ind w:left="1"/>
      </w:pPr>
      <w:r>
        <w:rPr>
          <w:rFonts w:ascii="Tahoma" w:eastAsia="Tahoma" w:hAnsi="Tahoma" w:cs="Tahoma"/>
        </w:rPr>
        <w:t xml:space="preserve"> </w:t>
      </w:r>
    </w:p>
    <w:p w:rsidR="009F54CC" w:rsidRDefault="00852D92" w:rsidP="007D19C7">
      <w:pPr>
        <w:spacing w:after="1" w:line="257" w:lineRule="auto"/>
        <w:ind w:left="-4" w:hanging="10"/>
      </w:pPr>
      <w:r>
        <w:rPr>
          <w:rFonts w:ascii="Tahoma" w:eastAsia="Tahoma" w:hAnsi="Tahoma" w:cs="Tahoma"/>
          <w:b/>
          <w:color w:val="0A0C0C"/>
          <w:sz w:val="23"/>
        </w:rPr>
        <w:t>Q: Does the new Relationships Education and Sex Education curriculum take account of my faith?</w:t>
      </w:r>
      <w:r>
        <w:rPr>
          <w:rFonts w:ascii="Tahoma" w:eastAsia="Tahoma" w:hAnsi="Tahoma" w:cs="Tahoma"/>
          <w:b/>
          <w:sz w:val="23"/>
        </w:rPr>
        <w:t xml:space="preserve"> </w:t>
      </w:r>
    </w:p>
    <w:p w:rsidR="009F54CC" w:rsidRDefault="00852D92">
      <w:pPr>
        <w:spacing w:after="3" w:line="231" w:lineRule="auto"/>
        <w:ind w:left="-4" w:right="941" w:hanging="10"/>
      </w:pPr>
      <w:r>
        <w:rPr>
          <w:rFonts w:ascii="Tahoma" w:eastAsia="Tahoma" w:hAnsi="Tahoma" w:cs="Tahoma"/>
          <w:color w:val="0A0C0C"/>
        </w:rPr>
        <w:t xml:space="preserve">A: The subjects </w:t>
      </w:r>
      <w:proofErr w:type="gramStart"/>
      <w:r>
        <w:rPr>
          <w:rFonts w:ascii="Tahoma" w:eastAsia="Tahoma" w:hAnsi="Tahoma" w:cs="Tahoma"/>
          <w:color w:val="0A0C0C"/>
        </w:rPr>
        <w:t>are designed</w:t>
      </w:r>
      <w:proofErr w:type="gramEnd"/>
      <w:r>
        <w:rPr>
          <w:rFonts w:ascii="Tahoma" w:eastAsia="Tahoma" w:hAnsi="Tahoma" w:cs="Tahoma"/>
          <w:color w:val="0A0C0C"/>
        </w:rPr>
        <w:t xml:space="preserve"> to help children from all backgrounds to build positive and safe relationships, and to thrive in modern Britain.</w:t>
      </w:r>
      <w:r>
        <w:rPr>
          <w:rFonts w:ascii="Tahoma" w:eastAsia="Tahoma" w:hAnsi="Tahoma" w:cs="Tahoma"/>
        </w:rPr>
        <w:t xml:space="preserve"> </w:t>
      </w:r>
    </w:p>
    <w:p w:rsidR="009F54CC" w:rsidRDefault="00852D92">
      <w:pPr>
        <w:spacing w:after="37" w:line="228" w:lineRule="auto"/>
        <w:ind w:left="-4" w:right="944" w:hanging="10"/>
        <w:jc w:val="both"/>
      </w:pPr>
      <w:r>
        <w:rPr>
          <w:rFonts w:ascii="Tahoma" w:eastAsia="Tahoma" w:hAnsi="Tahoma" w:cs="Tahoma"/>
          <w:color w:val="0A0C0C"/>
        </w:rPr>
        <w:lastRenderedPageBreak/>
        <w:t xml:space="preserve">In all schools, when teaching these subjects, the religious background of pupils </w:t>
      </w:r>
      <w:proofErr w:type="gramStart"/>
      <w:r>
        <w:rPr>
          <w:rFonts w:ascii="Tahoma" w:eastAsia="Tahoma" w:hAnsi="Tahoma" w:cs="Tahoma"/>
          <w:color w:val="0A0C0C"/>
        </w:rPr>
        <w:t>must be taken</w:t>
      </w:r>
      <w:proofErr w:type="gramEnd"/>
      <w:r>
        <w:rPr>
          <w:rFonts w:ascii="Tahoma" w:eastAsia="Tahoma" w:hAnsi="Tahoma" w:cs="Tahoma"/>
          <w:color w:val="0A0C0C"/>
        </w:rPr>
        <w:t xml:space="preserve"> into account when planning teaching, so that topics are appropriately handled. Schools with a religious character can build on the core content by reflecting on their beliefs when teaching.</w:t>
      </w:r>
      <w:r>
        <w:rPr>
          <w:rFonts w:ascii="Tahoma" w:eastAsia="Tahoma" w:hAnsi="Tahoma" w:cs="Tahoma"/>
        </w:rPr>
        <w:t xml:space="preserve"> </w:t>
      </w:r>
    </w:p>
    <w:p w:rsidR="009F54CC" w:rsidRDefault="00852D92">
      <w:pPr>
        <w:spacing w:after="0"/>
        <w:ind w:left="2"/>
      </w:pPr>
      <w:r>
        <w:rPr>
          <w:rFonts w:ascii="Tahoma" w:eastAsia="Tahoma" w:hAnsi="Tahoma" w:cs="Tahoma"/>
        </w:rPr>
        <w:t xml:space="preserve"> </w:t>
      </w:r>
    </w:p>
    <w:p w:rsidR="009F54CC" w:rsidRDefault="00852D92">
      <w:pPr>
        <w:spacing w:after="10" w:line="238" w:lineRule="auto"/>
        <w:ind w:left="1"/>
      </w:pPr>
      <w:r>
        <w:rPr>
          <w:rFonts w:ascii="Tahoma" w:eastAsia="Tahoma" w:hAnsi="Tahoma" w:cs="Tahoma"/>
          <w:b/>
          <w:sz w:val="23"/>
        </w:rPr>
        <w:t xml:space="preserve">Q: Do I have a right to withdraw my child from Relationships and Sex Education? </w:t>
      </w:r>
    </w:p>
    <w:p w:rsidR="009F54CC" w:rsidRDefault="00852D92">
      <w:pPr>
        <w:spacing w:after="22" w:line="235" w:lineRule="auto"/>
        <w:ind w:left="-3" w:right="761" w:hanging="10"/>
      </w:pPr>
      <w:r>
        <w:rPr>
          <w:rFonts w:ascii="Tahoma" w:eastAsia="Tahoma" w:hAnsi="Tahoma" w:cs="Tahoma"/>
        </w:rPr>
        <w:t xml:space="preserve">A: Parents will have a right to withdraw their child from sex education delivered as part of RSE in secondary </w:t>
      </w:r>
      <w:proofErr w:type="gramStart"/>
      <w:r>
        <w:rPr>
          <w:rFonts w:ascii="Tahoma" w:eastAsia="Tahoma" w:hAnsi="Tahoma" w:cs="Tahoma"/>
        </w:rPr>
        <w:t>schools which</w:t>
      </w:r>
      <w:proofErr w:type="gramEnd"/>
      <w:r>
        <w:rPr>
          <w:rFonts w:ascii="Tahoma" w:eastAsia="Tahoma" w:hAnsi="Tahoma" w:cs="Tahoma"/>
        </w:rPr>
        <w:t xml:space="preserve">, unless there are exceptional circumstances, should be granted up to three terms before their child turns 16. At this point, if the child themselves wishes to receive sex education rather than be withdrawn, the school should make arrangements for this to happen in one of the three terms before the child turns 16 - the legal age of sexual consent. </w:t>
      </w:r>
    </w:p>
    <w:p w:rsidR="009F54CC" w:rsidRDefault="00852D92">
      <w:pPr>
        <w:spacing w:after="0"/>
        <w:ind w:left="2"/>
      </w:pPr>
      <w:r>
        <w:rPr>
          <w:rFonts w:ascii="Tahoma" w:eastAsia="Tahoma" w:hAnsi="Tahoma" w:cs="Tahoma"/>
        </w:rPr>
        <w:t xml:space="preserve"> </w:t>
      </w:r>
    </w:p>
    <w:p w:rsidR="009F54CC" w:rsidRDefault="00852D92">
      <w:pPr>
        <w:spacing w:after="22" w:line="235" w:lineRule="auto"/>
        <w:ind w:left="-3" w:right="761" w:hanging="10"/>
      </w:pPr>
      <w:r>
        <w:rPr>
          <w:rFonts w:ascii="Tahoma" w:eastAsia="Tahoma" w:hAnsi="Tahoma" w:cs="Tahoma"/>
        </w:rPr>
        <w:t xml:space="preserve">There is no right to withdraw from Relationships Education at primary or </w:t>
      </w:r>
      <w:proofErr w:type="gramStart"/>
      <w:r>
        <w:rPr>
          <w:rFonts w:ascii="Tahoma" w:eastAsia="Tahoma" w:hAnsi="Tahoma" w:cs="Tahoma"/>
        </w:rPr>
        <w:t>secondary as we believe the contents of these subjects – such as family, friendship, safety (including online safety) –</w:t>
      </w:r>
      <w:proofErr w:type="gramEnd"/>
      <w:r>
        <w:rPr>
          <w:rFonts w:ascii="Tahoma" w:eastAsia="Tahoma" w:hAnsi="Tahoma" w:cs="Tahoma"/>
        </w:rPr>
        <w:t xml:space="preserve"> are important for all children to be taught. </w:t>
      </w:r>
    </w:p>
    <w:p w:rsidR="009F54CC" w:rsidRDefault="00852D92">
      <w:pPr>
        <w:spacing w:after="0"/>
        <w:ind w:left="2"/>
      </w:pPr>
      <w:r>
        <w:rPr>
          <w:rFonts w:ascii="Tahoma" w:eastAsia="Tahoma" w:hAnsi="Tahoma" w:cs="Tahoma"/>
        </w:rPr>
        <w:t xml:space="preserve"> </w:t>
      </w:r>
    </w:p>
    <w:p w:rsidR="009F54CC" w:rsidRDefault="00852D92">
      <w:pPr>
        <w:spacing w:after="1" w:line="257" w:lineRule="auto"/>
        <w:ind w:left="-4" w:hanging="10"/>
      </w:pPr>
      <w:r>
        <w:rPr>
          <w:rFonts w:ascii="Tahoma" w:eastAsia="Tahoma" w:hAnsi="Tahoma" w:cs="Tahoma"/>
          <w:b/>
          <w:color w:val="0A0C0C"/>
          <w:sz w:val="23"/>
        </w:rPr>
        <w:t>Q: Has the government listened to the views of my community in introducing these subjects?</w:t>
      </w:r>
      <w:r>
        <w:rPr>
          <w:rFonts w:ascii="Tahoma" w:eastAsia="Tahoma" w:hAnsi="Tahoma" w:cs="Tahoma"/>
          <w:b/>
          <w:sz w:val="23"/>
        </w:rPr>
        <w:t xml:space="preserve"> </w:t>
      </w:r>
    </w:p>
    <w:p w:rsidR="009F54CC" w:rsidRDefault="00852D92">
      <w:pPr>
        <w:spacing w:after="30" w:line="231" w:lineRule="auto"/>
        <w:ind w:left="-4" w:right="941" w:hanging="10"/>
      </w:pPr>
      <w:r>
        <w:rPr>
          <w:rFonts w:ascii="Tahoma" w:eastAsia="Tahoma" w:hAnsi="Tahoma" w:cs="Tahoma"/>
          <w:color w:val="0A0C0C"/>
        </w:rPr>
        <w:t xml:space="preserve">A: A thorough engagement process, involving a public call for evidence and discussions with over 90 organisations, as well as the public consultation on the draft regulations and guidance, has informed the key decisions on these subjects. The consultation received over 11,000 responses from teachers, schools, expert organisations, young people and parents – these responses have helped finalise the statutory guidance as well as the regulations that </w:t>
      </w:r>
      <w:proofErr w:type="gramStart"/>
      <w:r>
        <w:rPr>
          <w:rFonts w:ascii="Tahoma" w:eastAsia="Tahoma" w:hAnsi="Tahoma" w:cs="Tahoma"/>
          <w:color w:val="0A0C0C"/>
        </w:rPr>
        <w:t>have been laid</w:t>
      </w:r>
      <w:proofErr w:type="gramEnd"/>
      <w:r>
        <w:rPr>
          <w:rFonts w:ascii="Tahoma" w:eastAsia="Tahoma" w:hAnsi="Tahoma" w:cs="Tahoma"/>
          <w:color w:val="0A0C0C"/>
        </w:rPr>
        <w:t xml:space="preserve"> in Parliament.</w:t>
      </w:r>
      <w:r>
        <w:rPr>
          <w:rFonts w:ascii="Tahoma" w:eastAsia="Tahoma" w:hAnsi="Tahoma" w:cs="Tahoma"/>
        </w:rPr>
        <w:t xml:space="preserve"> </w:t>
      </w:r>
    </w:p>
    <w:p w:rsidR="009F54CC" w:rsidRDefault="00852D92">
      <w:pPr>
        <w:spacing w:after="0"/>
        <w:ind w:left="1"/>
      </w:pPr>
      <w:r>
        <w:rPr>
          <w:rFonts w:ascii="Tahoma" w:eastAsia="Tahoma" w:hAnsi="Tahoma" w:cs="Tahoma"/>
        </w:rPr>
        <w:t xml:space="preserve"> </w:t>
      </w:r>
    </w:p>
    <w:p w:rsidR="009F54CC" w:rsidRDefault="00852D92">
      <w:pPr>
        <w:spacing w:after="1" w:line="257" w:lineRule="auto"/>
        <w:ind w:left="-4" w:hanging="10"/>
      </w:pPr>
      <w:r>
        <w:rPr>
          <w:rFonts w:ascii="Tahoma" w:eastAsia="Tahoma" w:hAnsi="Tahoma" w:cs="Tahoma"/>
          <w:b/>
          <w:color w:val="0A0C0C"/>
          <w:sz w:val="23"/>
        </w:rPr>
        <w:t xml:space="preserve">Q: Will these subjects promote </w:t>
      </w:r>
      <w:r>
        <w:rPr>
          <w:rFonts w:ascii="Tahoma" w:eastAsia="Tahoma" w:hAnsi="Tahoma" w:cs="Tahoma"/>
          <w:b/>
          <w:sz w:val="23"/>
        </w:rPr>
        <w:t xml:space="preserve">LGBTQIA+ </w:t>
      </w:r>
      <w:r>
        <w:rPr>
          <w:rFonts w:ascii="Tahoma" w:eastAsia="Tahoma" w:hAnsi="Tahoma" w:cs="Tahoma"/>
          <w:b/>
          <w:color w:val="0A0C0C"/>
          <w:sz w:val="23"/>
        </w:rPr>
        <w:t>relationships?</w:t>
      </w:r>
      <w:r>
        <w:rPr>
          <w:rFonts w:ascii="Tahoma" w:eastAsia="Tahoma" w:hAnsi="Tahoma" w:cs="Tahoma"/>
          <w:b/>
          <w:sz w:val="23"/>
        </w:rPr>
        <w:t xml:space="preserve"> </w:t>
      </w:r>
    </w:p>
    <w:p w:rsidR="009F54CC" w:rsidRDefault="00852D92">
      <w:pPr>
        <w:spacing w:after="26" w:line="231" w:lineRule="auto"/>
        <w:ind w:left="-4" w:right="941" w:hanging="10"/>
      </w:pPr>
      <w:r>
        <w:rPr>
          <w:rFonts w:ascii="Tahoma" w:eastAsia="Tahoma" w:hAnsi="Tahoma" w:cs="Tahoma"/>
          <w:color w:val="0A0C0C"/>
        </w:rPr>
        <w:t xml:space="preserve">A: No, these subjects </w:t>
      </w:r>
      <w:proofErr w:type="gramStart"/>
      <w:r>
        <w:rPr>
          <w:rFonts w:ascii="Tahoma" w:eastAsia="Tahoma" w:hAnsi="Tahoma" w:cs="Tahoma"/>
          <w:color w:val="0A0C0C"/>
        </w:rPr>
        <w:t>don’t</w:t>
      </w:r>
      <w:proofErr w:type="gramEnd"/>
      <w:r>
        <w:rPr>
          <w:rFonts w:ascii="Tahoma" w:eastAsia="Tahoma" w:hAnsi="Tahoma" w:cs="Tahoma"/>
          <w:color w:val="0A0C0C"/>
        </w:rPr>
        <w:t xml:space="preserve"> ‘promote’ anything, they educate.</w:t>
      </w:r>
      <w:r>
        <w:rPr>
          <w:rFonts w:ascii="Tahoma" w:eastAsia="Tahoma" w:hAnsi="Tahoma" w:cs="Tahoma"/>
        </w:rPr>
        <w:t xml:space="preserve"> </w:t>
      </w:r>
    </w:p>
    <w:p w:rsidR="009F54CC" w:rsidRDefault="00852D92">
      <w:pPr>
        <w:spacing w:after="35" w:line="231" w:lineRule="auto"/>
        <w:ind w:left="-4" w:right="941" w:hanging="10"/>
      </w:pPr>
      <w:r>
        <w:rPr>
          <w:rFonts w:ascii="Tahoma" w:eastAsia="Tahoma" w:hAnsi="Tahoma" w:cs="Tahoma"/>
          <w:color w:val="0A0C0C"/>
        </w:rPr>
        <w:t xml:space="preserve">Pupils </w:t>
      </w:r>
      <w:proofErr w:type="gramStart"/>
      <w:r>
        <w:rPr>
          <w:rFonts w:ascii="Tahoma" w:eastAsia="Tahoma" w:hAnsi="Tahoma" w:cs="Tahoma"/>
          <w:color w:val="0A0C0C"/>
        </w:rPr>
        <w:t>should be taught</w:t>
      </w:r>
      <w:proofErr w:type="gramEnd"/>
      <w:r>
        <w:rPr>
          <w:rFonts w:ascii="Tahoma" w:eastAsia="Tahoma" w:hAnsi="Tahoma" w:cs="Tahoma"/>
          <w:color w:val="0A0C0C"/>
        </w:rPr>
        <w:t xml:space="preserve"> about the society in which they are growing up. These subjects </w:t>
      </w:r>
      <w:proofErr w:type="gramStart"/>
      <w:r>
        <w:rPr>
          <w:rFonts w:ascii="Tahoma" w:eastAsia="Tahoma" w:hAnsi="Tahoma" w:cs="Tahoma"/>
          <w:color w:val="0A0C0C"/>
        </w:rPr>
        <w:t>are designed</w:t>
      </w:r>
      <w:proofErr w:type="gramEnd"/>
      <w:r>
        <w:rPr>
          <w:rFonts w:ascii="Tahoma" w:eastAsia="Tahoma" w:hAnsi="Tahoma" w:cs="Tahoma"/>
          <w:color w:val="0A0C0C"/>
        </w:rPr>
        <w:t xml:space="preserve"> to foster respect for others and for difference, and educate pupils about healthy relationships. </w:t>
      </w:r>
      <w:r>
        <w:rPr>
          <w:rFonts w:ascii="Tahoma" w:eastAsia="Tahoma" w:hAnsi="Tahoma" w:cs="Tahoma"/>
        </w:rPr>
        <w:t xml:space="preserve">RSE </w:t>
      </w:r>
      <w:r>
        <w:rPr>
          <w:rFonts w:ascii="Tahoma" w:eastAsia="Tahoma" w:hAnsi="Tahoma" w:cs="Tahoma"/>
          <w:color w:val="0A0C0C"/>
        </w:rPr>
        <w:t>should meet the needs of all pupils, whatever their developing sexuality or identity – this should include age</w:t>
      </w:r>
      <w:r w:rsidR="009D1A8E">
        <w:rPr>
          <w:rFonts w:ascii="Tahoma" w:eastAsia="Tahoma" w:hAnsi="Tahoma" w:cs="Tahoma"/>
          <w:color w:val="0A0C0C"/>
        </w:rPr>
        <w:t xml:space="preserve"> </w:t>
      </w:r>
      <w:r>
        <w:rPr>
          <w:rFonts w:ascii="Tahoma" w:eastAsia="Tahoma" w:hAnsi="Tahoma" w:cs="Tahoma"/>
          <w:color w:val="0A0C0C"/>
        </w:rPr>
        <w:t>appropriate teaching about different types of relationships in the context of the law.</w:t>
      </w:r>
      <w:r>
        <w:rPr>
          <w:rFonts w:ascii="Tahoma" w:eastAsia="Tahoma" w:hAnsi="Tahoma" w:cs="Tahoma"/>
        </w:rPr>
        <w:t xml:space="preserve"> </w:t>
      </w:r>
      <w:r>
        <w:rPr>
          <w:rFonts w:ascii="Tahoma" w:eastAsia="Tahoma" w:hAnsi="Tahoma" w:cs="Tahoma"/>
          <w:color w:val="0A0C0C"/>
        </w:rPr>
        <w:t xml:space="preserve">Pupils should receive teaching on </w:t>
      </w:r>
      <w:r>
        <w:rPr>
          <w:rFonts w:ascii="Tahoma" w:eastAsia="Tahoma" w:hAnsi="Tahoma" w:cs="Tahoma"/>
        </w:rPr>
        <w:t xml:space="preserve">LGBT </w:t>
      </w:r>
      <w:r>
        <w:rPr>
          <w:rFonts w:ascii="Tahoma" w:eastAsia="Tahoma" w:hAnsi="Tahoma" w:cs="Tahoma"/>
          <w:color w:val="0A0C0C"/>
        </w:rPr>
        <w:t xml:space="preserve">relationships during their school years - we expect secondary schools to include </w:t>
      </w:r>
      <w:r>
        <w:rPr>
          <w:rFonts w:ascii="Tahoma" w:eastAsia="Tahoma" w:hAnsi="Tahoma" w:cs="Tahoma"/>
        </w:rPr>
        <w:t xml:space="preserve">LGBT </w:t>
      </w:r>
      <w:r>
        <w:rPr>
          <w:rFonts w:ascii="Tahoma" w:eastAsia="Tahoma" w:hAnsi="Tahoma" w:cs="Tahoma"/>
          <w:color w:val="0A0C0C"/>
        </w:rPr>
        <w:t xml:space="preserve">content. Primary schools are enabled and encouraged to cover </w:t>
      </w:r>
      <w:r>
        <w:rPr>
          <w:rFonts w:ascii="Tahoma" w:eastAsia="Tahoma" w:hAnsi="Tahoma" w:cs="Tahoma"/>
        </w:rPr>
        <w:t xml:space="preserve">LGBT </w:t>
      </w:r>
      <w:r>
        <w:rPr>
          <w:rFonts w:ascii="Tahoma" w:eastAsia="Tahoma" w:hAnsi="Tahoma" w:cs="Tahoma"/>
          <w:color w:val="0A0C0C"/>
        </w:rPr>
        <w:t>content if they consider it age appropriate to do so, but there is no specific requirement for this. This</w:t>
      </w:r>
      <w:r w:rsidR="00FD08AE">
        <w:rPr>
          <w:rFonts w:ascii="Tahoma" w:eastAsia="Tahoma" w:hAnsi="Tahoma" w:cs="Tahoma"/>
          <w:color w:val="0A0C0C"/>
        </w:rPr>
        <w:t xml:space="preserve"> </w:t>
      </w:r>
      <w:proofErr w:type="gramStart"/>
      <w:r w:rsidR="00FD08AE">
        <w:rPr>
          <w:rFonts w:ascii="Tahoma" w:eastAsia="Tahoma" w:hAnsi="Tahoma" w:cs="Tahoma"/>
          <w:color w:val="0A0C0C"/>
        </w:rPr>
        <w:t>c</w:t>
      </w:r>
      <w:r>
        <w:rPr>
          <w:rFonts w:ascii="Tahoma" w:eastAsia="Tahoma" w:hAnsi="Tahoma" w:cs="Tahoma"/>
          <w:color w:val="0A0C0C"/>
        </w:rPr>
        <w:t>ould be delivered</w:t>
      </w:r>
      <w:proofErr w:type="gramEnd"/>
      <w:r>
        <w:rPr>
          <w:rFonts w:ascii="Tahoma" w:eastAsia="Tahoma" w:hAnsi="Tahoma" w:cs="Tahoma"/>
          <w:color w:val="0A0C0C"/>
        </w:rPr>
        <w:t>, for example, through teaching about different types of family, including those with same sex parents.</w:t>
      </w:r>
      <w:r>
        <w:rPr>
          <w:rFonts w:ascii="Tahoma" w:eastAsia="Tahoma" w:hAnsi="Tahoma" w:cs="Tahoma"/>
        </w:rPr>
        <w:t xml:space="preserve"> </w:t>
      </w:r>
    </w:p>
    <w:p w:rsidR="009F54CC" w:rsidRDefault="00852D92">
      <w:pPr>
        <w:spacing w:after="0"/>
        <w:ind w:left="1"/>
      </w:pPr>
      <w:r>
        <w:rPr>
          <w:rFonts w:ascii="Tahoma" w:eastAsia="Tahoma" w:hAnsi="Tahoma" w:cs="Tahoma"/>
        </w:rPr>
        <w:t xml:space="preserve"> </w:t>
      </w:r>
    </w:p>
    <w:p w:rsidR="00FD08AE" w:rsidRDefault="00852D92" w:rsidP="00FD08AE">
      <w:pPr>
        <w:spacing w:after="3" w:line="231" w:lineRule="auto"/>
        <w:ind w:left="-4" w:right="941" w:hanging="10"/>
      </w:pPr>
      <w:r>
        <w:rPr>
          <w:rFonts w:ascii="Tahoma" w:eastAsia="Tahoma" w:hAnsi="Tahoma" w:cs="Tahoma"/>
          <w:color w:val="0A0C0C"/>
        </w:rPr>
        <w:t>In addition, we are encouraging schools to act as early adopters for this curriculum and to start teaching the subjects from September 2019. To help early adopter schools, we will provide further</w:t>
      </w:r>
      <w:r>
        <w:rPr>
          <w:rFonts w:ascii="Tahoma" w:eastAsia="Tahoma" w:hAnsi="Tahoma" w:cs="Tahoma"/>
        </w:rPr>
        <w:t xml:space="preserve"> </w:t>
      </w:r>
      <w:r>
        <w:rPr>
          <w:rFonts w:ascii="Tahoma" w:eastAsia="Tahoma" w:hAnsi="Tahoma" w:cs="Tahoma"/>
          <w:color w:val="0A0C0C"/>
        </w:rPr>
        <w:t xml:space="preserve">advice on </w:t>
      </w:r>
      <w:r w:rsidR="00FD08AE">
        <w:rPr>
          <w:rFonts w:ascii="Tahoma" w:eastAsia="Tahoma" w:hAnsi="Tahoma" w:cs="Tahoma"/>
          <w:color w:val="0A0C0C"/>
        </w:rPr>
        <w:t xml:space="preserve">how they can improve their practice. Lessons learned from the early adopters and best practice from schools </w:t>
      </w:r>
      <w:proofErr w:type="gramStart"/>
      <w:r w:rsidR="00FD08AE">
        <w:rPr>
          <w:rFonts w:ascii="Tahoma" w:eastAsia="Tahoma" w:hAnsi="Tahoma" w:cs="Tahoma"/>
          <w:color w:val="0A0C0C"/>
        </w:rPr>
        <w:t>will be shared</w:t>
      </w:r>
      <w:proofErr w:type="gramEnd"/>
      <w:r w:rsidR="00FD08AE">
        <w:rPr>
          <w:rFonts w:ascii="Tahoma" w:eastAsia="Tahoma" w:hAnsi="Tahoma" w:cs="Tahoma"/>
          <w:color w:val="0A0C0C"/>
        </w:rPr>
        <w:t xml:space="preserve"> with all schools from September 2020.</w:t>
      </w:r>
      <w:r w:rsidR="00FD08AE">
        <w:rPr>
          <w:rFonts w:ascii="Tahoma" w:eastAsia="Tahoma" w:hAnsi="Tahoma" w:cs="Tahoma"/>
        </w:rPr>
        <w:t xml:space="preserve"> </w:t>
      </w:r>
    </w:p>
    <w:p w:rsidR="00FD08AE" w:rsidRDefault="00FD08AE" w:rsidP="00FD08AE">
      <w:pPr>
        <w:spacing w:after="0"/>
      </w:pPr>
      <w:r>
        <w:rPr>
          <w:noProof/>
        </w:rPr>
        <mc:AlternateContent>
          <mc:Choice Requires="wpg">
            <w:drawing>
              <wp:anchor distT="0" distB="0" distL="114300" distR="114300" simplePos="0" relativeHeight="251664384" behindDoc="0" locked="0" layoutInCell="1" allowOverlap="1" wp14:anchorId="77984420" wp14:editId="277A8902">
                <wp:simplePos x="0" y="0"/>
                <wp:positionH relativeFrom="page">
                  <wp:posOffset>720089</wp:posOffset>
                </wp:positionH>
                <wp:positionV relativeFrom="page">
                  <wp:posOffset>4079419</wp:posOffset>
                </wp:positionV>
                <wp:extent cx="6107431" cy="9525"/>
                <wp:effectExtent l="0" t="0" r="0" b="0"/>
                <wp:wrapTopAndBottom/>
                <wp:docPr id="14391" name="Group 14391"/>
                <wp:cNvGraphicFramePr/>
                <a:graphic xmlns:a="http://schemas.openxmlformats.org/drawingml/2006/main">
                  <a:graphicData uri="http://schemas.microsoft.com/office/word/2010/wordprocessingGroup">
                    <wpg:wgp>
                      <wpg:cNvGrpSpPr/>
                      <wpg:grpSpPr>
                        <a:xfrm>
                          <a:off x="0" y="0"/>
                          <a:ext cx="6107431" cy="9525"/>
                          <a:chOff x="0" y="0"/>
                          <a:chExt cx="6107431" cy="9525"/>
                        </a:xfrm>
                      </wpg:grpSpPr>
                      <wps:wsp>
                        <wps:cNvPr id="1423" name="Shape 1423"/>
                        <wps:cNvSpPr/>
                        <wps:spPr>
                          <a:xfrm>
                            <a:off x="0" y="0"/>
                            <a:ext cx="6107431" cy="0"/>
                          </a:xfrm>
                          <a:custGeom>
                            <a:avLst/>
                            <a:gdLst/>
                            <a:ahLst/>
                            <a:cxnLst/>
                            <a:rect l="0" t="0" r="0" b="0"/>
                            <a:pathLst>
                              <a:path w="6107431">
                                <a:moveTo>
                                  <a:pt x="0" y="0"/>
                                </a:moveTo>
                                <a:lnTo>
                                  <a:pt x="6107431"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anchor>
            </w:drawing>
          </mc:Choice>
          <mc:Fallback>
            <w:pict>
              <v:group w14:anchorId="52E2B029" id="Group 14391" o:spid="_x0000_s1026" style="position:absolute;margin-left:56.7pt;margin-top:321.2pt;width:480.9pt;height:.75pt;z-index:251664384;mso-position-horizontal-relative:page;mso-position-vertical-relative:page" coordsize="610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aCXQIAAMkFAAAOAAAAZHJzL2Uyb0RvYy54bWykVEtv2zAMvg/YfxB8X+w82qZGkh7WLpdh&#10;K9buBzCyZBuQJUFS4uTfj6IfCRKgh84Hm6b4+PiR4urp2Ch2EM7XRq+T6SRLmNDcFLUu18nf9x/f&#10;lgnzAXQBymixTk7CJ0+br19Wrc3FzFRGFcIxDKJ93tp1UoVg8zT1vBIN+ImxQuOhNK6BgL+uTAsH&#10;LUZvVDrLsvu0Na6wznDhPWqfu8NkQ/GlFDz8ltKLwNQ6QWyB3o7eu/hONyvISwe2qnkPAz6BooFa&#10;Y9Ix1DMEYHtX34Rqau6MNzJMuGlSI2XNBdWA1Uyzq2q2zuwt1VLmbWlHmpDaK54+HZb/Orw6VhfY&#10;u8X8cZowDQ22iTKzToUUtbbM0XLr7Jt9db2i7P5i1UfpmvjFetiRyD2N5IpjYByV99PsYTHHDBzP&#10;Hu9mdx33vMIG3Tjx6uUjt3RImUZkI5DW4hD5M0/+/3h6q8AKot/H6keeZvOBJrJAmlBDpJDdSJHP&#10;PbL1KX5oMMcqIed7H7bCEMlw+OlDN7fFIEE1SPyoB9Hh9H849xZC9IsIo8jac5eirjEH8W7oNFx1&#10;CKGdT5W+tBr7PIwA2nYWKMQ0m1UvUGqUL4tTOqKg8WAccCFIBYFuFt4FXWDZFA4/sdkdvySFkxIR&#10;qtJ/hMSBxombkp935e67cuwAuAIeXpaz5SI2i8KgafSRtVKjV3brldFDelC2gi7W0KM+AYXsI8Wg&#10;grbPdVjeo+lWEF5kXErDIkJIoxPBMjqM/hrXJ+G+qDaKO1Oc6EoSITj9RA3tC0LU77a4kC7/yeq8&#10;gTf/AAAA//8DAFBLAwQUAAYACAAAACEAGeH9KuIAAAAMAQAADwAAAGRycy9kb3ducmV2LnhtbEyP&#10;T0/CQBDF7yZ+h82YeJPtH0Cs3RJC1BMxEUwMt6Ed2obubNNd2vLt3Z70Nm/m5c3vpetRN6KnztaG&#10;FYSzAARxboqaSwXfh/enFQjrkAtsDJOCG1lYZ/d3KSaFGfiL+r0rhQ9hm6CCyrk2kdLmFWm0M9MS&#10;+9vZdBqdl10piw4HH64bGQXBUmqs2X+osKVtRfllf9UKPgYcNnH41u8u5+3teFh8/uxCUurxYdy8&#10;gnA0uj8zTPgeHTLPdDJXLqxovA7jubcqWM4jP0yO4HkRgThNq/gFZJbK/yWyXwAAAP//AwBQSwEC&#10;LQAUAAYACAAAACEAtoM4kv4AAADhAQAAEwAAAAAAAAAAAAAAAAAAAAAAW0NvbnRlbnRfVHlwZXNd&#10;LnhtbFBLAQItABQABgAIAAAAIQA4/SH/1gAAAJQBAAALAAAAAAAAAAAAAAAAAC8BAABfcmVscy8u&#10;cmVsc1BLAQItABQABgAIAAAAIQBfraaCXQIAAMkFAAAOAAAAAAAAAAAAAAAAAC4CAABkcnMvZTJv&#10;RG9jLnhtbFBLAQItABQABgAIAAAAIQAZ4f0q4gAAAAwBAAAPAAAAAAAAAAAAAAAAALcEAABkcnMv&#10;ZG93bnJldi54bWxQSwUGAAAAAAQABADzAAAAxgUAAAAA&#10;">
                <v:shape id="Shape 1423" o:spid="_x0000_s1027" style="position:absolute;width:61074;height:0;visibility:visible;mso-wrap-style:square;v-text-anchor:top" coordsize="6107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vJwwAAAN0AAAAPAAAAZHJzL2Rvd25yZXYueG1sRE/bagIx&#10;EH0X+g9hCn3TbFVk2ZqVtloqgoXa4vOwmb3QzWRJ0nX9eyMIvs3hXGe5GkwrenK+sazgeZKAIC6s&#10;brhS8PvzMU5B+ICssbVMCs7kYZU/jJaYaXvib+oPoRIxhH2GCuoQukxKX9Rk0E9sRxy50jqDIUJX&#10;Se3wFMNNK6dJspAGG44NNXb0XlPxd/g3CnT5Rmm/P35+rWdpcPa426DeKfX0OLy+gAg0hLv45t7q&#10;OH8+ncH1m3iCzC8AAAD//wMAUEsBAi0AFAAGAAgAAAAhANvh9svuAAAAhQEAABMAAAAAAAAAAAAA&#10;AAAAAAAAAFtDb250ZW50X1R5cGVzXS54bWxQSwECLQAUAAYACAAAACEAWvQsW78AAAAVAQAACwAA&#10;AAAAAAAAAAAAAAAfAQAAX3JlbHMvLnJlbHNQSwECLQAUAAYACAAAACEA89RrycMAAADdAAAADwAA&#10;AAAAAAAAAAAAAAAHAgAAZHJzL2Rvd25yZXYueG1sUEsFBgAAAAADAAMAtwAAAPcCAAAAAA==&#10;" path="m,l6107431,e" filled="f" strokecolor="#7e8284">
                  <v:path arrowok="t" textboxrect="0,0,6107431,0"/>
                </v:shape>
                <w10:wrap type="topAndBottom" anchorx="page" anchory="page"/>
              </v:group>
            </w:pict>
          </mc:Fallback>
        </mc:AlternateContent>
      </w:r>
      <w:r>
        <w:rPr>
          <w:rFonts w:ascii="Tahoma" w:eastAsia="Tahoma" w:hAnsi="Tahoma" w:cs="Tahoma"/>
        </w:rPr>
        <w:t xml:space="preserve"> </w:t>
      </w:r>
    </w:p>
    <w:p w:rsidR="00FD08AE" w:rsidRDefault="00FD08AE" w:rsidP="00FD08AE">
      <w:pPr>
        <w:spacing w:after="1" w:line="257" w:lineRule="auto"/>
        <w:ind w:left="-4" w:hanging="10"/>
      </w:pPr>
      <w:r>
        <w:rPr>
          <w:rFonts w:ascii="Tahoma" w:eastAsia="Tahoma" w:hAnsi="Tahoma" w:cs="Tahoma"/>
          <w:b/>
          <w:color w:val="0A0C0C"/>
          <w:sz w:val="23"/>
        </w:rPr>
        <w:t>Q: Will teachers receive training before delivering these subjects?</w:t>
      </w:r>
      <w:r>
        <w:rPr>
          <w:rFonts w:ascii="Tahoma" w:eastAsia="Tahoma" w:hAnsi="Tahoma" w:cs="Tahoma"/>
          <w:b/>
          <w:sz w:val="23"/>
        </w:rPr>
        <w:t xml:space="preserve"> </w:t>
      </w:r>
    </w:p>
    <w:p w:rsidR="00FD08AE" w:rsidRDefault="00FD08AE" w:rsidP="00FD08AE">
      <w:pPr>
        <w:spacing w:after="3" w:line="231" w:lineRule="auto"/>
        <w:ind w:left="-4" w:hanging="10"/>
      </w:pPr>
      <w:r>
        <w:rPr>
          <w:rFonts w:ascii="Tahoma" w:eastAsia="Tahoma" w:hAnsi="Tahoma" w:cs="Tahoma"/>
          <w:color w:val="0A0C0C"/>
        </w:rPr>
        <w:t>A: The Department for Education is committed to supporting schools to deliver these subjects to a high standard. We know that training is a priority for teachers and we will be consulting with teachers, trade unions and other key stakeholders over the coming months on how we structure the training.</w:t>
      </w:r>
      <w:r>
        <w:rPr>
          <w:rFonts w:ascii="Tahoma" w:eastAsia="Tahoma" w:hAnsi="Tahoma" w:cs="Tahoma"/>
        </w:rPr>
        <w:t xml:space="preserve"> </w:t>
      </w:r>
    </w:p>
    <w:p w:rsidR="009F54CC" w:rsidRDefault="009F54CC" w:rsidP="00FD08AE">
      <w:pPr>
        <w:spacing w:after="3" w:line="231" w:lineRule="auto"/>
        <w:ind w:left="-4" w:right="941" w:hanging="10"/>
      </w:pPr>
    </w:p>
    <w:p w:rsidR="009F54CC" w:rsidRDefault="00852D92" w:rsidP="00FD08AE">
      <w:pPr>
        <w:spacing w:after="0"/>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562088" cy="10692384"/>
                <wp:effectExtent l="0" t="0" r="0" b="0"/>
                <wp:wrapTopAndBottom/>
                <wp:docPr id="13885" name="Group 13885"/>
                <wp:cNvGraphicFramePr/>
                <a:graphic xmlns:a="http://schemas.openxmlformats.org/drawingml/2006/main">
                  <a:graphicData uri="http://schemas.microsoft.com/office/word/2010/wordprocessingGroup">
                    <wpg:wgp>
                      <wpg:cNvGrpSpPr/>
                      <wpg:grpSpPr>
                        <a:xfrm>
                          <a:off x="0" y="0"/>
                          <a:ext cx="7562088" cy="10692384"/>
                          <a:chOff x="0" y="0"/>
                          <a:chExt cx="7562088" cy="10692384"/>
                        </a:xfrm>
                      </wpg:grpSpPr>
                      <wps:wsp>
                        <wps:cNvPr id="1428" name="Rectangle 1428"/>
                        <wps:cNvSpPr/>
                        <wps:spPr>
                          <a:xfrm>
                            <a:off x="393192" y="6766"/>
                            <a:ext cx="63589" cy="218738"/>
                          </a:xfrm>
                          <a:prstGeom prst="rect">
                            <a:avLst/>
                          </a:prstGeom>
                          <a:ln>
                            <a:noFill/>
                          </a:ln>
                        </wps:spPr>
                        <wps:txbx>
                          <w:txbxContent>
                            <w:p w:rsidR="00852D92" w:rsidRDefault="00852D92">
                              <w:r>
                                <w:t xml:space="preserve"> </w:t>
                              </w:r>
                            </w:p>
                          </w:txbxContent>
                        </wps:txbx>
                        <wps:bodyPr horzOverflow="overflow" vert="horz" lIns="0" tIns="0" rIns="0" bIns="0" rtlCol="0">
                          <a:noAutofit/>
                        </wps:bodyPr>
                      </wps:wsp>
                      <wps:wsp>
                        <wps:cNvPr id="1429" name="Rectangle 1429"/>
                        <wps:cNvSpPr/>
                        <wps:spPr>
                          <a:xfrm>
                            <a:off x="393192" y="9953009"/>
                            <a:ext cx="47333" cy="160036"/>
                          </a:xfrm>
                          <a:prstGeom prst="rect">
                            <a:avLst/>
                          </a:prstGeom>
                          <a:ln>
                            <a:noFill/>
                          </a:ln>
                        </wps:spPr>
                        <wps:txbx>
                          <w:txbxContent>
                            <w:p w:rsidR="00852D92" w:rsidRDefault="00852D92">
                              <w:r>
                                <w:rPr>
                                  <w:rFonts w:ascii="Arial" w:eastAsia="Arial" w:hAnsi="Arial" w:cs="Arial"/>
                                  <w:sz w:val="20"/>
                                </w:rPr>
                                <w:t xml:space="preserve"> </w:t>
                              </w:r>
                            </w:p>
                          </w:txbxContent>
                        </wps:txbx>
                        <wps:bodyPr horzOverflow="overflow" vert="horz" lIns="0" tIns="0" rIns="0" bIns="0" rtlCol="0">
                          <a:noAutofit/>
                        </wps:bodyPr>
                      </wps:wsp>
                      <wps:wsp>
                        <wps:cNvPr id="1430" name="Rectangle 1430"/>
                        <wps:cNvSpPr/>
                        <wps:spPr>
                          <a:xfrm>
                            <a:off x="393192" y="10071262"/>
                            <a:ext cx="63589" cy="218738"/>
                          </a:xfrm>
                          <a:prstGeom prst="rect">
                            <a:avLst/>
                          </a:prstGeom>
                          <a:ln>
                            <a:noFill/>
                          </a:ln>
                        </wps:spPr>
                        <wps:txbx>
                          <w:txbxContent>
                            <w:p w:rsidR="00852D92" w:rsidRDefault="00852D92">
                              <w:r>
                                <w:t xml:space="preserve"> </w:t>
                              </w:r>
                            </w:p>
                          </w:txbxContent>
                        </wps:txbx>
                        <wps:bodyPr horzOverflow="overflow" vert="horz" lIns="0" tIns="0" rIns="0" bIns="0" rtlCol="0">
                          <a:noAutofit/>
                        </wps:bodyPr>
                      </wps:wsp>
                      <pic:pic xmlns:pic="http://schemas.openxmlformats.org/drawingml/2006/picture">
                        <pic:nvPicPr>
                          <pic:cNvPr id="14863" name="Picture 14863"/>
                          <pic:cNvPicPr/>
                        </pic:nvPicPr>
                        <pic:blipFill>
                          <a:blip r:embed="rId34"/>
                          <a:stretch>
                            <a:fillRect/>
                          </a:stretch>
                        </pic:blipFill>
                        <pic:spPr>
                          <a:xfrm>
                            <a:off x="0" y="0"/>
                            <a:ext cx="7543800" cy="10664952"/>
                          </a:xfrm>
                          <a:prstGeom prst="rect">
                            <a:avLst/>
                          </a:prstGeom>
                        </pic:spPr>
                      </pic:pic>
                      <wps:wsp>
                        <wps:cNvPr id="1433" name="Rectangle 1433"/>
                        <wps:cNvSpPr/>
                        <wps:spPr>
                          <a:xfrm>
                            <a:off x="393192" y="172320"/>
                            <a:ext cx="14651" cy="49535"/>
                          </a:xfrm>
                          <a:prstGeom prst="rect">
                            <a:avLst/>
                          </a:prstGeom>
                          <a:ln>
                            <a:noFill/>
                          </a:ln>
                        </wps:spPr>
                        <wps:txbx>
                          <w:txbxContent>
                            <w:p w:rsidR="00852D92" w:rsidRDefault="00852D92">
                              <w:r>
                                <w:rPr>
                                  <w:rFonts w:ascii="Arial" w:eastAsia="Arial" w:hAnsi="Arial" w:cs="Arial"/>
                                  <w:b/>
                                  <w:sz w:val="6"/>
                                </w:rPr>
                                <w:t xml:space="preserve"> </w:t>
                              </w:r>
                            </w:p>
                          </w:txbxContent>
                        </wps:txbx>
                        <wps:bodyPr horzOverflow="overflow" vert="horz" lIns="0" tIns="0" rIns="0" bIns="0" rtlCol="0">
                          <a:noAutofit/>
                        </wps:bodyPr>
                      </wps:wsp>
                      <wps:wsp>
                        <wps:cNvPr id="1434" name="Rectangle 1434"/>
                        <wps:cNvSpPr/>
                        <wps:spPr>
                          <a:xfrm>
                            <a:off x="393192" y="232937"/>
                            <a:ext cx="47333" cy="160036"/>
                          </a:xfrm>
                          <a:prstGeom prst="rect">
                            <a:avLst/>
                          </a:prstGeom>
                          <a:ln>
                            <a:noFill/>
                          </a:ln>
                        </wps:spPr>
                        <wps:txbx>
                          <w:txbxContent>
                            <w:p w:rsidR="00852D92" w:rsidRDefault="00852D92">
                              <w:r>
                                <w:rPr>
                                  <w:rFonts w:ascii="Arial" w:eastAsia="Arial" w:hAnsi="Arial" w:cs="Arial"/>
                                  <w:b/>
                                  <w:sz w:val="20"/>
                                </w:rPr>
                                <w:t xml:space="preserve"> </w:t>
                              </w:r>
                            </w:p>
                          </w:txbxContent>
                        </wps:txbx>
                        <wps:bodyPr horzOverflow="overflow" vert="horz" lIns="0" tIns="0" rIns="0" bIns="0" rtlCol="0">
                          <a:noAutofit/>
                        </wps:bodyPr>
                      </wps:wsp>
                      <wps:wsp>
                        <wps:cNvPr id="1435" name="Rectangle 1435"/>
                        <wps:cNvSpPr/>
                        <wps:spPr>
                          <a:xfrm>
                            <a:off x="393192" y="379259"/>
                            <a:ext cx="47333" cy="160036"/>
                          </a:xfrm>
                          <a:prstGeom prst="rect">
                            <a:avLst/>
                          </a:prstGeom>
                          <a:ln>
                            <a:noFill/>
                          </a:ln>
                        </wps:spPr>
                        <wps:txbx>
                          <w:txbxContent>
                            <w:p w:rsidR="00852D92" w:rsidRDefault="00852D92">
                              <w:r>
                                <w:rPr>
                                  <w:rFonts w:ascii="Arial" w:eastAsia="Arial" w:hAnsi="Arial" w:cs="Arial"/>
                                  <w:b/>
                                  <w:sz w:val="20"/>
                                </w:rPr>
                                <w:t xml:space="preserve"> </w:t>
                              </w:r>
                            </w:p>
                          </w:txbxContent>
                        </wps:txbx>
                        <wps:bodyPr horzOverflow="overflow" vert="horz" lIns="0" tIns="0" rIns="0" bIns="0" rtlCol="0">
                          <a:noAutofit/>
                        </wps:bodyPr>
                      </wps:wsp>
                      <wps:wsp>
                        <wps:cNvPr id="1436" name="Rectangle 1436"/>
                        <wps:cNvSpPr/>
                        <wps:spPr>
                          <a:xfrm>
                            <a:off x="393192" y="525581"/>
                            <a:ext cx="47333" cy="160036"/>
                          </a:xfrm>
                          <a:prstGeom prst="rect">
                            <a:avLst/>
                          </a:prstGeom>
                          <a:ln>
                            <a:noFill/>
                          </a:ln>
                        </wps:spPr>
                        <wps:txbx>
                          <w:txbxContent>
                            <w:p w:rsidR="00852D92" w:rsidRDefault="00852D92">
                              <w:r>
                                <w:rPr>
                                  <w:rFonts w:ascii="Arial" w:eastAsia="Arial" w:hAnsi="Arial" w:cs="Arial"/>
                                  <w:b/>
                                  <w:sz w:val="20"/>
                                </w:rPr>
                                <w:t xml:space="preserve"> </w:t>
                              </w:r>
                            </w:p>
                          </w:txbxContent>
                        </wps:txbx>
                        <wps:bodyPr horzOverflow="overflow" vert="horz" lIns="0" tIns="0" rIns="0" bIns="0" rtlCol="0">
                          <a:noAutofit/>
                        </wps:bodyPr>
                      </wps:wsp>
                      <wps:wsp>
                        <wps:cNvPr id="1437" name="Rectangle 1437"/>
                        <wps:cNvSpPr/>
                        <wps:spPr>
                          <a:xfrm>
                            <a:off x="393192" y="671903"/>
                            <a:ext cx="47333" cy="160036"/>
                          </a:xfrm>
                          <a:prstGeom prst="rect">
                            <a:avLst/>
                          </a:prstGeom>
                          <a:ln>
                            <a:noFill/>
                          </a:ln>
                        </wps:spPr>
                        <wps:txbx>
                          <w:txbxContent>
                            <w:p w:rsidR="00852D92" w:rsidRDefault="00852D92">
                              <w:r>
                                <w:rPr>
                                  <w:rFonts w:ascii="Arial" w:eastAsia="Arial" w:hAnsi="Arial" w:cs="Arial"/>
                                  <w:b/>
                                  <w:sz w:val="20"/>
                                </w:rPr>
                                <w:t xml:space="preserve"> </w:t>
                              </w:r>
                            </w:p>
                          </w:txbxContent>
                        </wps:txbx>
                        <wps:bodyPr horzOverflow="overflow" vert="horz" lIns="0" tIns="0" rIns="0" bIns="0" rtlCol="0">
                          <a:noAutofit/>
                        </wps:bodyPr>
                      </wps:wsp>
                      <wps:wsp>
                        <wps:cNvPr id="1438" name="Rectangle 1438"/>
                        <wps:cNvSpPr/>
                        <wps:spPr>
                          <a:xfrm>
                            <a:off x="393192" y="825478"/>
                            <a:ext cx="54638" cy="181104"/>
                          </a:xfrm>
                          <a:prstGeom prst="rect">
                            <a:avLst/>
                          </a:prstGeom>
                          <a:ln>
                            <a:noFill/>
                          </a:ln>
                        </wps:spPr>
                        <wps:txbx>
                          <w:txbxContent>
                            <w:p w:rsidR="00852D92" w:rsidRDefault="00852D92">
                              <w:r>
                                <w:rPr>
                                  <w:rFonts w:ascii="Tahoma" w:eastAsia="Tahoma" w:hAnsi="Tahoma" w:cs="Tahoma"/>
                                  <w:b/>
                                </w:rPr>
                                <w:t xml:space="preserve"> </w:t>
                              </w:r>
                            </w:p>
                          </w:txbxContent>
                        </wps:txbx>
                        <wps:bodyPr horzOverflow="overflow" vert="horz" lIns="0" tIns="0" rIns="0" bIns="0" rtlCol="0">
                          <a:noAutofit/>
                        </wps:bodyPr>
                      </wps:wsp>
                      <wps:wsp>
                        <wps:cNvPr id="1439" name="Rectangle 1439"/>
                        <wps:cNvSpPr/>
                        <wps:spPr>
                          <a:xfrm>
                            <a:off x="393192" y="996111"/>
                            <a:ext cx="54638" cy="181104"/>
                          </a:xfrm>
                          <a:prstGeom prst="rect">
                            <a:avLst/>
                          </a:prstGeom>
                          <a:ln>
                            <a:noFill/>
                          </a:ln>
                        </wps:spPr>
                        <wps:txbx>
                          <w:txbxContent>
                            <w:p w:rsidR="00852D92" w:rsidRDefault="00852D92">
                              <w:r>
                                <w:rPr>
                                  <w:rFonts w:ascii="Tahoma" w:eastAsia="Tahoma" w:hAnsi="Tahoma" w:cs="Tahoma"/>
                                  <w:b/>
                                </w:rPr>
                                <w:t xml:space="preserve"> </w:t>
                              </w:r>
                            </w:p>
                          </w:txbxContent>
                        </wps:txbx>
                        <wps:bodyPr horzOverflow="overflow" vert="horz" lIns="0" tIns="0" rIns="0" bIns="0" rtlCol="0">
                          <a:noAutofit/>
                        </wps:bodyPr>
                      </wps:wsp>
                      <wps:wsp>
                        <wps:cNvPr id="1440" name="Rectangle 1440"/>
                        <wps:cNvSpPr/>
                        <wps:spPr>
                          <a:xfrm>
                            <a:off x="393192" y="1163800"/>
                            <a:ext cx="54638" cy="181104"/>
                          </a:xfrm>
                          <a:prstGeom prst="rect">
                            <a:avLst/>
                          </a:prstGeom>
                          <a:ln>
                            <a:noFill/>
                          </a:ln>
                        </wps:spPr>
                        <wps:txbx>
                          <w:txbxContent>
                            <w:p w:rsidR="00852D92" w:rsidRDefault="00852D92">
                              <w:r>
                                <w:rPr>
                                  <w:rFonts w:ascii="Tahoma" w:eastAsia="Tahoma" w:hAnsi="Tahoma" w:cs="Tahoma"/>
                                  <w:b/>
                                </w:rPr>
                                <w:t xml:space="preserve"> </w:t>
                              </w:r>
                            </w:p>
                          </w:txbxContent>
                        </wps:txbx>
                        <wps:bodyPr horzOverflow="overflow" vert="horz" lIns="0" tIns="0" rIns="0" bIns="0" rtlCol="0">
                          <a:noAutofit/>
                        </wps:bodyPr>
                      </wps:wsp>
                      <wps:wsp>
                        <wps:cNvPr id="1441" name="Rectangle 1441"/>
                        <wps:cNvSpPr/>
                        <wps:spPr>
                          <a:xfrm>
                            <a:off x="393192" y="1331489"/>
                            <a:ext cx="54638" cy="181104"/>
                          </a:xfrm>
                          <a:prstGeom prst="rect">
                            <a:avLst/>
                          </a:prstGeom>
                          <a:ln>
                            <a:noFill/>
                          </a:ln>
                        </wps:spPr>
                        <wps:txbx>
                          <w:txbxContent>
                            <w:p w:rsidR="00852D92" w:rsidRDefault="00852D92">
                              <w:r>
                                <w:rPr>
                                  <w:rFonts w:ascii="Tahoma" w:eastAsia="Tahoma" w:hAnsi="Tahoma" w:cs="Tahoma"/>
                                  <w:b/>
                                </w:rPr>
                                <w:t xml:space="preserve"> </w:t>
                              </w:r>
                            </w:p>
                          </w:txbxContent>
                        </wps:txbx>
                        <wps:bodyPr horzOverflow="overflow" vert="horz" lIns="0" tIns="0" rIns="0" bIns="0" rtlCol="0">
                          <a:noAutofit/>
                        </wps:bodyPr>
                      </wps:wsp>
                      <wps:wsp>
                        <wps:cNvPr id="1442" name="Rectangle 1442"/>
                        <wps:cNvSpPr/>
                        <wps:spPr>
                          <a:xfrm>
                            <a:off x="393192" y="1499178"/>
                            <a:ext cx="54638" cy="181104"/>
                          </a:xfrm>
                          <a:prstGeom prst="rect">
                            <a:avLst/>
                          </a:prstGeom>
                          <a:ln>
                            <a:noFill/>
                          </a:ln>
                        </wps:spPr>
                        <wps:txbx>
                          <w:txbxContent>
                            <w:p w:rsidR="00852D92" w:rsidRDefault="00852D92">
                              <w:r>
                                <w:rPr>
                                  <w:rFonts w:ascii="Tahoma" w:eastAsia="Tahoma" w:hAnsi="Tahoma" w:cs="Tahoma"/>
                                  <w:b/>
                                </w:rPr>
                                <w:t xml:space="preserve"> </w:t>
                              </w:r>
                            </w:p>
                          </w:txbxContent>
                        </wps:txbx>
                        <wps:bodyPr horzOverflow="overflow" vert="horz" lIns="0" tIns="0" rIns="0" bIns="0" rtlCol="0">
                          <a:noAutofit/>
                        </wps:bodyPr>
                      </wps:wsp>
                      <wps:wsp>
                        <wps:cNvPr id="1443" name="Rectangle 1443"/>
                        <wps:cNvSpPr/>
                        <wps:spPr>
                          <a:xfrm>
                            <a:off x="393192" y="1669811"/>
                            <a:ext cx="54638" cy="181104"/>
                          </a:xfrm>
                          <a:prstGeom prst="rect">
                            <a:avLst/>
                          </a:prstGeom>
                          <a:ln>
                            <a:noFill/>
                          </a:ln>
                        </wps:spPr>
                        <wps:txbx>
                          <w:txbxContent>
                            <w:p w:rsidR="00852D92" w:rsidRDefault="00852D92">
                              <w:r>
                                <w:rPr>
                                  <w:rFonts w:ascii="Tahoma" w:eastAsia="Tahoma" w:hAnsi="Tahoma" w:cs="Tahoma"/>
                                  <w:b/>
                                </w:rPr>
                                <w:t xml:space="preserve"> </w:t>
                              </w:r>
                            </w:p>
                          </w:txbxContent>
                        </wps:txbx>
                        <wps:bodyPr horzOverflow="overflow" vert="horz" lIns="0" tIns="0" rIns="0" bIns="0" rtlCol="0">
                          <a:noAutofit/>
                        </wps:bodyPr>
                      </wps:wsp>
                      <wps:wsp>
                        <wps:cNvPr id="1444" name="Rectangle 1444"/>
                        <wps:cNvSpPr/>
                        <wps:spPr>
                          <a:xfrm>
                            <a:off x="393192" y="1816611"/>
                            <a:ext cx="20192" cy="66930"/>
                          </a:xfrm>
                          <a:prstGeom prst="rect">
                            <a:avLst/>
                          </a:prstGeom>
                          <a:ln>
                            <a:noFill/>
                          </a:ln>
                        </wps:spPr>
                        <wps:txbx>
                          <w:txbxContent>
                            <w:p w:rsidR="00852D92" w:rsidRDefault="00852D92">
                              <w:r>
                                <w:rPr>
                                  <w:rFonts w:ascii="Tahoma" w:eastAsia="Tahoma" w:hAnsi="Tahoma" w:cs="Tahoma"/>
                                  <w:b/>
                                  <w:sz w:val="8"/>
                                </w:rPr>
                                <w:t xml:space="preserve"> </w:t>
                              </w:r>
                            </w:p>
                          </w:txbxContent>
                        </wps:txbx>
                        <wps:bodyPr horzOverflow="overflow" vert="horz" lIns="0" tIns="0" rIns="0" bIns="0" rtlCol="0">
                          <a:noAutofit/>
                        </wps:bodyPr>
                      </wps:wsp>
                      <wps:wsp>
                        <wps:cNvPr id="1445" name="Rectangle 1445"/>
                        <wps:cNvSpPr/>
                        <wps:spPr>
                          <a:xfrm>
                            <a:off x="393192" y="1901422"/>
                            <a:ext cx="58367" cy="181104"/>
                          </a:xfrm>
                          <a:prstGeom prst="rect">
                            <a:avLst/>
                          </a:prstGeom>
                          <a:ln>
                            <a:noFill/>
                          </a:ln>
                        </wps:spPr>
                        <wps:txbx>
                          <w:txbxContent>
                            <w:p w:rsidR="00852D92" w:rsidRDefault="00852D92">
                              <w:r>
                                <w:rPr>
                                  <w:rFonts w:ascii="Tahoma" w:eastAsia="Tahoma" w:hAnsi="Tahoma" w:cs="Tahoma"/>
                                </w:rPr>
                                <w:t xml:space="preserve"> </w:t>
                              </w:r>
                            </w:p>
                          </w:txbxContent>
                        </wps:txbx>
                        <wps:bodyPr horzOverflow="overflow" vert="horz" lIns="0" tIns="0" rIns="0" bIns="0" rtlCol="0">
                          <a:noAutofit/>
                        </wps:bodyPr>
                      </wps:wsp>
                      <wps:wsp>
                        <wps:cNvPr id="1446" name="Rectangle 1446"/>
                        <wps:cNvSpPr/>
                        <wps:spPr>
                          <a:xfrm>
                            <a:off x="457267" y="2165661"/>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47" name="Rectangle 1447"/>
                        <wps:cNvSpPr/>
                        <wps:spPr>
                          <a:xfrm>
                            <a:off x="393192" y="2324096"/>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48" name="Rectangle 1448"/>
                        <wps:cNvSpPr/>
                        <wps:spPr>
                          <a:xfrm>
                            <a:off x="393192" y="2485616"/>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49" name="Rectangle 1449"/>
                        <wps:cNvSpPr/>
                        <wps:spPr>
                          <a:xfrm>
                            <a:off x="393192" y="2647135"/>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0" name="Rectangle 1450"/>
                        <wps:cNvSpPr/>
                        <wps:spPr>
                          <a:xfrm>
                            <a:off x="393192" y="2805571"/>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1" name="Rectangle 1451"/>
                        <wps:cNvSpPr/>
                        <wps:spPr>
                          <a:xfrm>
                            <a:off x="393192" y="2967090"/>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2" name="Rectangle 1452"/>
                        <wps:cNvSpPr/>
                        <wps:spPr>
                          <a:xfrm>
                            <a:off x="393192" y="3128610"/>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3" name="Rectangle 1453"/>
                        <wps:cNvSpPr/>
                        <wps:spPr>
                          <a:xfrm>
                            <a:off x="393192" y="3290130"/>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4" name="Rectangle 1454"/>
                        <wps:cNvSpPr/>
                        <wps:spPr>
                          <a:xfrm>
                            <a:off x="393192" y="3448565"/>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5" name="Rectangle 1455"/>
                        <wps:cNvSpPr/>
                        <wps:spPr>
                          <a:xfrm>
                            <a:off x="393192" y="3610084"/>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6" name="Rectangle 1456"/>
                        <wps:cNvSpPr/>
                        <wps:spPr>
                          <a:xfrm>
                            <a:off x="393192" y="3771604"/>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7" name="Rectangle 1457"/>
                        <wps:cNvSpPr/>
                        <wps:spPr>
                          <a:xfrm>
                            <a:off x="393192" y="3930039"/>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8" name="Rectangle 1458"/>
                        <wps:cNvSpPr/>
                        <wps:spPr>
                          <a:xfrm>
                            <a:off x="393192" y="4091559"/>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59" name="Rectangle 1459"/>
                        <wps:cNvSpPr/>
                        <wps:spPr>
                          <a:xfrm>
                            <a:off x="393192" y="4253079"/>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0" name="Rectangle 1460"/>
                        <wps:cNvSpPr/>
                        <wps:spPr>
                          <a:xfrm>
                            <a:off x="393192" y="4411514"/>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1" name="Rectangle 1461"/>
                        <wps:cNvSpPr/>
                        <wps:spPr>
                          <a:xfrm>
                            <a:off x="393192" y="4573033"/>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2" name="Rectangle 1462"/>
                        <wps:cNvSpPr/>
                        <wps:spPr>
                          <a:xfrm>
                            <a:off x="393192" y="4734553"/>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3" name="Rectangle 1463"/>
                        <wps:cNvSpPr/>
                        <wps:spPr>
                          <a:xfrm>
                            <a:off x="393192" y="4896072"/>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4" name="Rectangle 1464"/>
                        <wps:cNvSpPr/>
                        <wps:spPr>
                          <a:xfrm>
                            <a:off x="393192" y="5054507"/>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5" name="Rectangle 1465"/>
                        <wps:cNvSpPr/>
                        <wps:spPr>
                          <a:xfrm>
                            <a:off x="393192" y="5216027"/>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6" name="Rectangle 1466"/>
                        <wps:cNvSpPr/>
                        <wps:spPr>
                          <a:xfrm>
                            <a:off x="393192" y="5377546"/>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7" name="Rectangle 1467"/>
                        <wps:cNvSpPr/>
                        <wps:spPr>
                          <a:xfrm>
                            <a:off x="4547555" y="5377546"/>
                            <a:ext cx="51841"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8" name="Rectangle 1468"/>
                        <wps:cNvSpPr/>
                        <wps:spPr>
                          <a:xfrm>
                            <a:off x="393192" y="5535981"/>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69" name="Rectangle 1469"/>
                        <wps:cNvSpPr/>
                        <wps:spPr>
                          <a:xfrm>
                            <a:off x="393192" y="5697501"/>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0" name="Rectangle 1470"/>
                        <wps:cNvSpPr/>
                        <wps:spPr>
                          <a:xfrm>
                            <a:off x="393192" y="5859021"/>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1" name="Rectangle 1471"/>
                        <wps:cNvSpPr/>
                        <wps:spPr>
                          <a:xfrm>
                            <a:off x="393192" y="6017455"/>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2" name="Rectangle 1472"/>
                        <wps:cNvSpPr/>
                        <wps:spPr>
                          <a:xfrm>
                            <a:off x="393192" y="6178975"/>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3" name="Rectangle 1473"/>
                        <wps:cNvSpPr/>
                        <wps:spPr>
                          <a:xfrm>
                            <a:off x="393192" y="6340495"/>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4" name="Rectangle 1474"/>
                        <wps:cNvSpPr/>
                        <wps:spPr>
                          <a:xfrm>
                            <a:off x="393192" y="6502014"/>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5" name="Rectangle 1475"/>
                        <wps:cNvSpPr/>
                        <wps:spPr>
                          <a:xfrm>
                            <a:off x="393192" y="6660450"/>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6" name="Rectangle 1476"/>
                        <wps:cNvSpPr/>
                        <wps:spPr>
                          <a:xfrm>
                            <a:off x="3136362" y="6660450"/>
                            <a:ext cx="51841"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7" name="Rectangle 1477"/>
                        <wps:cNvSpPr/>
                        <wps:spPr>
                          <a:xfrm>
                            <a:off x="393192" y="6821968"/>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8" name="Rectangle 1478"/>
                        <wps:cNvSpPr/>
                        <wps:spPr>
                          <a:xfrm>
                            <a:off x="393192" y="6983489"/>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79" name="Rectangle 1479"/>
                        <wps:cNvSpPr/>
                        <wps:spPr>
                          <a:xfrm>
                            <a:off x="393192" y="7145008"/>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80" name="Rectangle 1480"/>
                        <wps:cNvSpPr/>
                        <wps:spPr>
                          <a:xfrm>
                            <a:off x="393192" y="7306528"/>
                            <a:ext cx="51840" cy="175277"/>
                          </a:xfrm>
                          <a:prstGeom prst="rect">
                            <a:avLst/>
                          </a:prstGeom>
                          <a:ln>
                            <a:noFill/>
                          </a:ln>
                        </wps:spPr>
                        <wps:txbx>
                          <w:txbxContent>
                            <w:p w:rsidR="00852D92" w:rsidRDefault="00852D92">
                              <w:r>
                                <w:rPr>
                                  <w:rFonts w:ascii="Arial" w:eastAsia="Arial" w:hAnsi="Arial" w:cs="Arial"/>
                                </w:rPr>
                                <w:t xml:space="preserve"> </w:t>
                              </w:r>
                            </w:p>
                          </w:txbxContent>
                        </wps:txbx>
                        <wps:bodyPr horzOverflow="overflow" vert="horz" lIns="0" tIns="0" rIns="0" bIns="0" rtlCol="0">
                          <a:noAutofit/>
                        </wps:bodyPr>
                      </wps:wsp>
                      <wps:wsp>
                        <wps:cNvPr id="1481" name="Rectangle 1481"/>
                        <wps:cNvSpPr/>
                        <wps:spPr>
                          <a:xfrm>
                            <a:off x="2459718" y="7532122"/>
                            <a:ext cx="3578487" cy="175277"/>
                          </a:xfrm>
                          <a:prstGeom prst="rect">
                            <a:avLst/>
                          </a:prstGeom>
                          <a:ln>
                            <a:noFill/>
                          </a:ln>
                        </wps:spPr>
                        <wps:txbx>
                          <w:txbxContent>
                            <w:p w:rsidR="00852D92" w:rsidRDefault="00852D92">
                              <w:r>
                                <w:rPr>
                                  <w:rFonts w:ascii="Arial" w:eastAsia="Arial" w:hAnsi="Arial" w:cs="Arial"/>
                                  <w:b/>
                                  <w:color w:val="FFFFFF"/>
                                </w:rPr>
                                <w:t xml:space="preserve">We are part of the Outcomes First Group </w:t>
                              </w:r>
                            </w:p>
                          </w:txbxContent>
                        </wps:txbx>
                        <wps:bodyPr horzOverflow="overflow" vert="horz" lIns="0" tIns="0" rIns="0" bIns="0" rtlCol="0">
                          <a:noAutofit/>
                        </wps:bodyPr>
                      </wps:wsp>
                      <wps:wsp>
                        <wps:cNvPr id="1482" name="Rectangle 1482"/>
                        <wps:cNvSpPr/>
                        <wps:spPr>
                          <a:xfrm>
                            <a:off x="2444295" y="7721123"/>
                            <a:ext cx="3616006" cy="175277"/>
                          </a:xfrm>
                          <a:prstGeom prst="rect">
                            <a:avLst/>
                          </a:prstGeom>
                          <a:ln>
                            <a:noFill/>
                          </a:ln>
                        </wps:spPr>
                        <wps:txbx>
                          <w:txbxContent>
                            <w:p w:rsidR="00852D92" w:rsidRDefault="00852D92">
                              <w:r>
                                <w:rPr>
                                  <w:rFonts w:ascii="Arial" w:eastAsia="Arial" w:hAnsi="Arial" w:cs="Arial"/>
                                  <w:b/>
                                  <w:color w:val="FFFFFF"/>
                                </w:rPr>
                                <w:t xml:space="preserve">Family, by working together we will build </w:t>
                              </w:r>
                            </w:p>
                          </w:txbxContent>
                        </wps:txbx>
                        <wps:bodyPr horzOverflow="overflow" vert="horz" lIns="0" tIns="0" rIns="0" bIns="0" rtlCol="0">
                          <a:noAutofit/>
                        </wps:bodyPr>
                      </wps:wsp>
                      <wps:wsp>
                        <wps:cNvPr id="1483" name="Rectangle 1483"/>
                        <wps:cNvSpPr/>
                        <wps:spPr>
                          <a:xfrm>
                            <a:off x="2298058" y="7913207"/>
                            <a:ext cx="4009117" cy="175278"/>
                          </a:xfrm>
                          <a:prstGeom prst="rect">
                            <a:avLst/>
                          </a:prstGeom>
                          <a:ln>
                            <a:noFill/>
                          </a:ln>
                        </wps:spPr>
                        <wps:txbx>
                          <w:txbxContent>
                            <w:p w:rsidR="00852D92" w:rsidRDefault="00852D92">
                              <w:proofErr w:type="gramStart"/>
                              <w:r>
                                <w:rPr>
                                  <w:rFonts w:ascii="Arial" w:eastAsia="Arial" w:hAnsi="Arial" w:cs="Arial"/>
                                  <w:b/>
                                  <w:color w:val="FFFFFF"/>
                                </w:rPr>
                                <w:t>incredible</w:t>
                              </w:r>
                              <w:proofErr w:type="gramEnd"/>
                              <w:r>
                                <w:rPr>
                                  <w:rFonts w:ascii="Arial" w:eastAsia="Arial" w:hAnsi="Arial" w:cs="Arial"/>
                                  <w:b/>
                                  <w:color w:val="FFFFFF"/>
                                </w:rPr>
                                <w:t xml:space="preserve"> futures by empowering vulnerable </w:t>
                              </w:r>
                            </w:p>
                          </w:txbxContent>
                        </wps:txbx>
                        <wps:bodyPr horzOverflow="overflow" vert="horz" lIns="0" tIns="0" rIns="0" bIns="0" rtlCol="0">
                          <a:noAutofit/>
                        </wps:bodyPr>
                      </wps:wsp>
                      <wps:wsp>
                        <wps:cNvPr id="1484" name="Rectangle 1484"/>
                        <wps:cNvSpPr/>
                        <wps:spPr>
                          <a:xfrm>
                            <a:off x="2325539" y="8105293"/>
                            <a:ext cx="3936205" cy="175277"/>
                          </a:xfrm>
                          <a:prstGeom prst="rect">
                            <a:avLst/>
                          </a:prstGeom>
                          <a:ln>
                            <a:noFill/>
                          </a:ln>
                        </wps:spPr>
                        <wps:txbx>
                          <w:txbxContent>
                            <w:p w:rsidR="00852D92" w:rsidRDefault="00852D92">
                              <w:proofErr w:type="gramStart"/>
                              <w:r>
                                <w:rPr>
                                  <w:rFonts w:ascii="Arial" w:eastAsia="Arial" w:hAnsi="Arial" w:cs="Arial"/>
                                  <w:b/>
                                  <w:color w:val="FFFFFF"/>
                                </w:rPr>
                                <w:t>children</w:t>
                              </w:r>
                              <w:proofErr w:type="gramEnd"/>
                              <w:r>
                                <w:rPr>
                                  <w:rFonts w:ascii="Arial" w:eastAsia="Arial" w:hAnsi="Arial" w:cs="Arial"/>
                                  <w:b/>
                                  <w:color w:val="FFFFFF"/>
                                </w:rPr>
                                <w:t xml:space="preserve">, young people and adults in the UK </w:t>
                              </w:r>
                            </w:p>
                          </w:txbxContent>
                        </wps:txbx>
                        <wps:bodyPr horzOverflow="overflow" vert="horz" lIns="0" tIns="0" rIns="0" bIns="0" rtlCol="0">
                          <a:noAutofit/>
                        </wps:bodyPr>
                      </wps:wsp>
                      <wps:wsp>
                        <wps:cNvPr id="1485" name="Rectangle 1485"/>
                        <wps:cNvSpPr/>
                        <wps:spPr>
                          <a:xfrm>
                            <a:off x="2343906" y="8294293"/>
                            <a:ext cx="3886547" cy="175277"/>
                          </a:xfrm>
                          <a:prstGeom prst="rect">
                            <a:avLst/>
                          </a:prstGeom>
                          <a:ln>
                            <a:noFill/>
                          </a:ln>
                        </wps:spPr>
                        <wps:txbx>
                          <w:txbxContent>
                            <w:p w:rsidR="00852D92" w:rsidRDefault="00852D92">
                              <w:proofErr w:type="gramStart"/>
                              <w:r>
                                <w:rPr>
                                  <w:rFonts w:ascii="Arial" w:eastAsia="Arial" w:hAnsi="Arial" w:cs="Arial"/>
                                  <w:b/>
                                  <w:color w:val="FFFFFF"/>
                                </w:rPr>
                                <w:t>to</w:t>
                              </w:r>
                              <w:proofErr w:type="gramEnd"/>
                              <w:r>
                                <w:rPr>
                                  <w:rFonts w:ascii="Arial" w:eastAsia="Arial" w:hAnsi="Arial" w:cs="Arial"/>
                                  <w:b/>
                                  <w:color w:val="FFFFFF"/>
                                </w:rPr>
                                <w:t xml:space="preserve"> be happy and make their way in the world </w:t>
                              </w:r>
                            </w:p>
                          </w:txbxContent>
                        </wps:txbx>
                        <wps:bodyPr horzOverflow="overflow" vert="horz" lIns="0" tIns="0" rIns="0" bIns="0" rtlCol="0">
                          <a:noAutofit/>
                        </wps:bodyPr>
                      </wps:wsp>
                      <wps:wsp>
                        <wps:cNvPr id="1486" name="Rectangle 1486"/>
                        <wps:cNvSpPr/>
                        <wps:spPr>
                          <a:xfrm>
                            <a:off x="3785385" y="8550312"/>
                            <a:ext cx="51841" cy="175278"/>
                          </a:xfrm>
                          <a:prstGeom prst="rect">
                            <a:avLst/>
                          </a:prstGeom>
                          <a:ln>
                            <a:noFill/>
                          </a:ln>
                        </wps:spPr>
                        <wps:txbx>
                          <w:txbxContent>
                            <w:p w:rsidR="00852D92" w:rsidRDefault="00852D92">
                              <w:r>
                                <w:rPr>
                                  <w:rFonts w:ascii="Arial" w:eastAsia="Arial" w:hAnsi="Arial" w:cs="Arial"/>
                                  <w:b/>
                                  <w:color w:val="FFFFFF"/>
                                </w:rPr>
                                <w:t xml:space="preserve"> </w:t>
                              </w:r>
                            </w:p>
                          </w:txbxContent>
                        </wps:txbx>
                        <wps:bodyPr horzOverflow="overflow" vert="horz" lIns="0" tIns="0" rIns="0" bIns="0" rtlCol="0">
                          <a:noAutofit/>
                        </wps:bodyPr>
                      </wps:wsp>
                      <wps:wsp>
                        <wps:cNvPr id="1487" name="Shape 1487"/>
                        <wps:cNvSpPr/>
                        <wps:spPr>
                          <a:xfrm>
                            <a:off x="457200" y="9926293"/>
                            <a:ext cx="6645275" cy="0"/>
                          </a:xfrm>
                          <a:custGeom>
                            <a:avLst/>
                            <a:gdLst/>
                            <a:ahLst/>
                            <a:cxnLst/>
                            <a:rect l="0" t="0" r="0" b="0"/>
                            <a:pathLst>
                              <a:path w="6645275">
                                <a:moveTo>
                                  <a:pt x="0" y="0"/>
                                </a:moveTo>
                                <a:lnTo>
                                  <a:pt x="6645275" y="0"/>
                                </a:lnTo>
                              </a:path>
                            </a:pathLst>
                          </a:custGeom>
                          <a:ln w="12700" cap="flat">
                            <a:round/>
                          </a:ln>
                        </wps:spPr>
                        <wps:style>
                          <a:lnRef idx="1">
                            <a:srgbClr val="059F7D"/>
                          </a:lnRef>
                          <a:fillRef idx="0">
                            <a:srgbClr val="000000">
                              <a:alpha val="0"/>
                            </a:srgbClr>
                          </a:fillRef>
                          <a:effectRef idx="0">
                            <a:scrgbClr r="0" g="0" b="0"/>
                          </a:effectRef>
                          <a:fontRef idx="none"/>
                        </wps:style>
                        <wps:bodyPr/>
                      </wps:wsp>
                    </wpg:wgp>
                  </a:graphicData>
                </a:graphic>
              </wp:anchor>
            </w:drawing>
          </mc:Choice>
          <mc:Fallback>
            <w:pict>
              <v:group id="Group 13885" o:spid="_x0000_s1099" style="position:absolute;margin-left:0;margin-top:0;width:595.45pt;height:841.9pt;z-index:251661312;mso-position-horizontal-relative:page;mso-position-vertical-relative:page" coordsize="75620,1069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zI2AkAACFwAAAOAAAAZHJzL2Uyb0RvYy54bWzkXWuP47YV/V6g/8Hw&#10;9+yQ4ksydjYost1FgKJZJOkP0MjyA5UlQdK8+ut7SEq0x8NtLAWwhTJAZmU9KJLn3st7j0jejz++&#10;HIrFU960+6q8X9IPZLnIy6xa78vt/fJfv3/5IV4u2i4t12lRlfn98jVvlz9++utfPj7XqzyqdlWx&#10;zpsFCinb1XN9v9x1Xb26u2uzXX5I2w9VnZe4uKmaQ9rhZ7O9WzfpM0o/FHcRIfLuuWrWdVNledvi&#10;7Gd7cfnJlL/Z5Fn3y2bT5t2iuF+ibp3525i/D/rv3aeP6WrbpPVun/XVSCfU4pDuS7zUFfU57dLF&#10;Y7N/V9RhnzVVW226D1l1uKs2m32WmzagNZScteZrUz3Wpi3b1fO2dt2Erj3rp8nFZv98+tYs9mtg&#10;x+JYLBdlegBM5s0Lewpd9FxvV7jza1P/Vn9r+hNb+0u3+mXTHPS/aM/ixXTuq+vc/KVbZDiphIxI&#10;DHHIcI0SmUQs5rb/sx1Aevdgtvv7Hz16N7z6TtfQVei5hjC1x/5q/1x//bZL69zA0OpeGPqLR2iM&#10;7a5fIWdpuS3yBdVnTQeZe113tasWPefpK5YwmkTLBTpFKilthwx9JpmIE9tjEY0VM0W7Rqerumm7&#10;r3l1WOiD+2WDahgpTJ/+0XaoBW4dbtGvLkr9t6y+7IvCXtVn0HdD7fRR9/LwYgRCJkNDHqr1K1q9&#10;q5r//AJd3xTV8/2y6o+WWv3xcn11uSh+LtHbWtOGg2Y4eBgOmq74qTL6aKvzt8eu2uxNfXUF7Nv6&#10;egFGLX7XwRNd7cHTdQOwH4VnkghGiHk8XQ2QcsUY65VAEsIM4teCVBmDd+zk/3tIGSTxPaQ4O1FF&#10;KSGKRjKakZoqOjTm1mpa77MV/u+HKRy9M7t/PJzjqe6xyZd9IYeLyjikzb8f6x8wotZpt3/YF/vu&#10;1XgHMIa6UuXTt32mra/+cWrBYwlVtPKBO/SLYcD1SYjHcK9+UhtL/ftNQQ/FvtaWVBsxfdxXGc7F&#10;2eDsabUd+D9X2eMhLzvryTR5gdpXZbvb1+1y0azyw0OOgbn5eW0gTldt1+RdttMv3ODFetSxZtxd&#10;MLU8VkzX+TvjDhTDN0ZzFhNc6sdoyRNhZH2qgTL1sTUwh6jQ1cy5NrMe3TfgahM41pxTFbGo9xgH&#10;a065FNR2F7qKCS04U/tq7PisDDIhGXPuBdQ4kVMABZwJUxqyuQzPTjZvbcp1d17Bg4bC+FTUqNEU&#10;RJlKIjErh8sJZyiISi+ixsudgqiIhIj74W8wurd1oZ1whoKo8iJq7OYURKWiCTGGbi5W1wlnKIh6&#10;eQtLLkxBNI4EV4aaOCIquESB1o+MKSXGDl7NM3LCGQqiXuaC/QnmQlJ6ZnVvi6gj1QJBlHuJC5yF&#10;tzpFRymFPiKye+Ps3hZSJ52hQIpA8X08yh19MzoeZQxkxZm3e1NIYyeeoUAK4t4DqQvMR0PKk4TO&#10;aii1vre2OKFA6mWNuIvMR0MqZQIHaEaGN3biGQqkXt6Iu9B8NKQxlfCP3kKKz7f6M54mToG4/cJw&#10;LX83dtIZCqJe3oi70Hw0ognBh1ujFychTMwkYl9DhV89hLGfxkOyu17iiLvY/CJIuVCRxgxKGFEp&#10;oKVvlVTQWDvWBlIlImXixKtpqRPPULTUyxxxF5xfBOnJ/Ajw9ZwkRiJOtPSmkDrxDAVSL3XEXXQ+&#10;GlIeC0lnBakTz1Ag9XJH3EXnoyGVXFH7JXQuWurEMxBIhZc8wtmJ5FEUEyHsPJO5QOrEMxRIveQR&#10;5h5MhTSRiiTnfOAtx1JbmYA8Xsys8ZBHdr7NFIqX0SiWdFaQOvEMRUu95JFw4fnYsRQTVAi1XMJM&#10;DC84jt7ihAKplzwSk8kjxrXLa0LBuUDqxDMUSL3skXDh+WgthdUlw1qGYZLKTamGxIlnKJB62SPh&#10;wvPRkCpFpZ20MBctdeIZCqRe9ki48Hw0pCDliZ0SMRdInXiGAqmXPRIuPB8LKdhAKs7ne97W8Drx&#10;DAVSL3tkMZkSxPAIa6bU+aSGm8alTjwDgVR62SOcnUg1cE6poMYjmYvhDY09wncwD9Vgv45N0lKh&#10;GMH6GkjETCCFBz7IZyhq6qWP7NLESZgqxoWlKmaDaWj80XE54umKcrsecRKmcSKJXSc2G0xDI5Ck&#10;l0DC2YnDqSCCC2L8zNlgGhqDBP7ON566EH1sICMwW4VE88LUCWgo46mXQrI7ckyxvYIphdnYs/KR&#10;nICGgqmXQ8IMsTG2l2N1kwA7rGeVfRfUfhE4vfqsMuykM7QmFFC9LJJ0Yfpo44t1+5iiPStFdRIa&#10;CqZeGum4A9FoTGWiBJkXpk5AA8EUmw15nKTjFkSjMY1FQqJ5YRoakYRJYD5MXZw+FlNJqALrMCfb&#10;a2fQaI8vFD31EknH3WVGY4oVbLC+s8LUCWgomHonIikXp4/GlHGCDY5mhWloRJLyEkk4OyaYOVlO&#10;IQXBorU5fZeh1AloKHrqJZKs8ZxCOkiJWSt2ovdcyEErYSGNp14iSbkw/TLbS5lk+Jhj9oX9Hqi3&#10;Ix1oaEwSlgr6HF8Xp18G6slev3FEE8tZzEZRnYSGYny9RJLdfmGS8U1i9n5DjlvOXaHUCWgomHqJ&#10;JDuhaAqmimI4JYa6mY2ehkYkYVsZj+09bjYz1vZi7ooUdpv22WAaGpEEvt2HqYvTL8I04iJRFFYc&#10;X2aUYBE938KBCRXzGEP3bVb8U7tdcEC+L/aW8cHqQvULYeU8AtlgYFURpdHZTDOGJePI/XE7WJ2Y&#10;BjKqYoMZH6wuWr8M1ijBOuJeWxOKvbSNc3I0wRzJErTHctRWM9Jda3+O3nqEpK1eRum49cxlsDJs&#10;0Yt1FVpbY0oE9tR+SxOCckLmF6jzrYywE9NQtNVLKiG5zxiiMGKcJdrGalijBAb5HNY4lpgZcTtY&#10;HfEZCqxeXil2UftF2spULJjO86RhFYJg0fhbbdXLZ055pSubYCekoYDqeCWTZUqnH3Eh+0WA6i2v&#10;dMYO4JkkyExzrqZScmx01VtfM0f+ZDzNHm3+KD2Nf8gZhRxma5s9Cud2w1H2Ug6HOsvU/0ynhiQs&#10;+jldqD5cIFnUUAt97oDMUb9X5mp3lvQLVTteLcrTu4YSdEOHZtg78JB+jUm84V6Nk6eNK0pdCxop&#10;k9wkRaK5DZKtmFxZyLFWrmEZ8YQnG1bbvRa5rmtR/ppvkBcLmcyoea5ttg8/Fc3iKdWprETyRX3W&#10;mmSKwa36GZukpX+KeJ4i+j9zPi3qXdqX1RfTv8AU2ZekC81NVjtXmb7YrK+NTW2HBHEQiSHBHark&#10;HjLVqsrOPV8iLZ95ofZ7+tYeXSDdIP3LpOEySdaQh87UqM+ZpxPdnf429x8z+336L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MYYgX3gAAAAcBAAAPAAAAZHJzL2Rvd25yZXYueG1s&#10;TI9Ba8JAEIXvhf6HZQre6iaVSkyzEZHakxTUQultzI5JMDsbsmsS/31XL+1leMMb3vsmW46mET11&#10;rrasIJ5GIIgLq2suFXwdNs8JCOeRNTaWScGVHCzzx4cMU20H3lG/96UIIexSVFB536ZSuqIig25q&#10;W+LgnWxn0Ie1K6XucAjhppEvUTSXBmsODRW2tK6oOO8vRsHHgMNqFr/32/Npff05vH5+b2NSavI0&#10;rt5AeBr93zHc8AM65IHpaC+snWgUhEf8fd68eBEtQByDmiezBGSeyf/8+S8AAAD//wMAUEsDBAoA&#10;AAAAAAAAIQAo10SqQY0CAEGNAgAUAAAAZHJzL21lZGlhL2ltYWdlMS5qcGf/2P/gABBKRklGAAEB&#10;AQEsASwAAP/bAEMAAwICAwICAwMDAwQDAwQFCAUFBAQFCgcHBggMCgwMCwoLCw0OEhANDhEOCwsQ&#10;FhARExQVFRUMDxcYFhQYEhQVFP/bAEMBAwQEBQQFCQUFCRQNCw0UFBQUFBQUFBQUFBQUFBQUFBQU&#10;FBQUFBQUFBQUFBQUFBQUFBQUFBQUFBQUFBQUFBQUFP/AABEIDasJq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PKKKK9U/jw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l6rN/wGkpY/uyfhSexcPiR7RYzC4t4ZM5+90PvU9ZPhWY3Gg28nf5uv++a1q8mpufr&#10;eHlzUUwoooqUKn/DSCiiimWFFFFABRRRQAUUUUAFFFFABRRRQAUUUUAFFFFABRRRQAUUUUAFFFFA&#10;BRRRQAUUUUAFFFFABRRRQAUUUUAFFFFABWN4vh+0aHMmCenQf7S1s1W1C3+02cqHBHHX6itKe5jX&#10;/hSXkeOn5UQemaiHSpbj5XkHpio24NepT2Pym3LOSDPGKSiil1Mwooop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r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WCiiigLBRRRQFgpUO3eD14pKG6MafQqOjPTPh/OJPD&#10;MUWPnjzn05djxXSVx/w7mH2Fo+//ANdjXYV5NRan6ZltTnwyYUUUVB6a0VgooooAKKKKACiiigAo&#10;oooAKKKKACiiigAooooAKKKKACiiigAooooAKKKKACiiigAooooAKKKKACiiigAooooAKKKKACnx&#10;sEVy2cHHSmUv8JqouzImrxaPGdatns9SurZypddvK9Pug1VZtzZFbfjKAx61PL2bb+iqKxNu0V6d&#10;N6H5jjIezrNCUtC9aG61XU4ZbiUUUUyb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UUBYKKKKAsFFFFAWCiiigLBRRRQFgooooCwUUUUBYKKKKAsFFFFAWCiiigLBRRRQFgooooCwUU&#10;UUBYKKKKAsFFFFAWCiiigLBRRRQFgooooCwUUUUBYKKKKAsFFFFAWCiiigLBRRRQFgooooCwUUUU&#10;BYKKKKB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sy7YwfWkp03zBU+vNPoHU674e3G2/WH19/ZjXoFeYeCbj7&#10;P4gTjI574/gavUG+WvNqLU/Qcmd8Ny9RKKF5orA+gl8TCiiigQUUUUAFFFFABRRRQAUUUUAFFFFA&#10;BRRRQAUUUUAFFFFABRRRQAUUUUAFFFFABRRRQAUUUUAFFFFABRRRQAUUUUAFKv3gKSlztZT1oDyP&#10;P/iFa+SkE2B8+7t6bRXJN92vQviFZ/aPD8U4baYc/LjOcuorzxT5keelejSkrH55nNN08QNXrSt9&#10;40lB5re2tzxJau4lFFFB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TpPvA02h8+Sh+tJ7Aavh6bydYV/r/wCgmvW926vF&#10;Ul8mZWH+eK9ltWLVx1D7jJKmliX7tFE3FFcZ9P8AaYUUUUxhRRRQAUUUUAFFFFABRRRQAUUUUAFF&#10;FFABRRRQAUUUUAFFFFABRRRQAUUUUAFFFFABRRRQAUUUUAFFFFABRRRQAUjdqWmno34UxdUZPiy3&#10;8/w+8fHbr/vivKk+VcV7Vd24njaM9K8Wm+WQiuqmfGZ9BuakR0UppK7uh8mFFFF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F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RRRQFgooooCwUUUUBYKKKKAsFL95QvYUlKvWn0H0CT5sA&#10;9q9g0G6a90mC6YASvuyq9OGIryBxXpvgm587S0iznZnj6sxrjqH02S1LSsdFJ85fPbFJQh3Fveiu&#10;M+7CiiikIKKKKACiiigAooooAKKKKACiiigAooooAKKKKACiiigAooooAKKKKACiiigAooooAKKK&#10;KACiiigAooooAKKKKACjH3veiihgHnMrFgBk15B4ksl03W57aMs0S7cM5BPKg/1r11lrzjx5a+Xq&#10;jz7cbsc8dlUV00z57N6fPScjm1XcxB6VFGxZAT1qZPvVDGNqAV3LY+B+yOooopk2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D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V60lL0p36FdLDp&#10;O1d58N5vMkuUzkLt7/71cGvzda6v4e3LQatMgbCPjI+itXNUjoevlM+Wvys9At/mK06kX5c7eMdK&#10;WvPvqfpHkFFFFAgooooAKKKKACiiigAooooAKKKKACiiigAooooAKKKKACiiigAooooAKKKKACii&#10;igAooooAKKKKACiiigAooooAKKKKTH0YVxfxIgC2sEuOW3dvdRXaVg+NLOO80SYuu549uzrxllzW&#10;1OWtjzsdDnwsrHmHpTWG1sURZMaluW5z2pqsWXJ616Udj8wWiaFooopi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LhRRRQFwooooC4UUUUBcKKKKAuF&#10;FFFAXCiiigLhRRRQFwooooC4UUUUBcKKKKAuFFFFAXCiiigLhRRRQFwooooC4UUUUBcKKKKAuFFF&#10;FAXCiiigLhRRRQFwooooC4UUUUBcKKKKAuFFFFAXCiiigLhRRRQFwooooC4UUUUBcKKKKAuFFFFA&#10;XCiiigLhRRRQFwooooC4UUUUBcKKKKAuFFFFAXCiiigLhRRRQFwooooC4UUUUBcKKKKAuFFFFAXC&#10;iiigLhRRRQFwooooC4UUUUBcKKKKAuFFFFAXCiiigLhRRRQFwooooC4UUUUBcKKKKAuFFFFAXCii&#10;igLhRRRQFwooooC4UUUUBcKKKKAuFFFFAXCiiigLhRRRQFwpW60lFHUFvcfH3ra8JXHk6sDzz/8A&#10;EtWGDVvSZvL1CE465/kazqLQ78DLlxCkeyLzIB60UQ/8fMQ9c/yory7an6dCXNFSCiiigsKKKKAC&#10;iiigAooooAKKKKACiiigAooooAKKKKACiiigAooooAKKKKACiiigAooooAKKKKACiiigAooooAKK&#10;KKACiiigOgVQ1uH7Rp8kf97HX2Iq/Q8fmvAn97dRDc566vQcTxa4j8mZk/u1XX7taGuL5erXK+m3&#10;/wBBFUK9aL0Py2tD2c2goooqjG4UUUUBcKKKKAuFFFFAXCiiigLhRRRQFwooooC4UUUUBcKKKKAu&#10;FFFFAXCiiigLhRRRQFwooooC4UUUUBcKKKKAuFFFFAXCiiigLhRRRQFwooooC4UUUUBcKKKKAuFF&#10;FFAXCiiigLhRRRQFwooooC4UUUUBcKKKKAuFFFFAXCiiigLhRRRQFwooooC4UUUUBcKKKKAuFFFF&#10;AXCiiigLhRRRQFwooooC4UUUUBcKKKKAuFFFFAXCiiigLhRRRQFwooooC4UUUUBcKKKKAuFFFFAX&#10;CiiigLhRRRQFwooooC4UUUUBcKKKKAuFFFFAXCiiigLhRRRQFwooooC4UUUUBcKKKKAuFFFFAXCi&#10;iigLhRRRQFwooooC4UUUUBcKKKKAuFFFFAXCiiigLhRRRQFwooooC4UUUUBcKKKKAuFFFFAXCiii&#10;gV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tJSrSY7aCUjf6qH23UtKi7ox320T2NacuRqR7Np8gl0uHB6bv/QjVmsTwndi80kYJO31P+0a268u&#10;Ssz9PwcuahGQUUUVB2BRRRQAUUUUAFFFFABRRRQAUUUUAFFFFABRRRQAUUUUAFFFFABRRRQAUUUU&#10;AFFFFABRRRQAUUUUAFFFFABRRRQAUUUUwCnQN5buT/Fj9KbRKDti29ec1EdwkrvlPOPHMRt/ESyE&#10;YBz/AOgLXKRrtQCu/wDiRZ7gl0oGBnJxz/CK4WXAkIHSvUpvQ/Nc0hyYhxGUUUVseR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lWkpaLXHvoJT&#10;4VO11I+bjC96ZUyt/pSsf88VMmVNWtE7z4bzibTZY9251xlc5I+Zu1ddXn3wyuBDeXSk4Lbf0D16&#10;DXn1FZn6PltTmoKPYKKKKxPUTCiiig0aCiiigkKKKKACiiigAooooAKKKKACiiigAooooAKKKKAC&#10;iiigAooooAKKKKACiiigAooooAKKKKACiiigAooopkydrMKkt8NJ83AHTNR0qttYVNjTrzmD4utm&#10;vPD8u1C8i4+ULk/fWvLcmTkc17VdQmSzmXGSdv8AOvGXiNnMYmGCv+Ga7aMtbHwudUfe9sRnjrxS&#10;Ur/Mc0grt6HzUVeNxaSnkcUypTJWwUUUUx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CuFFFFAXCiiigLhRRRQFwooooC4UUUUBcKKKKAuFFFFAXCiiigLhRRRQFwoo&#10;ooC4UUUUBcKKKKAuFFFFAXCiiigLhRRRQFwooooC4UUUUBcKKKKAuFFFFAXCiiigLhRRRQFwoooo&#10;C4UUUUBcKKKKAuFFFFAXCiiigLhRRRQFwooooC4UUUUBcKKKKAuFFFFAXCiiigLhRRRQFwooooC4&#10;UUUUBcKKKKAuFFFFAXCiiigLhRRRQFwooooC4UUUUBcKKKKAuFFFFAXCiiigLhRRRQFwooooC4UU&#10;UUBcKKKKAuFFFFAXCiiigLhRRRQFwooooC4UUUUBcKKKKAuFFFFAXCiiigLhRRRQFwooooC4UUUU&#10;BcKKKKAuFFFFAXClahetK1NBfUbUvctUa9ad/wAs2HeokOTuzY8G3Bt9YVBn5vQeitXqteM6PcLa&#10;axbzSHbEu7c2M4ypA/WvZ0/eZK81x1uh99ks+aEkJRR/Du7UVyn0jiFFFFBNwooooAKKKKACiiig&#10;AooooAKKKKACiiigAooooAKKKKACiiigAooooAKKKKACiiigAooooAKKKKACiiigAooooC1wok+V&#10;Yz65opZ8NFEF5Izmg06DlwQ6+uK8j8WWv2bVJ8YH3eh/2Vr1dcrLnHFcD4+tXS8MhGBN9zkc4C5r&#10;ej8R8xm9Lmo3OShXMeTTVqSH5YWz26/nUMX3RXop6HwaejRIfu0ynn7tMqVuStgoooqg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UUUBcKKKKAuFFFFAXCiiigLhRRRQ&#10;FwooooC4UUUUBcKKKKAuFFFFAXCiiig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LSUUxWFo3UlFFgSuFey6bd&#10;+bpqSg5LZ559SK8ar0/wjcG70aNc5K575/iauPEK1j6rJqvK5I6ORdsiRdmz/jTafId95G3YZ/lT&#10;K4j7qD5ohRRRQTawUUUUCCiiigAooooAKKKKACiiigAooooAKKKKACiiigAooooAKKKKACiiigAo&#10;oooAKKKKACiiigAooooAKKKKBoKKKKBcwVzHjy087TfPxkwdDxxuZRXT1R161F1otzFjLPtx8uTw&#10;wNaU9zkxlNVKLPHkbMYGfv8A9KUr5bY9KQxmO4Cf3Pb1FOmbdISK9CGp+WTVpNAelMp26m1aIQUU&#10;UUx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MKKKKYLQK7z4c325bqAr/qdmDn72dxrg66rwDN5OpFP+e3p7K1YVVzLU9PLqjjXU&#10;ejPR1GxmBO7GMGkpFbdHA39/d+lLXmS0Z+mr3ZJR2CiiiqCXxBRRRSEFFFFABRRRQAUUUUAFFFFA&#10;BRRRQAUUUUAFFFFABRRRQAUUUUAFFFFABRRRQAUUUUAFFFFABRRRQAUUUUAFFFFArBTvLFxLDEx2&#10;qd2T+tNpJ38mJZR/D/8Aqqk7BJXi4s8f1m1Nlq90nJHy4yMfwiqLcGum8fWf2XWI2GB5mehPZVrm&#10;n+8a9CkfluOpqniJKIu35c0ypW+7UVbnFHZhRRRS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VwooooC4UUUUBcKKKKAuFFFFAXCiiigLhRRRQFwooooC4UUUUBcKK&#10;KKAuFFFFAXCiiigLhRRRQFwooooC4UUUUBcKKKKAuFFFFAXCiiigLhRRRQFwooooC4UUUUBcKKKK&#10;AuFFFFAXCiiigLhRRRQFwooooC4UUUUBcKKKKAuFFFFAXCiiigLhRRRQFwooooC4UUUUBcKKKKAu&#10;FFFFAXCiiigLhRRRQFwooooC4UUUUBcKKKKAuFFFFAXCiiigLhRRRQFwooooC4UUUUBcKKKKAuFF&#10;FFAXCiiigLhRRRQFwooooC4UUUUBcKKKKAuFFFFAXCiiigLhRRRQFwooooC4UUUUBcKKKKAuFFFF&#10;AXCiiigLhRRRQFwooooC4UUUUBcKKKKAuFaehXn2PUbR8Zxv/kazKcjGMhx1Xp+NRJXR1YWfJVUj&#10;2518tET/AJ5Z/WimW0/26OKR8Bp879vQbemPyp9eVUWp+o0Jc8FIKKKKDbfUKKKKACiiigAooooA&#10;KKKKACiiigAooooAKKKKACiiigAooooAKKKKACiiigAooooAKKKKACiiigAooooAKKKKACiiigAp&#10;ZI/tFu0fT/8AXSVJBIY5MigDkPiBbC4s4rrOPLzx9SorzvdubNeua5p6Xmjz27Fgny8qRn7wNeQ2&#10;/MY3cN6V30mfA5tR5ZuZLn5ajoDEtgjilbHaulHzmwl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FwooooC4UUUUBcKKKKAuFFFFA&#10;XCiiigLhRRRQFwooooC4UUUUBcKKKKAuFFFFAXCiiigLhRRRQFwooooC4UUUUBcKKKKAuFFFFAXC&#10;iiigLhRRRQM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VfmX60lOh+ZVp9B35dUer+F74XdrFgk+&#10;Xnue5Na9cd8OLgzWlzkn5dvfPUtXY15NTc/TctlzYVSCiiioR6MfhCiiigYUUUUAFFFFABRRRQAU&#10;UUUAFFFFABRRRQAUUUUAFFFFABRRRQAUUUUAFFFFABRRRQAUUUUAFFFFABRRRQAUUUUAFGdrr70U&#10;k3yrEfXNJj6MfPB5lvIvrjt714rqtq2n6hJERwMdOOwP9a9tEnzla8w8e2IhvjKBjPouOyiu2lsf&#10;M53TSoqRzrJtUN61GvNSTt+7T8ajxhR9M11o+E6IKKKKY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SxjawA4FRVKhyqm&#10;n9lg9jp/h7dG31Zrfdtt5Mbl45wrEc/WvRGzXk/hy6+y6qH5/Af7Jr1oHdXl1Fqff5LUbw/KxFx3&#10;pKZIdtPrM+iXwoKKKKQgooooAKKKKACiiigAooooAKKKKACiiigAooooAKKKKACiiigAooooAKKK&#10;KACiiigAooooAKKKKACiiigAooooAKG+cKDyF6UUUGkba3F/iz3rj/iHp5ntIZI0yRu3nk91xXX1&#10;V1ayW90u5BAJXbjJI6sK1g2eXjqaq4d3PGpCsrDbygpZMcAdMVFaqdrg9VqQnNehHY/MZKzaEooo&#10;qy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B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UkX/Hqp+v86jpVbAx/D6UdA6DhN5Myt/P6V7NZy768XYZ6816l4TumvNHiJcvKudzHOTlm&#10;xkmuOpE+ryWrryG/MmabTlO2Y7jkN0zz0FNrjPtetgooooGFFFFABRRRQAUUUUAFFFFABRRRQAUU&#10;UUAFFFFABRRRQAUUUUAFFFFABRRRQAUUUUAFFFFABRRRQAUUUUAFFFFABRRRQTJhS7v3bx/38fpS&#10;UjAsyY/hznFVHcqceam4nj+s2v2LVJIueq9TnsP8aonhiPeuv8c2CrfGdYwBgnIx2Va48NuyfevQ&#10;ps/MMdRdKq0FFFFbHm6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loGO+8td18OLzzI7iEnptwC3+8elcKuNtdH8ProQ6sELKA33&#10;skDGFbFY1FoevlM1HEK56XdfftyO27OKShf3yTseibdp9c9aK8zqfoy+JsKKKKZQUUUUAFFFFABR&#10;RRQAUUUUAFFFFABRRRQAUUUUAFFFFABRRRQAUUUUAFFFFABRRRQAUUUUAFFFFABRRRQAUUUUAFFF&#10;FMLXaCnQ/wDLYn2xTaGyoXaM7uuKXUE/3ljB8WaeLjT2cDLeVJ/Dk9K8sVTGzqeoYivbLqFbi1lj&#10;k4GwgZ9xXkOrWb2upXMflso3sy5BGV3Hn6V20nqfF53S5Z8yWhSooHzZI5A60V1nygUUtJQI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nNTac1LqLqItXtBm+x6oJP73p/umqNErmMROOozWczooPlqpntyfLYj/a/xpap6Vdfb9Pi&#10;YDGM/wAz/hVyvPktT9Voy5qMQoooqDQKKKKACiiigAooooAKKKKACiiigAooooAKKKKACiiigAoo&#10;ooAKKKKACiiigAooooAKKKKACiiigAooooAKKKKACiiigTClRvnxSUwr85NAh9yu4H6V5x46j+z6&#10;gsv96EJx9WNek9a4/wCIum/aNNSUNgqw6n0Vj6VrT+I8bNKXtcO0efJ+7jb/AG+fzoVdoFDLuES/&#10;3QB+VPk4x9K9FM/PJ6PlGsabRRT6itYKKKKY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m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UUBYKKKKAsFFFFAWClakopMpLUUU7A8oqTgnpTV608Lu8v8amRd+WaZ6P8ObyObRZQzYZMZAB7&#10;s1dLXAfDy7WLUJrEnl8fTgMeld/XBUVj9Iy+p7SkFFFFYnqhRRRQAUUUUAFFFFABRRRQAUUUUAFF&#10;FFABRRRQAUUUUAFFFFABRRRQAUUUUAFFFFABRRRQAUUUUAFFFFABRRRQAUUUUCYUvG0etJRQIQZq&#10;trFt9s0i5jGS4RiADj+E1aoZd0br/fUr+dXHcznBTi0zxVY2t7i6SUbSrsB370x61fFtk2n6u6kY&#10;EjE8cdWb/Cslmzx6cV3w1Py/FU3TrsbSntSUta9TnnqxKKKKZnYKKKKAsFFFFAWCiiigLBRRRQFg&#10;ooooCwUUUUBYKKKKAsFFFFAWCiiigLBRRRQFgooooCwUUUUBYKKKKAsFFFFAWCiiigLBRRRQFgoo&#10;ooCwUUUUBYKKKKAsFFFFAWCiiigLBRRRQFgooooCwUUUUBYKKKKAsFFFFAWCiiigLBRRRQFgoooo&#10;CwUUUUBYKKKKAsFFFFAWCiiigLBRRRQFgooooCwUUUUBYKKKKAsFFFFAWCiiigLBRRRQFgooooCw&#10;UUUUBYKKKKAsFFFFAWCiiigLBRRRQFgooooCwUUUUBYKKKKAsFFFFAWCiiigLBRRRQFgooooCwUU&#10;UUBYKKKKAsFFFFAWCiiigLBRRRQFgooooCwUUUUBYKKKKAsFFFFAWCiiigLBRRRQFgooooCwUUUU&#10;F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SZS3FHWpfu/8BqGnyvvaUjgNjFDJnrI1PDN0bPX&#10;ornOEOec4H3SOtes14rBMIbVEGfOXPzduv8AhXskN0lxZi5TJjPbv1xXFWiz7rJqicJK5NRSqN2M&#10;d6SuU+mj72wUUUUAFFFFABRRRQAUUUUAFFFFABRRRQAUUUUAFFFFABRRRQAUUUUAFFFFABRRRQAU&#10;UUUAFFFFABRRRQAUUUUAFFFFAMKKKKCQpUP75B7g0lAUh93bGPxpoG7HGfEjTw08dyq8ADJCe7Hr&#10;XB/xfjXrXiyyOpaNIEA8xQTls/3W9PrXk/llZGjPDRkqc9yPSu+nsfEZvR9m+ZoQim07d822kPFb&#10;ny4lFFFM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q3gu5/tDQwhySPUY/ib0+leU13Hw1vfKZoDgdOxz/GawrHv5TW9&#10;nNx7nbo22QD0paJF2qz9qK82W5+hpckLhRRRTRC11CiiigYUUUUAFFFFABRRRQAUUUUAFFFFABRR&#10;RQAUUUUAFFFFABRRRQAUUUUAFFFFABRRRQAUUUUAFFFFABRRRQAUUUUAFHailHegOXmGXEXnWMy+&#10;qn+VeQa9b/YdTlAwNxJ45/iNeyQtuV1+ted+P7ArJ52Dge4/2jXXSlY+fzen7SnfscoF+XfUec5p&#10;6t/oo/z2pGXaF9xmu1bH58vMbRRRQ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FYKKKKAsFFFFAWCiiigLBRRRQFgooooCwUUUUBYKKKKA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tbnhK6+za6w4wfUf7LVh1Nb3Rs9QikBIznvjtWUzpw0uStFntW4y&#10;WrK3APp9aSkhkEkMWCCDnofelrzp7n6tGaq0lYKKKKhDW1gooopjCiiigAooooAKKKKACiiigAoo&#10;ooAKKKKACiiigAooooAKKKKACiiigAooooAKKKKACiiigAooooAKKKKACiiigApQ2M0lFBcXZiKu&#10;xiR1NYXjSxW60WRvm35PAIx91q3qhvLYXtrLCRn5Seme2OlOMtTixVPmpNHi/liOMofvKelDMW25&#10;7KBU+tQNZ61LFghdx7YH3iOlQycMPpXrQ+E/L61N05OLGUUUUzCwUUUUBYKKKKAsFFFFAWCiiigL&#10;BRRRQFgooooCwUUUUBYKKKKAsFFFFAWCiiigLBRRRQFgooooCwUUUUBYKKKKAsFFFFAWCiiigLBR&#10;RRQFgooooCwUUUUB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G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6SEvtbuvt602pwf3b+pxSauhqXLJM9&#10;P8I6i2paeHbB2+hB6lv8K2q4b4Y3bm3khZs9Owx1c13Uvy9OK8ypufpeXVP3CmxKKI/m60Vmeruu&#10;buFFFFAgooooAKKKKACiiigAooooAKKKKACiiigAooooAKKKKACiiigAooooAKKKKACiiigAoooo&#10;AKKKKACiiigAooooAKKKKCZJ9Ap0bbHJPddtNpJv9SpHDb+v4VMYu9ypL2qsjzvx7pa2959qAOWO&#10;eh7ljXKltwB9q9K+IFqJ9KjYAbgBkkn+61ecbVUKuOijNerTkrWPzzNqXs6t0R0VIyjsKZW1jxLa&#10;XEop20UhqbkXEooopj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LhRRRQFwooooC4UUUUBcK&#10;KKKAuFFFFAXCiiigLhRRRQ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FwooooC4UUUUBcKKKKAuFFFFA&#10;XCns3zhaZT4RuZj6UdBdLm74TvvsPiJI8ZU57c/cP+NenbtxrxO3n8mRrnj5fXp6V7TAd1efUjrc&#10;+7yerz0uRkq/LRRJxRWB9LF6cvYKKKKQwooooAKKKKACiiigAooooAKKKKACiiigAooooAKKKKAC&#10;iiigAooooAKKKKACiiigAooooAKKKKACiiigAooooAKKKKGUgpV+ZtvtmkoB2yZ9sU4mdJ2kRX1m&#10;L6ynQnG1W/ka8e1a3NrqE6ZyA7fzNezeZs3j+8CPzrz3xtYeTqIPzfPHv5I7lq6ab1Pms6w/NDnR&#10;yKN82Kc42sKaVxJj3p0nb6V3xdz4aXYN1NooqeoWsFFFFMLhRRRQFwooooC4UUUUBcKKKKAuFFFF&#10;AXCiiigLhRRRQFwooooC4UUUUBcKKKKAuFFFFAXCiiigLhRRRQFwooooC4UUUUBc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B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Kp298UlLQUuwMo24x8vcdq9T8F3jXulRq8jSTR53s5JJyzY5PtXly8iu0+HmoeXc3cTN&#10;x8mAW9mPFc1SOh7mUV3TrcjO6HDuzcqcYFJSS5+zRY685/Olrg6n6ClrcKKKKCgooooAKKKKACii&#10;igAooooAKKKKACiiigAooooAKKKKACiiigAooooAKKKKACiiigAooooAKKKKACiiigAooooAKKKK&#10;B3sFFFFIlRs7hgelYHjKw+2aaWRF85P48DdtCtxn0zW/TLi3W4t7hWAP7psZGecVrCWpzYqmq9Jx&#10;PE2/123upw34GnPVnUrNrTULrcCB5j4yuO5qp6V6EXc/McRT9nVaEopaGq+phLsJRRRTJsFFFFAW&#10;CiiigLBRRRQFgooooCwUUUUBYKKKKAsFFFFAWCiiigLBRRRQFgooooCwUUUUBYKKKKAsFFFFAWCi&#10;iigLBRRRQFgooooCwUUUUBYKKKKAsFFFFAWCiiigLBRRRQFgooooCwUUUUBYKKKKAsFFFFAWCiii&#10;gLBRRRQFgooooCwUUUUBYKKKKAsFFFFAWCiiigLBRRRQFgooooCwUUUUBYKKKKAsFFFFAWCiiigL&#10;BRRRQFgooooCwUUUUBYKKKKAsFFFFAWCiiigLBRRRQFgooooCwUUUUBYKKKKAsFFFFAWCiiigLBR&#10;RRQFgooooCwUUUUBYKKKKAsFFFFAWCiiigLBRRRQFgooooCwUUUUBYKKKKAsFFFFAWCiiigLBRRR&#10;QFgooooG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5qbS0W1HH4kx0fetTw/eCx1C&#10;Ft4QSbsnjsD61kr1p6NtaI/3c1nUOihU9lXU0e3cGYRkgf3QT17nFNqrps/9oRw3XPy7vvcHnI7f&#10;SrVea42Z+p0pe0pqYUUUVJXNqFFFFBQUUUUAFFFFABRRRQAUUUUAFFFFABRRRQAUUUUAFFFFABRR&#10;RQAUUUUAFFFFABRRRQAUUUUAFFFFABRRRQAUUUUCauFFFFKxd9LBRI3lx57Mdh/GiiRfMhC/7Wf0&#10;pp8ruQla5574/wBPNrKkyIdkmCWGSOdxrksEgYGeK9Q8aWP23SdvHyL3JHRWrzDPluU/unb+VejS&#10;d0fn+aYf2c3NCYI6ihqkYgiozW3U+f8Ai1Eooopj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V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S0lK1AXBaWT5Ynx7Ui9akk+Vip61M0OL95M9E+HN8JvDsiEjcMcA&#10;H++1dPXm/wAPbtYbxoScZ9jnoxr0g/Ku49K8+ofpWW1/aU7dgopU/eDK8ikrE9jlCiiigTCiiigQ&#10;UUUUAFFFFABRRRQAUUUUAFFFFABRRRQAUUUUAFFFFABRRRQAUUUUAFFFFABRRRQAUUUUAFFFFABR&#10;RRQAUUUUAFLH/rf+A0lJ3zSYgliE9vcKc/dbGPpXkGu2DWuqTggjLswyR/eNevNu7D61xvjqxYTJ&#10;cAEwiIAtkfeyxxj6V10pHgZ1h/3XMjhuhAok6j6Ujn+L+GkY5wfauyJ+f9BKKKKoVwooooC4UUUU&#10;BcKKKKAuFFFFAXCiiigLhRRRQFwooooC4UUUUBcKKKKAuFFFFAXCiiigLhRRRQFwooooC4UUUUBc&#10;KKKKAuFFFFAXCiiigLhRRRQFwooooC4UUUUBcKKKKAuFFFFAXCiiigLhRRRQFwooooC4UUUUBcKK&#10;KKAuFFFFAXCiiigLhRRRQFwooooC4UUUUBcKKKKAuFFFFAXCiiigLhRRRQFwooooC4UUUUBcKKKK&#10;AuFFFFAXCiiigLhRRRQFwooooC4UUUUBcKKKKAuFFFFAXCiiigLhRRRQFwooooC4UUUUBcKKKKAu&#10;FFFFAXCiiigLhRRRQFwooooC4UUUUBcKKKKAuFFFFAXCiiigLhRRRQFwooooC4UUUUBcKKKKAuFF&#10;FFA7BRRRQFgooooCwUUUUBYKKKKAsFFFFAWCiiigLBRRRQFgooooCwUUUUBYKKKKAsFFFFAWCiii&#10;gLBRRRQFgooooCwUUUUBYKKKKAsFFFFAWCiiigLBRRRQFgooooCwUUUUBYKKKKAsFFFFAWCiiigL&#10;BRRRQFgooooCwUUUUBYKKKKAsFFFFAWCiiigLBRRRQFgooooCwUUUUBYKKKKAsFFFFAWCiiigLBR&#10;RRQFgooooCwUUUUBYKKKKAsFFFFAWCiiigLBRRRQFgooooCwUUUUBYKKKKAsFFFFAWCiiigLBRRR&#10;QFgooooCwUUUUBYKKKKAsFFFFAWCiiigLBRRRQFgooooCwUUUUBYKKKKAsFFFFAWCiiigLBRRRQF&#10;gooooCwUUUUBYKKKKAsFFFFAWCiiigLC07/WXGf89KZToTtbcabQJdS94duvsOqFicfjj+E16/GR&#10;PbZBz+vevEuY5PMXrXrXhfUPt1iSSD9CD3P+FefWR9bk1W/MjUtztjIopsfcU6uY+2i/dCiiigz5&#10;rsKKKKBhRRRQAUUUUAFFFFABRRRQAUUUUAFFFFABRRRQAUUUUAFFFFABRRRQAUUUUAFFFFABRRRQ&#10;AUUUUAFFFFABRRRQAUUUUMTCsjxNZm802RQM4BP3c9jWvQ8SzQyI3QqR+lOErMxxMPrFPlPEpYyl&#10;xJCcjaT298dKYO49DitzxJpv9n6lLIAQrMeoI/iP+FYeOSfU5r1IbH5jiqXsajiFFFFWcl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BYKKK&#10;KAs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7hStyuBwaSimA8MPLwRz&#10;XdfDW8+0K1tz5g7kDH8Rrgq2/B+p/wBm3Svt3bs9s9A3v71zVYpnq5bVdKrZdT1KP5XYHtin0+RP&#10;mVv72f0plcMlY/R27QVgooopGiiuW4UUUUhBRRRQAUUUUAFFFFABRRRQAUUUUAFFFFABRRRQAUUU&#10;UAFFFFABRRRQAUUUUAFFFFABRRRQAUUUUAFFFFABRRRQAUUUUmO1wpd3+NJQ3Qe5xRFE0d2jkviF&#10;pLyaeLuMoqryck56Ma89U7o0PsBXs2q2n9pWUlvnb8hOfwI/rXjuqW5sb6aLOQsjD8iR/Su6nJ7H&#10;wub4dRqOaI2UrgmgjGPzqVl3W4b2/pUO7OK7EfNIUDNBGKVetDdaXUXUbRRRQM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VwooooC4UUUUBcKKKKAuFFFFAXCiiigLhRRRQFwooooC4UUUUBcKKKKA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6NikkeP4c0gpzfIC4+Y/3aiWqNqM&#10;+Somex6PeC+sI5AQduegI7mrVc14A1AXOnm2OQx/iJz3Y10hYjtXnzWp+oYSoq1JC0Uitn2payOl&#10;b2CiiigoKKKKACiiigAooooAKKKKACiiigAooooAKKKKACiiigAooooAKKKKACiiigAooooAKKKK&#10;ACiiigAooooAKKKKACiiikyo7hR94ge+aKF4bPXjFNaGEfdmPVhCWc8Artrzjx1pZjuGnw2HzIOR&#10;3LGvQ7gedCEB2HOd34Vi+LtNGpaeNpCPFDt+7ndgNz+tbwep5maYf2lJtHl0Thodvf8A+tTNu2kR&#10;DFNLGfvIxGPpTnOSPpzXoRZ+czi4SsNpaSiqe5L7hRRRSFcKKKKAuFFFFAXCiiigLhRRRQFwoooo&#10;C4UUUUBcKKKKAuFFFFAXCiiigLhRRRQFwooooC4UUUUBcKKKKAuFFFFAXCiiigLhRRRQFwooooC4&#10;UUUUBcKKKKAuFFFFAXCiiigLhRRRQFwooooC4UUUUBcKKKKAuFFFFAXCiiigLhRRRQFwooooC4UU&#10;UUBcKKKKAuFFFFAXCiiigLhRRRQFwooooC4UUUUBcKKKKAuFFFFAXCiiigLhRRRQFwooooC4UUUU&#10;BcKKKKAuFFFFAXCiiigLhRRRQFwooooC4UUUUBcKKKKAuFFFFAXCiiigLhRRRQFwooooC4UUUUBc&#10;KKKKAuFFFFAXCiiigLhRRRQFwooooC4UUUUBcKKKKAuFFFFA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fb/vJCp6UynQ/upN3SjoG2p0nw/1L7PrJiY4X3fA+6xr07aGr&#10;xTTZjpt79pztHr+BHf617Ha3Ik7151Tc+7yOtzrlJJBtoHQU6Xlc01egrA+lkrSYUUUUAFFFFABR&#10;RRQAUUUUAFFFFABRRRQAUUUUAFFFFABRRRQAUUUUAFFFFABRRRQAUUUUAFFFFABRRRQAUUUUAFFF&#10;FABRRRTAKKKKQOPUKguo/MBB+6w28jjmp6Rk83aq/eU7vwq4vUTj7WLizybxJp503XGO3EcmT93a&#10;OWP+FZf8T/7xxXd/ETTRLBHOi/MmMnJ7BjXC8FV9cc13wZ+aZjS9nVaGUUtJW7PKQUUUUh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S&#10;tngGkpzUw3YSZkj2nlfSvUPCd499oayyEtc93wAPvEdB7V5cO9dh8PdQA1N7ZiAOOxz91jXPUij3&#10;smreyxFm9Dv1JNtljlvX8KRfuj6VJJhmIHTGaYK4JLU/Q2+Z8wUUUVIgooooAKKKKACiiigAoooo&#10;AKKKKACiiigAooooAKKKKACiiigAooooAKKKKACiiigAooooAKKKKACiiigAooooAKKKKACiiigY&#10;U1WaO4ypx8uD+dOpCuTn2pgtHoU9dsYbzTZg6bvlY9SP4TXkVxD9mvJYz90OQAPTNe1xqJkdPUHp&#10;XmvjjS2ttS3KGIKZ5I/vNW9OTPlc6w6l70Uc5MFAyoxUS5oj+bI9Kc1einofEvewlFFFI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B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O&#10;am0tBUdwXrV7Rp/sOoJPx82fvcjoR/WqNOkY7lZSQB6VnPY2hP2dVSR7Jpc32jT4Jf7yr0+gNWq5&#10;7wZeefo4jL7nC4HzZI+Va31yFAPXHNcE0fqGDqKph4sWiiisjqCiiigAooooAKKKKACiiigAoooo&#10;AKKKKACiiigAooooAKKKKACiiigAooooAKKKKACiiigAooooAKKKKACiiigAooooAKKKKAClj/1m&#10;Pako9+9BSEVvLmb/AD3rH8UWQvNPlm+b5QV4Ix0JrZwDzimTRrJBIjKGUg/KRkZxVxepzVaSq0ZH&#10;i8kflzSD3P8AOot2c/WtjxHZmy1ORtm2NmOBtwPvGshsZyBgHmvRg9D8srU3Tm0xKKKK0Oc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o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nLTacnWkx9BDxRGd0Zz1p0lNjHzFaJbB9m51HgPUvK1ARM2BnoXx3UdK9IZgzEjoTmvGdEnNrrCF&#10;Tj5h0/3hXsFo/mWsLn+JFP6Vw1Ufe5PV5qXKS0UUVzH0QUUUUAFFFFABRRRQAUUUUAFFFFABRRRQ&#10;AUUUUAFFFFABRRRQAUUUUAFFFFABRRRQAUUUUAFFFFABRRRQAUUUUAFFFFABRRRQAUUUUEydkFL/&#10;AAj60lIxwPpzSiax/lOV+IWk+dZrJGvOASVTPZq88ZTHtU9QMV7ReWq6lp04cbtqtjJI6D2+teP6&#10;pH5N/Og6K7D9TXfTZ8JnFD2c7pFWiiiuo+X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lpKKAFpKKKACvUfBl6LrTY4cY2xhenoqivLq&#10;6nwDqHk3jRttALY6H1WsKq0Pbyqr7Oskejqu1XT60AbQBSlsyKexob7xrzZI/R5fEpCUUUUIUtZX&#10;CiiimIKKKKACiiigAooooAKKKKACiiigAooooAKKKKACiiigAooooAKKKKACiiigAooooAKKKKAC&#10;iiigAooooAKKKKACiiigApaSigBGFcN8QNPLTx3oYYWMR7c+hY+ld3iqWt2IvtNli+bOCeCB/CR/&#10;WtIPU8zMKPtqLR4/JJiNW7mkkXbt/wBoZqW5tWhv5YWGArHuM8HFRt82R/d4r0IM/NqkXSnYjopa&#10;StmS9dQoooqS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Q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e0e6Gn38MjMVQsuSPqPT6VSpzN93/Zw1RNXNqM3TqKR7LZ3CXVpbyRtu3K&#10;uOvpVnnv1rn/AAPeC900DIzEP72eir+VdBnPNefONj9Ro1lWopoSiiisjpj8NwooooGFFFFABRRR&#10;QAUUUUAFFFFABRRRQAUUUUAFFFFABRRRQAUUUUAFFFFABRRRQAUUUUAFFFFABRRRQAUUUUAFFFFA&#10;BRRRQAUUUUAOBHFDDqxGYyNv4/Sm00yEyCPt96mnYaipaM878aaW9ndPcog2OTyuB1LGuYVvlyeC&#10;ea9Y8UaUL/TnwMlVJ4Td0B/xryeSMwySowIKSFeRjpXbTd0fnmbYbkqcyQ1vvfWlKlVBI4PSkuM+&#10;WrAU2OQyIAc8e9dR4cfhFooooI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B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Tu+PVcU2nBgzL7daB9DrPAOpixkmt5H2mTcFHHOdoHWvQ&#10;Y/uL9K8dsrwWuqW9wMiKNlLgAZOGycV65Y3C3lpBKgIWSNXG7rggGuGpFn2+SVualyyJ6KUKS23v&#10;Qw2kiuU+p6WEooooEFFFFABRRRQAUUUUAFFFFABRRRQAUUUUAFFFFABRRRQAUUUUAFFFFABRRRQA&#10;UUUUAFFFFABRRRQAUUUUAFFFFABRRRQAUUUUAFL5YGZfQY/rSUrMTFsHrmkwu1sMjfzI5kk6MGAz&#10;x1rzLxhosljdSOqYRyZMjJ6lvX6V6dIoZFCcEYzmsPxpYrc6V5oAyq7TknqFY100pI8fMsOqlO6P&#10;L42EkOD1/wDrU3yxGBjvSNG0DHJGM9qcfmUHtXcpI/OZxcJcrG0UUVYgooopC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digAHHWvTvA16&#10;t3p4TIzEm3gHsFrzFuldB4H1H7HfGE7R5jcZBPUqK56i0PdyutyTsz1BD99vTNN3bufXmhvlhX/b&#10;GfzoUbVArzran6HHWKYUUUUwCiiigAooooAKKKKACiiigAooooAKKKKACiiigAooooAKKKKACiii&#10;gAooooAKKKKACiiigAooooAKKKKACiiigAooooAKKKKACiiigApsluLxXhOcFSfl6+lOprsUww9c&#10;U47kyjzRaPLPFFibHVJFIIXccZIP8R/wrIb9K9E8baO+oWYmRWYqMnDADox7/WvPGjMLLEwwy9R9&#10;ea7ovQ/OcxwzpzcyOkpxptdUXc8hO6sFFKKVlxUdRbaDaKKKo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FYKKKKAsFFFFAWCiiigLBR&#10;RRQFgooooCwUUUUB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Tt1NooHYkxlTUmnzG11K3uFzhGUFQcZwQahU0q/K2emBms5I2o&#10;VHTqJnstpei/s7SVV2/KmVBz2z/WrJ6muW8A6iLrT5o2bJjDYy2egWunU5VT7VwTVj9Nwlb2lNC0&#10;UUVkdoUUUUAFFFFABRRRQAUUUUAFFFFABRRRQAUUUUAFFFFABRRRQAUUUUAFFFFABRRRQAUUUUAF&#10;FFFABRRRQAUUUUAFFFFABRRRQAUUUUykFHDDaaKT/loKnqEXrYS6C/YZYWjWTcpAZh0yMV5d4q0g&#10;2GoJKrFkuM8BMBNoA/XNersodKwfEukC8sWIUFl6fJk8kV1RkeJmOFVWm7HlgH7zbuyP71NZdrEd&#10;R60yRWhkMbBg3vwakP3VHcV1xZ+eTh7OfKxF609+lR0pNV1IktRKKKKomwUUUUBYKKKKAsFFFFAW&#10;CiiigLBRRRQFgooooCwUUUUBYKKKKAsFFFFAWCiiigLBRRRQFgooooCwUUUUBYKKKKAsFFFFAWCi&#10;iigLBRRRQFgooooCwUUUUBYKKKKAsFFFFAWCiiigLBRRRQFgooooCwUUUUBYKKKKAsFFFFAWCiii&#10;gLBRRRQFgooooCwUUUUBYKKKKAsFFFFAWCiiigLBRRRQFgooooCwUUUUBYKKKKAsFFFFAWCiiigL&#10;BRRRQFgooooCwUUUUBYKKKKAsFFFFAWCiiigLBRRRQFgooooCwUUUUBYKKKKAsFFFFAWCiiigLBR&#10;RRQFgooooCwUUUUBYKKKKAsFFFFAWCiiig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xoWnP90e4xTKNxOM9ulKWonvdHQeDdQaxvvIycSnHABHJUf0r&#10;06P/AFa/QV4tDK0VxHcKcTRkFW9MHI4+teu+H7xr/SoZJCWl8pSWwBztHp9a4qsT7XJ8QpXgy9RR&#10;Hyj55IzigdBXHex9YtdQooopk3u7BRRRQMKKKKACiiigAooooAKKKKACiiigAooooAKKKKACiiig&#10;AooooAKKKKACiiigAooooAKKKKACiiigAooooAKKKKACiiimVF2CkI5zS0VJlZ81xVkokAlXaRkU&#10;3aPSmt8o46VrFltKW55f4o0kWOoGUBQp7AknoB/WsRucnt2r1LxppaahpeUUBvViR/Ev+FeXxgKv&#10;lHqnX055rqhNH51m2Flh6vO9mR0UN8rY7VJJs2rtGD3rrtdXPIlqrkdFFFIz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d2oATNd34B1QNm&#10;ElRjjof9kVwda/hm8NjqUYyQHYHg46sP8KxqK6PUy+uqNT1PWh/rvY/40N94/WmQvvjik9QDT2OS&#10;TXmyR+mU5KVNNCUUUUIEuoUUUUAFFFFABRRRQAUUUUAFFFFABRRRQAUUUUAFFFFABRRRQAUUUUAF&#10;FFFABRRRQAUUUUAFFFFABRRRQAUUUUAFFFFABRRRQAUUUUAFKq+YdtJS+YIVMh6LTAWzZQ7Qucfz&#10;9a8m8UaS+m6pK+1tsmMFiD0Uen1r1Ty2m/0hDhfb8qxfFWjrqlpHKirmPO47RnkgD+Vaxep4eYYZ&#10;4qDfY8sj/fUiqVJBqRV+zzsh/wA8UkjBm4r0oy0sfnkk4ScWNooooE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rBRRRQFgooooCwUUU&#10;UBYKKKKAsFFFFAWCiiigLBRRRQFgooooCwUUUUBYKKKKA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LSUUBYWnTMwEckbMjIw5U88Uynq2JBG38QyPxqZ&#10;IqOkkz1bwre/b9EiJfc8ajJ3bjwo6/nWuvKg1wHgPV1tZprOR8btwUcY5Kiu+X7ox0xXBUWp+lZb&#10;W9tTURaKKKwPXfYKKKKCQooooAKKKKACiiigAooooAKKKKACiiigAooooAKKKKACiiigAooooAKK&#10;KKACiiigAooooAKKKKACiiigAooooAKKKKACiiigAoI3KQRkelFFACqdq7RwvoOlMZQ2EIBVuo7U&#10;6hvljaT+7/WlF2YQSUXF9Tyrxno76dqBlVGWM+ke0dFH9axccBuzV6p4s0xda0svGm5x6k/3h6fS&#10;vLGV48ROCCvqMdea9CnK5+d5jhXSm5DaKKK6TwrBRRRQFgooooCwUUUUBYKKKKAsFFFFAWCiiigL&#10;BRRRQFgooooCwUUUUBYKKKKAsFFFFAWCiiigLBRRRQFgooooCwUUUUBYKKKKAsFFFFAWCiiigLBR&#10;RRQFgooooCwUUUUBYKKKKAsFFFFAWCiiigLBRRRQFgooooCwUUUUBYKKKKAsFFFFAWCiiigLBRRR&#10;QFgooooCwUUUUBYKKKKAsFFFFAWCiiigLBRRRQFgooooCwUUUUBYKKKKAsFFFFAWCiiigLBRRRQF&#10;gooooCwUUUUBYKKKKAsFFFFAWCiiigLBRRRQFgooooCwUUUUBYKKKKAsFFFFAWCiiigLBRRRQFgo&#10;oooCwUUUUBYKKKKB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Ky7gsw6odv5c0lKv3hTNI7Ms6fcNb6lBMpwSVzx7g16/YyedY27n+KNW/MCv&#10;G5Mba9E8A3iyaZJb5G7njB/uqK46kep9LkeI5anKzp6KI4ysLMeNnP5CgNvAb15rhvrY+4kve5go&#10;oopk3CiiigYUUUUAFFFFABRRRQAUUUUAFFFFABRRRQAUUUUAFFFFABRRRQAUUUUAFFFFABRRRQAU&#10;UUUAFFFFABRRRQAUUUUAFFFFABRRRQAU5V8zMX97+nNNoqeUUlzNMSK3EZaAjg+n515j4y0tdNvU&#10;KhQJM9CT0C+v1r0+srxFp7ahYMFBJX0IHcev0ropy5WeVmWFWIpu2h5LRT/sbRytEwIP1H1pZT8q&#10;r3X+telH3j84nHknyMioopW7UPR2FJcrsJRRRQS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K4UUUUBcKKKKAuFFFFAXCiiigLhRRRQFwooooC4UUUU&#10;BcKKKKAuFFFFAXCiiigLhRRRQFwooooC4UUUUBcKKKKAuFFFFAXCiiigLhRRRQFwooooC4UUUUBc&#10;KKKKAuFFFFAXCiiigLhRRRQFwooooC4UUUUBcKKKKAuFFFFAXCiiigLhRRRQFwooooC4UUUUBcKK&#10;KKAuFFFFAXCiiigLhRRRQFwooooC4UUUUBcKKKKAuFFFFAXCiiigLhRRRQFwooooC4UUUUBcKKKK&#10;AuFFFFAXCiiigLhRRRQFwooooC4UUUUBcKKKKAuFFFFAXCiiigLhRRRQFwooooC4UUUUBcKKKKAu&#10;FFFFAXCiiigLhRRRQFwooooC4UUUUBcKKKKAuFFFFAXCiiigLhRRRQFwooooC4UUUUBcKKKKAuFF&#10;FFAXCiiigLhRRRQFwoooplJ9B+7K1reFdR+w+IrVDtCOFySCTy4/wrHqWNvLZLlT88bAcdeOevas&#10;Zo6sLVdGqme13EwkYKhyJF/nTVXaoX0GKzfDF4upaXDMXDOqrn5txGFB6/jWmzDd1HNefKNj9Oo1&#10;PaUkwopT8oyeB60lQahRRRQNBRRRQMKKKKACiiigAooooAKKKKACiiigAooooAKKKKACiiigAooo&#10;oAKKKKACiiigAooooAKKKKACiiigAooooAKKKKACiiigAooooAKWOQLcRoeA2f0FJSMvymQfeTp6&#10;81UdyZR5lY898faW9jqHmopKnuxHoorkVyzMfWvY9e0yLVtNMjbPNH8JQM33h/hXkdzC1rPsdSh7&#10;BhjPFd1OZ8JmuEdJ86I9vrSGpG9O/pUXt3rdO+p80tdQooopjuFFFFAXCiiigLhRRRQFwooooC4U&#10;UUUBcKKKKAuFFFFAXCiiigLhRRRQFwooooC4UUUUBcKKKKAuFFFFAXCiiigLhRRRQFwooooC4UUU&#10;UBcKKKKAuFFFFAXCiiigLhRRRQFwooooC4UUUUBcKKKKAuFFFFAXCiiigLhRRRQFwooooC4UUUUB&#10;cKKKKAuFFFFAXCiiigLhRRRQFwooooC4UUUUBcKKKKAuFFFFAXCiiigLhRRRQFwooooC4UUUUBcK&#10;KKKAuFFFFAXCiiigLhRRRQFwooooC4UUUUBcKKKKAuFFFFAXCiiigLhRRRQFwooooC4UUUUBcKKK&#10;KAuFFFFAXCiiigd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GwtOztiZf72aZTn+8n0FDQN3Z2XgHVBD/opIG445fHXaOld3NHtVSPT0rx3QbprPWomyduR0A/&#10;vCvXre6F3bxtzyoPI9q4aysfdZRX9pFw7EzN5kO2kUbVApqfK2KeeprlPpBKKKKBoKKKKBhRRRQA&#10;UUUUAFFFFABRRRQAUUUUAFFFFABRRRQAUUUUAFFFFABRRRQAUUUUAFFFFABRRRQAUUUUAFFFFABR&#10;RRQAUUUUAFFFFABTv+WbfhTaev3WFML21G2qiSMqcfjXB+ONBMflTRrkrn7sf+6Otdqshhbg0y+s&#10;11SB1cbsY6kjuPT6VUZanFj6Cr0jxxf9SXJ+f079ahjycsc5PrVnU7V7HVDDldnoOf4QaZMoRsAY&#10;FepD4T8zq0/ZScSOiiimYWCiiigLBRRRQFgooooCwUUUUBYKKKKAsFFFFAWCiiigLBRRRQFgoooo&#10;CwUUUUBYKKKKAsFFFFAWCiiigLBRRRQFgooooCwUUUUBYKKKKAsFFFFAWCiiigLBRRRQFgooooCw&#10;UUUUBYKKKKAsFFFFAWCiiigLBRRRQFgooooCwUUUUBYKKKKAsFFFFAWCiiigLBRRRQFgooooCwUU&#10;UUBYKKKKAsFFFFAWCiiigLBRRRQFgooooCwUUUUBYKKKKAsFFFFAWCiiigLBRRRQFgooooCwUUUU&#10;BYKKKKAsFFFFAWCiiigLBRRRQFgooooCwUUUUBYKKKKAsFFFFAWCiiigL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S0lFAC0u4YHrTa&#10;KYDmb5fl4f1r0TwLqQvLdU+bMS7WyByQFzivOa2/CupCz1m3iyuHK5yCTywFY1IqS1PYyyu6NXTq&#10;eqswkJK8AetApZiPOtyvKsFJP1NLJ/rGx615Mm07H6JF81mhtFFFadC+oUUUUhhRRRQAUUUUAFFF&#10;FABRRRQAUUUUAFFFFABRRRQAUUUUAFFFFABRRRQAUUUUAFFFFABRRRQAUUUUAFFFFABRRRQAUUUU&#10;AFFFFABSMDuGOnelooJlqiTchXkHNNPCFl4x1ptCn94oPQ5zRY3suSxy/jbQvtlj58ARH9WY+qiv&#10;NIi33HOXHU9q9uvrf7RlOdvqPwryrxFpbWN4SA2G6biD2H+NddOo78p8HmeF3mjNaEqMkiow2acs&#10;u7ikZdtdyPmNFowxmjGKBStU9SBtFFFM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K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UUUBcKKKKAuFFFFAXCiiigLhRRRQ&#10;FwooooC4UUUUBcKKKKAuFFFFAXCiiigLhRRRQFwooooC4UUUUBcKKKKAuFFFFAXCiiigLhRRRQFw&#10;ooooC4UUUUBcKdZFoLoXOSPLbI59Dmm1J/yxKdM85/CplsXCo4O6PVfDOrLq2nq+SXRcfMSTwB3I&#10;96187ua888B6p9lm+zMMhjjcXx3UdK9DYhQCPmB54rzKkdT9Jy6t7WhdhRSK2RnGKWoPVj8Nwooo&#10;oAKKKKACiiigAooooAKKKKACiiigAooooAKKKKACiiigAooooAKKKKACiiigAooooAKKKKACiiig&#10;AooooAKKKKACiiigAooooAKKKKBoKUrujcj7wxikp6Pt6jI9KBNtaCQOGgOeX/8Ar1zvibQ/tltH&#10;IqruTO75Rnkit6NDHNvz8v8Ad7VI6rOkqMFAfGM84xVwdmc9bCxqwdzxFrcw3BU/54pZPbtW54q0&#10;V9JnLrumB9Ex2H19awd24bu57elehGVz8xxlJ0qzQylJzTWJXtTuwOa1OZ7XEooooJ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UUUBcKKKKAuFFFFAXCiiigLhRRRQ&#10;FwooooC4UUUUBcKKKKB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Ivao6Vm2FfwpPUVizpt/8A2ffK24qM+g9R6/SvWtHvUv7S&#10;Bg24mNSenoPT614y0e+RTXeeB9ULssOW+T5eg7bRXNUifT5TiHGSpHcuu3imU533MKSuDqfdbaCU&#10;UUUwCiiigAooooAKKKKACiiigAooooAKKKKACiiigAooooAKKKKACiiigAooooAKKKKACiiigAoo&#10;ooAKKKKACiiigAooooAKKKKACiiigaCiiigbjcKZJu3KV6DOafT1xsbPtRewc9lYzde0WPUrMsFV&#10;m/3j6j0+leS3ds+nXDrKpUcY4Pp7/WvaEkO0oTxXE+NPD4kWKVAg65yx/wBkV2UmfMZtgVye1OKU&#10;rKOOv1qLncRRbKY2wac33jXb0Phu6Eooop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snz7SewxSU49BSYdQVipBHatHw7fvpuqIUClZXDMWBOMsM&#10;4x9KzKdu8uMyf3Tmpkro6qVR0qilE9pjdZreKVDuYqCfTpmpR0Getcz8PNUW7syhK5Ax8oPotdQ/&#10;3m+tefONtj9Ow1VVqKfUbRRRXPdnRHTcKKKK06B1CiiikAUUUUAFFFFABRRRQAUUUUAFFFFABRRR&#10;QAUUUUAFFFFABRRRQAUUUUAFFFFABRRRQAUUUUAFFFFABRRRQAUUUUAFFFFABRRRQO4UEZoooJau&#10;Jtpt3Gt1btHISB/s/Wn02RS+AKuMuXYc4qrT5Znkut6Z/Zt6T83lf3mIPYen1rN4Zie3avT/ABjo&#10;/wDaNjsj3M3oCB3X1+leYNG1viBhhk6j6812Qm2fm2YYb2NRuK0HFBjg0irUatUrfLjFdG6PIeuw&#10;kg24plOLFqQgjrU63HF2VmJRRRVi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Ke1JRSYIWlZN8ZT1pKdnvnFDC+ps+DdRbTb4QbiNx/v7e6jp+FepRP5kaN/eANeJ&#10;qzRyb1Yq4/iBwfzr1TwvffbrG1+fcY4lDfNuyQBnP51x1In22T4v7DNqilxumDdFXqO3WhiCxI4G&#10;a4mtT62W1xKKKKroG6uFFFFBIUUUUAFFFFABRRRQAUUUUAFFFFABRRRQAUUUUAFFFFABRRRQAUUU&#10;UAFFFFABRRRQAUUUUAFFFFABRRRQAUUUUAFFFFABRRRQAUUUUFx3CnLheT2ptHt2rK+pk371hVjV&#10;stIAV/2hxXm/inRfsd0JgMLL0xHgcAD8a9I6rg9PSqOraeupWv2fyw0jfcfZuKcgnH1xXVTlqeTj&#10;8Gq1N2PHWXa+Kc/3RV3ULJtJuGtJlLSf89HXaegPQ/WqTxmP5Sc4r0YSPz2pF0Z8rGr1p7Uygmqa&#10;1uZS1d0JRRRQS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Wkp&#10;RSYCUtFJVLYcY3Cur8A6sYbh4GLEMxAwBjqorlVqSOY2V1DMnGGXpz3zWFRHXhazo1Ue2Fgqhf73&#10;P50nTiqXh+U3+kR3J5KqDk8H7oPb61dDbgD68150lqfqNOSqUVJBRRRSQRelgooooLCiiigAoooo&#10;AKKKKACiiigAooooAKKKKACiiigAooooAKKKKACiiigAooooAKKKKACiiigAooooAKKKKACiiigA&#10;ooooAKKKKACiiimUnZhRRRUSRgvjCpIiI284jlOn48VHTWG5lHbvVbK5tJ30ZynjzQ1uY/7QQKH/&#10;ALzMc/wr06V58s3nKCeW7mvcLiFWhKsMp6fjXlni7R10u5idQoWbP3WJ6BfX61105HxebYK37yJh&#10;NTad1FJjFdaZ8mnbQSiiiqE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wp8h3Q7O5plKuWkHpTA7LwFqKWo8gsAWPcH/AGRXeLD+7Z+x5rxjTr6Sz1eN&#10;lYqmR3P94V7Bo+oLeWCfMGOwdj6CvPqxPucnxFo+zky1C/BFMXhRSQ8SGnt14rlPqXHlQlFFFMgK&#10;KKKACiiigAooooAKKKKACiiigAooooAKKKKACiiigAooooAKKKKACiiigAooooAKKKKACiiigAoo&#10;ooAKKKKACiiigAooooAKKKKACiiigAooooBhWdrmmnUrMxgMf90gdx6/StGnCQRoxIB+oq4y1MK8&#10;OeB4jdWb6feNAwI+pBPTPb601l2HFd94s8No8JvI4vm9RtA/hFefLvLMX616UZJo/O8Zh3Tm5C0t&#10;FO28VqjyWxlFKRikqLajTCiiimAUUUUAFFFFABRRRQAUUUUAFFFFABRRRQAUUUUAFFFFABRRRQAU&#10;UUUAFFFFABRRRQAUUUUAFFFFABRRRQAUUUUAFFFFABRRRQAUUUUAFFFFABRRRQAUUUUAFFFFABRR&#10;RQAUUUUAFFFFABRRRQAUUUUAFFFFABRRRQAUUUUAFFFFABRRRQAUUUUAFFFFABRRRQAUUUUAFFFF&#10;ABRRRQAUUUUAFFFFABRRRQAUUUUAFFFFABRRRQAUUUUAFFFFABRRRQAUUUUAFFFFBI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tSKAsbHvzio6czZUUmNboRVHktJkCTsO/Su48B6p5iiGSTDYwFZ+f4R0rhhV/QdQFj&#10;qCSklQrDnj1B7/Ss5xuj1cFWdOuj2LaY/mI2g9M8Uhqpp+qLq9uux921VPbuPb6VZVt65rzpKzP0&#10;mFVVErC0UUVJYUUUUAFFFFABRRRQAUUUUAFFFFABRRRQAUUUUAFFFFABRRRQAUUUUAFFFFABRRRQ&#10;AUUUUAFFFFABRRRQAUUUUAFFFFABRRRQAUUUUAFFFFABRRRQDCkZd/BOBS0VnsaJXVhZLeO7gMEm&#10;0L6sAR1z0ryvxNo0mn3Q2wt5Z53LGVHAFep1m65pJ1WFVChtqsOSe+PT6V105nz+OwqnB2R5EvzZ&#10;xzjrinqwP1q5rGlyaLfNHsKoxP3QSOSfX6VSKiNwRjkdq74SufB16DpvUHFMp7NTK06HKgoooqQC&#10;iiigAooooAKKKKACiiigAooooAKKKKACiiigAooooAKKKKACiiigAooooAKKKKACiiigAooooAKK&#10;KKACiiigAooooAKKKKACiiigAooooAKKKKACiiigAooooAKKKKACiiigAooooAKKKKACiiigAooo&#10;oAKKKKACiiigAooooAKKKKACiiigAooooAKKKKACiiigAooooAKKKKACiiigAooooAKKKKACiiig&#10;AooooAKKKKACiiigAooooAKKKKACiiigAooooK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lFTIBKVl2Rkjr1o&#10;pGbcwHbFau3KXF8vvI7nwHqmxijbj8qDgDsDXbJworxXTbqS0vkfauwZyT9DivYLC+hu7GK5jfdF&#10;Jna2CM4JB4+teXUi7n3WU4hVI2b1LdFKw2AE8A0lYn0fmFFFFIfmFFFFAgooooAKKKKACiiigAoo&#10;ooAKKKKACiiigAooooAKKKKACiiigAooooAKKKKACiiigAooooAKKKKACiiigAooooAKKKKACiii&#10;gAoooqkAUUUVEkWnYKkjbZHIfao6Vcd+lMlxUnZnM+KNFXULWW4wu5QTlmI7E9vrXm0iNHK6sQdp&#10;I4r3DajKyEnYwIz3rzvxnoM0ErXMaM0G4/MzL/tHp9K6qUj5LM8K3rFHI0UR/vN23nb1o9q7k9D4&#10;1x5XZhRRRTJCiiikMKKKKB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2gAWu2+HerI101nIyqsfTCnPIY1xFT2N6+l3aTxlgWzna23oCOv41nPVHp5fWVGrc9pbLXBH&#10;8PY/hTpPvmoLG6S8sElUqX5ztbJ6kVKrbhmvOmj9KoyVammFFFFZo12XKFFFFMkKKKKACiiigAoo&#10;ooAKKKKACiiigAooooAKKKKACiiigAooooAKKKKACiiigAooooAKKKKACiiigAooooAKKKKACiii&#10;gAooooAKKKKACiiigAooooBhUF5Zfb4TEc46/KQO2P61PTkbaHP+yacZamdSHNA8m8VaU+m6l8qs&#10;UJ5LEH+I/wCFZchU7cHtXp3iDRRqVnLLtHmAEj93uPQn+teY3FrJa3Dq4YYYgbgR3r0YSTR+e4/C&#10;uMnMjIpKdmlxXRHY8TYZRS0lS1qO4UUUUAFFFFABRRRQAUUUUAFFFFABRRRQAUUUUAFFFFABRRRQ&#10;AUUUUAFFFFABRRRQAUUUUAFFFFABRRRQAUUUUAFFFFABRRRQAUUUUAFFFFABRRRQAUUUUAFFFFAB&#10;RRRQAUUUUAFFFFABRRRQAUUUUAFFFFABRRRQAUUUUAFFFFABRRRQAUUUUAFFFFABRRRQAUUUUAFF&#10;FFABRRRQAUUUUAFFFFABRRRQAUUUUAFFFFABRRRQAUUUUAFFFFABRRRQAUUUUC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6kooCwU8AMu0jOOlMqVfuk0nqK/Lqdn4J8QGNvszpuB/iaTp949MV3Dp5DbAd4H8QrxzRb42t5&#10;nJ/AD0NeuaXdC+0+KU5JbPXjuR/SuGoj9ByjFc0OVlgcrmkpN3zYpzcGuY+gfxXEooooGFFFFABR&#10;RRQAUUUUAFFFFABRRRQAUUUUAFFFFABRRRQAUUUUAFFFFABRRRQAUUUUAFFFFABRRRQAUUUUAFFF&#10;FABRRRQAUUUUAFFFFABRRRQAUUUUAwpVOD0zSUVDVjWLTQ/cOcqCp/h7VxXjLw35qNdwnBzzGkX+&#10;8c5BrsqjuIUuIzG4yG46461vCVjycZh1Ug0eJtlZGTad6kjb3pyMcfMNrf3T1rf8VaD/AGTqPngI&#10;I2OcKxJ6k9/pWDMwkm8xeFxjnr1r0Kcrn5/icO6QMM02nA8U2tjzRKKKKkqwUUUUBYKKKKAsFFFF&#10;AWCiiigLBRRRQFgooooCwUUUUBYKKKKAsFFFFAWCiiigLBRRRQFgooooCwUUUUBYKKKKAsFFFFAW&#10;CiiigLBRRRQFgooooCwUUUUBYKKKKAsFFFFAWCiiigLBRRRQFgooooCwUUUUBYKKKKAsFFFFAWCi&#10;iigLBRRRQFgooooCwUUUUBYKKKKAsFFFFAWCiiigLBRRRQFgooooCwUUUUBYKKKKAsFFFFAWCiii&#10;gLBRRRQFgooooCwUUUUBYKKKKAsFFFFAWCiiigLBRRRQFgoooo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7FJSbfmzTQDmj2/MK7LwTrLFY7YlsLn+EY/iNcf5hYbe1WdGuDpd8J0wc9d3I6EdvrXN&#10;Ujc9DA4j6vUvI9kkXawNK33qgsrwalarIhDeuAR39/pU+VYZU5FcTi0fptGaq0lNCUUUVBUny7hR&#10;RRQVurhRRRQIKKKKACiiigAooooAKKKKACiiigAooooAKKKKACiiigAooooAKKKKACiiigAooooA&#10;KKKKACiiigAooooAKKKKACiiigAooooAKKKKpCewUUUVMtRRugpypvWT1Ckj602lVtrA+lItavUo&#10;XVguq2U8UwDkK2MkgdMdvrXlesaY2l30sfy7NxwFJPc+v0r2WSQysCe3pXN+KtATUbRpAZDIp3YD&#10;ADgH1HvXTSlY+fzLBuabieY5oJpZ43iuHhA+dSRj8cU7btjw3Emeld62ufA1IOnKzI6KWl2imK2l&#10;xtFOZcU2lcS1CiiimI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XHGaSn7fl&#10;pMVxtLNuEQK9abUsLBmwRkD1pMct0zs/AWuPDGba4kyx6Bst/eNdusZh+Q5yPWvGrK+aHUkeNiqr&#10;nO1sD7teuWGoLqdrHdLja+ejbuhI6/hXJJH3uU4rmgqbLYGaDSqKRvvVySPpakbq4lFFFPoTH4bB&#10;RRRSAKKKKACiiigAooooAKKKKACiiigAooooAKKKKACiiigAooooAKKKKACiiigAooooAKKKKACi&#10;iigAooooAKKKKACiiigAooooAKKKKACiiigAooooDYKDtb5XAKt8pyM0UvBV89dpx9aIy1JnHnjY&#10;4rxl4XjtWN7bRn+8fugfxHp+VcI0hkmLHjHGB0617UtuLy1mt7gZ3BgvmDPbHANeZeJ9BbSbp3AI&#10;jZyB+72jkn/CvQpzurHxuYYHRzSMNqTNO74prDFbHyqdvdYuc8UMuKSnt92naxL0ZHRRRTAKKKKA&#10;CiiigAooooAKKKKACiiigAooooAKKKKACiiigAooooAKKKKACiiigAooooAKKKKACiiigAooooAK&#10;KKKACiiigAooooAKKKKACiiigAooooAKKKKACiiigAooooAKKKKACiiigAooooAKKKKACiiigAoo&#10;ooAKKKKACiiigAooooAKKKKACiiigAooooAKKKKACiiigAooooAKKKKACiiigAooooAKKKKACiii&#10;gAooooAKKKKB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WCiiigLBRRRQFgooooCwUUUUBYKKKKAsFFF&#10;FAWCiiigLBRRRQFgooooCwUUUUBYKKKKAsFFFFAWCiiigLBRRRQFgooooCwUUUUBYKKKKAsFFFFA&#10;WCiiigLBRRRQFgooooCwUUUUBYKKKKAsFP3cUylqZBYSnIdpOOM02ir3Q9wVBGxKjFdv4D15LXZa&#10;3cv+jLnYnyjH3ieeD1xXFDmiO4eGVChxtz2rnkj0MDiHRq3PbpZNsgZP9UemOadJjccdKqaBMNV0&#10;tWOSy924/iPp9KnjbcgNcM0fpNCr7SncdRRRUGyCiiigYUUUUAFFFFABRRRQAUUUUAFFFFABRRRQ&#10;AUUUUAFFFFABRRRQAUUUUAFFFFABRRRQAUUUUAFFFFABRRRQAUUUUAFFFFABRRRQAUUUUAFFFFAB&#10;RRRQJ7BR6e3NFFQ1YqOgu4lg3cVQ1rS7fV7Vo7iLzW6x8kYbBwePrV6gkLgntyK2hKxFSnGpFxZ5&#10;BrGlzaLeMk8ZCEnYQDgDJxyfpVNgH+76V6l4s0GPWNNaYKvmqCQzMR0Vj2+teYTQtYRsrkFlfblf&#10;T/IrrjK5+c5jg5Up80dis8cqnjp9KcG+XH8VPimEuc5qE8Tn0x/Wuu90eVa61HUUUUjO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WCiiig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NC0lFFNCW4U9vlTPc0ynQx7pGqXHmDzOu8Ea/9jk8glBu9VJP8Rr0Ep5fy+leJWsgtbwN&#10;29/pXrHh/Uk1PTYYQwJTd90EdWJ7/SuOpT6n3GUYv2v7t6GpRQ0RmP8Au+lG7fzXHs7H1Mlyysgo&#10;oopkc2oUUUUFhRRRQIKKKKACiiigAooooAKKKKACiiigAooooAKKKKACiiigAooooAKKKKACiiig&#10;AooooAKKKKACiiigAooooAKKKKACiiigAooooAKKKKaAKKKKT1BhQYTNjAztO4/QUUUGdmtRTMFb&#10;/YAwTXI+LdB+2B7pN7JyM7gBn5j0rraDIY1YD+MbD+NaQdjDFYeNemzxDyDb3bLjoSOfrSyD96T7&#10;V2fi/wAOvEzXUauxPPLLj+I1xTZeQK3Dg9BXdGZ+cYrDyoz12FoqSSPaoNHmBoQo9a05jz7kVFLi&#10;jNO5foJRRRTEFFFFABRRRQAUUUUAFFFFABRRRQAUUUUAFFFFABRRRQAUUUUAFFFFABRRRQAUUUUA&#10;FFFFABRRRQAUUUUAFFFFABRRRQAUUUUAFFFFABRRRQAUUUUAFFFFABRRRQAUUUUAFFFFABRRRQAU&#10;UUUAFFFFABRRRQAUUUUAFFFFABRRRQAUUUUAFFFFABRRRQAUUUUAFFFFABRRRQAUUUUAFFFFABRR&#10;RQAUUUUAFFFFABRRRQK4UUUUBcKKKKAuFFFFAXCiiigLhRRRQFwooooC4UUUUBcKKKKA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UUUBcKKKKAuFFFFAXCiiigLhRRRQ&#10;FwooooC4UUUUBcKKKKAuFFFFAXCiiigLhRRRQFwooooC4UUUUBcKIZvLmPp9failaNdobI3elMpa&#10;hMpZ8j9K6TwfrDWF0EdztP8AekwOjf41zcbHvT9xVwyk5HpWU1dHZhcQ8NNNHt7TKqhlIO70NNZd&#10;h21geD9Uj1C2CyzKJB0V5AT1b1+lb7bs/OCrdw3WvOlGzufpuEqqtTUxKKWkqDolEKKKKDNPoFFF&#10;FBQUUUUAFFFFABRRRQAUUUUAFFFFABRRRQAUUUUAFFFFABRRRQAUUUUAFFFFABRRRQAUUUUAFFFF&#10;ABRRRQAUUUUAFFFFABRRRQAUUUUAFFFFABRRRQw3Cl4749s+tJRsD9Tjbz9fapiytErMhurdbm3d&#10;ZlBUggeYMjp715p4l0F7G5NxGjeUz4+WPC9Setept/pS7G/dgdzVa906O+tWtiqttBcMUBycYxiu&#10;iEtTxsdgo16cuXc8YkkOdpBH1pkeQ3tW14j0mTT7ty0LImThjHtHU/4Vkbdy7h09a7k0z8/rUnQ9&#10;xoVqZTtrHsTSEYrW2hzp8olFFFIm4UUUUBcKKKKAuFFFFAXCiiigLhRRRQFwooooC4UUUUBcKKKK&#10;AuFFFFAXCiiigLhRRRQFwooooC4UUUUBcKKKKAuFFFFAXCiiigLhRRRQFwooooC4UUUUBcKKKKAu&#10;FFFFAXCiiigLhRRRQFwooooC4UUUUBcKKKKAuFFFFAXCiiigLhRRRQFwooooC4UUUUBcKKKKAuFF&#10;FFAXCiiigLhRRRQFwooooC4UUUUBcKKKKAuFFFFAXCiiigLhRRRQFwooooC4UUUUBcKKKKB2Ciii&#10;gLBRRRQFgooooCwUUUUBYKKKKAsFFFFAWCiiigLBRRRQFgooooCwUUUUBYKKKKAsFFFFAWCiiigL&#10;BRRRQFgooooCwUUUUBYKKKKAsFFFFAWCiiigLBRRRQFgooooCwUUUUBYKKKKAsFFFFAWCiiigLBR&#10;RRQFgooooCwUUUUB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S470BsAp6jkn1qOnhu1DjcJa6m14Xvvs18p5/AD0Nereb9&#10;sjE39719uK8MikaGTcDivSfCGtedYwxksSN38I9WNcVaNkfZZVi7L2bOo3dqTpSNw+ae33jXIfYQ&#10;lzobRRRQRazCiiigYUUUUAFFFFABRRRQAUUUUAFFFFABRRRQAUUUUAFFFFABRRRQAUUUUAFFFFAB&#10;RRRQAUUUUAFFFFABRRRQAUUUUAFFFFABRRRQAUUUUAFFFFABRRRQNOwUUUVPKKXvbBR5hi+YHFFH&#10;mBOv8Xy0XsZxvGWpl65o6eILV9yqxUH77Edj6fWvLdUt20u8a1yNik4C89yO/wBK9n8kwLvGAGrE&#10;17w9FqtnJLsXzFy2WZh2J7fWuqnUPCzTL1WXtIHlksjRICpxmjhoQ/fP9KdcQm31CSF8FQxGB9cU&#10;yWHy5cj7uOld0XdHwsqbp6SG0UUVRlYKKKKAsFFFFAWCiiigLBRRRQFgooooCwUUUUBYKKKKAsFF&#10;FFAWCiiigLBRRRQFgooooCwUUUUBYKKKKAsFFFFAWCiiigLBRRRQFgooooCwUUUUBYKKKKAsFFFF&#10;AWCiiigLBRRRQFgooooCwUUUUBYKKKKAsFFFFAWCiiigLBRRRQFgooooCwUUUUBYKKKKAsFFFFAW&#10;CiiigLBRRRQFgooooCwUUUUBYKKKKAsFFFFAWCiiigLBRRRQFgooooCwUUUUBYKKKKA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4Gm0UPUApOd3tS0U7lJ2JG2FcZq54Z1FdL1D&#10;fckRwn7rYJzwfT3NZ9PQBz838PSs5QU9Gb0K0qNTmie1x3Ed3CskTb19cEd/en81xfgnxAZlMEsg&#10;IHQYY/3jXZ815tSPK9D9JwdZTpp9RW+Xk8U1WDLkcinKwkba1K8YiYqOgqEd129xtFFFABRRRQAU&#10;UUUAFFFFABRRRQAUUUUAFFFFABRRRQAUUUUAFFFFABRRRQAUUUUAFFFFABRRRQAUUUUAFFFFABRR&#10;RQAUUUUAFFFFABRRRQAUUUUAFFFFAPUKKKKdyovlCjaG6nGORRRSeoSlzIRpHb5cDbShmVcKMgnD&#10;ew70Uo7/AEoj7pnFWVjmvFnh1byBpbXzJZcZKlgB0J7474rze4Wa3maCdAjqTxnPfFe1xKsm9W6H&#10;IrjvFfhETFp4Im3htxIKjjk11QqO9j5jMMvjWTmtzgNwpw5qW8jFpL5DKA/vyfXrUfl+X1zz612c&#10;yPjakHTfLLcTFJSk0lUZrzCiiigQUUUUAFFFFABRRRQAUUUUAFFFFABRRRQAUUUUAFFFFABRRRQA&#10;UUUUAFFFFABRRRQAUUUUAFFFFABRRRQAUUUUAFFFFABRRRQAUUUUAFFFFABRRRQAUUUUAFFFFABR&#10;RRQAUUUUAFFFFABRRRQAUUUUAFFFFABRRRQAUUUUAFFFFABRRRQAUUUUAFFFFABRRRQAUUUUAFFF&#10;FABRRRQAUUUUAFFFFABRRRQK4UUUUBcKKKKAuFFFFAXCiiigLhRRRQFwooooC4UUUUBcKKKKAuFF&#10;FFAXCiiigLhRRRQFwooooC4UUUUBcKKKKAuFFFFAXCiiigLhRRRQFwooooC4UUUUBcKKKKAuFFFF&#10;AXCiiigLhRRRQFwooooC4UUUUBcKKKKAuFFFFAXCiiigLhRRRQFwooooC4UUUUBc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XCiTIRdvU&#10;9cUU6MgNyNw7Uw8yfS7x9PvEZSwHOcNt7H/GvXNI1KO/hVgVOfRw3r/hXjzL8uR1rpfBeuPbTLby&#10;kELn5yQuc7j6Vx1I82p9LlWManySZ6DJmObjP+RVhmLMSetMYiYhwuR6g8U9mDMSOlcjVj766kro&#10;bRRRUkhRRRQAUUUUAFFFFABRRRQAUUUUAFFFFABRRRQAUUUUAFFFFABRRRQAUUUUAFFFFABRRRQA&#10;UUUUAFFFFABRRRQAUUUUAFFFFABRRRQAUUUUAFFFFABRRRQAUUUUAFKpxn6UlIwz3xQXbQZlkYkZ&#10;pJpAy7XTcJPk+btnvU3G3BGaNqH7yZI5HPQ+tO9tTnnFdTkfFXg9ZIDdxY3f3Uh56gdc15+A4VvM&#10;VlK/3hXtcm6VCkjbov7mMfrXF+JvB6iCW6tnYbcfuVQsWyQOufqa3p1Lny+Y5a6i9rA4fbSGpJ1+&#10;zNtY/N/dPBqLJ2kkYPpXoxasfGyjKLtIKKGyq52mnIu6NnzgjtSJG0UUUBcKKKKAuFFFFAXCiiig&#10;LhRRRQFwooooC4UUUUBcKKKKAuFFFFAXCiiigLhRRRQFwooooC4UUUUBcKKKKAuFFFFAXCiiigLh&#10;RRRQFwooooC4UUUUBcKKKKAuFFFFAXCiiigLhRRRQFwooooC4UUUUBcKKKKAuFFFFAXCiiigLhRR&#10;RQFwooooC4UUUUBcKKKKAuFFFFAXCiiigLhRRRQFwooooC4UUUUBcKKKKAuFFFFAXCiiigLhRRRQ&#10;Fwoooo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KKSigZNTVuWsWSRD&#10;tPPQZ/nTVbFLJH5ykelLl0KpTdGakeveFtUTUNL+YMX9SAP4j6fSrsalYwG5NeU+EdVawvgjBQvq&#10;QT2b0+tesfaFuv3qHcrdDjHtXn1FY/RcBiPbRCiiisD2AooooAKKKKACiiigAooooAKKKKACiiig&#10;AooooAKKKKACiiigAooooAKKKKACiiigAooooAKKKKACiiigAooooAKKKKACiiigAooooAKKKKAC&#10;iiigAooooAKKKKAYUUUUDjIKKKRqGLRsVulIsaTMEkXch6ikXrTtu/iiOg/Z82j2PN/FHhdoLszL&#10;5YT03NnoB6VzUhBbPpXuCBL5DDISP93r615h4u8NS297+6R2j7lnX0Wu2FTofGZpgU2501sYfyyR&#10;8Cq4JXK+tM2tDJtYYNSMO9dZ8kJRRRQI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GFOVyvPem0UxPUk847s4Ga9A8E62JLOK1mKqq5xtU55LGvO6t6TqEtrfLtZwo9GIHQ1z1I3R7&#10;GX4qVGpa+h7KvyyYk+VexpzYDHHIqpb3ialaoYipbnOxtx6//WqyMjr1rzZJpn6DRftoXiFFFFaa&#10;WN72VnuFFFFQAUUUUAFFFFABRRRQAUUUUAFFFFABRRRQAUUUUAFFFFABRRRQAUUUUAFFFFABRRRQ&#10;AUUUUAFFFFABRRRQAUUUUAFFFFABRRRQAUUUUAFFFFABRRRQAUUUUAFFFFABiiiigrmdrDZIxJwc&#10;0rwrPbPbMSI3xkjrwc0tLTW5k4Raaex5v4t8O/ZWMluHc/7TD/ZrmoVLId/EnoK9mm02LUFIdUJ/&#10;2kDf56V5v4m0GTT7gvGjbB/diIHQf412Rm2fFZllzXv0loYM6iNcg5ao41ZoyzDGKfCfMba/B/2q&#10;fcMI22KPl9R0rsi1Y+XWnushooooEO20EUmaKmzHysSiiimAUUUUAFFFFABRRRQAUUUUAFFFFABR&#10;RRQAUUUUAFFFFABRRRQAUUUUAFFFFABRRRQAUUUUAFFFFABRRRQAUUUUAFFFFABRRRQAUUUUAFFF&#10;FABRRRQAUUUUAFFFFABRRRQAUUUUAFFFFABRRRQAUUUUAFFFFABRRRQAUUUUAFFFFABRRRQAUUUU&#10;AFFFFABRRRQAUUUUAFFFFBI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UkLCLcSBk1HR97g07XKTd7nV+CNeNrdeVIxIPTdJjsxr0eQ5c4rxSBmt5RIh2uOh61&#10;6j4X1WTVNLt2mYvcNu3PgAH5jjp7CuGtA+2yXHpe5I2KKWTEfyn71NXd/Ec+lcCetj6qS5pcyFoo&#10;orQAooooAKKKKACiiigAooooAKKKKACiiigAooooAKKKKACiiigAooooAKKKKACiiigAooooAKKK&#10;KACiiigAooooAKKKKACiiigAooooAKKKKACiiigAooooAKKKKACiiigAoPFFHWgdr6D1zD83OPyq&#10;G6t4dShYOsZz/eUN3/8ArVKzFl2k5FR7RGh28VcXYUoqS5Xsea+KPC8trJ5sQcL/ALEJA7CsBWBh&#10;IbG/3617TeWcV9bFZF3fiR39vpXlviDRUsZHkRVVFxkBiT2Hf610xnqfC5nl/LLnpmJijFKVK89q&#10;VQW57V18x8w047jKKcRTas1jLSwUUUVJiFFFFABRRRQAUUUUAFFFFABRRRQAUUUUAFFFFABRRRQA&#10;UUUUAFFFFABRRRQAUUUUAFFFFABRRRQAUUUUAFFFFABRRRQAUUUUAFFFFABRRRQAUUUUAFFFFABR&#10;RRQAUUUUAFFFFABRRRQAUUUUAFFFFABRRRQAUUUUAFFFFABRRRQAUUUUAFFFFABRRRQAUUUUAFFF&#10;FABRRRQU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X&#10;sNOxIjcYrT8O6w+nXxyzbewVQex9frWRmkmTdGrDk80pRujSjJ0pqSPbrOQahEsw/wDHuD1/+tUs&#10;jbiP9kYri/Buu7bcQkpksB9092NdntKgH+8N3515co2Z+mYOuqtNK+olFFFQd4UUUUAFFFFABRRR&#10;QAUUUUAFFFFABRRRQAUUUUAFFFFABRRRQAUUUUAFFFFABRRRQAUUUUAFFFFABRRRQAUUUUAFFFFA&#10;BRRRQAUUUUAFFFFABRRRQAUUUUAFFFFABRRRQAUUUUwCl27uKSlB2nNOw7+7y9RfM2cVFNa29whE&#10;kZZT1GSP61I0fmUiwfMA2QKE9SPZrlcZdTzLxF4Tl026N0piEX90MxPQDuPesCa5FzJuTIC9d1e2&#10;TyLeRmCQ7V/2evrXmnirww2mu9xGsjQrjLMyn0HT6muuMj4vMMB7PVI53dupGptLW8WfKuLi7MSi&#10;iit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pVpKctDExCKdGu4nPIprdafbt+8INBUQsd&#10;QksbpdshQBlPU/0r1Tw1q41ezUNJudeMjOeAPX615Rc2pMmVP5Ctfwvrb6TeRxszbWYdZNo5I/wr&#10;CrFcp7uXYp0aqbeh6y0gb90AAR3A59KT29OKit5EmgS4VlO8A8HPUZ61Oy7cH1Ga4Gj7+lJSXONo&#10;oorPqVbmfMFFFFUMKKKKACiiigAooooAKKKKACiiigAooooAKKKKACiiigAooooAKKKKACiiigAo&#10;oooAKKKKACiiigAooooAKKKKACiiigAooooAKKKKACiiigAooooAKKKKACiiigAooopgLuI70bj6&#10;0lFIGG0Zzjmobu3iuIWWWGOZT1WRQwPPvU1KrKpy+Nvfd0pxkKUFUjZo898T+DTGpnt43Qf3VZVX&#10;sOlcpEcfJKoVvbrXtTwrdZEigx/7QyK4LxV4VZA9xbKdq4/1MPHOB1H411QlqfGZhlknecUcg6le&#10;lHG33pZGNqdsinP+1xSeWXUyDO0e3FdnNc+WdNw+IbS0UZ9qXK9zP0EoooqhhRRRQAUUUUAFFFFA&#10;BRRRQAUUUUAFFFFABRRRQAUUUUAFFFFABRRRQAUUUUAFFFFABRRRQAUUUUAFFFFABRRRQAUUUUAF&#10;FFFABRRRQAUUUUAFFFFABRRRQAUUUUAFFFFABRRRQAUUUUAFFFFABRRRQAUUUUAFFFFABRRRQAUU&#10;UUAFFFFABRRRQAUUUUAFFFFAt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nfw02igQtNyVbI60tFA0SfaGZeRSeWHXzs4kU5A78c0ynR/exUTV0Pma&#10;2O68E+ImugLW5dYwvC72AzjaB2HvXasw454xgH1HrXi9ndGxvo3yfvDoAe9eq+H9QGrWSOdxK4T5&#10;gB0A9PrXJKJ9xlON9olTkzT2nrg0lEkxiYJnilPY+vNcx9S3bRCUUUUhBRRRQAUUUUAFFFFABRRR&#10;QAUUUUAFFFFABRRRQAUUUUAFFFFABRRRQAUUUUAFFFFABRRRQAUUUUAFFFFABRRRQAUUUUAFFFFA&#10;BRRRQAUUUUAFFFFABRRRQAUUUUAFFFFABRRRQAUjRiZdhO0HvS0VmO/KOVty+XjaP71RPGjKbWRd&#10;8T9XzgDHNPpJPumtFIrmhJWkjjPEngmObMkKuf8AdRj6e9cTIs1m5t3idVPVmBHvXuGPMhK/561w&#10;/iTw35iSSqIwRjqzewrrpzPk8yy32nvU0cI2D9abVi7tfsjYOM+xqILuWu6MlY+LnCVF8shlGD6U&#10;77lRtNlsUjPUWiiigNQooooDUKKKKA1CiiigNQooooDUKKKKA1CiiigNQooooDUKKKKA1CiiigNQ&#10;ooooDUKKKKA1CiiigNQooooDUKKKKA1CiiigNQooooDUKKKKA1CiiigNQooooDUKKKKA1CiiigNQ&#10;ooooDUKKKKA1CiiigNQooooDUKKKKA1CiiigNQooooDUKKKKA1CiiigNQooooDUKKKKA1CiiigNQ&#10;ooooDUKKKKB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mFKKSlzQIXbSKcSCl3UE/L70IB0ke7mt3wnrX9m3CwMVAZt3KknqB2+lc6pf0FKAdwYD5wena&#10;sZx7HXh6roTUont0TLe26Sqc8A8cds07Pb04rkPBevQrGtvK6rKeAoVv9kV2LRsmCRgMNw9wa4pR&#10;a1P0vB1o4imnfUbRQTjrRWR131sFFFFAwooooAKKKKACiiigAooooAKKKKACiiigAooooAKKKKAC&#10;iiigAooooAKKKKACiiigAooooAKKKKACiiigAooooAKKKKACiiigAooooAKKKKACiiigAooooAKK&#10;KKACiiigAooop2RSXMtQpcZ4pKDntU2MZU9dBDIUqRJFkXDHA9qRcdzimyRqVIBJqouxfNyrltc5&#10;XxP4We9y8ayMP99R6etcDcWslixiK4+pB969ujmKx7eMVha3oK31tIYfMec42ruAB5GevsK6IVNT&#10;5vHZaq8XUW6PJGJ6GpY4QyFueBmtTVtHuLPeZIyuP9oHtmsiNnJKgD0rt5kfFTpTh8SsFFHRtvel&#10;kBjxu4z0q9zOzYlFFFAgooopAFFFFA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Gh4pP+Wn4ULSMDnNLqStyexv2&#10;s75HBPDA/ex3Feq6LrS6npQcsDIp2AeZuPCj/GvI9gZs8Vt+GdUay1OKFmIiJDHL4X7wHSsayvE+&#10;ky3Gexmj1O1UupL8f71L3P1qNrpbiGMwkEYGdhz29qev3R61wcp91C0o+0QtFFFSUve1YUUUUDCi&#10;iigAooooAKKKKACiiigAooooAKKKKACiiigAooooAKKKKACiiigAooooAKKKKACiiigAooooAKKK&#10;KACiiigAooooAKKKKACiiigAooooAKKKKACiiigAooooAKKKKACiiigAooooAKN23mijG7igLJ6M&#10;q3uhwX8LbhHkjPMYPbFeceJfDM9nJJJAsm1ct+7iIHGfSvUwhA+9UMyxzK0Txq28bcsAevFbQkeX&#10;i8vhWjdHiiSAQ4cAS/7X3un+NJHG7ZZyxHbcK7bxR4J2brmDnHO2OD6nqDXIDzFLRvGybePmBHSu&#10;6NQ+AxVCeHlZIgoqRlplac1zkUr7hS7eM0lP3fLQ0Q79COilpKBhRRRQAUUUUAFFFFABRRRQAUUU&#10;UAFFFFABRRRQAUUUUAFFFFABRRRQAUUUUAFFFFABRRRQAUUUUAFFFFABRRRQAUUUUAFFFFABRRRQ&#10;AUUUUAFFFFABRRRQAUUUUAFFFFABRRRQAUUUUAFFFFABRRRQAUUUUAFFFFABRRRQAUUUUC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qOjFqQMP&#10;LwRzUVKKCZINpHQ0+NXXEiECRT1pKikY+YAD2qGubQuEmnc9D8G+Io2Vba4EkknQFVGP4R612JiK&#10;sOmHG4fQ14pp901ncI4OOR0APcV6d4a1g6hphUli4faCQB/CPT61zTifcZVjuf8AdyNuT931pFYO&#10;MipYY9sRLck+lRhdufrmuR7n0jfvWQUUUUigooooAKKKKACiiigAooooAKKKKACiiigAooooAKKK&#10;KACiiigAooooAKKKKACiiigAooooAKKKKACiiigAooooAKKKKACiiigAooooAKKKKACiiigAoooo&#10;AKKKKACiiigAooooAKKKKACiiigLX0Dc/rQVRlJI+fsfeiikgd4bgMyxmO4+eMjGBxXI+JvCQmWa&#10;ezEcSqpdt7tkjkn19q66jgfeGV71sp2OGrg4YlO6PFriJ7U4cg/7tRp+9Ukdq9V1zw7Dq0TNGijj&#10;+NmHr6fWvONX0KTS7huYwoP8JJ7n1HtXVGZ8RjMrnh9UUNuaRvlo+9TgwRSPWumLPGT5dGMooooI&#10;sFFFFAWCiiigLBRRRQFgooooCwUUUUBYKKKKAsFFFFAWCiiigLBRRRQFgooooCwUUUUBYKKKKAsF&#10;FFFAWCiiigLBRRRQFgooooCwUUUUBYKKKKAsFFFFAWCiiigLBRRRQFgooooCwUUUUBYKKKKAsFFF&#10;FAWCiiigLBRRRQFgooooCwUUUUBYKKKKAsFFFFAWCiiig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LSUUAFFFFBat1Fp8a7myajpysV6U0Ztd&#10;hJ2G7ArX8NakdP1OHdtEZwSSCf4h6fSsfy9zbiTmpiw2jLFGHRl4NZTV9jpoVnRkmj2RdQTUIYjE&#10;QwwM4BHb3+tTnov0rz3wf4jmt5kgcrJGSBukDMf4R616HuSREkQ5RlBJ9D6VwzpuOrP0nA4iFenb&#10;qNoobkEpzTY2LA565xWJ2qSbsOooooLejsFFFFAgooooAKKKKACiiigAooooAKKKKACiiigAoooo&#10;AKKKKACiiigAooooAKKKKACiiigAooooAKKKKACiiigAooooAKKKKACiiigAooooAKKKKACiiigA&#10;ooooAKKKKACiiigAoooph6BRRRQTdy3Cgr5gK/3uKKP0qSl7uw+GQWK7R/49zVDUtOXVFcktyD90&#10;gevr9atMm7qSfrT1OxSBVxbW5lUiqytI8w8SeHJrVj5aMwH95l96wI7do1bzBtbHTNe0zWcN1Gwk&#10;iRuOpUE1x+veD4JFmkgMqyhSURWVVJ5wDx0zXZGrE+SxmVSk3KBwdFT3Fq1n8lwPLl/u5B/lUSgd&#10;+M9K6FJM+XqUpUviG0VIUA68UmwHpVrUwuMop22jbSuFxtFKaSgpahRRRQ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loC9hVpkm&#10;WYAZp1OjxuyaQLcW0uHs51YFhz64716R4V1wXth5LP8AvN+BukycYA6V5nMwaTArT0XUpNJvopAc&#10;R8E5wBnIPX8Kyqq8bHuYLG+xmj2GNBDF8x6/3uKj24z7nNUdN1b+27eNlxwB91g3Yen1q+3YegxX&#10;A42Pv6Mo1Ic8dxKKKKk2W2oUUUUhBRRRQAUUUUAFFFFABRRRQAUUUUAFFFFABRRRQAUUUUAFFFFA&#10;BRRRQAUUUUAFFFFABRRRQAUUUUAFFFFABRRRQAUUUUAFFFFABRRRQAUUUUAFFFFABRRRQAUUUUAF&#10;FFFABRRRQAUUUUAFFFFABQehoooJHRfd5qKa3DNkgH2xUmdlBkO045NMTV9DnfEHhOLUYWkjCLLg&#10;nasILdD/AI155qGi3OmvJ5iSjbkjdGV6Z/wr2ZJVjXcSN/8AdzzWff6Lba5HJ56bGwduSeevuPWu&#10;iMzwsZlvOro8ehk8wfP8v+9SOxVsLyM9RXT+IPBrWeTAJMD0jJ9feud8tbcMkvD4wN3ynP0rqjM+&#10;OrYOdF7EeaM0UVomckeXqA5NSFRtqOneYcYqrdjKS10G0lFFIAooooGFFFFABRRRQAUUUUAFFFFA&#10;BRRRQAUUUUAFFFFABRRRQAUUUUAFFFFABRRRQAUUUUAFFFFABRRRQAUUUUAFFFFABRRRQAUUUUAF&#10;FFFABRRRQAUUUUAFFFFABRRRQAUUUUAFFFFABRRRQAUUUUCsFFFFAWCiiigLBRRRQFgooooCwUUU&#10;UBYKKKKAsFFFFAWCiiigLBRRRQFgooooCwUUUUBYKKKKA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WCiiigLBRRRQFgooooCwUUUUBYKKKKAsFFF&#10;FAWCiiigLBRRRQFgooooCwUUUUBYKKKKAsFFFFAWCiiigLBRRRQFgpw+6abS5oCwlLSUUFJ6Cqo3&#10;Z70srFhtJ+UdqN1CtubFTy3FF63Ol8Ga5NY3CQ728okAqFB7qK9JeRbny3gBRSgLbu7dzXiG4wzB&#10;hg89/rXdeCvEXloLd05Z85Uf7o9a56kT6/KsdaXJI7XcFGDyaBmlmi85VlHA68/nR6fTFcT3Prub&#10;mldbCUUUUiwooooAKKKKACiiigAooooAKKKKACiiigAooooAKKKKACiiigAooooAKKKKACiiigAo&#10;oooAKKKKACiiigAooooAKKKKACiiigAooooAKKKKACiiigAooooAKKKKACiiigAooooAKKKKACii&#10;igApaSigkD83WgKB0oooAa0as24jJpzcDPdeRRS4zxQmbRkpKzGvCl5ERKN+R64/lXG+IfCNvOZG&#10;hiRZsEqzO3Dc4P512jP5J9aesqupPOccVqpHn4jBxqXPEryzk01vKmKtJ0ynT0/pUS5XG7nNeu6v&#10;oUWsxspd1kI9QB39j6157rXhiTRpXzIrA5xhs+vsPSuiM7nxOMyydLWJiuydgc0zyZW+ZWUKOSKJ&#10;G8tsN+lPQMykrjbjJz1rpjLoeJrT0aGUUUVRnYKKKKAsFFFFAWCiiigLBRRRQFgooooCwUUUUBYK&#10;KKKAsFFFFAWCiiigLBRRRQFgooooCwUUUUBYKKKKAsFFFFAWCiiigLBRRRQFgooooCwUUUUBYKKK&#10;KAsFFFFAWCiiigLBRRRQFgooooCwUUUUBYKKKKAsFFFFAWCiiigLBRRRQM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FFBFJ&#10;S0CsJTox82abS5NUiulhJJAZAKmWY2t1FMMYAHX65qHaCenNLt3OATkehrKa5jSnU5HdHq/hPWBf&#10;WKrleF/hBHYf41rKc7vrXk+h6rJYXyKJmSPcMqJCo6j/AAr1KxvY9QtY3jKg7QDtYHJwOf1rinSc&#10;dT9By3GRqxVN7liimFjG2DT65z2Y+87BRRRSuN6OwUUUUwCiiigAooooAKKKKACiiigAooooAKKK&#10;KACiiigAooooAKKKKACiiigAooooAKKKKACiiigAooooAKKKKACiiigAooooAKKKKACiiigAoooo&#10;AKKKKACiiigAooooAKKKKACiiigAooooFYKKKKAsFLnbzSUUBYds86mNbMvQc9uRTgSvQ4pdzep/&#10;Ogeo1SIlxn97/dpptVuFb7STHwcbf8mndTk8n1pd3TPIqk7DkozVpHIeJPCK3as8Pmv3++o9fUVw&#10;t1byaVI0LLjJ2/MQfbt9K9ok2spGAR6VkajoNrqEMqG2hErqVWTygWUkHBHvzW8atj5nGZWqt5RP&#10;JqK29b8N3Gj52pJcgdxER6/X0rDXezYkiaD/AHhiutTPjqmHnT3QtFP8xZOihacsOOrVonc4723I&#10;8UlSMRt4plBcfeeolFLRQVKKjsJRRRQJK4UUU4dKCXoNooooAKKKKACiiigAooooAKKKKACiiigA&#10;ooooAKKKKACiiigAooooAKKKKACiiigAooooAKKKKACiiigAooooAKKKKACiiigAooooAKKKKACi&#10;iigAooooAKKKKBXCiiigLhRRRQFwooooC4UUUUBcKKKKAuFFFFAXCiiigLhRRRQFwooooC4UUUUB&#10;cKKKKAuFFFFAXCiiigLhRRRQFwooooC4UUUUBcKKKKAuFFFFAXCiiigLhRRRQFwooooC4UUUUBcK&#10;KKKAuFFFFAXCiiigLhRRRQ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FwooooC4UUUUBcKKKKAuFFFFA&#10;XCiiigLhRRRQFwooooC4UUUUBcKKKKAuFFFFBcdxVpV/1gpKeB8u6kQ9GJJGd4ZTz7V0nhPXmsrh&#10;Ld2OCwPzSY7gdK5rzqTzGhxdA4KnHvxzWdTWJ6GGxMqMk0e4K0d3Akisp4B+U57UVyXgnXnvrcIz&#10;MeMcqB2X0+tdWvf61wyifo+FrKtSTW4tFFFY9TtXw6hRRRTICiiigAooooAKKKKACiiigAooooAK&#10;KKKACiiigAooooAKKKKACiiigAooooAKKKKACiiigAooooAKKKKACiiigAooooAKKKKACiiigAoo&#10;ooAKKKKACiiigAooooAKKKKACiiigAooooAKKKKACiiigAooooAKD0NFL1oAjWpNuVIHB7EdqUrt&#10;pm8r0pgDW8bxFZo1mJHWRQf51zus+E4dRbMSxw/7kIPp/hXSCZejgk0hy3+r+X61qpnPWw1OqtEe&#10;Q32h3NiuTDKP+2RHpWcjHo52/wC9XtF1p9rrCELF/wB9sR/I+1cNrvghoHzH5Kj/AH29vatlM+Qx&#10;eVNNuJx9OWm0V13ufMzjK+pJn2pu2kyaXdSMthMUlPoxTuO4ylpKKY9wooooFcKKKKAuFFFFAXCi&#10;iigLhRRRQFwooooC4UUUUBcKKKKAuFFFFAXCiiigLhRRRQFwooooC4UUUUBcKKKKAuFFFFAXCiii&#10;gLhRRRQFwooooC4UUUUBcKKKKAuFFFFAXCiiigLhRRRQO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pcUBsJSg0lF&#10;AWuPoX71NpFOJBSsCRJb3Rs75HyeCOgB716j4b10alapCd56D5lA7AdvrXlk0fmc1f0XUjpcqn5c&#10;bh94E+np9K5pxPby7GOjNKT0PZJF+yqAvG705qFect3NVdB1SPVLNWLDcB/CCOw9frV2ThiBXG0f&#10;ewqe1tJbDaKKKk6AooooAKKKKACiiigAooooAKKKKACiiigAooooAKKKKACiiigAooooAKKKKACi&#10;iigAooooAKKKKACiiigAooooAKKKKACiiigAooooAKKKKACiiigAooooAKKKKACiiigAooooAKKK&#10;KACiiigAooooAKKKKACiiigAooooDcKKKKkajyBRRRTuTJ8xQ1Dw/b6xHgxqf95mHp6fSvPtc8KT&#10;abJ+4aKMf7zH09R716jtEP3OfrSG5DcOcfQV1RqHk4rLIVleJ4f5nnf6v5f96hYin+tww9q9R1jw&#10;lBqkf+itNL/wJR6eo9jXn2q6Ld6HIQ0WB/tMp9PQ+9bxkfG18DPDvYzlnk7t+gqQNu61JNOvr+lQ&#10;R/N0rc8ypT5RzU2nmmUIiIUUUUxWCiiigLBRRRQFgooooCwUUUUBYKKKKAsFFFFAWCiiigLBRRRQ&#10;FgooooCwUUUUBYKKKKAsFFFFAWCiiigLBRRRQFgooooCwUUUUBYKKKKAsFFFFAWCiiigLBRRRQFg&#10;ooooC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5abRQAtJRRQNOwUvG0/3qSimO4K79+lO3K3DHB602nxxh&#10;vmJqJR5ietzd8O69LY3CR+aViyAeW9R6fSvRdP1KG/t96Sb2X7/BGMk46/SvGxN5UwI9fX3rqvC/&#10;iAWtwI5CAj9d0uBwDXPUppRufT5dmU4SVKWx6KThN/8AD60uPlDdj0pjD7QweNt0P+zyv+c1IzBu&#10;B90dMdK47M+4g+ePMhtFFFSNahRRRQAUUUUAFFFFABRRRQAUUUUAFFFFABRRRQAUUUUAFFFFABRR&#10;RQAUUUUAFFFFABRRRQAUUUUAFFFFABRRRQAUUUUAFFFFABRRRQAUUUUAFFFFABRRRQAUUUUAFFFF&#10;ABRRRQAUUUUAFFFFABRRRQAUUUUAFFFFAwooooE9QooopWKi+UVlC/dYt9aRY0b74x+FFFNaBzMN&#10;oh/1TMPocVXm021vP+PmCOU/9NEDfzFWKKtSaMZU4z+JHJap4FiK5toWb8UHp7VxeoaTc6a2Gi2/&#10;8CB9PQ+9exQRsnEjkj/aqG70iyvPvpAT/tRqa6FWZ4WKyqlJXR4u2U+8MUwfN0rtNY8Ey7SYt7f7&#10;kB9veuVl02ewbEkUh/3kI/z1rZTPkK+DnSdoorRjzvuc0SKYvvcUM27/AFa+X/u05Qf+Wnz/AO9X&#10;TocNmMpNwHepPJK9T+Yo+TvtqGyRtJS0lK7DUKKKKV2VoFFFFWRcKKKKBhRRRQAUUUUAFFFFABRR&#10;RQAUUUUAFFFFABRRRQAUUUUAFFFFABRRRQAUUUUAFFFFABRRRQAUUUUAFFFFABRRRQAUUUUCuFFF&#10;FAXCiiigLhRRRQFwooooC4UUUUBcKKKKAuFFFFAXCiiigLhRRRQFwooooC4UUUUBcKKKKAuFFFFA&#10;XCiiigLhRRRQFwooooC4UUUUBcKKKKAuFFFFAXCiiigLhRRRQFwooooC4UUUUBcKKKKA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UUUBcKKKKAuFFFFAXCiiigLhRRRQ&#10;FwooooC4UUUUBcKKKKAuFFFFAXCiiigLhQ0jKvHSinfL5ZBHOaAuMjj8zLGnbWzhGww6cZpyMFQj&#10;vUa71k3A0WvoaQb5ro7rwb42kkAsLraB/edwv95umPpXb7UXhGDD1BrxVtscizWw8uX+83PtXo/h&#10;bxJHqVs0bCQzR/eYqADknGMH0FclSFj7DK8ycpKjNnR0Uq/MM0Mu3rXBrc+wqWi0oiUUgYHinshX&#10;Ge9UQNooooAKKKKACiiigAooooAKKKKACiiigAooooAKKKKACiiigAooooAKKKKACiiigAooooAK&#10;KKKACiiigAooooAKKKKACiiigAooooAKKKKACiiigAooooAKKKKACiiigAooooAKKKKACiiigAoo&#10;ooAKKKKACiiigAooooAKKKKACiiigAk82Tuf++adDAv8bfnxSRu4+82aR8t0NJMEubcFunRcSoWH&#10;vxWffaLY6ly6BT/vk/19q0m2yffGaY0aD7gxWqlYmeFpT3RxGp+BUhXNpv8A+Axs3p7/AFrlbjTL&#10;mzYiaKVv96MrXs25VGACKo3WkWV6czQ7z/vMP5GrjWZ8/iMpjFXijxqaaXujD8KIYfO6nH4V3Wpe&#10;BZApMZhX6u3t7Vxt9p9zpr4Mif8AAefT1HvXVGVz5TEYScHoiDbRtp0beZ0pWUp1rU8vUiopcd/x&#10;prNtq9CkOGKXApFXd0p+wqOakgbtFG0UtFIBtJS0lUO4UUUUBcKKKKAuFFFFAXCiiigLhRRRQFwo&#10;oooC4UUUUBcKKKKAuFFFFAXCiiigLhRRRQFwooooC4UUUUBcKKKKAuFFFFAXCiiig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tJTlpp2DbYFfaMVLZ3z2N0kqhSoznI9sf1qCpYnG1oyfv&#10;4/Spkrlwk6bU47nquj68niC3VURkI/vDHc+59K10+7sP8P8AWvG9J1J/D94CAu0/3wT2Pp9a9ZtN&#10;Wh1C1jeNwzc7gFIxzx1+lcVSnZXPvstxvtoqM9ywRtOaf5m/8KQfMKaoxmuU98dRRRQAUUUUAFFF&#10;FABRRRQAUUUUAFFFFABRRRQAUUUUAFFFFABRRRQAUUUUAFFFFABRRRQAUUUUAFFFFABRRRQAUUUU&#10;AFFFFABRRRQAUUUUAFFFFABRRRQAUUUUAFFFFABRRRQAUUUUAFFFFABRRRQAUUUUAFFFFABRRRQA&#10;UUUUAFFFFABRRRT5RxYUUUUEy5goooqVGw7yfxDIfmGG6e1V7rTIJurSD6Ef4VbVMdakW2V+pNac&#10;9iXRoy+I4rUvh78mY5uf9p/p/s1yN7oE9gxO+M49z6Z9K9hkZoeg/OotqXH3yRn+7Wiqnh18spv4&#10;UeIMyWjFm3FicnHSpY7o3nCADt81eo6p4Rs77zCsk5ZsnAZR6+1cdqXhC50+Qm3idx23uvv9PSui&#10;Mz5mvlk07xRzzROrEHbSrBu6mpboXMeUeNVK8Hnv+dV4o2kbkV0nkyhy6Md91ivpxS01l2sR6cUU&#10;rGDQUlFFM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LSUUAFIykspBxilo&#10;oAdKwl6rk+p5rb8M+In0mSVJi86yY27nOExnpweuawqXadrMDhh0xUTV42OujiKlGalBns+n3y3k&#10;QaNd34/WrXy/3sHuMV5p4P8AFTW0nlTE/wDbSbH94969GhZbhd6OCG/unNcEo2P0LL8ZGvDlluSh&#10;Qf4v0pvrxTX3RHvUjfdBrA9KUZReo2iiigLhRRRTISle4UUUUGgUUUUAFFFFABRRRQAUUUUAFFFF&#10;ABRRRQAUUUUAFFFFABRRRQAUUUUAFFFFABRRRQAUUUUAFFFFABRRRQAUUUUAFFFFABRRRQAUUUUA&#10;FFFFABRRRQAUUUUAFFFFABRRRQAUUUUAFFFFABRRRQAUUUUAFFFFABRRRTuwWgUUUUDuFFFFA22x&#10;Xbd0+WmbX7SMKdRU2M+VCocff/ef71KxU9EC/Sm0U7FCbfemSQJJ95Vb/eGakoqrtE8qZkXnhyy1&#10;AMqrDG5zkiEE5/ya5TVvh/eRMWtpdwzwFUL6/wC1XoYVIfmypJ5p32pX4MSt+v8AStFWkedXyuhL&#10;VLU8duPDuo2mTNb7VH8W9Tn361nyDy22k817TdWMUqsXhRw3O1kBxXOah4Oiv2JjRIM/3YAfX/Gt&#10;41GfNV8plf3DzlcdzgUMVH3W3H6Yrf1HwdcwM4TzWCkjKwHnr71kHTZLNj5qsef40IrdTR4k8LOG&#10;6IAvygk4pCUXq/6UNG29jvOCcgelOXaOqhvrWylE5JLlGD5vp607aPX9KexXHAAqJgW6Z/CovqRe&#10;47A9aUKPWmcjilyaqxoqbY/aKTy/em7j60bj61NmJ05IXbTaUGnYqdSNhu2l20hozV6lcr3AjFJS&#10;0lGpOwUUUUDCiiigAooooAKKKKACiiigAooooAKKKKACiiigAooooFcKKKKAuFFFFAXCiiigLhRR&#10;RQFwooooC4UUUUBcKKKKAuFFFFAXCiiigLhRRRQFwooooC4UUUUBcKKKKAuFFFFAXCiiigLhRRRQ&#10;FwooooC4UUUUBcKKKKAuFFFFAXCiiigLhRRRQFwooooC4UUUUBcKKKKAuFFFFAXCiiigLhRRRQFw&#10;ooooC4UUUUBcKKKKAuFFFFAXCiiigLhRRRQFwooooC4UUUUBcKKKKAuFFFFAXCiiigLhRRRQFwoo&#10;ooC4UUUUBcKKKKAuFFFFAXCiiigLhRRRQFwooooC4UUUUBcKKKKAuFFFFAXCiiigLhRRRQFwoooo&#10;C4UUUUBcKKKKAuFFFFAXCiiigLhRRRQFwooooC4UUUUBcKKKKAuFFFFAXCiiigLhRRRQFwooooC4&#10;UUUUBcKKKKAuFFFFAXCiiigLhRRRQFwooooC4UUUUBcKKKKAuFFFFAXCiiigLhRRRQFwooooC4UU&#10;UUBcKKKKAuFFFFAXCiiigLhRRRQFwooooC4UUUUBcKKKKAuFFFFAXCiiigLhRRRQFwooooC4UUUU&#10;BcKKKKAuFFFFAXCiiigLhRRRQFwooooC4UbirDB470Uu47SOx600rjT1FeMRuJI/lNdz4X8Tt/qp&#10;GkbHTCr7muEjHl/d4pV81ZBLEwVl6k/lWFSB3YTESw1RS6HuNw4kiDAfnTV+4K5Dwr4ma5URXJkk&#10;Psqj1PauxZflDD7vYV53LqfpWFxccVFMbRSKjyfdIA96XcCSB1HWix0SjysKKKKnqXzq1gooopkB&#10;RRRQAUUUUAFFFFABRRRQAUUUUAFFFFABRRRQAUUUUAFFFFABRRRQAUUUUAFFFFABRRRQAUUUUAFF&#10;FFABRRRQAUUUUAFFFFABRRRQAUUUUAFFFFABRRRQAUUUUAFFFFABRRRQAUUUUAFFFFABRRRQAUUU&#10;UAFFFFABRRRQAUUUUAFFFFABRRRQAUUUUAK1vvGeMUIqQ9Rn6U0KAcgc0MobqM1n1M+eVxxlMZJl&#10;+aM8gDripI5En4gBQ/7VRqxUYHSmugk+8M1opGykuqBlWRmjkG4g4NZWo+FINQyVjTJ/vOw9f8a1&#10;9x2Bf4QMCkX5ORxVe0MKuCpTVzh77wDLbq7AwBeSBvb39q5bUtOexYgleP7pJ9a9iLE9aaVDdRWq&#10;qs8GtlMZPQ8Wkt2WJWyORmmQsFbnmvXLrw3p19vLW+ZGJJJdhyfofeuc1T4dgktbLDH/AL0j+/sa&#10;6lM8WrlMqexwrcsfrRtNbFz4TvLVmBkgwp7Mf8KzJ4XtWIcg4/u1pzni1KdSm7EFFP8AOjYDCnNJ&#10;t3dOKvmMfaSe42lDUn3eD1pwdB1BNVdMjcbRUoi8zleAemaaYW9RSuV7TSwyinbdpweTQ2OwqyNx&#10;tFFFQAUUUUguFFFFAXCiiigLhRRRQFwooooC4UUUUBcKKKKAuFFFFA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nsAU9JfL+X+9/SlVRSMq9T26VL94blz6Ar/AGS4Ei8/&#10;730r0zwz4kjvIWikdQe21W9Sa8xjge455I+tWLe7nsZlkhkZVT73zEdRx0+tZTppK562Bxbw01Fn&#10;tiyG1UHsfWmMgXDg53f0rn/D/iZPEEIj3qzD+6rA9T6/St4K8fytnA6ZOa4pI++wtZYhXCiiisep&#10;1ShysKKKKYwooooAKKKKACiiigAooooAKKKKACiiigAooooAKKKKACiiigAooooAKKKKACiiigAo&#10;oooAKKKKACiiigAooooAKKKKACiiigAooooAKKKKACiiigAooooAKKKKACiiigAooooAKKKKACii&#10;igAooooAKKKKACiiigAooooAKKKKACiiigAooooAKKKKACiiijlNOeIUUUUrC0YUUUU7GfLIKKKK&#10;QWY2MFWJAzSzS3GMLGp/z9adtKjIpPNl7Ip+tUplNxkrMY0bSxjeMEjnFUZtBguMl2kH0I/wrS/e&#10;N1GKNuepIrRVDnlhqU9zir74fwtJJJEbhmZi3LpjnPtWFdeCtSjbEFszjP8AFIn+NepmSToI0IHA&#10;OOajaNm6oB9KpVDyquVwlseOzWeoWMhgmgVGXqNwPXnsfeofLT/loSv0r2CbSbW4y0ttEznqxRSf&#10;zxWbceDdLuM7gyf7gUf+y1uqh49TJpN3ieXNHGrfIxI96aJJY/uqD9a7q9+H8IkY25nZO3zqP6Vh&#10;XnhHUIf9Tbs/+9In+NNSPLqZdOG5gMzudzAAn0pYzuq/NpstrHsuI/LnX7y5B+nT2qgvytXTGSPP&#10;nSlDoObhjTadJ9402i5hZhRRRQIKKKKBhRRRQIKKKKACiiimAUUUUhhRRRQAUUUUC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FDGikooAcrMv3SV+hpyfNwTwevvUdG4&#10;qwoeqsOzlsW7O+k024UwyNCP+mble3t9a9U0fWotQtlUuhkHcyBieT/hXkU0PmYIP6VoaXrNxpky&#10;FW+XnOQB2Pt71zVInv5fjfq7UZM9ckkNv1XdnueKcI2VQ5JIboPTFUNL1i21qBdzxh/aQHuf8K0p&#10;GO1V6helcEotO591RqrER0YyiiikmbOXJoFFFFVclRbfMFFFFIoKKKKACiiigAooooAKKKKACiii&#10;gAooooAKKKKACiiigAooooAKKKKACiiigAooooAKKKKACiiigAooooAKKKKACiiigAooooAKKKKA&#10;CiiigAooooAKKKKACiiigAooooAKKKKACiiigAooooAKKKKACiiigAooooAKKKKACiiigAooooAK&#10;KKKYWCiiikAUUUUDuwooooAXJpKKKBC7j60ZNJRQAu4+tG4+tJRQMXNJRRTuIKaYkbqin8KdRRdm&#10;ThF7orTabZ3Gd9pA792aNSf5Vl3Hg+2mOUt4k/3bcV0AUbQe9Ma6lj+6Cfwp8zMnh6T3icXefD7c&#10;7SLc7M/8sxB0/WsK88J3VucJFNL/ALsBr1EMZRuc4Y9QaPl/557vxNaqbPPqZRTneS6njcmjahGx&#10;zY3O318lv8KgaCWH/WROn+8pFe0SWon5+6v92s648M6ZcczW2/8A7aMP5GtVM8upknZnkTTDdtCf&#10;jRtL/wAWK9Qk+H+lSfNFbGMH/bc/+zVn3Hw5ib/VXJi/7Zk/+zVr7RHmTyutF2SOB8wx/J5e/H8X&#10;rSrlv4MV1s3w/lhJxetJ9IP/ALKs248OXtt9y3uJ/wDdhaj2iOWWW1/5TE84R/IUBI70xmLdFx9K&#10;vyaLdsxZrWeNj1VomyKiawuYz/x7y/8AfBrVVEckqNSOjRVVn6eWx98U5ULdQV/CnvNJExRomDD1&#10;4qMzOe+38KPaIxdOfYGZoW2+WZM87qFYt1XbT0Ykc/N70Fd38W2nzom8lo0NLFONu73o3n/nnUsa&#10;DacuDS7R/eFLnJcn2IKKKKoW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G3PPpRS00OL5XcWOU9KJJASBSdKN1TJXDVu5o6Rq0+k3&#10;CgOQP9lQex9frXqun3n222V+c+4A7mvGK1dA1ptHuGIQMsmN3GTwD05965509D6PA5g6UlFnrdFV&#10;9OuI9btw0IZD/t4Hc+mfSpSxiDJ3XrXFKNj7WhUWIVx9FLaXXbFIR+8Y+tZLc6XLl90KKKKsQUUU&#10;UAFFFFABRRRQAUUUUAFFFFABRRRQAUUUUAFFFFABRRRQAUUUUAFFFFABRRRQAUUUUAFFFFABRRRQ&#10;AUUUUAFFFFABRRRQAUUUUAFFFFABRRRQAUUUUAFFFFABRRRQAUUUUAFFFFABRRRQAUUUUAFFFFAB&#10;RRRQAUUUUAFFFFABRRRQAUUUUAFFFFABRRRQAUUUUAFFFFABRRRQAUUUUAFFFFABRRRQSG4j6Uvn&#10;IOoNJRQA4SQsM7Gz/n3pCC33Dj60lFA/e7jlm2LtfJYdcUbo2/hNNoo5iuRvqI0kysRG4WPsCKVR&#10;I3VgaKKXOV7J2DyG65GKUKF6jNJRRzswlRZHJZ2szbniJY9Tk/41Wk0SzkP+p/8AHm/xq7RV87MX&#10;gactWjGm8I6TMzPJabpD1PmP/jVKbwVpbE7bUD6yv/jXTUUc7M/7OpdjjJ/Aas3+jLDGmOQ0j9f1&#10;9qpTfD68b7klsPq7f/E16BRVqZxzyum3seZTeB763ba0tuTjPDN/8TUX/CH3v/PWD/vpv8K9Sop8&#10;5i8qp9jw+iiivSPz8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lWkooC1xTSUU7ii4XsJSMxZlTs3WinLjnPXtTaug21NbS9ak8P3CiEIyn/noCex9CPWvV7G+g&#10;1CzR1ky7Z3AAgDk46/SvEFdg2WXzP9410Og+JGsJGEs0mxug3tgdf8a5KkT6nLccqdoyZ6bJDsbI&#10;zindhUGn6hFqUIaJt/4H1Pr9KsriTIQ7in3u2K4XFp3Psqco1FzJjaKF+dto5NKw2tg9aDUSiiin&#10;ZgFFFFIAooooAKKKKACiiigAooooAKKKKACiiigAooooAKKKKACiiigAooooAKKKKACiiigAoooo&#10;AKKKKACiiigAooooAKKKKACiiigAooooAKKKKACiiigAooooAKKKKACiiigAooooAKKKKACiiigA&#10;ooooAKKKKACiiigAooooAKKKKACiiigAooooAKKKKACiiigAooooAKKKKACiiigAooooJCiiigAo&#10;ooqi+TrcKKKKzaJ5X3Ciiiiwvf7hRRRRyifP3CiiinYtXCiiiiw9QooophqFFFFBGp4fRRRXsH5C&#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MqO45aSQenX2oWn8bgazkRzcrujd8N+IpbGYJIzhP9qUqO/+NelR3kV3CjWzoSc7/KYHvxnFeLXc&#10;nQx/Kfet/wANeKJdLJSZ3YSMoGxFPQn/ABrlmro+ry/MeWShI9PH+jLubqfXimrJ5rbqisbldYtU&#10;YBs4B+bjsPT61Z+zi3jA9+1c3Lyn19Op7XWI2iiijm6HTtowoooqSQooooAKKKKACiiigAooooAK&#10;KKKACiiigAooooAKKKKACiiigAooooAKKKKACiiigAooooAKKKKACiiigAooooAKKKKACiiigAoo&#10;ooAKKKKACiiigAooooAKKKKACiiigAooooAKKKKACiiigAooooAKKKKACiiigAooooAKKKKACiii&#10;gAooooAKKKKACiiigAooooAKKKKACiiigAooooAKKKKACiiigYUUUUCCiiigAooooAKKKKACiiig&#10;AooooAKKKKAPD6KKK9g/Hr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cBTactAhOlLu+Ug0NTaW5UVcfCyJy4JPtS5jfPmqWP8HtUdIzb&#10;WT61PKU4Nao2dD1i40u4XMh8rIwqqCeo9fpXp2lagNStlcbvu5O4Adh6fWvHLhjtUge9bfh3xC1n&#10;Iqv5aj/dJ9KwqQPoMuzJ0LKR6nEvnMQOCPWkk/dvtPWqen3yavbr5TB2wOACOw9frVwsFQQnhwc4&#10;/SuFxaZ95SqRxEOdBSBgTipFX5aZt2tQUFFFFABRRRQAUUUUAFFFFABRRRQAUUUUAFFFFABRRRQA&#10;UUUUAFFFFABRRRQAUUUUAFFFFABRRRQAUUUUAFFFFABRRRQAUUUUAFFFFABRRRQAUUUUAFFFFABR&#10;RRQAUUUUAFFFFABRRRQAUUUUAFFFFABRRRQAUUUUAFFFFABRRRQAUUUUAFFFFABRRRQAUUUUAFFF&#10;FABRRRQAUUUUAFFFFABRRRQAUUUUAFFFFABRRRQAUUUUAFFFFABRRRQAUUUUAFFFFAHh9FFFewfj&#10;4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DXmLS7aSl3UtSXvoJTWUsQfSnZpVYLnIzVIfMx6sGXBpske3BTg57cVGQd2QcVIkm3ORu4xz/Op&#10;aTHFa3NbRfE1xo0iKsvBwDvLH09D7V6NpmqRanapNvBnIGQAQMYB7+5ryBAFk3MN/PGa2ND8RS6T&#10;fbyrzRMvl+UZCFXJHzdD0ArGpDQ9/A5hKjOMG9D1mOT5aC2TWbpWqRajbq6SJvIz5auGPQf41owx&#10;lmbd8mBnnvXA4tH3VKtGsrwYUU2Ny8hXbgf3qkZQpwGzUXNno7MbRRRTAKKKKZVna4UUUUiQoooo&#10;AKKKKACiiigAooooAKKKKACiiigAooooAKKKKACiiigAooooAKKKKACiiigAooooAKKKKACiiigA&#10;ooooAKKKKACiiigAooooAKKKKACiiigAooooAKKKKACiiigAooooAKKKKACiiigAooooAKKKKACi&#10;iigAooooAKKKKACiiigAooooAKKKKACiiigAooooAKKKKACiiigAooooAKKKKACiiigAooooAKKK&#10;KACiiigDw+iiivYPx8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nLzke1Npy9z7UnsF7amho+v3Gh3KkNvQnocL3Hsf&#10;SvSdJ8RR6rbxsWjRyBkeYD2H+NeRxJ9omxJ8wH4Vo2GqSaddqsbFUHYAHuPX6VzSjc+hwOOlRfK2&#10;evyZVAyDOe4pyp+7EhPzdMVlaBrkd9aqriRmwOSAOw9D71p+YS5XPy9QK5JQsfcUasayuLRRRWZs&#10;4hRRRRcSk1oFFFFMoKKKKACiiigAooooAKKKKACiiigAooooAKKKKACiiigAooooAKKKKACiiigA&#10;ooooAKKKKACiiigAooooAKKKKACiiigAooooAKKKKACiiigAooooAKKKKACiiigAooooAKKKKACi&#10;iigAooooAKKKKACiiigAooooAKKKKACiiigAooooAKKKKACiiigAooooAKKKKACiiigAooooAKKK&#10;KACiiigAooooAKKKKACiiigAooooA8Pooor2D8esFFFFAWCiiigLBRRRQFgooooCwUUUUBYKKKKA&#10;sFFFFAWCiiigLBRRRQFgooooCwUUUUBYKKKKA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lU7SDSUU&#10;xpa6kkkhmXDcfSm7dqYHfjmm04t9361MkD0eha067OkzJLGAxyD83PcH+lek6H4mS+t0WaNgcADy&#10;x3wPU15ZdJvjGKfptw9vIMgAL8w/DFYyjoe9gce6bSke3Io8sO33TyMdabxy38Hb1zXJeF/Ey3m2&#10;CVkUDj5VbPYV1q4nXYhyuMiuNwPuKGKjVCFlkJHzU0kiYr/Dj8etReS0MmcVP/CDWVjvaTV0JRRR&#10;QZBRRRQAUUUUAFFFFABRRRQAUUUUAFFFFABRRRQAUUUUAFFFFABRRRQAUUUUAFFFFABRRRQAUUUU&#10;AFFFFABRRRQAUUUUAFFFFABRRRQAUUUUAFFFFABRRRQAUUUUAFFFFABRRRQAUUUUAFFFFABRRRQA&#10;UUUUAFFFFABRRRQAUUUUAFFFFABRRRQAUUUUAFFFFABRRRQAUUUUAFFFFABRRRQAUUUUAFFFFABR&#10;RRQAUUUUAFFFFAHh9FFFewfj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KOaSigBSMUbS3TtzRRkjpQNeYqzD7p5p/&#10;l7/ucHqcelRYHXFKGK9CRSauS076Fi3untpVMLMGB52ttrt/Dvi5MrBKWM2BncxPoPT1rgBw2Rwf&#10;WnLJJDIro7IwOSykg49KxlA9bB42VCVme3LOtxAHA6j+lNXpXC+G/FwQJBM248DLz/QdDXbwMl5C&#10;JI5V6btqnPbNcs42R93hcVGutySio1LXDbADHjjdUxAjUR53MOd3euc9JrsNooopkhRRRRcYUUUV&#10;ViWwoooqRhRRRQAUUUUAFFFFABRRRQAUUUUAFFFFABRRRQAUUUUAFFFFABRRRQAUUUUAFFFFABRR&#10;RQAUUUUAFFFFABRRRQAUUUUAFFFFABRRRQAUUUUAFFFFABRRRQAUUUUAFFFFABRRRQAUUUUAFFFF&#10;ABRRRQAUUUUAFFFFABRRRQAUUUUAFFFFABRRRQAUUUUAFFFFABRRRQAUUUUAFFFFABRRRQAUUUUA&#10;eH0UUV7B+PXCiiigLhRRRQ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FwooooC4UUUUBcKKKKAuFFFFA&#10;XCiiigLhRRRQFwooooC4UUUUBcKKKKAuFFFFAXCiiigLhRRRQFwooooC4UUUUBcKKKKAuFFFFAXC&#10;iiigLhRRRQFwooooC4UUUUBcKKKKAuFFFFAXCiiigLhRRRQFwooooC4UUUUBcKKKKAuFFFFAXCii&#10;igLhRRRQFwooooC4UUUUBcKKKKAuFFFFAXCiiigLhRRRQFwooooC4UUUUBcKKKKAuFFFFAXCiiig&#10;LhRRRQFwooooC4UUUUBcKKKKAuFFFFAXCiiigLhRRRQFwooooC4UUUtA7hTuxpuMUo+bipkLqRxo&#10;YZvMQgEHPrXWeG/GEtjOEuZHEBXb9xQOo7/SuYWMryaVsXCeWvDDnJ6Vi430O+hi6lKSsz2az1K0&#10;vrcPaSq0hGThgT09AT6ipFV9xZ/vflXk/h7xDNoV0qyOxUnGI1U9x6/SvTtN1L+1IVmG7BH8QAPQ&#10;Ht9awlTsfcYLHKppIuUUUVyPc9t2nqgoooqjN3iFFFFVc3jZoKKKKkzCiiigAooooAKKKKACiiig&#10;AooooAKKKKACiiigAooooAKKKKACiiigAooooAKKKKACiiigAooooAKKKKACiiigAooooAKKKKAC&#10;iiigAooooAKKKKACiiigAooooAKKKKACiiigAooooAKKKKACiiigAooooAKKKKACiiigAooooAKK&#10;KKACiiigAooooAKKKKACiiigAooooAKKKKACiiigAooooA8Pooor2D8esFFFFAWCiiigLBRRRQFg&#10;ooooCwUUUUBYKKKKAsFFFFAWCiiigLBRRRQFgooooCwUUUUBYKKKKAsFFFFAWCiiigLBRRRQFgoo&#10;ooCwUUUUBYKKKKAsFFFFAWCiiigLBRRRQFgooooCwUUUUBYKKKKAsFFFFAWCiiigLBRRRQFgoooo&#10;CwUUUUBYKKKKAsFFFFAWCiiigLBRRRQFgooooCwUUUUBYKKKKAsFFFFAWCiiigLBRRRQFgooooCw&#10;UUUUBYKKKKAsFFFFAWCiiigLBRRRQFgooooCwUUUUBYKKKKAsFFFFAWCiiigLBRRRQFgooooCwUU&#10;UUBYKKKKAsFFFFAWCiiigL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py02lFDCwrU2lY0lIqNluFFFFNLU093cK0dD1T+ybwykqNy7PmBPcHt&#10;9Kz1oZQ3t6UpK+hdOvKnK6PV9C1qG9jUlxkj+FSPStpiRhl5FeMabqV3YzKVkYID/ePqPf2rvvD/&#10;AIvjuG8maRCdndGJzwK450+p9ngcyjZKR1G8N944ox6dKjhZL4bozkf7PFPMwRvKONx9ufWuU+hj&#10;UVbYKKKKkVpRYUUUUzUKKKKACiiigAooooAKKKKACiiigAooooAKKKKACiiigAooooAKKKKACiii&#10;gAooooAKKKKACiiigAooooAKKKKACiiigAooooAKKKKACiiigAooooAKKKKACiiigAooooAKKKKA&#10;CiiigAooooAKKKKACiiigAooooAKKKKACiiigAooooAKKKKACiiigAooooAKKKKACiiigAooooAK&#10;KKKACiiigDw+iiivYPx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BhTuKbRQJjuKKbRQKw6jr7U2&#10;igLD/Mxxj8aI5ns5FlSRs5xhWx70ylVVZsP0+tKWqsaRm4NSR13hvxY8OEkZgPVpsetd7avBeQ+e&#10;k0buOiqQxPavF5MRrmPr+dbfh/xhPYzIr4EfOdxA7H29645Uz6fAZm4uzPUc4oz37Vl6VrUOpcl4&#10;8+0gPr/hWu0IZeDlawcLH2dOvCur9RmaMj1o+WPj+tLtTGQRu+tZm1kviEooooIe+gUUUUDCiiig&#10;QUUUUAFFFFABRRRQAUUUUAFFFFABRRRQAUUUUAFFFFABRRRQAUUUUAFFFFABRRRQAUUUUAFFFFAB&#10;RRRQAUUUUAFFFFABRRRQAUUUUAFFFFABRRRQAUUUUAFFFFABRRRQAUUUUAFFFFABRRRQAUUUUAFF&#10;FFABRRRQAUUUUAFFFFABRRRQAUUUUAFFFFABRRRQAUUUUAFFFFAHh9FFFewfj1wooooC4UUUUBcK&#10;KKKAuFFFFAXCiiigLhRRRQ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FwooooC4UUUUBcKKKKAuFFFFA&#10;XCiiigLhRRRQFwooooC4UUUUBcKKKKAuFFFFAXCiiigLhRRRQFwooooC4UUUUBcKKKKAuFFFFAXC&#10;iiigLhRRRQFwooooC4UUUUBcKKKKAuFFFFAXCiiigLhRRRQFwooooC4UUUUBcKKKKAuFFFFAXCii&#10;igLhRRRQFwooooC4UUUUBcKKKKAuFFFFAXCiiigLhRRRQFwooooC4UUUUBcKKKKAuFFFFAXCiiig&#10;LhRRRQFwooooC4UUUUBcKKKKAuFFFFAXCiiigLhRRRQFwooooC4UoQycD60lPjk8vcfUYoC45Y+z&#10;c1BNCGbYgwx9adubfk4xUm4bww+8PXpS5Rxk4O5a0vWZtMkA3nH+yoPr6/WvQ9C8VC9dIW8wls9V&#10;UDua8wZRJy36U+3le3kDRbS46b+n6VjKOh7OGzCVOSue2CIXAyP1pnlNHIMkYrifD3jRLXEc8TFv&#10;+ma8d/Vq7aGc30fnIMIOzdfT+lcTifc4bFQxWtx1FJu7UrfJGXPQVkehL3NEFFCNvGRRnDYpkXCi&#10;iigYUUUUAFFFFABRRRQAUUUUAFFFFABRRRQAUUUUAFFFFABRRRQAUUUUAFFFFABRRRQAUUUUAFFF&#10;FABRRRQAUUUUAFFFFABRRRQAUUUUAFFFFABRRRQAUUUUAFFFFABRRRQAUUUUAFFFFABRRRQAUUUU&#10;AFFFFABRRRQAUUUUAFFFFABRRRQAUUUUAFFFFABRRRQAUUUUAFFFFAHh9FFFewfj4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1owopdtLinzIJNPYTdRy3FB601mKrkUaM&#10;lK4LE8b7gv610mg+JmtLuJZPLVOcnaxPQ1gw3AZeVqN1O4FTg+1YSgdtHFToS909j03W7e+XiQE+&#10;yketXRGVmWT+AdT+FePaZrU9hIMvIR/10I9f8a9B0Xxdb3m23ckM2fmJLdMn0rklE+0wWYxqxtJ6&#10;nQyXS9Af0NNC7vmpiJFN8yPu/wCA0/O35awPaiwooooN0FFFFAgooooAKKKKACiiigAooooAKKKK&#10;ACiiigAooooAKKKKACiiigAooooAKKKKACiiigAooooAKKKKACiiigAooooAKKKKACiiigAooooA&#10;KKKKACiiigAooooAKKKKACiiigAooooAKKKKACiiigAooooAKKKKACiiigAooooAKKKKACiiigAo&#10;oooAKKKKACiiigAooooA8Pooor2D8f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aSigB26jdTaKVkKwtJ9RmiiqGKCF7U7fx05plFD1FYduHpT4biWGQPHI6Ef3WIqKnKpZsDi&#10;s3BM1hOUGnHc7DQPFjw4SUs3u8319q7e3vYryPdGyPJ2jVgSa8YzJC+Q1bmjeKZtLuopXdyi5yFR&#10;SeQR3+tYSppH1OBzNwdq7PVFC/xuIz6NTJGK/cUyD1WsfTPENlq/Mk6K3/TR1U9/Q+1bUb+Xyh3x&#10;dynI/OuOSaZ9dTxFPEL92wjDN1Ur9aQ9cUj3XOAGH4U4DcpapNrqO4lFFFFyNZbBRRRQLUKKKKDW&#10;NuoUUUUEhRRRQAUUUUAFFFFABRRRQAUUUUAFFFFABRRRQAUUUUAFFFFABRRRQAUUUUAFFFFABRRR&#10;QAUUUUAFFFFABRRRQAUUUUAFFFFABRRRQAUUUUAFFFFABRRRQAUUUUAFFFFABRRRQAUUUUAFFFFA&#10;BRRRQAUUUUAFFFFABRRRQAUUUUAFFFFAHh9FFFewfj1wooooC4UUUUBcKKKKAuFFFFAXCiiigLhR&#10;RRQFwooooC4UUUUBcKKKKAuFFFFAXCiiigLhRRRQFwooooC4UUUUBcKKKKAuFFFFA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AuFFFFAXCiiigLhRRRQFwooooC4UUUUB&#10;cKKKKAuFFFFAXCiiigLhRRRQFwooooC4UUUUBcKKKKAuFFFFAXCiiigLhQWKDI4NFKvHNMFKzuIr&#10;M55ORUg2/wAQyKPOPtSNIW60pRuN3m7i28s9vNuicKv0B7fSu+8O+Lg8iWsxkcNnoi44ya4BWPSj&#10;aFbdXLKB6OHx08O0ke2QSQ3HKqw+v/66c3ynb2ry/RfFMti4VViK/wC0re/v716DpmsxakgUODM3&#10;RVUgd/X2Fc7ifbYLGxxHxMvUUu5F+82DQBu5H3axsew5JNcolFKQe1LsOM4oNtGNooooMXowoooo&#10;GFFFFABRRRQAUUUUAFFFFABRRRQAUUUUAFFFFABRRRQAUUUUAFFFFABRRRQAUUUUAFFFFABRRRQA&#10;UUUUAFFFFABRRRQAUUUUAFFFFABRRRQAUUUUAFFFFABRRRQAUUUUAFFFFABRRRQAUUUUAFFFFABR&#10;RRQAUUUUAFFFFABRRRQAUUUUAeH0UUV7B+P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KoycUAJS0rLt70lTcd77B0pQd3BPFNoILDA6+1Va4JL&#10;qTLbheVLA/WprXWL7T7hHhlbK5xlzjp9feqau6nBLVJ/tYzis5QNY1p03eLO80HxnDJhbyVN/ujN&#10;6/X2rro5luo/MhbKe3FeKIu19wl2fpXRaP4vlsriNJC7Q85ZpiF6H29a5JRPpsFmTsozep6Ztf0/&#10;WmNI6sF7Vmab4oguiozHz/01B71sedFMuRszjsQa5z6yhV5uoyiiikdM9wooooEFFFFABRRRQAUU&#10;UUAFFFFABRRRQAUUUUAFFFFABRRRQAUUUUAFFFFABRRRQAUUUUAFFFFABRRRQAUUUUAFFFFABRRR&#10;QAUUUUAFFFFABRRRQAUUUUAFFFFABRRRQAUUUUAFFFFABRRRQAUUUUAFFFFABRRRQAUUUUAFFFFA&#10;BRRRQAUUUUAeH0UUV7B+P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L0pKKAFLE0lFFAbBSqxU5HWkooGKWLdaXe2MZ4ptFMVgPzdaURCb5DwDSUM&#10;5jG4cEVDihptbFi3vLjT5FMcuAP9kfWus0fxmY/LWdkYZAO51X09q4xSZuppjW7eYoUgEnFZSprs&#10;elh8XVpvWTPZ9P1S31IZjljX/dkDen+NWpCYWHyl1zya8i03XbjRZlXzDgH+FVPcev0r0DQ/FUWp&#10;RpHIJWZsLkqoHOPQ+9c8oH2GGzOLSUjd8xW6ED8c0u7HGzPvTfs/dMCl8wR/K3JPHFYcrR7lO1XZ&#10;i0UUVLHO9MKKKKVwjK4UUUVVwYUUUUgCiiigAooooAKKKKACiiigAooooAKKKKACiiigAooooAKK&#10;KKACiiigAooooAKKKKACiiigAooooAKKKKACiiigAooooAKKKKACiiigAooooAKKKKACiiigAooo&#10;oAKKKKACiiigAooooAKKKKACiiigAooooA8Pooor2D8e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nKQGBPSm0UwHNcDJABoVTIdwxkc02inYbfYe1uZOWI/CkRjbs&#10;NnLZ43dM0m6kqOUqLktUdFovjaXSpFSWJG5x8ik+n+17V3mma9HrKK4RlPHYD09z615DT4pDDIkg&#10;HKsGGfas500e5hcyqUX7x7bRXCeHvGfkMqSmJe33GPpXZ22oWuqKrCXLdgqkc/iPeuCUGfbYfHU8&#10;RHVliinNGydBxTfs6SDLFg3YD1qHE9FKPQKKcsflcNxQyo3OTmpM5DaKKKYgooooAKKKKACiiigA&#10;ooooAKKKKACiiigAooooAKKKKACiiigAooooAKKKKACiiigAooooAKKKKACiiigAooooAKKKKACi&#10;iigAooooAKKKKACiiigAooooAKKKKACiiigAooooAKKKKACiiigAooooAKKKKAPD6KKK9g/H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VaLiaEopWpKdzSM+UKerDHIzTfxoX7w9M0n7xMnzMaSxYFMp/unFaun&#10;67c6ftbzZTtIO3zCM4x/hWdIwX7oB+lIgywYnj+6ankR0Uq86LvFnoWiePIZsLcKyk8fM5b09q6W&#10;G/hvijQydwdoBGfavGJHKsGjJT/dOK1tK8RXFiyEvI4Ug7fNIzjHH6VzuB9Fhc1nJ2mz1mSGaTsQ&#10;P96hY9i/M/Ppiue0XxpDeYWZo4Sf7849vUVv7o7oCSO4Vx1+Ug/1rncGfWUa9Oor3FoooyKyOncK&#10;KUKT0GaDx14pAJRRRQAUUUUDCiiigLBRRRTEFFFFIAooooAKKKKACiiigAooooAKKKKACiiigAoo&#10;ooAKKKKACiiigAooooAKKKKACiiigAooooAKKKKACiiigAooooAKKKKACiiigAooooAKKKKACiii&#10;gAooooAKKKKAPD6KKK9g/H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BhTgBTad1U0m&#10;J6MFkaOQMmcg9hmuj0jxhLYbEkaTy8gMFjXpxn+Vc3GQhy3NK9xHn7rYoex30MRKn1PU9M8VWOoY&#10;AnWHPaZlX09/etyOS2cBw6zr1/dtn+teKQLI7b4GCY5+atrT/F1zpMkUU0rsm4AhEU8cDv8ASuOU&#10;D6TDZs27SPTppmZv9HPlD0elj37T5vzt6rWZomsQ6sAVWQf7wA9PQ+9aszeT8o4zxXPKB9PRrQrK&#10;7EopitT6xOjQKKKKYrhRRRTuZOq5BRRRT5iohRRRQUFFFFABRRRQAUUUUAFFFFABRRRQAUUUUAFF&#10;FFABRRRQAUUUUAFFFFABRRRQAUUUUAFFFFABRRRQAUUUUAFFFFABRRRQAUUUUAFFFFABRRRQAUUU&#10;UAFFFFABRRRQB4fRRRXsH49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UUBYKKKKAsFFFFAWCiiigLBRRRQFgooooCwUUUUBYKKKKAsFFFFAWCiiigLBRRRQFgooooCwUU&#10;UUBYKKKKAsFFFFABTlptFBUtRzKGoWGNfmLMG6igNS0iCGZSzfKM1NDI6xlCBgjFJinVNiuZrYjj&#10;kkglDIoOD3rq9E8ZPZ+XHP5KRZAdtjEheMng1y7Ui/eH1qeS6O+jjKlNo9asNesdQx9nn8z/AIAw&#10;9PUe9aiqWUEdK8SeaaGQGJVYZ/i//XWrpfiWW0GJViX/AICT6+9czpn0dHNObRnrB+XrQPm6Vz+k&#10;+NIL5sNJGP8AdRvet5ljvACjE/pWThY+ho4qElqPAzTvKb0ps26T7ozTYVK/f4rPlO2MYyFoozRW&#10;VrDl7oUUUVoIKKKKACiiigAooooAKKKKACiiigAooooAKKKKACiiigAooooAKKKKACiiigAooooA&#10;KKKKACiiigAooooAKKKKACiiigAooooAKKKKACiiigAooooAKKKKACiiigDw+iiivYPx8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lpKWgAIxSUpNJQEQpQaSigp2H5pN1NopWBRXUXmlCmkBx&#10;T99MzfkSRyKi4ZA31qG4UTfdXZ/u0pYN1FAfb0FOyHFuOqE+1PYnMTN/wBsVuaZ4uukXBeb8Zz71&#10;g7VbqufxpRhfujb+tYuB308ZOJ6ho/jC3uGw5iH+9OD6+1bslxFdLmKVB/usDXiau8JzCfL/AAz/&#10;ADrZsfFl9Zrgvv8AwUf0rGVNnv4XNYxfvs9RVqkrj9P8eJdMA9ssH+9MPf2rp7XULa5TIuIh/wAD&#10;BrnlTZ9LTxlGstGWaKfIoX7jCT/dpi5/iBX61nY70FFLINnenRLHJ1lVPqRU3Q+VjKKRiR/CTQCx&#10;/gNUZ8yFooopF2CiiimIKKKKdmAUUUVIwooooEFFFFABRRRQAUUUUAFFFFABRRRQAUUUUAFFFFAB&#10;RRRQAUUUUAFFFFABRRRQAUUUUAFFFFABRRRQAUUUUAFFFFAHh9FFFewfj4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CinUypFNJikrEarLuyjA&#10;H3q7Br11YcGU/wDAVU/096gaTy+n603b9o+9x9KzOmliZUtUddpnjqRXxK8rfSNPeuysdcgv1B2S&#10;f8CAHr7+1eOqqzHnINS7pLb7m0/72axdO57VHNanNaTPZ44J5Pvup/z9KSWOOH7y5PtXm+m+NrqJ&#10;v3sUOP8AYU+/+1XUWvjW2mX95FKD/sqP/iqwdI+moZnTa95nTl0PQEVG0xTocVFayQ9vM/HFSzXY&#10;j6D86zaPX9tRl8IUUUVDQtX8IUUUUXK512CiiinzF2T6hRRRQS2FFFFAgooooAKKKKACiiigAooo&#10;oAKKKKACiiigAooooAKKKKACiiigAooooAKKKKACiiigAooooAKKKKACiiigAooooA8Pooor2D8e&#10;sFFFFAWCiiigLBRRRQFgooooCwUUUUBYKKKKA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S5pdtNoHuPWQp0xSSSGTrTaKfKaKC3FkPmdf0pEGzpS7a&#10;KehPMug118zrTo08vpz9aKM1LiHvdC5Z6xNpzZRYz/vAn+vvXWab47uNuGS3H/AG9/euHmG7pTYj&#10;KnQt/wB9Vyumd9DGTg9WewQeILG84gn8z/gDD+YrQjkVhknFeLW+oTK2Y5pIv91yK27XxjcWYw/m&#10;z/70x/wrN0z6nD5tCKtJnp3Pbml8uU9EH51y9r8QrO4bHk7P+BE/+y1t2+u21xjE5XPs3+FZumz3&#10;FjsNU+FovFWj5kG0UiyRycI2TUanB3tIZUbkBs9KfuSX7gER9VFZuDNlD2msWB3dMU5Udu1NWdc7&#10;ANxXjd60pMnYH86kW2gvTiko579aKDVBRRRQAUUUUAFFFFABRRRQAUUUUAFFFFABRRRQAUUUUAFF&#10;FFABRRRQAUUUUAFFFFABRRRQAUUUUAFFFFABRRRQB4fRRRXsH4+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mUuaSklYQoGad5fvTaXcfWtLh&#10;qG6kpKKysMKKKKeo7scvvUgkVewqKkKg9avQiw8Is3cQ0vEHYT1H1pVO3pUWHqCl0+6jKfbip1vL&#10;tfu3MyfRyP61F5jetN3H1osaRqThsb9h4tuLXYsjy3AUAfNOfaun0/xjb3CgSmO2Pq849vYV5xtG&#10;c96GG7rzWTpnp08yxFPZnsdnrVjNjbLbufUSKc1dkmMi5jXcP9nmvFoLy7strQybAOnyg/zFb+m+&#10;NNRiUK93gf8AXNPb2rmdFn0VHNqUrX3PSVztGRg45zS1ytr4+s32pKJjJ0ZtqgE9z1rZtfEmm3Cg&#10;m4jT/fkUf1rNwaPZpYylJbmjRTFuI5MMjqyNypUggipVkT0J+lRytHcpQfUbRTiynpx9aaUJ6SIP&#10;qai4wop2VwBtOehbsaTYT0dV+ppkcz7CUU7yX67lI9jTSpHvSuVcKKKKoYUUUUhhRRRQOwUUUUEh&#10;RRRQF0FFFFBVkFFFFAgooooJuFFFFAwooooAKKKKACiiigDw+iiivYPx+4UUUUBc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XCiiigLhR&#10;RRQFwooooC4UUUUBcKKKKAuFFFFAXCiiigLhRRRQFwooooC4UUUUBcKKKKAuFFFFA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VyYuDGB7VFtO7jihY&#10;z6e9O3bKTQWa2E/nTx538Lgf5+lJvk4+Ube1JuX+I4rFxNY1qkdmaVn4o1a12xm6/dJhQojToO3T&#10;0robHx8kSgXHnOf9lE/xrjGyfu8im/v/AOFAfx/+vQ6Z30sdVi9Wer2viW0uo42Ec3zAHkDv+Nal&#10;vLDcAEI34/8A668URkjbJOH7j3q3DrBgGF2n6g1g6R79HNVFe8ezmKTsRt7D2pjAD73Neb2Pjy5j&#10;VI3S3CKAAdjZwPxroLHxtYyKPPnVD/sxv/hUch70c1oyR0gaTcQG+XtU0f8Atc1nweKLa4VRHKrL&#10;gYOxhxVyOcXXKnOaz5DdYqnPZj2+8aSlxjikosdXNFrcKKKKhoXJcKKKKzIs9gooooHythRRRVXK&#10;9mgooop3IcQoooplhRRRQVYKKKKBBRRRQIKKKKACiiigDw+iiivYPx6wUUUUBYKKKKAsFFFFAWCi&#10;iigLBRRRQFgooooCwUUUUBYKKKKAsFFFFAWCiiigLBRRRQFgooooCwUUUUBYKKKKAsFFFFAWCiii&#10;gLBRRRQFgooooCwUUUUBYKKKKAsFFFFAWCiiigLBRRRQFgooooCwUUUUBYKKKKAsFFFFAWCiiigL&#10;BRRRQFgooooCwUUUUBYKKKKAsFFFFAWCiiigLBRRRQFgooooCwUUUUBYKKKKAsFFFFAWCiiigLBR&#10;RRQFgooooCwUUUUB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loCwbTRtNSAjFI1LmFcjo&#10;p2KTFFy1ISinbaQiq5kJyuC07cP1plFFkCjckbFM4opKz5B8riLJ90VasJhGf8+1Vm5UU1GK9OKz&#10;cTojiJw2OitvGN7bsI/Kt/KT5VYq2SB071t2vjyML++eJD7RvXCeY7dY2xnrRx3wKXIdsMxqx3PT&#10;7fxtpcygNdASdwIn/wAK1bfVLe75ik3/APASK8c37W+Uf8CFTx318n+rvLiP/dkYf1qXTPVpZs0t&#10;T2ddu3k80hz25rySHxFfWxCve3EhH96dv8a2bP4iPa8PbtP/AL1x/wDWrH2Z7FPNINJtnoHmKrbW&#10;ODT1dfWuZs/iLaXMamSyhjc9d04z/wCg1ow+I7C6wftNtD/22Wl7M7oZhT7mo28t8qgr60u1j1FR&#10;RapZ+WAt1BIP7yyKc/rTvOjk+7Ov4MKnlOhVac9bj2jmX7qAr2OaYZnTqAKeu4KMSFh9aXz0X70a&#10;t9aXKdEYwl1GreDABI/I0vmK3eg+XJ8yooB7DFNMgX/lmKgy5rOwv06UUK24Zxj2opGqkFFFFABR&#10;RRQIKKKKACiiigDw+iiivYPx8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FozSUUrFXQ&#10;uaM0lFFiRc0UlFLlAKWkop2AdxSUlFVcWoL159aftHqKZRSKQv2hl42kgcdaPOHeLNJRVXKuheG+&#10;YfL/ALNHzDo5/OkoqSCZXXbhowx/vHvTGCf3VH4U3NFTYmzEMIySGpRlf4jSUU7G0ako9SVGnHK3&#10;skY/uKxGP1qzHrF5b9Ludv8Atq3+NUaKz9mi1XqLaRt2/i69hUAyXDAf9N2rUt/Hzxj57VpP96f/&#10;AOtXIUUvZo7I4+rHqegW/j6NwCbZYx/d88f4VpW/jSzbG8QD/enX/CvLqSs/YI9COcTirWPYY/EO&#10;nTKG+2WsZP8AB5y8frU66laSfduoW+kgP9a8bX5Ru71MuuS2o+V2H0UGj2COqOdT7HsS3MTdJUP0&#10;YU8OrdGB/GvIY/FmoLjZcEL2Hlr/AIVci8Z6ko/4+T/37T/Cs/YnZHOIvc9T3D1pRz05rzmHxxcb&#10;R5ksjP3IjSrcXjqQfxy/9+0o9kdcc0py6ndHjrxS9elcZH4/gTi4W4d+xVF6fnViP4hWX/PK5/74&#10;X/4qs3TZ0xzCi+p1Z468UlYNv4wtbxN6xzgA4+ZV/wAan/4SS3/uS/kP8aXs2arG0e55NRRRXpn5&#10;ZcKKKKAuFFFFAXCiiigLhRRRQFwooooC4UUUUBcKKKKAuFFFFAXCiiigLhRRRQFwooooC4UUUUBc&#10;KKKKAuFFFFAXCiiigLhRRRQFwooooC4UUUUBcKKKKAuFFFFAXCiiigLhRRRQFwooooC4UUUUBcKK&#10;KKAuFFFFAXCiiigLhRRRQFwooooC4UUUUBcKKKKAuFFFFAXCiiigLhRRRQFwooooC4UUUUBcKKKK&#10;AuFFFFAXCiiigLhRRRQFwooooC4UUUUBcKKKKAuFFFFAXCiiigLhRRRQFwooooC4UUUUBcKKKKAu&#10;FFFFAXCiiigLhRRRQFwooooC4UUUUBcKKKKAuFFFFAXCiiigLhRRRQFwooooC4UUUUBcKKKKAuFF&#10;FFAXCiiigLhRRRQFwooooC4UUUUBcKKKKAuFFFFAXCiiigLhRRRQFwooooC4UUUUBcKKKKAuFFFF&#10;AXCiiigLhRRRQFwooooC4UUUUBcKKKKAuFFFFAXCiiigLhRRRQFwooooC4UUUUBc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XCiiigLhR&#10;RRQFwooooC4UUUUBcKKKKAuFFFFAXCiiigLhRRRQFwooooC4UUUUBcKKKKAuFFFFAXCiiigLhRRR&#10;QFxwFIRTqKkQzn8Kcrp33fhS00xITyTVFqRIGDcr933ppJ9qiMShuCcU4Rr6mlyj5VvcDHu5PWnK&#10;oX1owvQGjae1HKLbqKY9/I6U5YSO4qLy+aNlUlELvuSSRncPpSeXUbJ60nlinaJqpPuOoooqTG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D&#10;lpabRmlYkdSbaTNGaAF20YpOaOaLsqw/j0pcio80ZpByXHMRSbqSijlbHyi5FJx60UUcrFyiUUUV&#10;Q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Dg1IaSilYAooop2HcUUuRTaKq4h2RRuptFF&#10;xWCiiip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AuFFFFAXCiiigLhRRRQFwooooC4UUUUB&#10;cKKKKAuFFFFAXCiiigLhRRRQFwooooC4UUUUBcKKKKAuFFFFAXCiiigLhRRRQFwooooC4UUUUBcK&#10;KKKAuFFFFAXCiiigLhRRRQ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B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D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m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UUBYKKKKAsFFFFAWCiiigLBRRRQFgooooCwUUUUBYKKKKAsFFFFAWCiiigLBRRRQFgooooCwUU&#10;UUBYKKKKAsFFFFAWCiiigL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r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WCiiigLBRRRQFgooooCwUUUUBYKKKKAsFFF&#10;FA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XCiiigLhR&#10;RRQFwooooC4UUUUBcKKKKAuFFFFAXCiiigLhRRRQFwooooC4UUUUBcKKKKAuFFFFA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AuFFFFAXCiiigLhRRRQFwooooC4UUUUB&#10;cKKKKAuFFFFAXCiiigLhRRRQFwooooC4UUUUC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UUD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F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FwooooC4UUUUBcKKKKAuFFFFA&#10;XCiiigLhRRRQFwooooC4UUUUBcKKKKAuFFFFAXCiiigLhRRRQFwooooC4UUUUBcKKKKA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UUUBcKKKKAuFFFFAXCiiigLhRRRQ&#10;FwooooC4UUUUBcKKKKAuFFFFAXCiiigLhRRRQFwooooC4UUUUBcKKKKAuFFFFAXCiiigLhRRRQFw&#10;ooooC4UUUUBcKKKKAuFFFFAXCiiigLhRRRQFwooooC4UUUUBcKKKKAuFFFFAXCiiigLhRRRQFwoo&#10;ooC4UUUUBcKKKKAuFFFFAXCiiigLhRRRQFwooooH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WCiiigLBRRRQFgooooCwUUUUBYKKKKAsFFFFAWCiii&#10;gLBRRRQFgooooCwUUUUBYKKKKAsFFFFAWCiiigLBRRRQFgooooCwUUUUBYKKKKAsFFFFAWCiiigL&#10;BRRRQFgooooCwUUUUBYKKKKAsFFFFAWCiiigLBRRRQFgooooCwUUUUBYKKKKAsFFFFAWCiiigLBR&#10;RRQFgooooCwUUUUBYKKKKAsFFFFAWCiiigLBRRRQFgooooCwUUUUBYKKKKAsFFFFAWCiiigLBRRR&#10;QF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Vw&#10;ooooC4UUUUBcKKKKAuFFFFAXCiiigLhRRRQFwooooC4UUUUBcKKKKAuFFFFAXCiiigLhRRRQFwoo&#10;ooC4UUUUBcKKKKAuFFFFAXCiiigLhRRRQFwooooC4UUUUBcKKKKAuFFFFAXCiiigLhRRRQFwoooo&#10;C4UUUUBcKKKKAuFFFFAXCiiigLhRRRQFwooooC4UUUUBcKKKKAuFFFFAXCiiigLhRRRQFwooooC4&#10;UUUUBcKKKKAuFFFFAXCiiigLhRRRQFwooooC4UUUUBcKKKKAuFFFFAXCiiigLhRRRQFwooooC4UU&#10;UUBcKKKKAuFFFFAXCiiigLhRRRQFwooooC4UUUUBcKKKKAuFFFFAXCiiigLhRRRQFwooooC4UUUU&#10;BcKKKKAuFFFFAXCiiigLhRRRQFwooooC4UUUUBcKKKKAuFFFFAXCiiigLhRRRQFwooooC4UUUUBc&#10;KKKKAuFFFFAXCiiigLhRRRQFwooooC4UUUUBcKKKKAuFFFFAXCiiigLhRRRQFwooooC4UUUUBcKK&#10;KKAuFFFFAXCiiigLhRRRQFwooooC4UUUUBcKKKKAuFFFFAXCiiigLhRRRQFwooooC4UUUUBcKKKK&#10;AuFFFFAXCiiigLhRRRQFwooooC4UUUUBcKKKKAuFFFFAXCiiigLhRRRQFwooooC4UUUUBcKKKKAu&#10;FFFFAXCiiigLhRRRQFwooooC4UUUUBcKKKKAuFFFFAXCiiigLhRRRQFwooooC4UUUUBcKKKKAuFF&#10;FFAXCiiigLhRRRQFwooooC4UUUUBcKKKKAuFFFFAXCiiigLhRRRQFwooooC4UUUUBcKKKKAuFFFF&#10;AXCiiigLhRRRQFwooooC4UUUUBcKKKKAuFFFFAXCiiigLhRRRQFwooooC4UUUUBcKKKKAuFFFFAX&#10;CiiigLhRRRQFwooooC4UUUUBcKKKKAuFFFFAXCiiig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E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C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Vgoooo&#10;CwUUUUBYKKKKAsFFFFAWCiiigLBRRRQFgooooCwUUUUBYKKKKAsFFFFAWCiiigLBRRRQFgooooCw&#10;UUUUBYKKKKAsFFFFAWCiiigLBRRRQFgooooCwUUUUBYKKKKAsFFFFAWCiiigLBRRRQFgooooCwUU&#10;UUBYKKKKAsFFFFAWCiiigL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WCiiigLBRRRQFgooooCwUUUUBYKKKKAsFFFFAWCiii&#10;gLBRRRQFgooooCwUUUUBYKKKKAsFFFFAWCi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rhRRRQFwooooC4UUUUBcKKKKAuFFFFAXCiiigLhRRRQFwoo&#10;ooC4UUUUBcKKKKAuFFFFAXCiiigLhRRRQFwooooC4UUUUBcKKKKAuFFFFAXCiiigLhRRRQFwoooo&#10;C4UUUUBcKKKKAuFFFFAXCiiigLhRRRQFwooooC4UUUUBcKKKKAuFFFFAXCiiigLhRRRQFwooooC4&#10;UUUUBcKKKKAuFFFFAXCiiigLhRRRQFwooooC4UUUUBcKKKKAuFFFFAXCiiigLhRRRQFwooooC4UU&#10;UUBcKKKKAuFFFFAXCiiigLhRRRQFwooooC4UUUUBcKKKKAuFFFFAXCiiigLhRRRQFwooooC4UUUU&#10;BcKKKKAuFFFFAXCiiigLhRRRQFwooooC4UUUUBcKKKKAuFFFFAXCiiigLhRRRQFwooooC4UUUUBc&#10;KKKKAuFFFFAXCiiigLhRRRQFwooooC4UUUUBcKKKKAuFFFFAXCiiigLhRRRQFwooooC4UUUUBcKK&#10;KKAuFFFFAXCiiigLhRRRQFwooooC4UUUUBcKKKKAuFFFFAXCiiigLhRRRQFwooooC4UUUUBcKKKK&#10;AuFFFFAXCiiigLhRRRQFwooooC4UUUUBcKKKKAuFFFFAXCiiigLhRRRQFwooooC4UUUUBcKKKKAu&#10;FFFFAXCiiigLhRRRQFwooooC4UUUUBcKKKKAuFFFFAXCiiigLhRRRQFwooooC4UUUUBcKKKKAuFF&#10;FFAXCiiigLhRRRQFwooooC4UUUUBcKKKKAuFFFFAXCiiigLhRRRQFwooooC4UUUUBcKKKKAuFFFF&#10;AXCiiigLhRRRQFwooooC4UUUUBcKKKKAuFFFFAXCiiigLhRRRQFwooooC4UUUUBcKKKKAuFFFFAX&#10;CiiigLhRRRQFwooooC4UUUUBcKKKKAuFFFFAXCiiigLhRRRQFwooooC4UUUUBcKKKKAuFFFFA7BR&#10;RRQFgooooCwUUUUB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CuFFFFAXCiiigLhRRRQFwooooC4UUUUBc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XCiiigLhR&#10;RRQFwooooC4UUUUBcKKKKAuFFFFAXCiiigLhRRRQFwooooC4UUUUBcKKKKAuFFFFA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AuFFFFAXCiiigLhRRRQFwooooC4UUUUD&#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J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V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UUBYKKKKAsFFFFAWCiiigLBRRRQFgooooCwUUUUBYKKKKAsFFFFAWCiiigLBRRRQFgooooCwUU&#10;UUBYKKKKAsFFFFAWCiiigL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CsFFFFAWCiiigLBRRRQFgooooCwUUUUBYKKKKAsFFFFAWCiii&#10;gLBRRRQFgooooCwUUUUBYKKKKAsFFFFAWCiiigLBRRRQFgooooCwUUUUBYKKKKAsFFFFAWCiiigL&#10;BRRRQFgooooCwUUUUBYKKKKAsFFFFAWCiiigLBRRRQFgooooCwUUUUBYKKKKAsFFFFAWCiiigLBR&#10;RRQFgooooCwUUUUB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Fc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XCiiigLhR&#10;RRQFwooooC4UUUUBcKKKKAuFFFFAXCiiigLhRRRQFwooooC4UUUUBcKKKKAuFFFFA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AuFFFFAXCiiigLhRRRQFwooooC4UUUUB&#10;cKKKKAuFFFFAXCiiigLhRRRQFwooooHYKKKKA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VwooooC4UUU&#10;UBcKKKKAuFFFFAXCiiigLhRRRQFwooooC4UUUUBcKKKKAuFFFFAXCiiigLhRRRQFwooooC4UUUUB&#10;cKKKKAuFFFFAXCiiigLhRRRQFwooooC4UUUUBcKKKKAuFFFFAXCiiigLhRRRQFwooooC4UUUUBcK&#10;KKKAuFFFFAXCiiigLhRRRQ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FwooooC4UUUUBcKKKKAuFFFFA&#10;XCiiigLhRRRQFwooooC4UUUUBcKKKKAuFFFFAXCiiigLhRRRQFwooooC4UUUUBcKKKKA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E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L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CsFFFFAWCiiigLBRRRQFgooooCwUUUUBYKKKKA&#10;sFFFFAWCiiigLBRRRQFgooooCwUUUUBYKKKKA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D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V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WCiiigLBRRRQFgooooCwUUUUBYKKKKAsFFFFAWCiii&#10;gLBRRRQFgooooCwUUUUBYKKKKAsFFFFAWCiiigLBRRRQFgooooCwUUUUBYKKKKAsFFFFAWCiiigL&#10;BRRRQFgooooCwUUUUBYKKKKAsFFFFAWCiiigLBRRRQFgooooCwUUUUBYKKKKAsFFFFAWCiiigLBR&#10;RRQFgooooCwUUUUBYKKKKAsFFFFAWCiiigLBRRRQFgooooCwUUUUBYKKKKAsFFFFAWCiiigLBRRR&#10;QFgooooCwUUUUBYKKKKAsFFFFAWCiiig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rhRRRQFwooooC4UUUUBcKKKKAuFFFFAXCiiigLhRRRQFwooooC4UU&#10;UUBcKKKKAuFFFFAXCiiigLhRRRQFwooooC4UUUUBcKKKKAuFFFFAXCiiigLhRRRQFwooooC4UUUU&#10;BcKKKKAuFFFFAXCiiigLhRRRQFwooooC4UUUUBcKKKKAuFFFFAXCiiigLhRRRQFwooooC4UUUUBc&#10;KKKKAuFFFFAXCiiigLhRRRQFwooooC4UUUUBcKKKKAuFFFFAXCiiigLhRRRQFwooooC4UUUUBcKK&#10;KKAuFFFFAXCiiigLhRRRQFwooooC4UUUUBcKKKKAuFFFFAXCiiigLhRRRQFwooooC4UUUUBcKKKK&#10;AuFFFFAXCiiigLhRRRQFwooooC4UUUUBcKKKKAuFFFFAXCiiigLhRRRQFwooooC4UUUUBcKKKKAu&#10;FFFFAXCiiigLhRRRQFwooooC4UUUUBcKKKKAuFFFFAXCiiigLhRRRQFwooooC4UUUUBcKKKKAuFF&#10;FFAXCiiigLhRRRQFwooooC4UUUUBcKKKKAuFFFFAXCiiigLhRRRQFwooooC4UUUUBcKKKKAuFFFF&#10;AXCiiigLhRRRQFwooooC4UUUUBcKKKKAuFFFFAXCiiigLhRRRQFwooooC4UUUUBc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7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CuFFFFAXCiiigLhRRRQFwooooC4UUUUBcKKKKAuFFFFAXCiiigL&#10;hRRRQFwooooC4UUUUBcKKKKAuFFFFAXCiiigLhRRRQFwooooC4UUUUBcKKKKAuFFFFAXCiiigLhR&#10;RRQFwooooC4UUUUBcKKKKAuFFFFAXCiiigLhRRRQFwooooC4UUUUBcKKKKAuFFFFA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AuFFFFAXCiiigLhRRRQFwooooC4UUUUB&#10;cKKKKAuFFFFAXCiiigLhRRRQFwooooC4UUUUBcKKKKAuFFFFAXCiiigLhRRRQFwooooC4UUUUBcK&#10;KKKAuFFFFAXCiiigLhRRRQFwooooC4UUUUBcKKKKAuFFFFAXCiiigLhRRRQFwooooC4UUUUBcKKK&#10;KAuFFFFAXCiiigLhRRRQFwooooC4UUUUBcKKKKAuFFFFAXCiiigLhRRRQFwooooC4UUUUD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VwooooC4UUUUBcKKKKAuFFFFA&#10;XCiiigLhRRRQFwooooC4UUUUBcKKKKAuFFFFAXCiiigLhRRRQFwooooC4UUUUBcKKKKA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UUUBcKKKKAuFFFFAXCiiigLhRRRQ&#10;FwooooC4UUUUBcKKKKAuFFFFAXCiiigLhRRRQFwooooC4UUUUBcKKKKAuFFFFAXCiiigLhRRRQFw&#10;ooooC4UUUUBcKKKKAuFFFFAXCiiigLhRRRQFwooooC4UUUUBcKKKKAuFFFFAXCiiigLhRRRQFwoo&#10;ooC4UUUUBcKKKKAuFFFFAXCiiigLhRRRQFwooooC4UUUUBcKKKKAuFFFFAXCiiigLhRRRQFwoooo&#10;C4UUUUBcKKKKAuFFFFAXCiiigLhRRRQFwooooC4UUUUBcKKKKAuFFFFAXCiiigLhRRRQFwooooC4&#10;UUUUBcKKKKAuFFFFAXCiiigLhRRRQFwooooC4UUUUBcKKKKAuFFFFAXCiiigLhRRRQFwooooC4UU&#10;UUBcKKKKAuFFFFAXCiiigLhRRRQFwooooC4UUUUBcKKKKAuFFFFAXCiiigLhRRRQFwooooC4UUUU&#10;BcKKKKAuFFFFAXCiiig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E6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KwUUUUBYKKKKAsFFFFAWCiii&#10;gLBRRRQFgooooCwUUUUBYKKKKAsFFFFAWCiiigLBRRRQFgooooCwUUUUBYKKKKAsFFFFAWCiiigL&#10;BRRRQFgooooCwUUUUBYKKKKAsFFFFAWCiiigLBRRRQFgooooCwUUUUBYKKKKAsFFFFAWCiiigLBR&#10;RRQFgooooCwUUUUB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BYKKK&#10;KAsFFFFAWCiiigLBRRRQ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B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UUBYKKKKAsFFFFAWCiiigLBRRRQFgooooCwUUUUBYKKKKAsFFFFAWCiiigLBRRRQFgooooCwUU&#10;UUBYKKKKAsFFFFAWCiiigLBRRRQFgooooCwUUUUBYKKKKB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BcKKKKAuFFFFAXCiiigLhRRRQFwooooC4UUUUBcK&#10;KKKAuFFFFAXCiiigLhRRRQ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AuFFFFAXCiiigLhRRRQFwooooC4UUUUBcKKKKAuFFFFA&#10;XCiiigLhRRRQFwooooC4UUUUBcKKKKAuFFFFAXCiiigLhRRRQFwooooC4UUUUBcKKKKA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4UUUUBcKKKKAuFFFFAXCiiigLhRRRQFwooooC4UUUUBcKKKKAuFFFFAXCiiigLhRRRQ&#10;FwooooC4UUUUBcKKKKAuFFFFAXCiiigLhRRRQFwooooC4UUUUBcKKKKAuFFFFAXCiiigLhRRRQFw&#10;ooooFYKKKKAsFFFFAWCiiigLBRRRQFgooooCwUUUUBYKKKKAsFFFFAWCiiigLBRRRQFgooooCwUU&#10;UUBYKKKKAsFFFFAWCiiigL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AsFFFFAWCiiigLBRRRQFgooooCwUUUUBYKKKKAsFFFF&#10;AWCiiigLBRRRQFgooooCwUUUUBYKKKKAsFFFFAWCiiigLBRRRQFgooooCwUUUUBYKKKKAsFFFFAW&#10;CiiigLBRRRQFgooooCwUUUUBYKKKKAsFFFFAWCiiigLBRRRQFgooooCwUUUUBYKKKKAsFFFFAWCi&#10;iigLBRRRQFgooooCwUUUUBYKKKKAsFFFFAWCiiigLBRRRQFgooooCwUUUUBYKKKKAsFFFFAWCiii&#10;gLBRRRQFgooooCwUUUUBYKKKKAsFFFFAWCiiigLBRRRQFgooooCwUUUUBYKKKKAsFFFFAWCiiigL&#10;BRRRQFgooooCwUUUUBYKKKKAsFFFFAWCiiigLBRRRQFg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K4UUUUBcKKKKAuFFFFAXCiiigLhRRRQFwoooo&#10;C4UUUUBcKKKKAuFFFFAXCiiigLhRRRQFwooooC4UUUUBcKKKKAuFFFFAXCiiigLhRRRQFwooooC4&#10;UUUUBcKKKKAuFFFFAXCiiigLhRRRQFwooooC4UUUUBcKKKKAuFFFFAXCiiigLhRRRQFwooooC4UU&#10;UUBcKKKKAuFFFFAXCiiigLhRRRQFwooooC4UUUUBcKKKKAuFFFFAXCiiigLhRRRQFwooooC4UUUU&#10;BcKKKKAuFFFFAXCiiigLhRRRQFwooooC4UUUUBcKKKKAuFFFFAXCiiigLhRRRQFwooooC4UUUUBc&#10;KKKKAuFFFFAXCiiigLhRRRQFwooooC4UUUUBcKKKKAuFFFFAXCiiigLhRRRQFwooooC4UUUUBcKK&#10;KKAuFFFFAXCiiigLhRRRQFwooooC4UUUUBcKKKKAuFFFFAXCiiigLhRRRQFwooooC4UUUUBcKKKK&#10;AuFFFFAXCiiigLhRRRQFwooooC4UUUUBcKKKKAuFFFFAXCiiigLhRRRQFwooooC4UUUUBcKKKKAu&#10;FFFFAXCiiigLhRRRQFwooooC4UUUUBcKKKKAuFFFFAXCiiigLhRRRQFwooooC4UUUUBcKKKKAuFF&#10;FFAXCiiigLhRRRQFwooooC4UUUUBcKKKKAuFFFFAXCiiigLhRRRQFwooooC4UUUUBcKKKKAuFFFF&#10;AXCiiigLhRRRQFwooooC4UUUUBcKKKKAuFFFFAXCiiigLhRRRQFwooooC4UUUUBcKKKKAuFFFFAX&#10;CiiigLhRRRQFwooooC4UUUUBcKKKKAuFFFFAXCiiigLhRRRQFwooooC4UUUUBcKKKKAuFFFFAXCi&#10;iigLhRRRQFwooooC4UUUUBcKKKKAuFFFFAXCiiigLhRRRQFwooooC4UUUUBcKKKKAuFFFFAXCiii&#10;gLhRRRQ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B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AuFFFFAXCiiigLhRRRQFwooooC4UUUUB&#10;cKKKKAuFFFFAXCiiigLhRRRQFwooooC4UUUUBcKKKKAuFFFFAXCiiigLhRRRQFwooooC4UUUUBcK&#10;KKKAuFFFFAXCiiigLhRRRQ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4UUUUBcKKKKB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L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E2CiiigLBRR&#10;RQF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LBRRRQFgooooCw&#10;UUUUBYKKKKAsFFFFAWCiiigLBRRRQFgooooCwUUUUBYKKKKAsFFFFAWCiiigLBRRRQFgooooCwUU&#10;UUBYKKKKAsFFFFAWCiiigLBRRRQFgooooCwUUUUBYKKKKAsFFFFAWCiiigLBRRRQFgooooCwUUUU&#10;BYKKKKAsFFFFAWCiiigLBRRRQFgooooCwUUUUBYKKKKAsFFFFAWCiiigLBRRRQFgooooCwUUUUBY&#10;KKKKAsFFFFAWCiiigLBRRRQFgooooCwUUUUBYKKKKAsFFFFAWCiiigLBRRRQFgooooCwUUUUBYKK&#10;KKAsFFFFAWCiiigLBRRRQFgooooCwUUUUBYKKKKAsFFFFAWCiiigLBRRRQFgooooCwUUUUBYKKKK&#10;AsFFFFAWCiiigLBRRRQFgooooCwUUUUBYKKKKAsFFFFAWCiiigLBRRRQFgooooCwUUUUBYKKKKAs&#10;FFFFAWCiiigLBRRRQFgooooCwUUUUBYKKKKAsFFFFAWCiiigLBRRRQFgooooCwUUUUBYKKKKAsFF&#10;FFAWCiiigLBRRRQFgooooCwUUUUBYKKKKC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FYKKKKAsFFFFAWCiiigLBRRRQFgooooCwUUUUBYKKKKAsFFFFAWCiiigLBRRR&#10;QFgooooCwUUUUBYKKKKAsFFFFAWCiiigLBRRRQFgooooCwUUUUBYKKKKAsFFFFAWCiiigLBRRRQF&#10;gooooCwUUUUBYKKKKAsFFFFAWCiiigLBRRRQFgooooCwUUUUBYKKKKAsFFFFAWCiiigLBRRRQFgo&#10;oooCwUUUUBYKKKKAsFFFFAWCiiigLBRRRQFgooooCwUUUUBYKKKKAsFFFFAWCiiigLBRRRQFgooo&#10;oCwUUUUBYKKKKAsFFFFAWCiiigLBRRRQFgooooCwUUUUBYKKKKAsFFFFAWCiiigLBRRRQFgooooC&#10;wUUUUBYKKKKAsFFFFAWCiiigLBRRRQFgooooCwUUUUBYKKKKAsFFFFAWCiiigLBRRRQFgooooCwU&#10;UUUBYKKKKAsFFFFAWCiiigLBRRRQFgooooCwUUUUBYKKKKAsFFFFAWCiiigLBRRRQFgooooCwUUU&#10;UBYKKKKAsFFFFAWCiiigLBRRRQFgooooCwUUUUBYKKKKAsFFFFAWCiiigLBRRRQFgooooCwUUUUB&#10;YKKKKAsFFFFAWCiiigLBRRRQFgooooCwUUUUBYKKKKAsFFFFAWCiiigLBRRRQFgooooCwUUUUBYK&#10;KKKAsFFFFAWCiiigLBRRRQFgooooCwUUUUBYKKKKAsFFFFAWCiiigLBRRRQFgooooCwUUUUBYKKK&#10;KAsFFFFAWCiiigLBRRRQFgooooCwUUUUBYKKKKAsFFFFAWCiiigLBRRRQFgooooCwUUUUBYKKKKA&#10;sFFFFAWCiiigLBRRRQFgooooCwUUUUBYKKKKAsFFFFAWCiiigLBRRRQFgooooCwUUUUBYKKKKAsF&#10;FFFAWCiiigLBRRRQFgooooCwUUUUBYKKKKAsFFFFAWCiiigLBRRRQFgoooo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FwooooC4UUUUBcKKKKAuFFFFAX&#10;CiiigLhRRRQFwooooC4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XCiiigLhR&#10;RRQFwooooC4UUUUBcKKKKAuFFFFAXCiiigLhRRRQFwooooC4UUUUBcKKKKAuFFFFA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C4U&#10;UUUBcKKKKAuFFFFAXCiiigLhRRRQFwooooC4UUUUBcKKKKAuFFFFAXCiiigLhRRRQFwooooC4UUU&#10;UBcKKKKAuFFFFAXCiiigLhRRRQFwooooC4UUUUBcKKKKAuFFFFAXCiiigLhRRRQFwooooC4UUUUB&#10;cKKKKAuFFFFAXCiiigVgooooCwUUUUBYKKKKAsFFFFAWCiiigLBRRRQFgooooCwUUUUBYKKKKAsF&#10;FFFAWCiiigLBRRRQFgooooCwUUUUBYKKKKAsFFFFAWCiiigLBRRRQFgooooCwUUUUBYKKKKAsFFF&#10;FAWCiiigLBRRRQFgooooCwUUUUBYKKKKAsFFFFAWCiiigLBRRRQFgooooCwUUUUBYKKKKAsFFFFA&#10;WCiiigLBRRRQFgooooCwUUUUBYKKKKAsFFFFAWCiiigLBRRRQFgooooCwUUUUBYKKKKAsFFFFAWC&#10;iiigLBRRRQFgooooCwUUUUBYKKKKAsFFFFAWCiiigLBRRRQFgooooCwUUUUBYKKKKAsFFFFAWCii&#10;igLBRRRQFgooooCwUUUUBYKKKKAsFFFFAWCiiigLBRRRQFgooooCwUUUUBYKKKKAsFFFFAWCiiig&#10;LBRRRQFgooooCwUUUUBYKKKKAsFFFFAWCiiigLBRRRQFgooooCwUUUUBYKKKKAsFFFFAWCiiigLB&#10;RRRQFgooooCwUUUUBYKKKKAsFFFFAWCiiigLBRRRQFgooooCwUUUUBYKKKKAsFFFFAWCiiigLBRR&#10;RQFgooooCwUUUUBYKKKKAsFFFFAWCiiigLBRRRQFgooooCwUUUUBYKKKKAsFFFFAWCiiigLBRRRQ&#10;FgooooCwUUUUBYKKKKAsFFFFAWCiiigLBRRRQFgooooCwUUUUBYKKKKAsFFFFAWCiiigLBRRRQFg&#10;ooooCwUUUUBYKKKKAsFFFFAWCiiigLBRRRQFgooooCwUUUUBYKKKKAsFFFFAWCiiigLBRRRQFgoo&#10;ooCwUUUUBYKKKKAsFFFFAWCiiigLBRRRQFgooooCwUUUUBYKKKKAsFFFFAWCiiigLBRRRQFgoooo&#10;CwUUUUBYKKKKAsFFFFAWCiiigLBRRRQFgooooCwUUUUBYKKKKAsFFFFAWCiiigY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CsQ&#10;28AKAQAAFAIAABMAAAAAAAAAAAAAAAAAAAAAAFtDb250ZW50X1R5cGVzXS54bWxQSwECLQAUAAYA&#10;CAAAACEAOP0h/9YAAACUAQAACwAAAAAAAAAAAAAAAAA7AQAAX3JlbHMvLnJlbHNQSwECLQAUAAYA&#10;CAAAACEAPyD8yNgJAAAhcAAADgAAAAAAAAAAAAAAAAA6AgAAZHJzL2Uyb0RvYy54bWxQSwECLQAU&#10;AAYACAAAACEAN53BGLoAAAAhAQAAGQAAAAAAAAAAAAAAAAA+DAAAZHJzL19yZWxzL2Uyb0RvYy54&#10;bWwucmVsc1BLAQItABQABgAIAAAAIQBMYYgX3gAAAAcBAAAPAAAAAAAAAAAAAAAAAC8NAABkcnMv&#10;ZG93bnJldi54bWxQSwECLQAKAAAAAAAAACEAKNdEqkGNAgBBjQIAFAAAAAAAAAAAAAAAAAA6DgAA&#10;ZHJzL21lZGlhL2ltYWdlMS5qcGdQSwUGAAAAAAYABgB8AQAArZsCAAAA&#10;">
                <v:rect id="Rectangle 1428" o:spid="_x0000_s1100" style="position:absolute;left:3931;top:67;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852D92" w:rsidRDefault="00852D92">
                        <w:r>
                          <w:t xml:space="preserve"> </w:t>
                        </w:r>
                      </w:p>
                    </w:txbxContent>
                  </v:textbox>
                </v:rect>
                <v:rect id="Rectangle 1429" o:spid="_x0000_s1101" style="position:absolute;left:3931;top:99530;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852D92" w:rsidRDefault="00852D92">
                        <w:r>
                          <w:rPr>
                            <w:rFonts w:ascii="Arial" w:eastAsia="Arial" w:hAnsi="Arial" w:cs="Arial"/>
                            <w:sz w:val="20"/>
                          </w:rPr>
                          <w:t xml:space="preserve"> </w:t>
                        </w:r>
                      </w:p>
                    </w:txbxContent>
                  </v:textbox>
                </v:rect>
                <v:rect id="Rectangle 1430" o:spid="_x0000_s1102" style="position:absolute;left:3931;top:100712;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852D92" w:rsidRDefault="00852D92">
                        <w:r>
                          <w:t xml:space="preserve"> </w:t>
                        </w:r>
                      </w:p>
                    </w:txbxContent>
                  </v:textbox>
                </v:rect>
                <v:shape id="Picture 14863" o:spid="_x0000_s1103"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2MwwAAAN4AAAAPAAAAZHJzL2Rvd25yZXYueG1sRE9LawIx&#10;EL4X/A9hBG81W7Vit0aRgthDLz4OHofNdBN2M1mSVFd/fSMUepuP7znLde9acaEQrWcFL+MCBHHl&#10;teVawem4fV6AiAlZY+uZFNwowno1eFpiqf2V93Q5pFrkEI4lKjApdaWUsTLkMI59R5y5bx8cpgxD&#10;LXXAaw53rZwUxVw6tJwbDHb0YahqDj9Ogd3t2tv+/No08m7eQv1VRLSNUqNhv3kHkahP/+I/96fO&#10;82eL+RQe7+Qb5OoXAAD//wMAUEsBAi0AFAAGAAgAAAAhANvh9svuAAAAhQEAABMAAAAAAAAAAAAA&#10;AAAAAAAAAFtDb250ZW50X1R5cGVzXS54bWxQSwECLQAUAAYACAAAACEAWvQsW78AAAAVAQAACwAA&#10;AAAAAAAAAAAAAAAfAQAAX3JlbHMvLnJlbHNQSwECLQAUAAYACAAAACEAgwX9jMMAAADeAAAADwAA&#10;AAAAAAAAAAAAAAAHAgAAZHJzL2Rvd25yZXYueG1sUEsFBgAAAAADAAMAtwAAAPcCAAAAAA==&#10;">
                  <v:imagedata r:id="rId35" o:title=""/>
                </v:shape>
                <v:rect id="Rectangle 1433" o:spid="_x0000_s1104" style="position:absolute;left:3931;top:1723;width:14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rsidR="00852D92" w:rsidRDefault="00852D92">
                        <w:r>
                          <w:rPr>
                            <w:rFonts w:ascii="Arial" w:eastAsia="Arial" w:hAnsi="Arial" w:cs="Arial"/>
                            <w:b/>
                            <w:sz w:val="6"/>
                          </w:rPr>
                          <w:t xml:space="preserve"> </w:t>
                        </w:r>
                      </w:p>
                    </w:txbxContent>
                  </v:textbox>
                </v:rect>
                <v:rect id="Rectangle 1434" o:spid="_x0000_s1105" style="position:absolute;left:3931;top:2329;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rsidR="00852D92" w:rsidRDefault="00852D92">
                        <w:r>
                          <w:rPr>
                            <w:rFonts w:ascii="Arial" w:eastAsia="Arial" w:hAnsi="Arial" w:cs="Arial"/>
                            <w:b/>
                            <w:sz w:val="20"/>
                          </w:rPr>
                          <w:t xml:space="preserve"> </w:t>
                        </w:r>
                      </w:p>
                    </w:txbxContent>
                  </v:textbox>
                </v:rect>
                <v:rect id="Rectangle 1435" o:spid="_x0000_s1106" style="position:absolute;left:3931;top:3792;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rsidR="00852D92" w:rsidRDefault="00852D92">
                        <w:r>
                          <w:rPr>
                            <w:rFonts w:ascii="Arial" w:eastAsia="Arial" w:hAnsi="Arial" w:cs="Arial"/>
                            <w:b/>
                            <w:sz w:val="20"/>
                          </w:rPr>
                          <w:t xml:space="preserve"> </w:t>
                        </w:r>
                      </w:p>
                    </w:txbxContent>
                  </v:textbox>
                </v:rect>
                <v:rect id="Rectangle 1436" o:spid="_x0000_s1107" style="position:absolute;left:3931;top:5255;width:474;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rsidR="00852D92" w:rsidRDefault="00852D92">
                        <w:r>
                          <w:rPr>
                            <w:rFonts w:ascii="Arial" w:eastAsia="Arial" w:hAnsi="Arial" w:cs="Arial"/>
                            <w:b/>
                            <w:sz w:val="20"/>
                          </w:rPr>
                          <w:t xml:space="preserve"> </w:t>
                        </w:r>
                      </w:p>
                    </w:txbxContent>
                  </v:textbox>
                </v:rect>
                <v:rect id="Rectangle 1437" o:spid="_x0000_s1108" style="position:absolute;left:3931;top:6719;width:47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852D92" w:rsidRDefault="00852D92">
                        <w:r>
                          <w:rPr>
                            <w:rFonts w:ascii="Arial" w:eastAsia="Arial" w:hAnsi="Arial" w:cs="Arial"/>
                            <w:b/>
                            <w:sz w:val="20"/>
                          </w:rPr>
                          <w:t xml:space="preserve"> </w:t>
                        </w:r>
                      </w:p>
                    </w:txbxContent>
                  </v:textbox>
                </v:rect>
                <v:rect id="Rectangle 1438" o:spid="_x0000_s1109" style="position:absolute;left:3931;top:8254;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rsidR="00852D92" w:rsidRDefault="00852D92">
                        <w:r>
                          <w:rPr>
                            <w:rFonts w:ascii="Tahoma" w:eastAsia="Tahoma" w:hAnsi="Tahoma" w:cs="Tahoma"/>
                            <w:b/>
                          </w:rPr>
                          <w:t xml:space="preserve"> </w:t>
                        </w:r>
                      </w:p>
                    </w:txbxContent>
                  </v:textbox>
                </v:rect>
                <v:rect id="Rectangle 1439" o:spid="_x0000_s1110" style="position:absolute;left:3931;top:9961;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rsidR="00852D92" w:rsidRDefault="00852D92">
                        <w:r>
                          <w:rPr>
                            <w:rFonts w:ascii="Tahoma" w:eastAsia="Tahoma" w:hAnsi="Tahoma" w:cs="Tahoma"/>
                            <w:b/>
                          </w:rPr>
                          <w:t xml:space="preserve"> </w:t>
                        </w:r>
                      </w:p>
                    </w:txbxContent>
                  </v:textbox>
                </v:rect>
                <v:rect id="Rectangle 1440" o:spid="_x0000_s1111" style="position:absolute;left:3931;top:11638;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rsidR="00852D92" w:rsidRDefault="00852D92">
                        <w:r>
                          <w:rPr>
                            <w:rFonts w:ascii="Tahoma" w:eastAsia="Tahoma" w:hAnsi="Tahoma" w:cs="Tahoma"/>
                            <w:b/>
                          </w:rPr>
                          <w:t xml:space="preserve"> </w:t>
                        </w:r>
                      </w:p>
                    </w:txbxContent>
                  </v:textbox>
                </v:rect>
                <v:rect id="Rectangle 1441" o:spid="_x0000_s1112" style="position:absolute;left:3931;top:13314;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rsidR="00852D92" w:rsidRDefault="00852D92">
                        <w:r>
                          <w:rPr>
                            <w:rFonts w:ascii="Tahoma" w:eastAsia="Tahoma" w:hAnsi="Tahoma" w:cs="Tahoma"/>
                            <w:b/>
                          </w:rPr>
                          <w:t xml:space="preserve"> </w:t>
                        </w:r>
                      </w:p>
                    </w:txbxContent>
                  </v:textbox>
                </v:rect>
                <v:rect id="Rectangle 1442" o:spid="_x0000_s1113" style="position:absolute;left:3931;top:14991;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rsidR="00852D92" w:rsidRDefault="00852D92">
                        <w:r>
                          <w:rPr>
                            <w:rFonts w:ascii="Tahoma" w:eastAsia="Tahoma" w:hAnsi="Tahoma" w:cs="Tahoma"/>
                            <w:b/>
                          </w:rPr>
                          <w:t xml:space="preserve"> </w:t>
                        </w:r>
                      </w:p>
                    </w:txbxContent>
                  </v:textbox>
                </v:rect>
                <v:rect id="Rectangle 1443" o:spid="_x0000_s1114" style="position:absolute;left:3931;top:16698;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852D92" w:rsidRDefault="00852D92">
                        <w:r>
                          <w:rPr>
                            <w:rFonts w:ascii="Tahoma" w:eastAsia="Tahoma" w:hAnsi="Tahoma" w:cs="Tahoma"/>
                            <w:b/>
                          </w:rPr>
                          <w:t xml:space="preserve"> </w:t>
                        </w:r>
                      </w:p>
                    </w:txbxContent>
                  </v:textbox>
                </v:rect>
                <v:rect id="Rectangle 1444" o:spid="_x0000_s1115" style="position:absolute;left:3931;top:18166;width:202;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rsidR="00852D92" w:rsidRDefault="00852D92">
                        <w:r>
                          <w:rPr>
                            <w:rFonts w:ascii="Tahoma" w:eastAsia="Tahoma" w:hAnsi="Tahoma" w:cs="Tahoma"/>
                            <w:b/>
                            <w:sz w:val="8"/>
                          </w:rPr>
                          <w:t xml:space="preserve"> </w:t>
                        </w:r>
                      </w:p>
                    </w:txbxContent>
                  </v:textbox>
                </v:rect>
                <v:rect id="Rectangle 1445" o:spid="_x0000_s1116" style="position:absolute;left:3931;top:19014;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rsidR="00852D92" w:rsidRDefault="00852D92">
                        <w:r>
                          <w:rPr>
                            <w:rFonts w:ascii="Tahoma" w:eastAsia="Tahoma" w:hAnsi="Tahoma" w:cs="Tahoma"/>
                          </w:rPr>
                          <w:t xml:space="preserve"> </w:t>
                        </w:r>
                      </w:p>
                    </w:txbxContent>
                  </v:textbox>
                </v:rect>
                <v:rect id="Rectangle 1446" o:spid="_x0000_s1117" style="position:absolute;left:4572;top:21656;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rsidR="00852D92" w:rsidRDefault="00852D92">
                        <w:r>
                          <w:rPr>
                            <w:rFonts w:ascii="Arial" w:eastAsia="Arial" w:hAnsi="Arial" w:cs="Arial"/>
                          </w:rPr>
                          <w:t xml:space="preserve"> </w:t>
                        </w:r>
                      </w:p>
                    </w:txbxContent>
                  </v:textbox>
                </v:rect>
                <v:rect id="Rectangle 1447" o:spid="_x0000_s1118" style="position:absolute;left:3931;top:2324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48" o:spid="_x0000_s1119" style="position:absolute;left:3931;top:24856;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rsidR="00852D92" w:rsidRDefault="00852D92">
                        <w:r>
                          <w:rPr>
                            <w:rFonts w:ascii="Arial" w:eastAsia="Arial" w:hAnsi="Arial" w:cs="Arial"/>
                          </w:rPr>
                          <w:t xml:space="preserve"> </w:t>
                        </w:r>
                      </w:p>
                    </w:txbxContent>
                  </v:textbox>
                </v:rect>
                <v:rect id="Rectangle 1449" o:spid="_x0000_s1120" style="position:absolute;left:3931;top:26471;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rsidR="00852D92" w:rsidRDefault="00852D92">
                        <w:r>
                          <w:rPr>
                            <w:rFonts w:ascii="Arial" w:eastAsia="Arial" w:hAnsi="Arial" w:cs="Arial"/>
                          </w:rPr>
                          <w:t xml:space="preserve"> </w:t>
                        </w:r>
                      </w:p>
                    </w:txbxContent>
                  </v:textbox>
                </v:rect>
                <v:rect id="Rectangle 1450" o:spid="_x0000_s1121" style="position:absolute;left:3931;top:28055;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rsidR="00852D92" w:rsidRDefault="00852D92">
                        <w:r>
                          <w:rPr>
                            <w:rFonts w:ascii="Arial" w:eastAsia="Arial" w:hAnsi="Arial" w:cs="Arial"/>
                          </w:rPr>
                          <w:t xml:space="preserve"> </w:t>
                        </w:r>
                      </w:p>
                    </w:txbxContent>
                  </v:textbox>
                </v:rect>
                <v:rect id="Rectangle 1451" o:spid="_x0000_s1122" style="position:absolute;left:3931;top:2967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rsidR="00852D92" w:rsidRDefault="00852D92">
                        <w:r>
                          <w:rPr>
                            <w:rFonts w:ascii="Arial" w:eastAsia="Arial" w:hAnsi="Arial" w:cs="Arial"/>
                          </w:rPr>
                          <w:t xml:space="preserve"> </w:t>
                        </w:r>
                      </w:p>
                    </w:txbxContent>
                  </v:textbox>
                </v:rect>
                <v:rect id="Rectangle 1452" o:spid="_x0000_s1123" style="position:absolute;left:3931;top:31286;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53" o:spid="_x0000_s1124" style="position:absolute;left:3931;top:32901;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rsidR="00852D92" w:rsidRDefault="00852D92">
                        <w:r>
                          <w:rPr>
                            <w:rFonts w:ascii="Arial" w:eastAsia="Arial" w:hAnsi="Arial" w:cs="Arial"/>
                          </w:rPr>
                          <w:t xml:space="preserve"> </w:t>
                        </w:r>
                      </w:p>
                    </w:txbxContent>
                  </v:textbox>
                </v:rect>
                <v:rect id="Rectangle 1454" o:spid="_x0000_s1125" style="position:absolute;left:3931;top:34485;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55" o:spid="_x0000_s1126" style="position:absolute;left:3931;top:3610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56" o:spid="_x0000_s1127" style="position:absolute;left:3931;top:37716;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57" o:spid="_x0000_s1128" style="position:absolute;left:3931;top:3930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rsidR="00852D92" w:rsidRDefault="00852D92">
                        <w:r>
                          <w:rPr>
                            <w:rFonts w:ascii="Arial" w:eastAsia="Arial" w:hAnsi="Arial" w:cs="Arial"/>
                          </w:rPr>
                          <w:t xml:space="preserve"> </w:t>
                        </w:r>
                      </w:p>
                    </w:txbxContent>
                  </v:textbox>
                </v:rect>
                <v:rect id="Rectangle 1458" o:spid="_x0000_s1129" style="position:absolute;left:3931;top:40915;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rsidR="00852D92" w:rsidRDefault="00852D92">
                        <w:r>
                          <w:rPr>
                            <w:rFonts w:ascii="Arial" w:eastAsia="Arial" w:hAnsi="Arial" w:cs="Arial"/>
                          </w:rPr>
                          <w:t xml:space="preserve"> </w:t>
                        </w:r>
                      </w:p>
                    </w:txbxContent>
                  </v:textbox>
                </v:rect>
                <v:rect id="Rectangle 1459" o:spid="_x0000_s1130" style="position:absolute;left:3931;top:4253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rsidR="00852D92" w:rsidRDefault="00852D92">
                        <w:r>
                          <w:rPr>
                            <w:rFonts w:ascii="Arial" w:eastAsia="Arial" w:hAnsi="Arial" w:cs="Arial"/>
                          </w:rPr>
                          <w:t xml:space="preserve"> </w:t>
                        </w:r>
                      </w:p>
                    </w:txbxContent>
                  </v:textbox>
                </v:rect>
                <v:rect id="Rectangle 1460" o:spid="_x0000_s1131" style="position:absolute;left:3931;top:44115;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G/74zDHAAAA3QAA&#10;AA8AAAAAAAAAAAAAAAAABwIAAGRycy9kb3ducmV2LnhtbFBLBQYAAAAAAwADALcAAAD7AgAAAAA=&#10;" filled="f" stroked="f">
                  <v:textbox inset="0,0,0,0">
                    <w:txbxContent>
                      <w:p w:rsidR="00852D92" w:rsidRDefault="00852D92">
                        <w:r>
                          <w:rPr>
                            <w:rFonts w:ascii="Arial" w:eastAsia="Arial" w:hAnsi="Arial" w:cs="Arial"/>
                          </w:rPr>
                          <w:t xml:space="preserve"> </w:t>
                        </w:r>
                      </w:p>
                    </w:txbxContent>
                  </v:textbox>
                </v:rect>
                <v:rect id="Rectangle 1461" o:spid="_x0000_s1132" style="position:absolute;left:3931;top:4573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arwgAAAN0AAAAPAAAAZHJzL2Rvd25yZXYueG1sRE9Ni8Iw&#10;EL0L/ocwgjdNXUS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AAt0arwgAAAN0AAAAPAAAA&#10;AAAAAAAAAAAAAAcCAABkcnMvZG93bnJldi54bWxQSwUGAAAAAAMAAwC3AAAA9gIAAAAA&#10;" filled="f" stroked="f">
                  <v:textbox inset="0,0,0,0">
                    <w:txbxContent>
                      <w:p w:rsidR="00852D92" w:rsidRDefault="00852D92">
                        <w:r>
                          <w:rPr>
                            <w:rFonts w:ascii="Arial" w:eastAsia="Arial" w:hAnsi="Arial" w:cs="Arial"/>
                          </w:rPr>
                          <w:t xml:space="preserve"> </w:t>
                        </w:r>
                      </w:p>
                    </w:txbxContent>
                  </v:textbox>
                </v:rect>
                <v:rect id="Rectangle 1462" o:spid="_x0000_s1133" style="position:absolute;left:3931;top:47345;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63" o:spid="_x0000_s1134" style="position:absolute;left:3931;top:4896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1HwwAAAN0AAAAPAAAAZHJzL2Rvd25yZXYueG1sRE9Li8Iw&#10;EL4L/ocwwt40dV1E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nyl9R8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64" o:spid="_x0000_s1135" style="position:absolute;left:3931;top:50545;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UzxAAAAN0AAAAPAAAAZHJzL2Rvd25yZXYueG1sRE9Na8JA&#10;EL0L/odlCt500x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BDA5TPEAAAA3QAAAA8A&#10;AAAAAAAAAAAAAAAABwIAAGRycy9kb3ducmV2LnhtbFBLBQYAAAAAAwADALcAAAD4AgAAAAA=&#10;" filled="f" stroked="f">
                  <v:textbox inset="0,0,0,0">
                    <w:txbxContent>
                      <w:p w:rsidR="00852D92" w:rsidRDefault="00852D92">
                        <w:r>
                          <w:rPr>
                            <w:rFonts w:ascii="Arial" w:eastAsia="Arial" w:hAnsi="Arial" w:cs="Arial"/>
                          </w:rPr>
                          <w:t xml:space="preserve"> </w:t>
                        </w:r>
                      </w:p>
                    </w:txbxContent>
                  </v:textbox>
                </v:rect>
                <v:rect id="Rectangle 1465" o:spid="_x0000_s1136" style="position:absolute;left:3931;top:5216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66" o:spid="_x0000_s1137" style="position:absolute;left:3931;top:53775;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rsidR="00852D92" w:rsidRDefault="00852D92">
                        <w:r>
                          <w:rPr>
                            <w:rFonts w:ascii="Arial" w:eastAsia="Arial" w:hAnsi="Arial" w:cs="Arial"/>
                          </w:rPr>
                          <w:t xml:space="preserve"> </w:t>
                        </w:r>
                      </w:p>
                    </w:txbxContent>
                  </v:textbox>
                </v:rect>
                <v:rect id="Rectangle 1467" o:spid="_x0000_s1138" style="position:absolute;left:45475;top:53775;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68" o:spid="_x0000_s1139" style="position:absolute;left:3931;top:55359;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rsidR="00852D92" w:rsidRDefault="00852D92">
                        <w:r>
                          <w:rPr>
                            <w:rFonts w:ascii="Arial" w:eastAsia="Arial" w:hAnsi="Arial" w:cs="Arial"/>
                          </w:rPr>
                          <w:t xml:space="preserve"> </w:t>
                        </w:r>
                      </w:p>
                    </w:txbxContent>
                  </v:textbox>
                </v:rect>
                <v:rect id="Rectangle 1469" o:spid="_x0000_s1140" style="position:absolute;left:3931;top:56975;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70" o:spid="_x0000_s1141" style="position:absolute;left:3931;top:58590;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852D92" w:rsidRDefault="00852D92">
                        <w:r>
                          <w:rPr>
                            <w:rFonts w:ascii="Arial" w:eastAsia="Arial" w:hAnsi="Arial" w:cs="Arial"/>
                          </w:rPr>
                          <w:t xml:space="preserve"> </w:t>
                        </w:r>
                      </w:p>
                    </w:txbxContent>
                  </v:textbox>
                </v:rect>
                <v:rect id="Rectangle 1471" o:spid="_x0000_s1142" style="position:absolute;left:3931;top:6017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B2xQAAAN0AAAAPAAAAZHJzL2Rvd25yZXYueG1sRE9Na8JA&#10;EL0X/A/LCN7qRp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CFbtB2xQAAAN0AAAAP&#10;AAAAAAAAAAAAAAAAAAcCAABkcnMvZG93bnJldi54bWxQSwUGAAAAAAMAAwC3AAAA+QIAAAAA&#10;" filled="f" stroked="f">
                  <v:textbox inset="0,0,0,0">
                    <w:txbxContent>
                      <w:p w:rsidR="00852D92" w:rsidRDefault="00852D92">
                        <w:r>
                          <w:rPr>
                            <w:rFonts w:ascii="Arial" w:eastAsia="Arial" w:hAnsi="Arial" w:cs="Arial"/>
                          </w:rPr>
                          <w:t xml:space="preserve"> </w:t>
                        </w:r>
                      </w:p>
                    </w:txbxContent>
                  </v:textbox>
                </v:rect>
                <v:rect id="Rectangle 1472" o:spid="_x0000_s1143" style="position:absolute;left:3931;top:61789;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4BwwAAAN0AAAAPAAAAZHJzL2Rvd25yZXYueG1sRE9Li8Iw&#10;EL4v+B/CCN7WVJ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dbxOAc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73" o:spid="_x0000_s1144" style="position:absolute;left:3931;top:6340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rsidR="00852D92" w:rsidRDefault="00852D92">
                        <w:r>
                          <w:rPr>
                            <w:rFonts w:ascii="Arial" w:eastAsia="Arial" w:hAnsi="Arial" w:cs="Arial"/>
                          </w:rPr>
                          <w:t xml:space="preserve"> </w:t>
                        </w:r>
                      </w:p>
                    </w:txbxContent>
                  </v:textbox>
                </v:rect>
                <v:rect id="Rectangle 1474" o:spid="_x0000_s1145" style="position:absolute;left:3931;top:65020;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75" o:spid="_x0000_s1146" style="position:absolute;left:3931;top:6660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Z1xQAAAN0AAAAPAAAAZHJzL2Rvd25yZXYueG1sRE9La8JA&#10;EL4X/A/LCL3VTaV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D6VdZ1xQAAAN0AAAAP&#10;AAAAAAAAAAAAAAAAAAcCAABkcnMvZG93bnJldi54bWxQSwUGAAAAAAMAAwC3AAAA+QIAAAAA&#10;" filled="f" stroked="f">
                  <v:textbox inset="0,0,0,0">
                    <w:txbxContent>
                      <w:p w:rsidR="00852D92" w:rsidRDefault="00852D92">
                        <w:r>
                          <w:rPr>
                            <w:rFonts w:ascii="Arial" w:eastAsia="Arial" w:hAnsi="Arial" w:cs="Arial"/>
                          </w:rPr>
                          <w:t xml:space="preserve"> </w:t>
                        </w:r>
                      </w:p>
                    </w:txbxContent>
                  </v:textbox>
                </v:rect>
                <v:rect id="Rectangle 1476" o:spid="_x0000_s1147" style="position:absolute;left:31363;top:6660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gCwwAAAN0AAAAPAAAAZHJzL2Rvd25yZXYueG1sRE9Li8Iw&#10;EL4v+B/CCN7WVB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CodIAs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77" o:spid="_x0000_s1148" style="position:absolute;left:3931;top:68219;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rsidR="00852D92" w:rsidRDefault="00852D92">
                        <w:r>
                          <w:rPr>
                            <w:rFonts w:ascii="Arial" w:eastAsia="Arial" w:hAnsi="Arial" w:cs="Arial"/>
                          </w:rPr>
                          <w:t xml:space="preserve"> </w:t>
                        </w:r>
                      </w:p>
                    </w:txbxContent>
                  </v:textbox>
                </v:rect>
                <v:rect id="Rectangle 1478" o:spid="_x0000_s1149" style="position:absolute;left:3931;top:6983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rsidR="00852D92" w:rsidRDefault="00852D92">
                        <w:r>
                          <w:rPr>
                            <w:rFonts w:ascii="Arial" w:eastAsia="Arial" w:hAnsi="Arial" w:cs="Arial"/>
                          </w:rPr>
                          <w:t xml:space="preserve"> </w:t>
                        </w:r>
                      </w:p>
                    </w:txbxContent>
                  </v:textbox>
                </v:rect>
                <v:rect id="Rectangle 1479" o:spid="_x0000_s1150" style="position:absolute;left:3931;top:71450;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rsidR="00852D92" w:rsidRDefault="00852D92">
                        <w:r>
                          <w:rPr>
                            <w:rFonts w:ascii="Arial" w:eastAsia="Arial" w:hAnsi="Arial" w:cs="Arial"/>
                          </w:rPr>
                          <w:t xml:space="preserve"> </w:t>
                        </w:r>
                      </w:p>
                    </w:txbxContent>
                  </v:textbox>
                </v:rect>
                <v:rect id="Rectangle 1480" o:spid="_x0000_s1151" style="position:absolute;left:3931;top:73065;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rsidR="00852D92" w:rsidRDefault="00852D92">
                        <w:r>
                          <w:rPr>
                            <w:rFonts w:ascii="Arial" w:eastAsia="Arial" w:hAnsi="Arial" w:cs="Arial"/>
                          </w:rPr>
                          <w:t xml:space="preserve"> </w:t>
                        </w:r>
                      </w:p>
                    </w:txbxContent>
                  </v:textbox>
                </v:rect>
                <v:rect id="Rectangle 1481" o:spid="_x0000_s1152" style="position:absolute;left:24597;top:75321;width:3578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rsidR="00852D92" w:rsidRDefault="00852D92">
                        <w:r>
                          <w:rPr>
                            <w:rFonts w:ascii="Arial" w:eastAsia="Arial" w:hAnsi="Arial" w:cs="Arial"/>
                            <w:b/>
                            <w:color w:val="FFFFFF"/>
                          </w:rPr>
                          <w:t xml:space="preserve">We are part of the Outcomes First Group </w:t>
                        </w:r>
                      </w:p>
                    </w:txbxContent>
                  </v:textbox>
                </v:rect>
                <v:rect id="Rectangle 1482" o:spid="_x0000_s1153" style="position:absolute;left:24442;top:77211;width:3616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4mxAAAAN0AAAAPAAAAZHJzL2Rvd25yZXYueG1sRE9Na8JA&#10;EL0X/A/LCL3VTY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EBpPibEAAAA3QAAAA8A&#10;AAAAAAAAAAAAAAAABwIAAGRycy9kb3ducmV2LnhtbFBLBQYAAAAAAwADALcAAAD4AgAAAAA=&#10;" filled="f" stroked="f">
                  <v:textbox inset="0,0,0,0">
                    <w:txbxContent>
                      <w:p w:rsidR="00852D92" w:rsidRDefault="00852D92">
                        <w:r>
                          <w:rPr>
                            <w:rFonts w:ascii="Arial" w:eastAsia="Arial" w:hAnsi="Arial" w:cs="Arial"/>
                            <w:b/>
                            <w:color w:val="FFFFFF"/>
                          </w:rPr>
                          <w:t xml:space="preserve">Family, by working together we will build </w:t>
                        </w:r>
                      </w:p>
                    </w:txbxContent>
                  </v:textbox>
                </v:rect>
                <v:rect id="Rectangle 1483" o:spid="_x0000_s1154" style="position:absolute;left:22980;top:79132;width:40091;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9xAAAAN0AAAAPAAAAZHJzL2Rvd25yZXYueG1sRE9La8JA&#10;EL4L/odlhN50U1sk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C8lm73EAAAA3QAAAA8A&#10;AAAAAAAAAAAAAAAABwIAAGRycy9kb3ducmV2LnhtbFBLBQYAAAAAAwADALcAAAD4AgAAAAA=&#10;" filled="f" stroked="f">
                  <v:textbox inset="0,0,0,0">
                    <w:txbxContent>
                      <w:p w:rsidR="00852D92" w:rsidRDefault="00852D92">
                        <w:proofErr w:type="gramStart"/>
                        <w:r>
                          <w:rPr>
                            <w:rFonts w:ascii="Arial" w:eastAsia="Arial" w:hAnsi="Arial" w:cs="Arial"/>
                            <w:b/>
                            <w:color w:val="FFFFFF"/>
                          </w:rPr>
                          <w:t>incredible</w:t>
                        </w:r>
                        <w:proofErr w:type="gramEnd"/>
                        <w:r>
                          <w:rPr>
                            <w:rFonts w:ascii="Arial" w:eastAsia="Arial" w:hAnsi="Arial" w:cs="Arial"/>
                            <w:b/>
                            <w:color w:val="FFFFFF"/>
                          </w:rPr>
                          <w:t xml:space="preserve"> futures by empowering vulnerable </w:t>
                        </w:r>
                      </w:p>
                    </w:txbxContent>
                  </v:textbox>
                </v:rect>
                <v:rect id="Rectangle 1484" o:spid="_x0000_s1155" style="position:absolute;left:23255;top:81052;width:3936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rsidR="00852D92" w:rsidRDefault="00852D92">
                        <w:proofErr w:type="gramStart"/>
                        <w:r>
                          <w:rPr>
                            <w:rFonts w:ascii="Arial" w:eastAsia="Arial" w:hAnsi="Arial" w:cs="Arial"/>
                            <w:b/>
                            <w:color w:val="FFFFFF"/>
                          </w:rPr>
                          <w:t>children</w:t>
                        </w:r>
                        <w:proofErr w:type="gramEnd"/>
                        <w:r>
                          <w:rPr>
                            <w:rFonts w:ascii="Arial" w:eastAsia="Arial" w:hAnsi="Arial" w:cs="Arial"/>
                            <w:b/>
                            <w:color w:val="FFFFFF"/>
                          </w:rPr>
                          <w:t xml:space="preserve">, young people and adults in the UK </w:t>
                        </w:r>
                      </w:p>
                    </w:txbxContent>
                  </v:textbox>
                </v:rect>
                <v:rect id="Rectangle 1485" o:spid="_x0000_s1156" style="position:absolute;left:23439;top:82942;width:3886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v:textbox inset="0,0,0,0">
                    <w:txbxContent>
                      <w:p w:rsidR="00852D92" w:rsidRDefault="00852D92">
                        <w:proofErr w:type="gramStart"/>
                        <w:r>
                          <w:rPr>
                            <w:rFonts w:ascii="Arial" w:eastAsia="Arial" w:hAnsi="Arial" w:cs="Arial"/>
                            <w:b/>
                            <w:color w:val="FFFFFF"/>
                          </w:rPr>
                          <w:t>to</w:t>
                        </w:r>
                        <w:proofErr w:type="gramEnd"/>
                        <w:r>
                          <w:rPr>
                            <w:rFonts w:ascii="Arial" w:eastAsia="Arial" w:hAnsi="Arial" w:cs="Arial"/>
                            <w:b/>
                            <w:color w:val="FFFFFF"/>
                          </w:rPr>
                          <w:t xml:space="preserve"> be happy and make their way in the world </w:t>
                        </w:r>
                      </w:p>
                    </w:txbxContent>
                  </v:textbox>
                </v:rect>
                <v:rect id="Rectangle 1486" o:spid="_x0000_s1157" style="position:absolute;left:37853;top:85503;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rsidR="00852D92" w:rsidRDefault="00852D92">
                        <w:r>
                          <w:rPr>
                            <w:rFonts w:ascii="Arial" w:eastAsia="Arial" w:hAnsi="Arial" w:cs="Arial"/>
                            <w:b/>
                            <w:color w:val="FFFFFF"/>
                          </w:rPr>
                          <w:t xml:space="preserve"> </w:t>
                        </w:r>
                      </w:p>
                    </w:txbxContent>
                  </v:textbox>
                </v:rect>
                <v:shape id="Shape 1487" o:spid="_x0000_s1158" style="position:absolute;left:4572;top:99262;width:66452;height:0;visibility:visible;mso-wrap-style:square;v-text-anchor:top" coordsize="664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QqxQAAAN0AAAAPAAAAZHJzL2Rvd25yZXYueG1sRE9NS8NA&#10;EL0L/Q/LCL0Eu7GkGmO3pRRbRC8avXgbsmM2NTsbdtc2/ntXKHibx/uc5Xq0vTiSD51jBdezHARx&#10;43THrYL3t91VCSJEZI29Y1LwQwHWq8nFEivtTvxKxzq2IoVwqFCBiXGopAyNIYth5gbixH06bzEm&#10;6FupPZ5SuO3lPM9vpMWOU4PBgbaGmq/62yq42xcfu+fsxT/tyTyUxSJrD3Wm1PRy3NyDiDTGf/HZ&#10;/ajT/KK8hb9v0gly9QsAAP//AwBQSwECLQAUAAYACAAAACEA2+H2y+4AAACFAQAAEwAAAAAAAAAA&#10;AAAAAAAAAAAAW0NvbnRlbnRfVHlwZXNdLnhtbFBLAQItABQABgAIAAAAIQBa9CxbvwAAABUBAAAL&#10;AAAAAAAAAAAAAAAAAB8BAABfcmVscy8ucmVsc1BLAQItABQABgAIAAAAIQAYhEQqxQAAAN0AAAAP&#10;AAAAAAAAAAAAAAAAAAcCAABkcnMvZG93bnJldi54bWxQSwUGAAAAAAMAAwC3AAAA+QIAAAAA&#10;" path="m,l6645275,e" filled="f" strokecolor="#059f7d" strokeweight="1pt">
                  <v:path arrowok="t" textboxrect="0,0,6645275,0"/>
                </v:shape>
                <w10:wrap type="topAndBottom" anchorx="page" anchory="page"/>
              </v:group>
            </w:pict>
          </mc:Fallback>
        </mc:AlternateContent>
      </w:r>
    </w:p>
    <w:sectPr w:rsidR="009F54CC" w:rsidSect="005D4402">
      <w:headerReference w:type="even" r:id="rId36"/>
      <w:headerReference w:type="default" r:id="rId37"/>
      <w:footerReference w:type="even" r:id="rId38"/>
      <w:headerReference w:type="first" r:id="rId39"/>
      <w:footerReference w:type="first" r:id="rId40"/>
      <w:pgSz w:w="11909" w:h="16838"/>
      <w:pgMar w:top="549" w:right="1277" w:bottom="993" w:left="1440"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80" w:rsidRDefault="001E2F80">
      <w:pPr>
        <w:spacing w:after="0" w:line="240" w:lineRule="auto"/>
      </w:pPr>
      <w:r>
        <w:separator/>
      </w:r>
    </w:p>
  </w:endnote>
  <w:endnote w:type="continuationSeparator" w:id="0">
    <w:p w:rsidR="001E2F80" w:rsidRDefault="001E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D92" w:rsidRDefault="00852D92">
    <w:pPr>
      <w:spacing w:after="7"/>
    </w:pPr>
    <w:r>
      <w:t xml:space="preserve"> </w:t>
    </w:r>
  </w:p>
  <w:p w:rsidR="00852D92" w:rsidRDefault="00852D92">
    <w:pPr>
      <w:tabs>
        <w:tab w:val="center" w:pos="3600"/>
        <w:tab w:val="center" w:pos="4320"/>
        <w:tab w:val="right" w:pos="7904"/>
      </w:tabs>
      <w:spacing w:after="41"/>
    </w:pPr>
    <w:r>
      <w:rPr>
        <w:color w:val="059F7D"/>
        <w:sz w:val="16"/>
      </w:rPr>
      <w:t xml:space="preserve">Policy Name:          </w:t>
    </w:r>
    <w:r>
      <w:rPr>
        <w:sz w:val="16"/>
      </w:rPr>
      <w:t xml:space="preserve">RSE Policy Primary </w:t>
    </w:r>
    <w:r>
      <w:rPr>
        <w:sz w:val="16"/>
      </w:rPr>
      <w:tab/>
      <w:t xml:space="preserve"> </w:t>
    </w:r>
    <w:r>
      <w:rPr>
        <w:sz w:val="16"/>
      </w:rPr>
      <w:tab/>
      <w:t xml:space="preserve"> </w:t>
    </w:r>
    <w:r>
      <w:rPr>
        <w:sz w:val="16"/>
      </w:rPr>
      <w:tab/>
    </w:r>
    <w:r>
      <w:rPr>
        <w:color w:val="00B050"/>
        <w:sz w:val="16"/>
      </w:rPr>
      <w:t>Date of Last Review:</w:t>
    </w:r>
    <w:r>
      <w:rPr>
        <w:sz w:val="16"/>
      </w:rPr>
      <w:t xml:space="preserve"> January 2024</w:t>
    </w:r>
    <w:r>
      <w:rPr>
        <w:rFonts w:ascii="Arial" w:eastAsia="Arial" w:hAnsi="Arial" w:cs="Arial"/>
        <w:sz w:val="16"/>
      </w:rPr>
      <w:t xml:space="preserve"> </w:t>
    </w:r>
  </w:p>
  <w:p w:rsidR="00852D92" w:rsidRDefault="00852D92">
    <w:pPr>
      <w:tabs>
        <w:tab w:val="center" w:pos="3600"/>
        <w:tab w:val="center" w:pos="4320"/>
        <w:tab w:val="center" w:pos="6377"/>
      </w:tabs>
      <w:spacing w:after="55"/>
    </w:pPr>
    <w:r>
      <w:rPr>
        <w:color w:val="059F7D"/>
        <w:sz w:val="16"/>
      </w:rPr>
      <w:t xml:space="preserve">Policy Owner:         </w:t>
    </w:r>
    <w:proofErr w:type="spellStart"/>
    <w:r>
      <w:rPr>
        <w:sz w:val="16"/>
      </w:rPr>
      <w:t>Headteacher</w:t>
    </w:r>
    <w:proofErr w:type="spellEnd"/>
    <w:r>
      <w:rPr>
        <w:sz w:val="16"/>
      </w:rPr>
      <w:t xml:space="preserve">         </w:t>
    </w:r>
    <w:r>
      <w:rPr>
        <w:sz w:val="16"/>
      </w:rPr>
      <w:tab/>
      <w:t xml:space="preserve"> </w:t>
    </w:r>
    <w:r>
      <w:rPr>
        <w:sz w:val="16"/>
      </w:rPr>
      <w:tab/>
      <w:t xml:space="preserve"> </w:t>
    </w:r>
    <w:r>
      <w:rPr>
        <w:sz w:val="16"/>
      </w:rPr>
      <w:tab/>
    </w:r>
    <w:r>
      <w:rPr>
        <w:color w:val="00B050"/>
        <w:sz w:val="16"/>
      </w:rPr>
      <w:t xml:space="preserve">Date of Next Review: </w:t>
    </w:r>
    <w:r>
      <w:rPr>
        <w:sz w:val="16"/>
      </w:rPr>
      <w:t xml:space="preserve"> January 2025</w:t>
    </w:r>
    <w:r>
      <w:rPr>
        <w:rFonts w:ascii="Arial" w:eastAsia="Arial" w:hAnsi="Arial" w:cs="Arial"/>
        <w:sz w:val="16"/>
      </w:rPr>
      <w:t xml:space="preserve"> </w:t>
    </w:r>
  </w:p>
  <w:p w:rsidR="00852D92" w:rsidRDefault="00852D92">
    <w:pPr>
      <w:spacing w:after="1"/>
      <w:ind w:left="100"/>
    </w:pPr>
    <w:r>
      <w:rPr>
        <w:color w:val="059F7D"/>
        <w:sz w:val="16"/>
      </w:rPr>
      <w:t xml:space="preserve">Date First Issued:  </w:t>
    </w:r>
    <w:r>
      <w:rPr>
        <w:rFonts w:ascii="Arial" w:eastAsia="Arial" w:hAnsi="Arial" w:cs="Arial"/>
        <w:color w:val="231F20"/>
        <w:sz w:val="16"/>
      </w:rPr>
      <w:t>September 2021</w:t>
    </w:r>
    <w:r>
      <w:rPr>
        <w:rFonts w:ascii="Arial" w:eastAsia="Arial" w:hAnsi="Arial" w:cs="Arial"/>
        <w:b/>
        <w:sz w:val="20"/>
      </w:rPr>
      <w:t xml:space="preserve"> </w:t>
    </w:r>
  </w:p>
  <w:p w:rsidR="00852D92" w:rsidRDefault="00852D92">
    <w:pPr>
      <w:spacing w:after="0"/>
      <w:ind w:right="-1127"/>
      <w:jc w:val="right"/>
    </w:pPr>
    <w:r>
      <w:fldChar w:fldCharType="begin"/>
    </w:r>
    <w:r>
      <w:instrText xml:space="preserve"> PAGE   \* MERGEFORMAT </w:instrText>
    </w:r>
    <w:r>
      <w:fldChar w:fldCharType="separate"/>
    </w:r>
    <w:r w:rsidR="00FD08AE" w:rsidRPr="00FD08AE">
      <w:rPr>
        <w:rFonts w:ascii="Arial" w:eastAsia="Arial" w:hAnsi="Arial" w:cs="Arial"/>
        <w:noProof/>
        <w:sz w:val="20"/>
      </w:rPr>
      <w:t>6</w:t>
    </w:r>
    <w:r>
      <w:rPr>
        <w:rFonts w:ascii="Arial" w:eastAsia="Arial" w:hAnsi="Arial" w:cs="Arial"/>
        <w:sz w:val="20"/>
      </w:rPr>
      <w:fldChar w:fldCharType="end"/>
    </w:r>
    <w:r>
      <w:rPr>
        <w:rFonts w:ascii="Arial" w:eastAsia="Arial" w:hAnsi="Arial" w:cs="Arial"/>
        <w:sz w:val="20"/>
      </w:rPr>
      <w:t xml:space="preserve"> </w:t>
    </w:r>
  </w:p>
  <w:p w:rsidR="00852D92" w:rsidRDefault="00852D9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D92" w:rsidRDefault="00852D92">
    <w:pPr>
      <w:spacing w:after="7"/>
    </w:pPr>
    <w:r>
      <w:t xml:space="preserve"> </w:t>
    </w:r>
  </w:p>
  <w:p w:rsidR="00852D92" w:rsidRDefault="00852D92">
    <w:pPr>
      <w:tabs>
        <w:tab w:val="center" w:pos="3600"/>
        <w:tab w:val="center" w:pos="4320"/>
        <w:tab w:val="right" w:pos="7904"/>
      </w:tabs>
      <w:spacing w:after="41"/>
    </w:pPr>
    <w:r>
      <w:rPr>
        <w:color w:val="059F7D"/>
        <w:sz w:val="16"/>
      </w:rPr>
      <w:t xml:space="preserve">Policy Name:          </w:t>
    </w:r>
    <w:r>
      <w:rPr>
        <w:sz w:val="16"/>
      </w:rPr>
      <w:t xml:space="preserve">RSE Policy Primary </w:t>
    </w:r>
    <w:r>
      <w:rPr>
        <w:sz w:val="16"/>
      </w:rPr>
      <w:tab/>
      <w:t xml:space="preserve"> </w:t>
    </w:r>
    <w:r>
      <w:rPr>
        <w:sz w:val="16"/>
      </w:rPr>
      <w:tab/>
      <w:t xml:space="preserve"> </w:t>
    </w:r>
    <w:r>
      <w:rPr>
        <w:sz w:val="16"/>
      </w:rPr>
      <w:tab/>
    </w:r>
    <w:r>
      <w:rPr>
        <w:color w:val="00B050"/>
        <w:sz w:val="16"/>
      </w:rPr>
      <w:t>Date of Last Review:</w:t>
    </w:r>
    <w:r>
      <w:rPr>
        <w:sz w:val="16"/>
      </w:rPr>
      <w:t xml:space="preserve"> January 2024</w:t>
    </w:r>
    <w:r>
      <w:rPr>
        <w:rFonts w:ascii="Arial" w:eastAsia="Arial" w:hAnsi="Arial" w:cs="Arial"/>
        <w:sz w:val="16"/>
      </w:rPr>
      <w:t xml:space="preserve"> </w:t>
    </w:r>
  </w:p>
  <w:p w:rsidR="00852D92" w:rsidRDefault="00852D92">
    <w:pPr>
      <w:tabs>
        <w:tab w:val="center" w:pos="3600"/>
        <w:tab w:val="center" w:pos="4320"/>
        <w:tab w:val="center" w:pos="6377"/>
      </w:tabs>
      <w:spacing w:after="55"/>
    </w:pPr>
    <w:r>
      <w:rPr>
        <w:color w:val="059F7D"/>
        <w:sz w:val="16"/>
      </w:rPr>
      <w:t xml:space="preserve">Policy Owner:         </w:t>
    </w:r>
    <w:proofErr w:type="spellStart"/>
    <w:r>
      <w:rPr>
        <w:sz w:val="16"/>
      </w:rPr>
      <w:t>Headteacher</w:t>
    </w:r>
    <w:proofErr w:type="spellEnd"/>
    <w:r>
      <w:rPr>
        <w:sz w:val="16"/>
      </w:rPr>
      <w:t xml:space="preserve">         </w:t>
    </w:r>
    <w:r>
      <w:rPr>
        <w:sz w:val="16"/>
      </w:rPr>
      <w:tab/>
      <w:t xml:space="preserve"> </w:t>
    </w:r>
    <w:r>
      <w:rPr>
        <w:sz w:val="16"/>
      </w:rPr>
      <w:tab/>
      <w:t xml:space="preserve"> </w:t>
    </w:r>
    <w:r>
      <w:rPr>
        <w:sz w:val="16"/>
      </w:rPr>
      <w:tab/>
    </w:r>
    <w:r>
      <w:rPr>
        <w:color w:val="00B050"/>
        <w:sz w:val="16"/>
      </w:rPr>
      <w:t xml:space="preserve">Date of Next Review: </w:t>
    </w:r>
    <w:r>
      <w:rPr>
        <w:sz w:val="16"/>
      </w:rPr>
      <w:t xml:space="preserve"> January 2025</w:t>
    </w:r>
    <w:r>
      <w:rPr>
        <w:rFonts w:ascii="Arial" w:eastAsia="Arial" w:hAnsi="Arial" w:cs="Arial"/>
        <w:sz w:val="16"/>
      </w:rPr>
      <w:t xml:space="preserve"> </w:t>
    </w:r>
  </w:p>
  <w:p w:rsidR="00852D92" w:rsidRDefault="00852D92">
    <w:pPr>
      <w:spacing w:after="1"/>
      <w:ind w:left="100"/>
    </w:pPr>
    <w:r>
      <w:rPr>
        <w:color w:val="059F7D"/>
        <w:sz w:val="16"/>
      </w:rPr>
      <w:t xml:space="preserve">Date First Issued:  </w:t>
    </w:r>
    <w:r>
      <w:rPr>
        <w:rFonts w:ascii="Arial" w:eastAsia="Arial" w:hAnsi="Arial" w:cs="Arial"/>
        <w:color w:val="231F20"/>
        <w:sz w:val="16"/>
      </w:rPr>
      <w:t>September 2021</w:t>
    </w:r>
    <w:r>
      <w:rPr>
        <w:rFonts w:ascii="Arial" w:eastAsia="Arial" w:hAnsi="Arial" w:cs="Arial"/>
        <w:b/>
        <w:sz w:val="20"/>
      </w:rPr>
      <w:t xml:space="preserve"> </w:t>
    </w:r>
  </w:p>
  <w:p w:rsidR="00852D92" w:rsidRDefault="00852D92">
    <w:pPr>
      <w:spacing w:after="0"/>
      <w:ind w:right="-1127"/>
      <w:jc w:val="right"/>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rsidR="00852D92" w:rsidRDefault="00852D9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80" w:rsidRDefault="001E2F80">
      <w:pPr>
        <w:spacing w:after="0" w:line="240" w:lineRule="auto"/>
      </w:pPr>
      <w:r>
        <w:separator/>
      </w:r>
    </w:p>
  </w:footnote>
  <w:footnote w:type="continuationSeparator" w:id="0">
    <w:p w:rsidR="001E2F80" w:rsidRDefault="001E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D92" w:rsidRDefault="00852D92">
    <w:pPr>
      <w:spacing w:after="0"/>
      <w:ind w:left="-1440" w:right="9344"/>
    </w:pPr>
    <w:r>
      <w:rPr>
        <w:noProof/>
      </w:rPr>
      <mc:AlternateContent>
        <mc:Choice Requires="wpg">
          <w:drawing>
            <wp:anchor distT="0" distB="0" distL="114300" distR="114300" simplePos="0" relativeHeight="251660288" behindDoc="0" locked="0" layoutInCell="1" allowOverlap="1">
              <wp:simplePos x="0" y="0"/>
              <wp:positionH relativeFrom="page">
                <wp:posOffset>730886</wp:posOffset>
              </wp:positionH>
              <wp:positionV relativeFrom="page">
                <wp:posOffset>180976</wp:posOffset>
              </wp:positionV>
              <wp:extent cx="6107430" cy="1123313"/>
              <wp:effectExtent l="0" t="0" r="0" b="0"/>
              <wp:wrapSquare wrapText="bothSides"/>
              <wp:docPr id="15032" name="Group 15032"/>
              <wp:cNvGraphicFramePr/>
              <a:graphic xmlns:a="http://schemas.openxmlformats.org/drawingml/2006/main">
                <a:graphicData uri="http://schemas.microsoft.com/office/word/2010/wordprocessingGroup">
                  <wpg:wgp>
                    <wpg:cNvGrpSpPr/>
                    <wpg:grpSpPr>
                      <a:xfrm>
                        <a:off x="0" y="0"/>
                        <a:ext cx="6107430" cy="1123313"/>
                        <a:chOff x="0" y="0"/>
                        <a:chExt cx="6107430" cy="1123313"/>
                      </a:xfrm>
                    </wpg:grpSpPr>
                    <wps:wsp>
                      <wps:cNvPr id="15033" name="Shape 15033"/>
                      <wps:cNvSpPr/>
                      <wps:spPr>
                        <a:xfrm>
                          <a:off x="0" y="1123313"/>
                          <a:ext cx="6107430" cy="0"/>
                        </a:xfrm>
                        <a:custGeom>
                          <a:avLst/>
                          <a:gdLst/>
                          <a:ahLst/>
                          <a:cxnLst/>
                          <a:rect l="0" t="0" r="0" b="0"/>
                          <a:pathLst>
                            <a:path w="6107430">
                              <a:moveTo>
                                <a:pt x="0" y="0"/>
                              </a:moveTo>
                              <a:lnTo>
                                <a:pt x="6107430" y="0"/>
                              </a:lnTo>
                            </a:path>
                          </a:pathLst>
                        </a:custGeom>
                        <a:ln w="9525" cap="flat">
                          <a:round/>
                        </a:ln>
                      </wps:spPr>
                      <wps:style>
                        <a:lnRef idx="1">
                          <a:srgbClr val="7E8284"/>
                        </a:lnRef>
                        <a:fillRef idx="0">
                          <a:srgbClr val="000000">
                            <a:alpha val="0"/>
                          </a:srgbClr>
                        </a:fillRef>
                        <a:effectRef idx="0">
                          <a:scrgbClr r="0" g="0" b="0"/>
                        </a:effectRef>
                        <a:fontRef idx="none"/>
                      </wps:style>
                      <wps:bodyPr/>
                    </wps:wsp>
                    <pic:pic xmlns:pic="http://schemas.openxmlformats.org/drawingml/2006/picture">
                      <pic:nvPicPr>
                        <pic:cNvPr id="15034" name="Picture 15034"/>
                        <pic:cNvPicPr/>
                      </pic:nvPicPr>
                      <pic:blipFill>
                        <a:blip r:embed="rId1"/>
                        <a:stretch>
                          <a:fillRect/>
                        </a:stretch>
                      </pic:blipFill>
                      <pic:spPr>
                        <a:xfrm>
                          <a:off x="183514" y="0"/>
                          <a:ext cx="733136" cy="967740"/>
                        </a:xfrm>
                        <a:prstGeom prst="rect">
                          <a:avLst/>
                        </a:prstGeom>
                      </pic:spPr>
                    </pic:pic>
                  </wpg:wgp>
                </a:graphicData>
              </a:graphic>
            </wp:anchor>
          </w:drawing>
        </mc:Choice>
        <mc:Fallback xmlns:a="http://schemas.openxmlformats.org/drawingml/2006/main">
          <w:pict>
            <v:group id="Group 15032" style="width:480.9pt;height:88.4498pt;position:absolute;mso-position-horizontal-relative:page;mso-position-horizontal:absolute;margin-left:57.5501pt;mso-position-vertical-relative:page;margin-top:14.2501pt;" coordsize="61074,11233">
              <v:shape id="Shape 15033" style="position:absolute;width:61074;height:0;left:0;top:11233;" coordsize="6107430,0" path="m0,0l6107430,0">
                <v:stroke weight="0.75pt" endcap="flat" joinstyle="round" on="true" color="#7e8284"/>
                <v:fill on="false" color="#000000" opacity="0"/>
              </v:shape>
              <v:shape id="Picture 15034" style="position:absolute;width:7331;height:9677;left:1835;top:0;" filled="f">
                <v:imagedata r:id="rId14"/>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C7" w:rsidRDefault="007D19C7">
    <w:pPr>
      <w:pStyle w:val="Header"/>
    </w:pPr>
    <w:r>
      <w:rPr>
        <w:noProof/>
      </w:rPr>
      <w:drawing>
        <wp:anchor distT="0" distB="0" distL="114300" distR="114300" simplePos="0" relativeHeight="251663360" behindDoc="1" locked="0" layoutInCell="1" allowOverlap="1" wp14:anchorId="3381895A" wp14:editId="0B7F1AA4">
          <wp:simplePos x="0" y="0"/>
          <wp:positionH relativeFrom="column">
            <wp:posOffset>4508904</wp:posOffset>
          </wp:positionH>
          <wp:positionV relativeFrom="paragraph">
            <wp:posOffset>-366395</wp:posOffset>
          </wp:positionV>
          <wp:extent cx="1236278" cy="468283"/>
          <wp:effectExtent l="0" t="0" r="2540" b="8255"/>
          <wp:wrapNone/>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278" cy="46828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0" wp14:anchorId="40DF59C1" wp14:editId="53830AD8">
          <wp:simplePos x="0" y="0"/>
          <wp:positionH relativeFrom="page">
            <wp:posOffset>6746818</wp:posOffset>
          </wp:positionH>
          <wp:positionV relativeFrom="page">
            <wp:posOffset>34290</wp:posOffset>
          </wp:positionV>
          <wp:extent cx="539750" cy="580636"/>
          <wp:effectExtent l="0" t="0" r="0" b="0"/>
          <wp:wrapNone/>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2"/>
                  <a:stretch>
                    <a:fillRect/>
                  </a:stretch>
                </pic:blipFill>
                <pic:spPr>
                  <a:xfrm>
                    <a:off x="0" y="0"/>
                    <a:ext cx="539750" cy="58063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D92" w:rsidRDefault="00852D92">
    <w:pPr>
      <w:spacing w:after="0"/>
      <w:ind w:left="-1440" w:right="9344"/>
    </w:pPr>
    <w:r>
      <w:rPr>
        <w:noProof/>
      </w:rPr>
      <mc:AlternateContent>
        <mc:Choice Requires="wpg">
          <w:drawing>
            <wp:anchor distT="0" distB="0" distL="114300" distR="114300" simplePos="0" relativeHeight="251661312" behindDoc="0" locked="0" layoutInCell="1" allowOverlap="1">
              <wp:simplePos x="0" y="0"/>
              <wp:positionH relativeFrom="page">
                <wp:posOffset>730886</wp:posOffset>
              </wp:positionH>
              <wp:positionV relativeFrom="page">
                <wp:posOffset>180976</wp:posOffset>
              </wp:positionV>
              <wp:extent cx="6107430" cy="1123313"/>
              <wp:effectExtent l="0" t="0" r="0" b="0"/>
              <wp:wrapSquare wrapText="bothSides"/>
              <wp:docPr id="14981" name="Group 14981"/>
              <wp:cNvGraphicFramePr/>
              <a:graphic xmlns:a="http://schemas.openxmlformats.org/drawingml/2006/main">
                <a:graphicData uri="http://schemas.microsoft.com/office/word/2010/wordprocessingGroup">
                  <wpg:wgp>
                    <wpg:cNvGrpSpPr/>
                    <wpg:grpSpPr>
                      <a:xfrm>
                        <a:off x="0" y="0"/>
                        <a:ext cx="6107430" cy="1123313"/>
                        <a:chOff x="0" y="0"/>
                        <a:chExt cx="6107430" cy="1123313"/>
                      </a:xfrm>
                    </wpg:grpSpPr>
                    <wps:wsp>
                      <wps:cNvPr id="14982" name="Shape 14982"/>
                      <wps:cNvSpPr/>
                      <wps:spPr>
                        <a:xfrm>
                          <a:off x="0" y="1123313"/>
                          <a:ext cx="6107430" cy="0"/>
                        </a:xfrm>
                        <a:custGeom>
                          <a:avLst/>
                          <a:gdLst/>
                          <a:ahLst/>
                          <a:cxnLst/>
                          <a:rect l="0" t="0" r="0" b="0"/>
                          <a:pathLst>
                            <a:path w="6107430">
                              <a:moveTo>
                                <a:pt x="0" y="0"/>
                              </a:moveTo>
                              <a:lnTo>
                                <a:pt x="6107430" y="0"/>
                              </a:lnTo>
                            </a:path>
                          </a:pathLst>
                        </a:custGeom>
                        <a:ln w="9525" cap="flat">
                          <a:round/>
                        </a:ln>
                      </wps:spPr>
                      <wps:style>
                        <a:lnRef idx="1">
                          <a:srgbClr val="7E8284"/>
                        </a:lnRef>
                        <a:fillRef idx="0">
                          <a:srgbClr val="000000">
                            <a:alpha val="0"/>
                          </a:srgbClr>
                        </a:fillRef>
                        <a:effectRef idx="0">
                          <a:scrgbClr r="0" g="0" b="0"/>
                        </a:effectRef>
                        <a:fontRef idx="none"/>
                      </wps:style>
                      <wps:bodyPr/>
                    </wps:wsp>
                    <pic:pic xmlns:pic="http://schemas.openxmlformats.org/drawingml/2006/picture">
                      <pic:nvPicPr>
                        <pic:cNvPr id="14983" name="Picture 14983"/>
                        <pic:cNvPicPr/>
                      </pic:nvPicPr>
                      <pic:blipFill>
                        <a:blip r:embed="rId1"/>
                        <a:stretch>
                          <a:fillRect/>
                        </a:stretch>
                      </pic:blipFill>
                      <pic:spPr>
                        <a:xfrm>
                          <a:off x="183514" y="0"/>
                          <a:ext cx="733136" cy="967740"/>
                        </a:xfrm>
                        <a:prstGeom prst="rect">
                          <a:avLst/>
                        </a:prstGeom>
                      </pic:spPr>
                    </pic:pic>
                  </wpg:wgp>
                </a:graphicData>
              </a:graphic>
            </wp:anchor>
          </w:drawing>
        </mc:Choice>
        <mc:Fallback xmlns:a="http://schemas.openxmlformats.org/drawingml/2006/main">
          <w:pict>
            <v:group id="Group 14981" style="width:480.9pt;height:88.4498pt;position:absolute;mso-position-horizontal-relative:page;mso-position-horizontal:absolute;margin-left:57.5501pt;mso-position-vertical-relative:page;margin-top:14.2501pt;" coordsize="61074,11233">
              <v:shape id="Shape 14982" style="position:absolute;width:61074;height:0;left:0;top:11233;" coordsize="6107430,0" path="m0,0l6107430,0">
                <v:stroke weight="0.75pt" endcap="flat" joinstyle="round" on="true" color="#7e8284"/>
                <v:fill on="false" color="#000000" opacity="0"/>
              </v:shape>
              <v:shape id="Picture 14983" style="position:absolute;width:7331;height:9677;left:1835;top:0;" filled="f">
                <v:imagedata r:id="rId14"/>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3639F"/>
    <w:multiLevelType w:val="hybridMultilevel"/>
    <w:tmpl w:val="09F2F7D0"/>
    <w:lvl w:ilvl="0" w:tplc="95240C18">
      <w:start w:val="1"/>
      <w:numFmt w:val="bullet"/>
      <w:lvlText w:val="-"/>
      <w:lvlJc w:val="left"/>
      <w:pPr>
        <w:ind w:left="8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0880BE2">
      <w:start w:val="1"/>
      <w:numFmt w:val="bullet"/>
      <w:lvlText w:val="o"/>
      <w:lvlJc w:val="left"/>
      <w:pPr>
        <w:ind w:left="1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E167EB0">
      <w:start w:val="1"/>
      <w:numFmt w:val="bullet"/>
      <w:lvlText w:val="▪"/>
      <w:lvlJc w:val="left"/>
      <w:pPr>
        <w:ind w:left="2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8BE0730">
      <w:start w:val="1"/>
      <w:numFmt w:val="bullet"/>
      <w:lvlText w:val="•"/>
      <w:lvlJc w:val="left"/>
      <w:pPr>
        <w:ind w:left="3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4E00170">
      <w:start w:val="1"/>
      <w:numFmt w:val="bullet"/>
      <w:lvlText w:val="o"/>
      <w:lvlJc w:val="left"/>
      <w:pPr>
        <w:ind w:left="3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F2248CC">
      <w:start w:val="1"/>
      <w:numFmt w:val="bullet"/>
      <w:lvlText w:val="▪"/>
      <w:lvlJc w:val="left"/>
      <w:pPr>
        <w:ind w:left="4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168A96">
      <w:start w:val="1"/>
      <w:numFmt w:val="bullet"/>
      <w:lvlText w:val="•"/>
      <w:lvlJc w:val="left"/>
      <w:pPr>
        <w:ind w:left="5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6D63B18">
      <w:start w:val="1"/>
      <w:numFmt w:val="bullet"/>
      <w:lvlText w:val="o"/>
      <w:lvlJc w:val="left"/>
      <w:pPr>
        <w:ind w:left="59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38872A8">
      <w:start w:val="1"/>
      <w:numFmt w:val="bullet"/>
      <w:lvlText w:val="▪"/>
      <w:lvlJc w:val="left"/>
      <w:pPr>
        <w:ind w:left="66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F96885"/>
    <w:multiLevelType w:val="hybridMultilevel"/>
    <w:tmpl w:val="E7EE379C"/>
    <w:lvl w:ilvl="0" w:tplc="A826609E">
      <w:start w:val="1"/>
      <w:numFmt w:val="bullet"/>
      <w:lvlText w:val="-"/>
      <w:lvlJc w:val="left"/>
      <w:pPr>
        <w:ind w:left="8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2EC9116">
      <w:start w:val="1"/>
      <w:numFmt w:val="bullet"/>
      <w:lvlText w:val="o"/>
      <w:lvlJc w:val="left"/>
      <w:pPr>
        <w:ind w:left="15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CAE9986">
      <w:start w:val="1"/>
      <w:numFmt w:val="bullet"/>
      <w:lvlText w:val="▪"/>
      <w:lvlJc w:val="left"/>
      <w:pPr>
        <w:ind w:left="22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0A4B45A">
      <w:start w:val="1"/>
      <w:numFmt w:val="bullet"/>
      <w:lvlText w:val="•"/>
      <w:lvlJc w:val="left"/>
      <w:pPr>
        <w:ind w:left="30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DF81446">
      <w:start w:val="1"/>
      <w:numFmt w:val="bullet"/>
      <w:lvlText w:val="o"/>
      <w:lvlJc w:val="left"/>
      <w:pPr>
        <w:ind w:left="37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544ED8A">
      <w:start w:val="1"/>
      <w:numFmt w:val="bullet"/>
      <w:lvlText w:val="▪"/>
      <w:lvlJc w:val="left"/>
      <w:pPr>
        <w:ind w:left="44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51C7C60">
      <w:start w:val="1"/>
      <w:numFmt w:val="bullet"/>
      <w:lvlText w:val="•"/>
      <w:lvlJc w:val="left"/>
      <w:pPr>
        <w:ind w:left="51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24682D8">
      <w:start w:val="1"/>
      <w:numFmt w:val="bullet"/>
      <w:lvlText w:val="o"/>
      <w:lvlJc w:val="left"/>
      <w:pPr>
        <w:ind w:left="5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B9A470A">
      <w:start w:val="1"/>
      <w:numFmt w:val="bullet"/>
      <w:lvlText w:val="▪"/>
      <w:lvlJc w:val="left"/>
      <w:pPr>
        <w:ind w:left="6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31877C5"/>
    <w:multiLevelType w:val="hybridMultilevel"/>
    <w:tmpl w:val="42D0A34A"/>
    <w:lvl w:ilvl="0" w:tplc="E36E9F40">
      <w:start w:val="1"/>
      <w:numFmt w:val="bullet"/>
      <w:lvlText w:val="-"/>
      <w:lvlJc w:val="left"/>
      <w:pPr>
        <w:ind w:left="8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44CE9CC">
      <w:start w:val="1"/>
      <w:numFmt w:val="bullet"/>
      <w:lvlText w:val="o"/>
      <w:lvlJc w:val="left"/>
      <w:pPr>
        <w:ind w:left="15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D3C1404">
      <w:start w:val="1"/>
      <w:numFmt w:val="bullet"/>
      <w:lvlText w:val="▪"/>
      <w:lvlJc w:val="left"/>
      <w:pPr>
        <w:ind w:left="22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14D1DA">
      <w:start w:val="1"/>
      <w:numFmt w:val="bullet"/>
      <w:lvlText w:val="•"/>
      <w:lvlJc w:val="left"/>
      <w:pPr>
        <w:ind w:left="30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732D9D4">
      <w:start w:val="1"/>
      <w:numFmt w:val="bullet"/>
      <w:lvlText w:val="o"/>
      <w:lvlJc w:val="left"/>
      <w:pPr>
        <w:ind w:left="37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07640C2">
      <w:start w:val="1"/>
      <w:numFmt w:val="bullet"/>
      <w:lvlText w:val="▪"/>
      <w:lvlJc w:val="left"/>
      <w:pPr>
        <w:ind w:left="44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C4405F4">
      <w:start w:val="1"/>
      <w:numFmt w:val="bullet"/>
      <w:lvlText w:val="•"/>
      <w:lvlJc w:val="left"/>
      <w:pPr>
        <w:ind w:left="51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25CAA3E">
      <w:start w:val="1"/>
      <w:numFmt w:val="bullet"/>
      <w:lvlText w:val="o"/>
      <w:lvlJc w:val="left"/>
      <w:pPr>
        <w:ind w:left="5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C526E16">
      <w:start w:val="1"/>
      <w:numFmt w:val="bullet"/>
      <w:lvlText w:val="▪"/>
      <w:lvlJc w:val="left"/>
      <w:pPr>
        <w:ind w:left="6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E4671D"/>
    <w:multiLevelType w:val="hybridMultilevel"/>
    <w:tmpl w:val="105606EA"/>
    <w:lvl w:ilvl="0" w:tplc="A35437D8">
      <w:start w:val="1"/>
      <w:numFmt w:val="bullet"/>
      <w:lvlText w:val="-"/>
      <w:lvlJc w:val="left"/>
      <w:pPr>
        <w:ind w:left="8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202FB28">
      <w:start w:val="1"/>
      <w:numFmt w:val="bullet"/>
      <w:lvlText w:val="o"/>
      <w:lvlJc w:val="left"/>
      <w:pPr>
        <w:ind w:left="1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CDE3516">
      <w:start w:val="1"/>
      <w:numFmt w:val="bullet"/>
      <w:lvlText w:val="▪"/>
      <w:lvlJc w:val="left"/>
      <w:pPr>
        <w:ind w:left="2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16E33C8">
      <w:start w:val="1"/>
      <w:numFmt w:val="bullet"/>
      <w:lvlText w:val="•"/>
      <w:lvlJc w:val="left"/>
      <w:pPr>
        <w:ind w:left="3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172A840">
      <w:start w:val="1"/>
      <w:numFmt w:val="bullet"/>
      <w:lvlText w:val="o"/>
      <w:lvlJc w:val="left"/>
      <w:pPr>
        <w:ind w:left="3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FB6E0A0">
      <w:start w:val="1"/>
      <w:numFmt w:val="bullet"/>
      <w:lvlText w:val="▪"/>
      <w:lvlJc w:val="left"/>
      <w:pPr>
        <w:ind w:left="4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B840434">
      <w:start w:val="1"/>
      <w:numFmt w:val="bullet"/>
      <w:lvlText w:val="•"/>
      <w:lvlJc w:val="left"/>
      <w:pPr>
        <w:ind w:left="5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0145EBE">
      <w:start w:val="1"/>
      <w:numFmt w:val="bullet"/>
      <w:lvlText w:val="o"/>
      <w:lvlJc w:val="left"/>
      <w:pPr>
        <w:ind w:left="59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6C9DEC">
      <w:start w:val="1"/>
      <w:numFmt w:val="bullet"/>
      <w:lvlText w:val="▪"/>
      <w:lvlJc w:val="left"/>
      <w:pPr>
        <w:ind w:left="66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541DCB"/>
    <w:multiLevelType w:val="hybridMultilevel"/>
    <w:tmpl w:val="3CB42F3E"/>
    <w:lvl w:ilvl="0" w:tplc="E17E5102">
      <w:start w:val="1"/>
      <w:numFmt w:val="bullet"/>
      <w:lvlText w:val="-"/>
      <w:lvlJc w:val="left"/>
      <w:pPr>
        <w:ind w:left="8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BE4D5D2">
      <w:start w:val="1"/>
      <w:numFmt w:val="bullet"/>
      <w:lvlText w:val="o"/>
      <w:lvlJc w:val="left"/>
      <w:pPr>
        <w:ind w:left="15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0F28084">
      <w:start w:val="1"/>
      <w:numFmt w:val="bullet"/>
      <w:lvlText w:val="▪"/>
      <w:lvlJc w:val="left"/>
      <w:pPr>
        <w:ind w:left="22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4266DAC">
      <w:start w:val="1"/>
      <w:numFmt w:val="bullet"/>
      <w:lvlText w:val="•"/>
      <w:lvlJc w:val="left"/>
      <w:pPr>
        <w:ind w:left="30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3B66D12">
      <w:start w:val="1"/>
      <w:numFmt w:val="bullet"/>
      <w:lvlText w:val="o"/>
      <w:lvlJc w:val="left"/>
      <w:pPr>
        <w:ind w:left="37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B568AE6">
      <w:start w:val="1"/>
      <w:numFmt w:val="bullet"/>
      <w:lvlText w:val="▪"/>
      <w:lvlJc w:val="left"/>
      <w:pPr>
        <w:ind w:left="44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8A8E40A">
      <w:start w:val="1"/>
      <w:numFmt w:val="bullet"/>
      <w:lvlText w:val="•"/>
      <w:lvlJc w:val="left"/>
      <w:pPr>
        <w:ind w:left="51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EA60B76">
      <w:start w:val="1"/>
      <w:numFmt w:val="bullet"/>
      <w:lvlText w:val="o"/>
      <w:lvlJc w:val="left"/>
      <w:pPr>
        <w:ind w:left="5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3247EB0">
      <w:start w:val="1"/>
      <w:numFmt w:val="bullet"/>
      <w:lvlText w:val="▪"/>
      <w:lvlJc w:val="left"/>
      <w:pPr>
        <w:ind w:left="6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AE63BCA"/>
    <w:multiLevelType w:val="hybridMultilevel"/>
    <w:tmpl w:val="FFAE672C"/>
    <w:lvl w:ilvl="0" w:tplc="779C37C4">
      <w:start w:val="1"/>
      <w:numFmt w:val="bullet"/>
      <w:lvlText w:val="-"/>
      <w:lvlJc w:val="left"/>
      <w:pPr>
        <w:ind w:left="8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AAA1860">
      <w:start w:val="1"/>
      <w:numFmt w:val="bullet"/>
      <w:lvlText w:val="o"/>
      <w:lvlJc w:val="left"/>
      <w:pPr>
        <w:ind w:left="15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FEC6E5E">
      <w:start w:val="1"/>
      <w:numFmt w:val="bullet"/>
      <w:lvlText w:val="▪"/>
      <w:lvlJc w:val="left"/>
      <w:pPr>
        <w:ind w:left="23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71A334C">
      <w:start w:val="1"/>
      <w:numFmt w:val="bullet"/>
      <w:lvlText w:val="•"/>
      <w:lvlJc w:val="left"/>
      <w:pPr>
        <w:ind w:left="30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A5C16EE">
      <w:start w:val="1"/>
      <w:numFmt w:val="bullet"/>
      <w:lvlText w:val="o"/>
      <w:lvlJc w:val="left"/>
      <w:pPr>
        <w:ind w:left="37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890677A">
      <w:start w:val="1"/>
      <w:numFmt w:val="bullet"/>
      <w:lvlText w:val="▪"/>
      <w:lvlJc w:val="left"/>
      <w:pPr>
        <w:ind w:left="44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3962056">
      <w:start w:val="1"/>
      <w:numFmt w:val="bullet"/>
      <w:lvlText w:val="•"/>
      <w:lvlJc w:val="left"/>
      <w:pPr>
        <w:ind w:left="51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A1C8B1A">
      <w:start w:val="1"/>
      <w:numFmt w:val="bullet"/>
      <w:lvlText w:val="o"/>
      <w:lvlJc w:val="left"/>
      <w:pPr>
        <w:ind w:left="59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0F27DF0">
      <w:start w:val="1"/>
      <w:numFmt w:val="bullet"/>
      <w:lvlText w:val="▪"/>
      <w:lvlJc w:val="left"/>
      <w:pPr>
        <w:ind w:left="66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F417FC"/>
    <w:multiLevelType w:val="hybridMultilevel"/>
    <w:tmpl w:val="AC14FBD0"/>
    <w:lvl w:ilvl="0" w:tplc="0126541A">
      <w:start w:val="1"/>
      <w:numFmt w:val="bullet"/>
      <w:lvlText w:val="-"/>
      <w:lvlJc w:val="left"/>
      <w:pPr>
        <w:ind w:left="8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0B2CE88">
      <w:start w:val="1"/>
      <w:numFmt w:val="bullet"/>
      <w:lvlText w:val="o"/>
      <w:lvlJc w:val="left"/>
      <w:pPr>
        <w:ind w:left="15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5C7AF6">
      <w:start w:val="1"/>
      <w:numFmt w:val="bullet"/>
      <w:lvlText w:val="▪"/>
      <w:lvlJc w:val="left"/>
      <w:pPr>
        <w:ind w:left="22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212BC0C">
      <w:start w:val="1"/>
      <w:numFmt w:val="bullet"/>
      <w:lvlText w:val="•"/>
      <w:lvlJc w:val="left"/>
      <w:pPr>
        <w:ind w:left="30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1B4A132">
      <w:start w:val="1"/>
      <w:numFmt w:val="bullet"/>
      <w:lvlText w:val="o"/>
      <w:lvlJc w:val="left"/>
      <w:pPr>
        <w:ind w:left="37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1C63CF6">
      <w:start w:val="1"/>
      <w:numFmt w:val="bullet"/>
      <w:lvlText w:val="▪"/>
      <w:lvlJc w:val="left"/>
      <w:pPr>
        <w:ind w:left="44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B0021DE">
      <w:start w:val="1"/>
      <w:numFmt w:val="bullet"/>
      <w:lvlText w:val="•"/>
      <w:lvlJc w:val="left"/>
      <w:pPr>
        <w:ind w:left="51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B48B3A4">
      <w:start w:val="1"/>
      <w:numFmt w:val="bullet"/>
      <w:lvlText w:val="o"/>
      <w:lvlJc w:val="left"/>
      <w:pPr>
        <w:ind w:left="5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C5C9B4E">
      <w:start w:val="1"/>
      <w:numFmt w:val="bullet"/>
      <w:lvlText w:val="▪"/>
      <w:lvlJc w:val="left"/>
      <w:pPr>
        <w:ind w:left="6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F02971"/>
    <w:multiLevelType w:val="hybridMultilevel"/>
    <w:tmpl w:val="17A8CFA2"/>
    <w:lvl w:ilvl="0" w:tplc="0FD01604">
      <w:start w:val="1"/>
      <w:numFmt w:val="bullet"/>
      <w:lvlText w:val="•"/>
      <w:lvlJc w:val="left"/>
      <w:pPr>
        <w:ind w:left="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EAAC3A">
      <w:start w:val="1"/>
      <w:numFmt w:val="bullet"/>
      <w:lvlText w:val="o"/>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89604">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2EE198">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D4728C">
      <w:start w:val="1"/>
      <w:numFmt w:val="bullet"/>
      <w:lvlText w:val="o"/>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AEAA36">
      <w:start w:val="1"/>
      <w:numFmt w:val="bullet"/>
      <w:lvlText w:val="▪"/>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56615C">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248B2">
      <w:start w:val="1"/>
      <w:numFmt w:val="bullet"/>
      <w:lvlText w:val="o"/>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3CF352">
      <w:start w:val="1"/>
      <w:numFmt w:val="bullet"/>
      <w:lvlText w:val="▪"/>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C955BB"/>
    <w:multiLevelType w:val="hybridMultilevel"/>
    <w:tmpl w:val="6532A7CE"/>
    <w:lvl w:ilvl="0" w:tplc="14A6A96C">
      <w:start w:val="1"/>
      <w:numFmt w:val="bullet"/>
      <w:lvlText w:val="-"/>
      <w:lvlJc w:val="left"/>
      <w:pPr>
        <w:ind w:left="8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678C46C">
      <w:start w:val="1"/>
      <w:numFmt w:val="bullet"/>
      <w:lvlText w:val="o"/>
      <w:lvlJc w:val="left"/>
      <w:pPr>
        <w:ind w:left="1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1FC12AC">
      <w:start w:val="1"/>
      <w:numFmt w:val="bullet"/>
      <w:lvlText w:val="▪"/>
      <w:lvlJc w:val="left"/>
      <w:pPr>
        <w:ind w:left="2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0EEC94">
      <w:start w:val="1"/>
      <w:numFmt w:val="bullet"/>
      <w:lvlText w:val="•"/>
      <w:lvlJc w:val="left"/>
      <w:pPr>
        <w:ind w:left="3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6685E2">
      <w:start w:val="1"/>
      <w:numFmt w:val="bullet"/>
      <w:lvlText w:val="o"/>
      <w:lvlJc w:val="left"/>
      <w:pPr>
        <w:ind w:left="3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CA469DA">
      <w:start w:val="1"/>
      <w:numFmt w:val="bullet"/>
      <w:lvlText w:val="▪"/>
      <w:lvlJc w:val="left"/>
      <w:pPr>
        <w:ind w:left="4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68EB7B6">
      <w:start w:val="1"/>
      <w:numFmt w:val="bullet"/>
      <w:lvlText w:val="•"/>
      <w:lvlJc w:val="left"/>
      <w:pPr>
        <w:ind w:left="5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7D05934">
      <w:start w:val="1"/>
      <w:numFmt w:val="bullet"/>
      <w:lvlText w:val="o"/>
      <w:lvlJc w:val="left"/>
      <w:pPr>
        <w:ind w:left="59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BB0875E">
      <w:start w:val="1"/>
      <w:numFmt w:val="bullet"/>
      <w:lvlText w:val="▪"/>
      <w:lvlJc w:val="left"/>
      <w:pPr>
        <w:ind w:left="66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6"/>
  </w:num>
  <w:num w:numId="4">
    <w:abstractNumId w:val="0"/>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CC"/>
    <w:rsid w:val="001E2F80"/>
    <w:rsid w:val="005D4402"/>
    <w:rsid w:val="007D19C7"/>
    <w:rsid w:val="00852D92"/>
    <w:rsid w:val="009D1A8E"/>
    <w:rsid w:val="009F54CC"/>
    <w:rsid w:val="00FD0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00929"/>
  <w15:docId w15:val="{1521CB85-D982-42D3-B0D2-9F3624D7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ind w:left="11" w:hanging="10"/>
      <w:outlineLvl w:val="0"/>
    </w:pPr>
    <w:rPr>
      <w:rFonts w:ascii="Tahoma" w:eastAsia="Tahoma" w:hAnsi="Tahoma" w:cs="Tahoma"/>
      <w:b/>
      <w:color w:val="000000"/>
      <w:sz w:val="20"/>
    </w:rPr>
  </w:style>
  <w:style w:type="paragraph" w:styleId="Heading2">
    <w:name w:val="heading 2"/>
    <w:next w:val="Normal"/>
    <w:link w:val="Heading2Char"/>
    <w:uiPriority w:val="9"/>
    <w:unhideWhenUsed/>
    <w:qFormat/>
    <w:pPr>
      <w:keepNext/>
      <w:keepLines/>
      <w:spacing w:after="19"/>
      <w:ind w:left="15"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2"/>
    </w:rPr>
  </w:style>
  <w:style w:type="character" w:customStyle="1" w:styleId="Heading1Char">
    <w:name w:val="Heading 1 Char"/>
    <w:link w:val="Heading1"/>
    <w:rPr>
      <w:rFonts w:ascii="Tahoma" w:eastAsia="Tahoma" w:hAnsi="Tahoma" w:cs="Tahoma"/>
      <w:b/>
      <w:color w:val="000000"/>
      <w:sz w:val="20"/>
    </w:rPr>
  </w:style>
  <w:style w:type="paragraph" w:styleId="TOCHeading">
    <w:name w:val="TOC Heading"/>
    <w:basedOn w:val="Heading1"/>
    <w:next w:val="Normal"/>
    <w:uiPriority w:val="39"/>
    <w:unhideWhenUsed/>
    <w:qFormat/>
    <w:rsid w:val="00852D92"/>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852D92"/>
    <w:pPr>
      <w:spacing w:after="100"/>
    </w:pPr>
  </w:style>
  <w:style w:type="paragraph" w:styleId="TOC2">
    <w:name w:val="toc 2"/>
    <w:basedOn w:val="Normal"/>
    <w:next w:val="Normal"/>
    <w:autoRedefine/>
    <w:uiPriority w:val="39"/>
    <w:unhideWhenUsed/>
    <w:rsid w:val="00852D92"/>
    <w:pPr>
      <w:spacing w:after="100"/>
      <w:ind w:left="220"/>
    </w:pPr>
  </w:style>
  <w:style w:type="character" w:styleId="Hyperlink">
    <w:name w:val="Hyperlink"/>
    <w:basedOn w:val="DefaultParagraphFont"/>
    <w:uiPriority w:val="99"/>
    <w:unhideWhenUsed/>
    <w:rsid w:val="00852D92"/>
    <w:rPr>
      <w:color w:val="0563C1" w:themeColor="hyperlink"/>
      <w:u w:val="single"/>
    </w:rPr>
  </w:style>
  <w:style w:type="paragraph" w:styleId="Header">
    <w:name w:val="header"/>
    <w:basedOn w:val="Normal"/>
    <w:link w:val="HeaderChar"/>
    <w:uiPriority w:val="99"/>
    <w:unhideWhenUsed/>
    <w:rsid w:val="00852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D92"/>
    <w:rPr>
      <w:rFonts w:ascii="Calibri" w:eastAsia="Calibri" w:hAnsi="Calibri" w:cs="Calibri"/>
      <w:color w:val="000000"/>
    </w:rPr>
  </w:style>
  <w:style w:type="paragraph" w:styleId="Footer">
    <w:name w:val="footer"/>
    <w:basedOn w:val="Normal"/>
    <w:link w:val="FooterChar"/>
    <w:uiPriority w:val="99"/>
    <w:unhideWhenUsed/>
    <w:rsid w:val="00852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D9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hyperlink" Target="https://www.sexeducationforum.org.uk/resources/advice-guidance/sre-policy-guidance"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v.uk/government/publications/relationships-education-relationships-and-sex-education-rse-and-health-education" TargetMode="External"/><Relationship Id="rId34" Type="http://schemas.openxmlformats.org/officeDocument/2006/relationships/image" Target="media/image7.jp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pshe-association.org.uk/curriculum-and-resources/resources/sex-and-relationships-education-guidance-dfe-2000" TargetMode="External"/><Relationship Id="rId25" Type="http://schemas.openxmlformats.org/officeDocument/2006/relationships/hyperlink" Target="https://www.pshe-association.org.uk/curriculum-and-resources/resources/writing-your-rse-policy-guidance-pshe-association" TargetMode="External"/><Relationship Id="rId33" Type="http://schemas.openxmlformats.org/officeDocument/2006/relationships/hyperlink" Target="https://www.sexeducationforum.org.uk/sites/default/files/field/attachment/Consultation%20activities%20-%20SRE%20policy%20-%20Sept%202014.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she-association.org.uk/curriculum-and-resources/resources/sex-and-relationships-education-guidance-dfe-2000" TargetMode="External"/><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www.sexeducationforum.org.uk/sites/default/files/field/attachment/Consultation%20activities%20-%20SRE%20policy%20-%20Sept%20201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she-association.org.uk/curriculum-and-resources/resources/writing-your-rse-policy-guidance-pshe-association" TargetMode="External"/><Relationship Id="rId32" Type="http://schemas.openxmlformats.org/officeDocument/2006/relationships/hyperlink" Target="https://www.sexeducationforum.org.uk/sites/default/files/field/attachment/Consultation%20activities%20-%20SRE%20policy%20-%20Sept%202014.pdf"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she-association.org.uk/curriculum-and-resources/resources/sex-and-relationships-education-guidance-dfe-2000" TargetMode="External"/><Relationship Id="rId23" Type="http://schemas.openxmlformats.org/officeDocument/2006/relationships/hyperlink" Target="https://www.pshe-association.org.uk/curriculum-and-resources/resources/writing-your-rse-policy-guidance-pshe-association" TargetMode="External"/><Relationship Id="rId28" Type="http://schemas.openxmlformats.org/officeDocument/2006/relationships/hyperlink" Target="https://www.sexeducationforum.org.uk/sites/default/files/field/attachment/Consultation%20activities%20-%20SRE%20policy%20-%20Sept%202014.pdf" TargetMode="External"/><Relationship Id="rId36"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yperlink" Target="https://www.gov.uk/government/publications/relationships-education-relationships-and-sex-education-rse-and-health-education" TargetMode="External"/><Relationship Id="rId31" Type="http://schemas.openxmlformats.org/officeDocument/2006/relationships/hyperlink" Target="https://www.sexeducationforum.org.uk/sites/default/files/field/attachment/Consultation%20activities%20-%20SRE%20policy%20-%20Sept%20201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she-association.org.uk/curriculum-and-resources/resources/sex-and-relationships-education-guidance-dfe-2000" TargetMode="External"/><Relationship Id="rId22" Type="http://schemas.openxmlformats.org/officeDocument/2006/relationships/hyperlink" Target="https://www.pshe-association.org.uk/curriculum-and-resources/resources/writing-your-rse-policy-guidance-pshe-association" TargetMode="External"/><Relationship Id="rId27" Type="http://schemas.openxmlformats.org/officeDocument/2006/relationships/hyperlink" Target="https://www.sexeducationforum.org.uk/resources/advice-guidance/sre-policy-guidance" TargetMode="External"/><Relationship Id="rId30" Type="http://schemas.openxmlformats.org/officeDocument/2006/relationships/hyperlink" Target="https://www.sexeducationforum.org.uk/sites/default/files/field/attachment/Consultation%20activities%20-%20SRE%20policy%20-%20Sept%202014.pdf" TargetMode="External"/><Relationship Id="rId35"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 Id="rId14"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C962F-7350-44AA-BD55-3C809217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Maliha Nazerali (Yiewsley Grange)</cp:lastModifiedBy>
  <cp:revision>2</cp:revision>
  <cp:lastPrinted>2024-12-03T11:01:00Z</cp:lastPrinted>
  <dcterms:created xsi:type="dcterms:W3CDTF">2024-12-03T12:55:00Z</dcterms:created>
  <dcterms:modified xsi:type="dcterms:W3CDTF">2024-12-03T12:55:00Z</dcterms:modified>
</cp:coreProperties>
</file>